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619B60" w14:textId="77777777" w:rsidR="00B959C3" w:rsidRPr="002D22EB" w:rsidRDefault="00B959C3" w:rsidP="00B959C3">
      <w:pPr>
        <w:pStyle w:val="Photo"/>
        <w:rPr>
          <w:rFonts w:ascii="Arial" w:hAnsi="Arial" w:cs="Arial"/>
        </w:rPr>
      </w:pPr>
      <w:bookmarkStart w:id="0" w:name="_Toc321147149"/>
      <w:bookmarkStart w:id="1" w:name="_Toc318188227"/>
      <w:bookmarkStart w:id="2" w:name="_Toc318188327"/>
      <w:bookmarkStart w:id="3" w:name="_Toc318189312"/>
      <w:bookmarkStart w:id="4" w:name="_Toc321147011"/>
      <w:bookmarkStart w:id="5" w:name="_Hlk157693800"/>
    </w:p>
    <w:bookmarkEnd w:id="0"/>
    <w:bookmarkEnd w:id="1"/>
    <w:bookmarkEnd w:id="2"/>
    <w:bookmarkEnd w:id="3"/>
    <w:bookmarkEnd w:id="4"/>
    <w:p w14:paraId="0192A498" w14:textId="17259013" w:rsidR="00B959C3" w:rsidRPr="002D22EB" w:rsidRDefault="00871A70" w:rsidP="00B959C3">
      <w:pPr>
        <w:pStyle w:val="Title"/>
        <w:rPr>
          <w:rFonts w:ascii="Arial" w:hAnsi="Arial" w:cs="Arial"/>
        </w:rPr>
      </w:pPr>
      <w:r w:rsidRPr="002D22EB">
        <w:rPr>
          <w:rFonts w:ascii="Arial" w:hAnsi="Arial" w:cs="Arial"/>
        </w:rPr>
        <w:t xml:space="preserve">Sprint </w:t>
      </w:r>
      <w:r w:rsidR="007704D2" w:rsidRPr="002D22EB">
        <w:rPr>
          <w:rFonts w:ascii="Arial" w:hAnsi="Arial" w:cs="Arial"/>
        </w:rPr>
        <w:t xml:space="preserve">1 </w:t>
      </w:r>
      <w:r w:rsidR="00B959C3" w:rsidRPr="002D22EB">
        <w:rPr>
          <w:rFonts w:ascii="Arial" w:hAnsi="Arial" w:cs="Arial"/>
        </w:rPr>
        <w:t>Report</w:t>
      </w:r>
    </w:p>
    <w:p w14:paraId="14E3AAE4" w14:textId="62731FD1" w:rsidR="00E84BAA" w:rsidRPr="002D22EB" w:rsidRDefault="00E84BAA" w:rsidP="00B959C3">
      <w:pPr>
        <w:pStyle w:val="Title"/>
        <w:rPr>
          <w:rFonts w:ascii="Arial" w:hAnsi="Arial" w:cs="Arial"/>
        </w:rPr>
      </w:pPr>
      <w:r w:rsidRPr="00E84BAA">
        <w:rPr>
          <w:rFonts w:ascii="Arial" w:hAnsi="Arial" w:cs="Arial"/>
        </w:rPr>
        <w:t xml:space="preserve">Cocoa Pod Borer (CPB) </w:t>
      </w:r>
      <w:r>
        <w:rPr>
          <w:rFonts w:ascii="Arial" w:hAnsi="Arial" w:cs="Arial"/>
        </w:rPr>
        <w:t>E</w:t>
      </w:r>
      <w:r w:rsidRPr="00E84BAA">
        <w:rPr>
          <w:rFonts w:ascii="Arial" w:hAnsi="Arial" w:cs="Arial"/>
        </w:rPr>
        <w:t xml:space="preserve">gg </w:t>
      </w:r>
      <w:r>
        <w:rPr>
          <w:rFonts w:ascii="Arial" w:hAnsi="Arial" w:cs="Arial"/>
        </w:rPr>
        <w:t>I</w:t>
      </w:r>
      <w:r w:rsidRPr="00E84BAA">
        <w:rPr>
          <w:rFonts w:ascii="Arial" w:hAnsi="Arial" w:cs="Arial"/>
        </w:rPr>
        <w:t>dentification with AI</w:t>
      </w:r>
    </w:p>
    <w:p w14:paraId="71C1124A" w14:textId="6AAB6846" w:rsidR="00B959C3" w:rsidRPr="002D22EB" w:rsidRDefault="00B959C3" w:rsidP="00B959C3">
      <w:pPr>
        <w:pStyle w:val="Subtitle"/>
        <w:rPr>
          <w:rFonts w:ascii="Arial" w:hAnsi="Arial" w:cs="Arial"/>
        </w:rPr>
      </w:pPr>
      <w:r w:rsidRPr="002D22EB">
        <w:rPr>
          <w:rFonts w:ascii="Arial" w:hAnsi="Arial" w:cs="Arial"/>
        </w:rPr>
        <w:t xml:space="preserve">Portfolio task </w:t>
      </w:r>
      <w:r w:rsidR="00006364" w:rsidRPr="002D22EB">
        <w:rPr>
          <w:rFonts w:ascii="Arial" w:hAnsi="Arial" w:cs="Arial"/>
        </w:rPr>
        <w:t>2/3/4</w:t>
      </w:r>
    </w:p>
    <w:p w14:paraId="16E78E22" w14:textId="1B5B1117" w:rsidR="00B959C3" w:rsidRPr="002D22EB" w:rsidRDefault="00B959C3" w:rsidP="00B959C3">
      <w:pPr>
        <w:pStyle w:val="ContactInfo"/>
        <w:rPr>
          <w:rFonts w:ascii="Arial" w:hAnsi="Arial" w:cs="Arial"/>
        </w:rPr>
      </w:pPr>
      <w:r w:rsidRPr="002D22EB">
        <w:rPr>
          <w:rFonts w:ascii="Arial" w:hAnsi="Arial" w:cs="Arial"/>
        </w:rPr>
        <w:t xml:space="preserve">Unit code: </w:t>
      </w:r>
      <w:r w:rsidR="00F92DD9" w:rsidRPr="002D22EB">
        <w:rPr>
          <w:rFonts w:ascii="Arial" w:hAnsi="Arial" w:cs="Arial"/>
        </w:rPr>
        <w:t>COS</w:t>
      </w:r>
      <w:r w:rsidR="00C35294" w:rsidRPr="002D22EB">
        <w:rPr>
          <w:rFonts w:ascii="Arial" w:hAnsi="Arial" w:cs="Arial"/>
        </w:rPr>
        <w:t>40005</w:t>
      </w:r>
      <w:r w:rsidR="00204694" w:rsidRPr="002D22EB">
        <w:rPr>
          <w:rFonts w:ascii="Arial" w:hAnsi="Arial" w:cs="Arial"/>
        </w:rPr>
        <w:t>/EAT40005</w:t>
      </w:r>
    </w:p>
    <w:p w14:paraId="4C4466EC" w14:textId="3335B63A" w:rsidR="00B959C3" w:rsidRPr="002D22EB" w:rsidRDefault="00B959C3" w:rsidP="00B959C3">
      <w:pPr>
        <w:pStyle w:val="ContactInfo"/>
        <w:rPr>
          <w:rFonts w:ascii="Arial" w:hAnsi="Arial" w:cs="Arial"/>
        </w:rPr>
      </w:pPr>
      <w:r w:rsidRPr="002D22EB">
        <w:rPr>
          <w:rFonts w:ascii="Arial" w:hAnsi="Arial" w:cs="Arial"/>
        </w:rPr>
        <w:t xml:space="preserve">Unit Name: </w:t>
      </w:r>
      <w:r w:rsidR="00F92DD9" w:rsidRPr="002D22EB">
        <w:rPr>
          <w:rFonts w:ascii="Arial" w:hAnsi="Arial" w:cs="Arial"/>
        </w:rPr>
        <w:t>Computing</w:t>
      </w:r>
      <w:r w:rsidR="00204694" w:rsidRPr="002D22EB">
        <w:rPr>
          <w:rFonts w:ascii="Arial" w:hAnsi="Arial" w:cs="Arial"/>
        </w:rPr>
        <w:t xml:space="preserve">/ Engineering </w:t>
      </w:r>
      <w:r w:rsidR="00F92DD9" w:rsidRPr="002D22EB">
        <w:rPr>
          <w:rFonts w:ascii="Arial" w:hAnsi="Arial" w:cs="Arial"/>
        </w:rPr>
        <w:t>Technology</w:t>
      </w:r>
      <w:r w:rsidRPr="002D22EB">
        <w:rPr>
          <w:rFonts w:ascii="Arial" w:hAnsi="Arial" w:cs="Arial"/>
        </w:rPr>
        <w:t xml:space="preserve"> </w:t>
      </w:r>
      <w:r w:rsidR="00860541" w:rsidRPr="002D22EB">
        <w:rPr>
          <w:rFonts w:ascii="Arial" w:hAnsi="Arial" w:cs="Arial"/>
        </w:rPr>
        <w:t>Project</w:t>
      </w:r>
      <w:r w:rsidRPr="002D22EB">
        <w:rPr>
          <w:rFonts w:ascii="Arial" w:hAnsi="Arial" w:cs="Arial"/>
        </w:rPr>
        <w:t xml:space="preserve"> A</w:t>
      </w:r>
    </w:p>
    <w:p w14:paraId="772D4AE4" w14:textId="1F5717B4" w:rsidR="00B959C3" w:rsidRPr="002D22EB" w:rsidRDefault="00B959C3" w:rsidP="00B959C3">
      <w:pPr>
        <w:pStyle w:val="ContactInfo"/>
        <w:rPr>
          <w:rFonts w:ascii="Arial" w:hAnsi="Arial" w:cs="Arial"/>
        </w:rPr>
      </w:pPr>
      <w:r w:rsidRPr="002D22EB">
        <w:rPr>
          <w:rFonts w:ascii="Arial" w:hAnsi="Arial" w:cs="Arial"/>
        </w:rPr>
        <w:t>Submission date:</w:t>
      </w:r>
      <w:r w:rsidR="001A774B" w:rsidRPr="002D22EB">
        <w:rPr>
          <w:rFonts w:ascii="Arial" w:hAnsi="Arial" w:cs="Arial"/>
        </w:rPr>
        <w:t xml:space="preserve"> 10</w:t>
      </w:r>
      <w:r w:rsidR="00CB4077" w:rsidRPr="002D22EB">
        <w:rPr>
          <w:rFonts w:ascii="Arial" w:hAnsi="Arial" w:cs="Arial"/>
          <w:vertAlign w:val="superscript"/>
        </w:rPr>
        <w:t>th</w:t>
      </w:r>
      <w:r w:rsidR="00CB4077" w:rsidRPr="002D22EB">
        <w:rPr>
          <w:rFonts w:ascii="Arial" w:hAnsi="Arial" w:cs="Arial"/>
        </w:rPr>
        <w:t xml:space="preserve"> October 2025</w:t>
      </w:r>
    </w:p>
    <w:p w14:paraId="1F9F00E5" w14:textId="77777777" w:rsidR="00B959C3" w:rsidRPr="002D22EB" w:rsidRDefault="00B959C3" w:rsidP="00B959C3">
      <w:pPr>
        <w:pStyle w:val="ContactInfo"/>
        <w:rPr>
          <w:rFonts w:ascii="Arial" w:hAnsi="Arial" w:cs="Arial"/>
        </w:rPr>
      </w:pPr>
    </w:p>
    <w:p w14:paraId="31F2129B" w14:textId="77777777" w:rsidR="00B959C3" w:rsidRPr="002D22EB" w:rsidRDefault="00B959C3" w:rsidP="00B959C3">
      <w:pPr>
        <w:pStyle w:val="ContactInfo"/>
        <w:rPr>
          <w:rFonts w:ascii="Arial" w:hAnsi="Arial" w:cs="Arial"/>
        </w:rPr>
      </w:pPr>
    </w:p>
    <w:p w14:paraId="2C0A65CD" w14:textId="77777777" w:rsidR="00B959C3" w:rsidRPr="002D22EB" w:rsidRDefault="00B959C3" w:rsidP="00B959C3">
      <w:pPr>
        <w:pStyle w:val="ContactInfo"/>
        <w:rPr>
          <w:rFonts w:ascii="Arial" w:hAnsi="Arial" w:cs="Arial"/>
        </w:rPr>
      </w:pPr>
    </w:p>
    <w:p w14:paraId="25F030A8" w14:textId="77777777" w:rsidR="00B959C3" w:rsidRPr="002D22EB" w:rsidRDefault="00B959C3" w:rsidP="00B959C3">
      <w:pPr>
        <w:pStyle w:val="ContactInfo"/>
        <w:rPr>
          <w:rFonts w:ascii="Arial" w:hAnsi="Arial" w:cs="Arial"/>
        </w:rPr>
      </w:pPr>
    </w:p>
    <w:p w14:paraId="0A8765F1" w14:textId="77777777" w:rsidR="00B959C3" w:rsidRPr="002D22EB" w:rsidRDefault="00B959C3" w:rsidP="00B959C3">
      <w:pPr>
        <w:pStyle w:val="ContactInfo"/>
        <w:rPr>
          <w:rFonts w:ascii="Arial" w:hAnsi="Arial" w:cs="Arial"/>
        </w:rPr>
      </w:pPr>
    </w:p>
    <w:p w14:paraId="075E77EA" w14:textId="77777777" w:rsidR="00B959C3" w:rsidRPr="002D22EB" w:rsidRDefault="00B959C3" w:rsidP="00B959C3">
      <w:pPr>
        <w:pStyle w:val="ContactInfo"/>
        <w:rPr>
          <w:rFonts w:ascii="Arial" w:hAnsi="Arial" w:cs="Arial"/>
        </w:rPr>
      </w:pPr>
    </w:p>
    <w:p w14:paraId="641EF821" w14:textId="77777777" w:rsidR="00B959C3" w:rsidRPr="002D22EB" w:rsidRDefault="00B959C3" w:rsidP="00B959C3">
      <w:pPr>
        <w:pStyle w:val="ContactInfo"/>
        <w:rPr>
          <w:rFonts w:ascii="Arial" w:hAnsi="Arial" w:cs="Arial"/>
        </w:rPr>
      </w:pPr>
    </w:p>
    <w:p w14:paraId="1321F25E" w14:textId="77777777" w:rsidR="00B959C3" w:rsidRPr="002D22EB" w:rsidRDefault="00B959C3" w:rsidP="00B959C3">
      <w:pPr>
        <w:pStyle w:val="ContactInfo"/>
        <w:rPr>
          <w:rFonts w:ascii="Arial" w:hAnsi="Arial" w:cs="Arial"/>
        </w:rPr>
      </w:pPr>
    </w:p>
    <w:p w14:paraId="185BB49A" w14:textId="77777777" w:rsidR="00B959C3" w:rsidRPr="002D22EB" w:rsidRDefault="00B959C3" w:rsidP="00B959C3">
      <w:pPr>
        <w:pStyle w:val="ContactInfo"/>
        <w:rPr>
          <w:rFonts w:ascii="Arial" w:hAnsi="Arial" w:cs="Arial"/>
        </w:rPr>
      </w:pPr>
    </w:p>
    <w:p w14:paraId="261C25EA" w14:textId="77777777" w:rsidR="00B959C3" w:rsidRPr="002D22EB" w:rsidRDefault="00B959C3" w:rsidP="00B959C3">
      <w:pPr>
        <w:pStyle w:val="ContactInfo"/>
        <w:rPr>
          <w:rFonts w:ascii="Arial" w:hAnsi="Arial" w:cs="Arial"/>
        </w:rPr>
      </w:pPr>
    </w:p>
    <w:p w14:paraId="20E754E2" w14:textId="77777777" w:rsidR="00B959C3" w:rsidRPr="002D22EB" w:rsidRDefault="00B959C3" w:rsidP="00B959C3">
      <w:pPr>
        <w:pStyle w:val="ContactInfo"/>
        <w:rPr>
          <w:rFonts w:ascii="Arial" w:hAnsi="Arial" w:cs="Arial"/>
        </w:rPr>
      </w:pPr>
    </w:p>
    <w:p w14:paraId="2AA197D3" w14:textId="3B704249" w:rsidR="00B959C3" w:rsidRPr="002D22EB" w:rsidRDefault="00B959C3" w:rsidP="00B959C3">
      <w:pPr>
        <w:pStyle w:val="ContactInfo"/>
        <w:rPr>
          <w:rFonts w:ascii="Arial" w:hAnsi="Arial" w:cs="Arial"/>
        </w:rPr>
      </w:pPr>
    </w:p>
    <w:p w14:paraId="356D37FB" w14:textId="77777777" w:rsidR="009172A4" w:rsidRPr="002D22EB" w:rsidRDefault="009172A4" w:rsidP="00B959C3">
      <w:pPr>
        <w:pStyle w:val="ContactInfo"/>
        <w:rPr>
          <w:rFonts w:ascii="Arial" w:hAnsi="Arial" w:cs="Arial"/>
        </w:rPr>
      </w:pPr>
    </w:p>
    <w:p w14:paraId="168ACBD0" w14:textId="77777777" w:rsidR="009172A4" w:rsidRPr="002D22EB" w:rsidRDefault="009172A4" w:rsidP="00B959C3">
      <w:pPr>
        <w:pStyle w:val="ContactInfo"/>
        <w:rPr>
          <w:rFonts w:ascii="Arial" w:hAnsi="Arial" w:cs="Arial"/>
        </w:rPr>
      </w:pPr>
    </w:p>
    <w:p w14:paraId="1E6F061B" w14:textId="77777777" w:rsidR="009172A4" w:rsidRPr="002D22EB" w:rsidRDefault="009172A4" w:rsidP="00B959C3">
      <w:pPr>
        <w:pStyle w:val="ContactInfo"/>
        <w:rPr>
          <w:rFonts w:ascii="Arial" w:hAnsi="Arial" w:cs="Arial"/>
        </w:rPr>
      </w:pPr>
    </w:p>
    <w:p w14:paraId="4728CCC3" w14:textId="77777777" w:rsidR="009172A4" w:rsidRPr="002D22EB" w:rsidRDefault="009172A4" w:rsidP="00B959C3">
      <w:pPr>
        <w:pStyle w:val="ContactInfo"/>
        <w:rPr>
          <w:rFonts w:ascii="Arial" w:hAnsi="Arial" w:cs="Arial"/>
        </w:rPr>
      </w:pPr>
    </w:p>
    <w:p w14:paraId="6C2F5ED1" w14:textId="77777777" w:rsidR="009172A4" w:rsidRPr="002D22EB" w:rsidRDefault="009172A4" w:rsidP="00B959C3">
      <w:pPr>
        <w:pStyle w:val="ContactInfo"/>
        <w:rPr>
          <w:rFonts w:ascii="Arial" w:hAnsi="Arial" w:cs="Arial"/>
        </w:rPr>
      </w:pPr>
    </w:p>
    <w:p w14:paraId="18142814" w14:textId="77777777" w:rsidR="009172A4" w:rsidRPr="002D22EB" w:rsidRDefault="009172A4" w:rsidP="00B959C3">
      <w:pPr>
        <w:pStyle w:val="ContactInfo"/>
        <w:rPr>
          <w:rFonts w:ascii="Arial" w:hAnsi="Arial" w:cs="Arial"/>
        </w:rPr>
      </w:pPr>
    </w:p>
    <w:p w14:paraId="696FF0FB" w14:textId="77777777" w:rsidR="009172A4" w:rsidRPr="002D22EB" w:rsidRDefault="009172A4" w:rsidP="00B959C3">
      <w:pPr>
        <w:pStyle w:val="ContactInfo"/>
        <w:rPr>
          <w:rFonts w:ascii="Arial" w:hAnsi="Arial" w:cs="Arial"/>
        </w:rPr>
      </w:pPr>
    </w:p>
    <w:p w14:paraId="7B08B5D8" w14:textId="77777777" w:rsidR="009172A4" w:rsidRPr="002D22EB" w:rsidRDefault="009172A4" w:rsidP="00B959C3">
      <w:pPr>
        <w:pStyle w:val="ContactInfo"/>
        <w:rPr>
          <w:rFonts w:ascii="Arial" w:hAnsi="Arial" w:cs="Arial"/>
        </w:rPr>
      </w:pPr>
    </w:p>
    <w:p w14:paraId="46C8355B" w14:textId="77777777" w:rsidR="009172A4" w:rsidRPr="002D22EB" w:rsidRDefault="009172A4" w:rsidP="00B959C3">
      <w:pPr>
        <w:pStyle w:val="ContactInfo"/>
        <w:rPr>
          <w:rFonts w:ascii="Arial" w:hAnsi="Arial" w:cs="Arial"/>
        </w:rPr>
      </w:pPr>
    </w:p>
    <w:p w14:paraId="4EC85AE4" w14:textId="77777777" w:rsidR="009172A4" w:rsidRPr="002D22EB" w:rsidRDefault="009172A4" w:rsidP="00B959C3">
      <w:pPr>
        <w:pStyle w:val="ContactInfo"/>
        <w:rPr>
          <w:rFonts w:ascii="Arial" w:hAnsi="Arial" w:cs="Arial"/>
        </w:rPr>
      </w:pPr>
    </w:p>
    <w:p w14:paraId="62A4A381" w14:textId="77777777" w:rsidR="009172A4" w:rsidRPr="002D22EB" w:rsidRDefault="009172A4" w:rsidP="00B959C3">
      <w:pPr>
        <w:pStyle w:val="ContactInfo"/>
        <w:rPr>
          <w:rFonts w:ascii="Arial" w:hAnsi="Arial" w:cs="Arial"/>
        </w:rPr>
      </w:pPr>
    </w:p>
    <w:p w14:paraId="5DCB0812" w14:textId="77777777" w:rsidR="009172A4" w:rsidRPr="002D22EB" w:rsidRDefault="009172A4" w:rsidP="00B959C3">
      <w:pPr>
        <w:pStyle w:val="ContactInfo"/>
        <w:rPr>
          <w:rFonts w:ascii="Arial" w:hAnsi="Arial" w:cs="Arial"/>
        </w:rPr>
      </w:pPr>
    </w:p>
    <w:p w14:paraId="447AC9A1" w14:textId="77777777" w:rsidR="009172A4" w:rsidRPr="002D22EB" w:rsidRDefault="009172A4" w:rsidP="00B959C3">
      <w:pPr>
        <w:pStyle w:val="ContactInfo"/>
        <w:rPr>
          <w:rFonts w:ascii="Arial" w:hAnsi="Arial" w:cs="Arial"/>
        </w:rPr>
      </w:pPr>
    </w:p>
    <w:p w14:paraId="3095D3FC" w14:textId="6ACD4F21" w:rsidR="009172A4" w:rsidRDefault="009401FD">
      <w:pPr>
        <w:spacing w:before="0" w:after="160" w:line="259" w:lineRule="auto"/>
        <w:rPr>
          <w:rFonts w:ascii="Arial" w:hAnsi="Arial" w:cs="Arial"/>
        </w:rPr>
      </w:pPr>
      <w:r>
        <w:rPr>
          <w:rFonts w:ascii="Arial" w:hAnsi="Arial" w:cs="Arial"/>
        </w:rPr>
        <w:br w:type="page"/>
      </w:r>
    </w:p>
    <w:p w14:paraId="144A5538" w14:textId="77777777" w:rsidR="00B959C3" w:rsidRPr="002729E1" w:rsidRDefault="00B959C3" w:rsidP="002729E1">
      <w:pPr>
        <w:pStyle w:val="Heading1"/>
        <w:rPr>
          <w:rFonts w:ascii="Arial" w:hAnsi="Arial" w:cs="Arial"/>
          <w:b/>
          <w:lang w:val="en-AU"/>
        </w:rPr>
      </w:pPr>
      <w:r w:rsidRPr="002729E1">
        <w:rPr>
          <w:rFonts w:ascii="Arial" w:hAnsi="Arial" w:cs="Arial"/>
          <w:b/>
          <w:lang w:val="en-AU"/>
        </w:rPr>
        <w:t xml:space="preserve">Acknowledgment of Country </w:t>
      </w:r>
    </w:p>
    <w:p w14:paraId="661DA23F" w14:textId="77777777" w:rsidR="002D22EB" w:rsidRDefault="002D22EB" w:rsidP="002D22EB">
      <w:pPr>
        <w:rPr>
          <w:rFonts w:ascii="Arial" w:hAnsi="Arial" w:cs="Arial"/>
          <w:iCs/>
          <w:color w:val="auto"/>
          <w:lang w:val="en-AU"/>
        </w:rPr>
      </w:pPr>
      <w:bookmarkStart w:id="6" w:name="_Hlk158310953"/>
      <w:r w:rsidRPr="002D22EB">
        <w:rPr>
          <w:rFonts w:ascii="Arial" w:hAnsi="Arial" w:cs="Arial"/>
          <w:color w:val="auto"/>
        </w:rPr>
        <w:t>All the members are from Malaysia</w:t>
      </w:r>
      <w:r w:rsidRPr="002D22EB">
        <w:rPr>
          <w:rFonts w:ascii="Arial" w:hAnsi="Arial" w:cs="Arial"/>
          <w:i/>
          <w:color w:val="auto"/>
          <w:lang w:val="en-AU"/>
        </w:rPr>
        <w:t xml:space="preserve"> </w:t>
      </w:r>
    </w:p>
    <w:p w14:paraId="67EF1EBB" w14:textId="18E193DA" w:rsidR="00F975DD" w:rsidRDefault="0008520C" w:rsidP="00C84167">
      <w:pPr>
        <w:pStyle w:val="Heading1"/>
        <w:rPr>
          <w:rFonts w:ascii="Arial" w:hAnsi="Arial" w:cs="Arial"/>
          <w:b/>
          <w:bCs/>
          <w:lang w:val="en-AU"/>
        </w:rPr>
      </w:pPr>
      <w:r>
        <w:rPr>
          <w:noProof/>
        </w:rPr>
        <w:drawing>
          <wp:anchor distT="0" distB="0" distL="114300" distR="114300" simplePos="0" relativeHeight="251658240" behindDoc="0" locked="0" layoutInCell="1" allowOverlap="1" wp14:anchorId="1A8E15F9" wp14:editId="537B6896">
            <wp:simplePos x="0" y="0"/>
            <wp:positionH relativeFrom="column">
              <wp:posOffset>-600799</wp:posOffset>
            </wp:positionH>
            <wp:positionV relativeFrom="paragraph">
              <wp:posOffset>434813</wp:posOffset>
            </wp:positionV>
            <wp:extent cx="6567805" cy="4752340"/>
            <wp:effectExtent l="0" t="0" r="4445" b="0"/>
            <wp:wrapSquare wrapText="bothSides"/>
            <wp:docPr id="71483867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8679" name="Picture 2" descr="A screen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567805" cy="4752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5DD" w:rsidRPr="00C84167">
        <w:rPr>
          <w:rFonts w:ascii="Arial" w:hAnsi="Arial" w:cs="Arial"/>
          <w:b/>
          <w:bCs/>
          <w:lang w:val="en-AU"/>
        </w:rPr>
        <w:t>Methodology</w:t>
      </w:r>
    </w:p>
    <w:p w14:paraId="622EBE6D" w14:textId="235F44DD" w:rsidR="00EB7B3B" w:rsidRDefault="00EB7B3B" w:rsidP="00C84167">
      <w:pPr>
        <w:rPr>
          <w:lang w:val="en-AU"/>
        </w:rPr>
      </w:pPr>
    </w:p>
    <w:p w14:paraId="448F0C7C" w14:textId="376629FB" w:rsidR="00C84167" w:rsidRDefault="00EB7B3B" w:rsidP="00EB7B3B">
      <w:pPr>
        <w:spacing w:before="0" w:after="160" w:line="259" w:lineRule="auto"/>
        <w:rPr>
          <w:lang w:val="en-AU"/>
        </w:rPr>
      </w:pPr>
      <w:r>
        <w:rPr>
          <w:lang w:val="en-AU"/>
        </w:rPr>
        <w:br w:type="page"/>
      </w:r>
    </w:p>
    <w:p w14:paraId="005A3C9C" w14:textId="2C2DD39F" w:rsidR="00047FFB" w:rsidRPr="00BF007B" w:rsidRDefault="00047FFB" w:rsidP="00BF007B">
      <w:pPr>
        <w:pStyle w:val="Heading1"/>
        <w:rPr>
          <w:b/>
          <w:bCs/>
          <w:lang w:val="en-AU"/>
        </w:rPr>
      </w:pPr>
      <w:r w:rsidRPr="00047FFB">
        <w:rPr>
          <w:b/>
          <w:bCs/>
          <w:lang w:val="en-AU"/>
        </w:rPr>
        <w:t>Technology Stack</w:t>
      </w:r>
    </w:p>
    <w:p w14:paraId="52EEEAB6" w14:textId="77777777" w:rsidR="00CA5820" w:rsidRPr="00CA5820" w:rsidRDefault="00CA5820" w:rsidP="00CA5820">
      <w:pPr>
        <w:spacing w:before="0" w:after="160" w:line="259" w:lineRule="auto"/>
        <w:rPr>
          <w:rFonts w:ascii="Arial" w:hAnsi="Arial" w:cs="Arial"/>
          <w:b/>
          <w:bCs/>
          <w:lang w:val="en-MY"/>
        </w:rPr>
      </w:pPr>
      <w:r w:rsidRPr="00CA5820">
        <w:rPr>
          <w:rFonts w:ascii="Arial" w:hAnsi="Arial" w:cs="Arial"/>
          <w:b/>
          <w:bCs/>
          <w:lang w:val="en-MY"/>
        </w:rPr>
        <w:t>Frontend Development</w:t>
      </w:r>
    </w:p>
    <w:p w14:paraId="32AF16F1" w14:textId="77777777" w:rsidR="00CA5820" w:rsidRPr="00CA5820" w:rsidRDefault="00CA5820" w:rsidP="00785321">
      <w:pPr>
        <w:numPr>
          <w:ilvl w:val="0"/>
          <w:numId w:val="31"/>
        </w:numPr>
        <w:spacing w:before="0" w:after="160" w:line="259" w:lineRule="auto"/>
        <w:rPr>
          <w:rFonts w:ascii="Arial" w:hAnsi="Arial" w:cs="Arial"/>
          <w:b/>
          <w:bCs/>
          <w:lang w:val="en-MY"/>
        </w:rPr>
      </w:pPr>
      <w:r w:rsidRPr="00CA5820">
        <w:rPr>
          <w:rFonts w:ascii="Arial" w:hAnsi="Arial" w:cs="Arial"/>
          <w:b/>
          <w:bCs/>
          <w:lang w:val="en-MY"/>
        </w:rPr>
        <w:t>Framework: Flutter 3.19+ (Dart 3.3+)</w:t>
      </w:r>
    </w:p>
    <w:p w14:paraId="39C4494F" w14:textId="1FC39BB4" w:rsidR="00CA5820" w:rsidRPr="00CA5820" w:rsidRDefault="00CA5820" w:rsidP="00785321">
      <w:pPr>
        <w:numPr>
          <w:ilvl w:val="0"/>
          <w:numId w:val="31"/>
        </w:numPr>
        <w:spacing w:before="0" w:after="160" w:line="259" w:lineRule="auto"/>
        <w:rPr>
          <w:rFonts w:ascii="Arial" w:hAnsi="Arial" w:cs="Arial"/>
          <w:b/>
          <w:bCs/>
          <w:lang w:val="en-MY"/>
        </w:rPr>
      </w:pPr>
      <w:r w:rsidRPr="00CA5820">
        <w:rPr>
          <w:rFonts w:ascii="Arial" w:hAnsi="Arial" w:cs="Arial"/>
          <w:b/>
          <w:bCs/>
          <w:lang w:val="en-MY"/>
        </w:rPr>
        <w:t>Key Dependencies:</w:t>
      </w:r>
    </w:p>
    <w:p w14:paraId="5ABD067A" w14:textId="5503484F" w:rsidR="00CA5820" w:rsidRPr="00CA5820" w:rsidRDefault="00CA5820" w:rsidP="00785321">
      <w:pPr>
        <w:numPr>
          <w:ilvl w:val="1"/>
          <w:numId w:val="31"/>
        </w:numPr>
        <w:spacing w:before="0" w:after="160" w:line="259" w:lineRule="auto"/>
        <w:rPr>
          <w:rFonts w:ascii="Arial" w:hAnsi="Arial" w:cs="Arial"/>
          <w:b/>
          <w:bCs/>
          <w:lang w:val="en-MY"/>
        </w:rPr>
      </w:pPr>
      <w:r w:rsidRPr="00CA5820">
        <w:rPr>
          <w:rFonts w:ascii="Arial" w:hAnsi="Arial" w:cs="Arial"/>
          <w:b/>
          <w:bCs/>
          <w:lang w:val="en-MY"/>
        </w:rPr>
        <w:t>tflite_flutter: TensorFlow Lite inference with GPU delegate</w:t>
      </w:r>
    </w:p>
    <w:p w14:paraId="20AE5DE0" w14:textId="6EECD948" w:rsidR="00CA5820" w:rsidRPr="00CA5820" w:rsidRDefault="00CA5820" w:rsidP="00785321">
      <w:pPr>
        <w:numPr>
          <w:ilvl w:val="1"/>
          <w:numId w:val="31"/>
        </w:numPr>
        <w:spacing w:before="0" w:after="160" w:line="259" w:lineRule="auto"/>
        <w:rPr>
          <w:rFonts w:ascii="Arial" w:hAnsi="Arial" w:cs="Arial"/>
          <w:b/>
          <w:bCs/>
          <w:lang w:val="en-MY"/>
        </w:rPr>
      </w:pPr>
      <w:r w:rsidRPr="00CA5820">
        <w:rPr>
          <w:rFonts w:ascii="Arial" w:hAnsi="Arial" w:cs="Arial"/>
          <w:b/>
          <w:bCs/>
          <w:lang w:val="en-MY"/>
        </w:rPr>
        <w:t>firebase_core: Firebase initialization</w:t>
      </w:r>
    </w:p>
    <w:p w14:paraId="5C540EE6" w14:textId="6224E8BA" w:rsidR="00CA5820" w:rsidRPr="00CA5820" w:rsidRDefault="00CA5820" w:rsidP="00785321">
      <w:pPr>
        <w:numPr>
          <w:ilvl w:val="1"/>
          <w:numId w:val="31"/>
        </w:numPr>
        <w:spacing w:before="0" w:after="160" w:line="259" w:lineRule="auto"/>
        <w:rPr>
          <w:rFonts w:ascii="Arial" w:hAnsi="Arial" w:cs="Arial"/>
          <w:b/>
          <w:bCs/>
          <w:lang w:val="en-MY"/>
        </w:rPr>
      </w:pPr>
      <w:r w:rsidRPr="00CA5820">
        <w:rPr>
          <w:rFonts w:ascii="Arial" w:hAnsi="Arial" w:cs="Arial"/>
          <w:b/>
          <w:bCs/>
          <w:lang w:val="en-MY"/>
        </w:rPr>
        <w:t>firebase_auth: Email/password + 2FA authentication</w:t>
      </w:r>
    </w:p>
    <w:p w14:paraId="1FCC740F" w14:textId="7203AC84" w:rsidR="00CA5820" w:rsidRPr="00CA5820" w:rsidRDefault="00CA5820" w:rsidP="00785321">
      <w:pPr>
        <w:numPr>
          <w:ilvl w:val="1"/>
          <w:numId w:val="31"/>
        </w:numPr>
        <w:spacing w:before="0" w:after="160" w:line="259" w:lineRule="auto"/>
        <w:rPr>
          <w:rFonts w:ascii="Arial" w:hAnsi="Arial" w:cs="Arial"/>
          <w:b/>
          <w:bCs/>
          <w:lang w:val="en-MY"/>
        </w:rPr>
      </w:pPr>
      <w:r w:rsidRPr="00CA5820">
        <w:rPr>
          <w:rFonts w:ascii="Arial" w:hAnsi="Arial" w:cs="Arial"/>
          <w:b/>
          <w:bCs/>
          <w:lang w:val="en-MY"/>
        </w:rPr>
        <w:t>cloud_firestore: Real-time database with offline persistence</w:t>
      </w:r>
    </w:p>
    <w:p w14:paraId="018D2983" w14:textId="2BDE606A" w:rsidR="00CA5820" w:rsidRPr="00CA5820" w:rsidRDefault="00CA5820" w:rsidP="00785321">
      <w:pPr>
        <w:numPr>
          <w:ilvl w:val="1"/>
          <w:numId w:val="31"/>
        </w:numPr>
        <w:spacing w:before="0" w:after="160" w:line="259" w:lineRule="auto"/>
        <w:rPr>
          <w:rFonts w:ascii="Arial" w:hAnsi="Arial" w:cs="Arial"/>
          <w:b/>
          <w:bCs/>
          <w:lang w:val="en-MY"/>
        </w:rPr>
      </w:pPr>
      <w:r w:rsidRPr="00CA5820">
        <w:rPr>
          <w:rFonts w:ascii="Arial" w:hAnsi="Arial" w:cs="Arial"/>
          <w:b/>
          <w:bCs/>
          <w:lang w:val="en-MY"/>
        </w:rPr>
        <w:t>firebase_storage: Image upload/download with resume capability</w:t>
      </w:r>
    </w:p>
    <w:p w14:paraId="1F7E33B3" w14:textId="7AD86F0B" w:rsidR="00CA5820" w:rsidRPr="00763A32" w:rsidRDefault="00CA5820" w:rsidP="00785321">
      <w:pPr>
        <w:numPr>
          <w:ilvl w:val="1"/>
          <w:numId w:val="31"/>
        </w:numPr>
        <w:spacing w:before="0" w:after="160" w:line="259" w:lineRule="auto"/>
        <w:rPr>
          <w:rFonts w:ascii="Arial" w:hAnsi="Arial" w:cs="Arial"/>
          <w:b/>
          <w:bCs/>
          <w:lang w:val="en-MY"/>
        </w:rPr>
      </w:pPr>
      <w:r w:rsidRPr="00CA5820">
        <w:rPr>
          <w:rFonts w:ascii="Arial" w:hAnsi="Arial" w:cs="Arial"/>
          <w:b/>
          <w:bCs/>
          <w:lang w:val="en-MY"/>
        </w:rPr>
        <w:t>google_sign_in</w:t>
      </w:r>
      <w:r w:rsidRPr="00763A32">
        <w:rPr>
          <w:rFonts w:ascii="Arial" w:hAnsi="Arial" w:cs="Arial"/>
          <w:b/>
          <w:bCs/>
          <w:lang w:val="en-MY"/>
        </w:rPr>
        <w:t>:</w:t>
      </w:r>
      <w:r w:rsidRPr="00CA5820">
        <w:rPr>
          <w:rFonts w:ascii="Arial" w:hAnsi="Arial" w:cs="Arial"/>
          <w:b/>
          <w:bCs/>
          <w:lang w:val="en-MY"/>
        </w:rPr>
        <w:t xml:space="preserve">  2FA with Google Authenticator integration</w:t>
      </w:r>
    </w:p>
    <w:p w14:paraId="7183F922" w14:textId="77777777" w:rsidR="000103F9" w:rsidRPr="00CA5820" w:rsidRDefault="000103F9" w:rsidP="000103F9">
      <w:pPr>
        <w:spacing w:before="0" w:after="160" w:line="259" w:lineRule="auto"/>
        <w:rPr>
          <w:rFonts w:ascii="Arial" w:hAnsi="Arial" w:cs="Arial"/>
          <w:b/>
          <w:bCs/>
          <w:lang w:val="en-MY"/>
        </w:rPr>
      </w:pPr>
    </w:p>
    <w:p w14:paraId="33C290C8" w14:textId="77777777" w:rsidR="00152A9F" w:rsidRPr="00763A32" w:rsidRDefault="00152A9F" w:rsidP="00152A9F">
      <w:pPr>
        <w:spacing w:before="0" w:after="160" w:line="259" w:lineRule="auto"/>
        <w:rPr>
          <w:rFonts w:ascii="Arial" w:hAnsi="Arial" w:cs="Arial"/>
          <w:b/>
          <w:bCs/>
          <w:lang w:val="en-MY"/>
        </w:rPr>
      </w:pPr>
      <w:r w:rsidRPr="00763A32">
        <w:rPr>
          <w:rFonts w:ascii="Arial" w:hAnsi="Arial" w:cs="Arial"/>
          <w:b/>
          <w:bCs/>
          <w:lang w:val="en-MY"/>
        </w:rPr>
        <w:t>Backend Services - Firebase (Blaze Plan)</w:t>
      </w:r>
    </w:p>
    <w:p w14:paraId="0C159D83" w14:textId="4D8693E8" w:rsidR="00152A9F" w:rsidRPr="00763A32" w:rsidRDefault="00152A9F" w:rsidP="00152A9F">
      <w:pPr>
        <w:spacing w:before="0" w:after="160" w:line="259" w:lineRule="auto"/>
        <w:rPr>
          <w:rFonts w:ascii="Arial" w:hAnsi="Arial" w:cs="Arial"/>
          <w:b/>
          <w:bCs/>
          <w:lang w:val="en-MY"/>
        </w:rPr>
      </w:pPr>
      <w:r w:rsidRPr="00763A32">
        <w:rPr>
          <w:rFonts w:ascii="Arial" w:hAnsi="Arial" w:cs="Arial"/>
          <w:b/>
          <w:bCs/>
          <w:lang w:val="en-MY"/>
        </w:rPr>
        <w:t>Firebase Pricing Estimate - Blaze Plan (Pay-as-you-go)</w:t>
      </w:r>
    </w:p>
    <w:tbl>
      <w:tblPr>
        <w:tblStyle w:val="TableGrid"/>
        <w:tblW w:w="0" w:type="auto"/>
        <w:tblLook w:val="04A0" w:firstRow="1" w:lastRow="0" w:firstColumn="1" w:lastColumn="0" w:noHBand="0" w:noVBand="1"/>
      </w:tblPr>
      <w:tblGrid>
        <w:gridCol w:w="2157"/>
        <w:gridCol w:w="2157"/>
        <w:gridCol w:w="2158"/>
        <w:gridCol w:w="2158"/>
      </w:tblGrid>
      <w:tr w:rsidR="00853DCA" w:rsidRPr="00763A32" w14:paraId="13BA99E6" w14:textId="77777777" w:rsidTr="00D907A7">
        <w:tc>
          <w:tcPr>
            <w:tcW w:w="2157" w:type="dxa"/>
          </w:tcPr>
          <w:p w14:paraId="368A7C89" w14:textId="0FA36E46" w:rsidR="00853DCA" w:rsidRPr="00763A32" w:rsidRDefault="00037005" w:rsidP="00037005">
            <w:pPr>
              <w:spacing w:before="0" w:after="160" w:line="259" w:lineRule="auto"/>
              <w:rPr>
                <w:rFonts w:ascii="Arial" w:hAnsi="Arial" w:cs="Arial"/>
                <w:b/>
                <w:bCs/>
                <w:lang w:val="en-MY"/>
              </w:rPr>
            </w:pPr>
            <w:r w:rsidRPr="00763A32">
              <w:rPr>
                <w:rFonts w:ascii="Arial" w:hAnsi="Arial" w:cs="Arial"/>
                <w:b/>
                <w:bCs/>
                <w:lang w:val="en-MY"/>
              </w:rPr>
              <w:t>Service</w:t>
            </w:r>
          </w:p>
        </w:tc>
        <w:tc>
          <w:tcPr>
            <w:tcW w:w="2157" w:type="dxa"/>
          </w:tcPr>
          <w:p w14:paraId="79D86597" w14:textId="0717896C" w:rsidR="00853DCA" w:rsidRPr="00763A32" w:rsidRDefault="004932A7" w:rsidP="00324B60">
            <w:pPr>
              <w:spacing w:before="0" w:after="160" w:line="259" w:lineRule="auto"/>
              <w:rPr>
                <w:rFonts w:ascii="Arial" w:hAnsi="Arial" w:cs="Arial"/>
                <w:b/>
                <w:bCs/>
                <w:lang w:val="en-MY"/>
              </w:rPr>
            </w:pPr>
            <w:r w:rsidRPr="00763A32">
              <w:rPr>
                <w:rFonts w:ascii="Arial" w:hAnsi="Arial" w:cs="Arial"/>
                <w:b/>
                <w:bCs/>
                <w:lang w:val="en-MY"/>
              </w:rPr>
              <w:t>Free Quota</w:t>
            </w:r>
          </w:p>
        </w:tc>
        <w:tc>
          <w:tcPr>
            <w:tcW w:w="2158" w:type="dxa"/>
          </w:tcPr>
          <w:p w14:paraId="7DBE392E" w14:textId="4FD8B569" w:rsidR="00853DCA" w:rsidRPr="00763A32" w:rsidRDefault="00EF4575" w:rsidP="00324B60">
            <w:pPr>
              <w:spacing w:before="0" w:after="160" w:line="259" w:lineRule="auto"/>
              <w:rPr>
                <w:rFonts w:ascii="Arial" w:hAnsi="Arial" w:cs="Arial"/>
                <w:b/>
                <w:bCs/>
                <w:lang w:val="en-MY"/>
              </w:rPr>
            </w:pPr>
            <w:r w:rsidRPr="00763A32">
              <w:rPr>
                <w:rFonts w:ascii="Arial" w:hAnsi="Arial" w:cs="Arial"/>
                <w:b/>
                <w:bCs/>
                <w:lang w:val="en-MY"/>
              </w:rPr>
              <w:t>Beyond Free Quota</w:t>
            </w:r>
          </w:p>
        </w:tc>
        <w:tc>
          <w:tcPr>
            <w:tcW w:w="2158" w:type="dxa"/>
          </w:tcPr>
          <w:p w14:paraId="05A48623" w14:textId="3F62936A" w:rsidR="00853DCA" w:rsidRPr="00763A32" w:rsidRDefault="006E285F" w:rsidP="00324B60">
            <w:pPr>
              <w:spacing w:before="0" w:after="160" w:line="259" w:lineRule="auto"/>
              <w:rPr>
                <w:rFonts w:ascii="Arial" w:hAnsi="Arial" w:cs="Arial"/>
                <w:b/>
                <w:bCs/>
                <w:lang w:val="en-MY"/>
              </w:rPr>
            </w:pPr>
            <w:r w:rsidRPr="00763A32">
              <w:rPr>
                <w:rFonts w:ascii="Arial" w:hAnsi="Arial" w:cs="Arial"/>
                <w:b/>
                <w:bCs/>
                <w:lang w:val="en-MY"/>
              </w:rPr>
              <w:t>Monthly Cost (1,000 users)</w:t>
            </w:r>
          </w:p>
        </w:tc>
      </w:tr>
      <w:tr w:rsidR="00853DCA" w:rsidRPr="00763A32" w14:paraId="2DCCB41E" w14:textId="77777777" w:rsidTr="00D907A7">
        <w:tc>
          <w:tcPr>
            <w:tcW w:w="2157" w:type="dxa"/>
          </w:tcPr>
          <w:p w14:paraId="78AED455" w14:textId="68165A9F" w:rsidR="00853DCA" w:rsidRPr="00763A32" w:rsidRDefault="00BD700A" w:rsidP="00324B60">
            <w:pPr>
              <w:spacing w:before="0" w:after="160" w:line="259" w:lineRule="auto"/>
              <w:rPr>
                <w:rFonts w:ascii="Arial" w:hAnsi="Arial" w:cs="Arial"/>
                <w:b/>
                <w:bCs/>
                <w:lang w:val="en-MY"/>
              </w:rPr>
            </w:pPr>
            <w:r w:rsidRPr="00763A32">
              <w:rPr>
                <w:rFonts w:ascii="Arial" w:hAnsi="Arial" w:cs="Arial"/>
                <w:b/>
                <w:bCs/>
                <w:lang w:val="en-MY"/>
              </w:rPr>
              <w:t>Authentication</w:t>
            </w:r>
          </w:p>
        </w:tc>
        <w:tc>
          <w:tcPr>
            <w:tcW w:w="2157" w:type="dxa"/>
          </w:tcPr>
          <w:p w14:paraId="6614C187" w14:textId="01A9DD51" w:rsidR="00853DCA" w:rsidRPr="00763A32" w:rsidRDefault="00851EB8" w:rsidP="00324B60">
            <w:pPr>
              <w:spacing w:before="0" w:after="160" w:line="259" w:lineRule="auto"/>
              <w:rPr>
                <w:rFonts w:ascii="Arial" w:hAnsi="Arial" w:cs="Arial"/>
                <w:b/>
                <w:bCs/>
                <w:lang w:val="en-MY"/>
              </w:rPr>
            </w:pPr>
            <w:r w:rsidRPr="00763A32">
              <w:rPr>
                <w:rFonts w:ascii="Arial" w:hAnsi="Arial" w:cs="Arial"/>
                <w:b/>
                <w:bCs/>
                <w:lang w:val="en-MY"/>
              </w:rPr>
              <w:t>50,000 M</w:t>
            </w:r>
            <w:r w:rsidR="00F22549">
              <w:rPr>
                <w:rFonts w:ascii="Arial" w:hAnsi="Arial" w:cs="Arial"/>
                <w:b/>
                <w:bCs/>
                <w:lang w:val="en-MY"/>
              </w:rPr>
              <w:t>onthly Active Users</w:t>
            </w:r>
          </w:p>
        </w:tc>
        <w:tc>
          <w:tcPr>
            <w:tcW w:w="2158" w:type="dxa"/>
          </w:tcPr>
          <w:p w14:paraId="4551539A" w14:textId="5835E57D" w:rsidR="00853DCA" w:rsidRPr="00763A32" w:rsidRDefault="00F8168C" w:rsidP="00324B60">
            <w:pPr>
              <w:spacing w:before="0" w:after="160" w:line="259" w:lineRule="auto"/>
              <w:rPr>
                <w:rFonts w:ascii="Arial" w:hAnsi="Arial" w:cs="Arial"/>
                <w:b/>
                <w:bCs/>
                <w:lang w:val="en-MY"/>
              </w:rPr>
            </w:pPr>
            <w:r w:rsidRPr="00763A32">
              <w:rPr>
                <w:rFonts w:ascii="Arial" w:hAnsi="Arial" w:cs="Arial"/>
                <w:b/>
                <w:bCs/>
                <w:lang w:val="en-MY"/>
              </w:rPr>
              <w:t>$0.0055 per additional user</w:t>
            </w:r>
          </w:p>
        </w:tc>
        <w:tc>
          <w:tcPr>
            <w:tcW w:w="2158" w:type="dxa"/>
          </w:tcPr>
          <w:p w14:paraId="5C010293" w14:textId="56D6A89D" w:rsidR="00853DCA" w:rsidRPr="00763A32" w:rsidRDefault="00B10F7C" w:rsidP="00324B60">
            <w:pPr>
              <w:spacing w:before="0" w:after="160" w:line="259" w:lineRule="auto"/>
              <w:rPr>
                <w:rFonts w:ascii="Arial" w:hAnsi="Arial" w:cs="Arial"/>
                <w:b/>
                <w:bCs/>
                <w:lang w:val="en-MY"/>
              </w:rPr>
            </w:pPr>
            <w:r w:rsidRPr="00763A32">
              <w:rPr>
                <w:rFonts w:ascii="Arial" w:hAnsi="Arial" w:cs="Arial"/>
                <w:b/>
                <w:bCs/>
                <w:lang w:val="en-MY"/>
              </w:rPr>
              <w:t>$0.00 (within free tier)</w:t>
            </w:r>
          </w:p>
        </w:tc>
      </w:tr>
      <w:tr w:rsidR="00853DCA" w:rsidRPr="00763A32" w14:paraId="2C8BFA58" w14:textId="77777777" w:rsidTr="00D907A7">
        <w:tc>
          <w:tcPr>
            <w:tcW w:w="2157" w:type="dxa"/>
          </w:tcPr>
          <w:p w14:paraId="2126C043" w14:textId="4B57642D" w:rsidR="00853DCA" w:rsidRPr="00763A32" w:rsidRDefault="00851EB8" w:rsidP="00851EB8">
            <w:pPr>
              <w:spacing w:before="0" w:after="160" w:line="259" w:lineRule="auto"/>
              <w:rPr>
                <w:rFonts w:ascii="Arial" w:hAnsi="Arial" w:cs="Arial"/>
                <w:b/>
                <w:bCs/>
                <w:lang w:val="en-MY"/>
              </w:rPr>
            </w:pPr>
            <w:r w:rsidRPr="00763A32">
              <w:rPr>
                <w:rFonts w:ascii="Arial" w:hAnsi="Arial" w:cs="Arial"/>
                <w:b/>
                <w:bCs/>
                <w:lang w:val="en-MY"/>
              </w:rPr>
              <w:t>Cloud Firestore</w:t>
            </w:r>
            <w:r w:rsidRPr="00763A32">
              <w:rPr>
                <w:rFonts w:ascii="Arial" w:hAnsi="Arial" w:cs="Arial"/>
              </w:rPr>
              <w:tab/>
            </w:r>
          </w:p>
        </w:tc>
        <w:tc>
          <w:tcPr>
            <w:tcW w:w="2157" w:type="dxa"/>
          </w:tcPr>
          <w:p w14:paraId="66AA8A40" w14:textId="3863CBB1" w:rsidR="00853DCA" w:rsidRPr="00763A32" w:rsidRDefault="00B10F7C" w:rsidP="00324B60">
            <w:pPr>
              <w:spacing w:before="0" w:after="160" w:line="259" w:lineRule="auto"/>
              <w:rPr>
                <w:rFonts w:ascii="Arial" w:hAnsi="Arial" w:cs="Arial"/>
                <w:b/>
                <w:bCs/>
                <w:lang w:val="en-MY"/>
              </w:rPr>
            </w:pPr>
            <w:r w:rsidRPr="00763A32">
              <w:rPr>
                <w:rFonts w:ascii="Arial" w:hAnsi="Arial" w:cs="Arial"/>
                <w:b/>
                <w:bCs/>
                <w:lang w:val="en-MY"/>
              </w:rPr>
              <w:t>1 GiB storage, 50k reads/day</w:t>
            </w:r>
          </w:p>
        </w:tc>
        <w:tc>
          <w:tcPr>
            <w:tcW w:w="2158" w:type="dxa"/>
          </w:tcPr>
          <w:p w14:paraId="3BB0F2CD" w14:textId="77777777" w:rsidR="00795452" w:rsidRPr="00763A32" w:rsidRDefault="00795452" w:rsidP="00795452">
            <w:pPr>
              <w:spacing w:before="0" w:after="160" w:line="259" w:lineRule="auto"/>
              <w:rPr>
                <w:rFonts w:ascii="Arial" w:hAnsi="Arial" w:cs="Arial"/>
                <w:b/>
                <w:bCs/>
                <w:lang w:val="en-MY"/>
              </w:rPr>
            </w:pPr>
            <w:r w:rsidRPr="00763A32">
              <w:rPr>
                <w:rFonts w:ascii="Arial" w:hAnsi="Arial" w:cs="Arial"/>
                <w:b/>
                <w:bCs/>
                <w:lang w:val="en-MY"/>
              </w:rPr>
              <w:t>Storage: $0.18/GiB</w:t>
            </w:r>
          </w:p>
          <w:p w14:paraId="0E5F8036" w14:textId="77777777" w:rsidR="00795452" w:rsidRPr="00763A32" w:rsidRDefault="00795452" w:rsidP="00795452">
            <w:pPr>
              <w:spacing w:before="0" w:after="160" w:line="259" w:lineRule="auto"/>
              <w:rPr>
                <w:rFonts w:ascii="Arial" w:hAnsi="Arial" w:cs="Arial"/>
                <w:b/>
                <w:bCs/>
                <w:lang w:val="en-MY"/>
              </w:rPr>
            </w:pPr>
            <w:r w:rsidRPr="00763A32">
              <w:rPr>
                <w:rFonts w:ascii="Arial" w:hAnsi="Arial" w:cs="Arial"/>
                <w:b/>
                <w:bCs/>
                <w:lang w:val="en-MY"/>
              </w:rPr>
              <w:t>Reads: $0.06/100k</w:t>
            </w:r>
          </w:p>
          <w:p w14:paraId="3786B721" w14:textId="00C65403" w:rsidR="00853DCA" w:rsidRPr="00763A32" w:rsidRDefault="00795452" w:rsidP="00795452">
            <w:pPr>
              <w:spacing w:before="0" w:after="160" w:line="259" w:lineRule="auto"/>
              <w:rPr>
                <w:rFonts w:ascii="Arial" w:hAnsi="Arial" w:cs="Arial"/>
                <w:b/>
                <w:bCs/>
                <w:lang w:val="en-MY"/>
              </w:rPr>
            </w:pPr>
            <w:r w:rsidRPr="00763A32">
              <w:rPr>
                <w:rFonts w:ascii="Arial" w:hAnsi="Arial" w:cs="Arial"/>
                <w:b/>
                <w:bCs/>
                <w:lang w:val="en-MY"/>
              </w:rPr>
              <w:t>Writes: $0.18/100k</w:t>
            </w:r>
          </w:p>
        </w:tc>
        <w:tc>
          <w:tcPr>
            <w:tcW w:w="2158" w:type="dxa"/>
          </w:tcPr>
          <w:p w14:paraId="462C4CD2" w14:textId="55C10D25" w:rsidR="00853DCA" w:rsidRPr="00763A32" w:rsidRDefault="00795452" w:rsidP="00324B60">
            <w:pPr>
              <w:spacing w:before="0" w:after="160" w:line="259" w:lineRule="auto"/>
              <w:rPr>
                <w:rFonts w:ascii="Arial" w:hAnsi="Arial" w:cs="Arial"/>
                <w:b/>
                <w:bCs/>
                <w:lang w:val="en-MY"/>
              </w:rPr>
            </w:pPr>
            <w:r w:rsidRPr="00763A32">
              <w:rPr>
                <w:rFonts w:ascii="Arial" w:hAnsi="Arial" w:cs="Arial"/>
                <w:b/>
                <w:bCs/>
                <w:lang w:val="en-MY"/>
              </w:rPr>
              <w:t>~$12.50 (300k scans/month)</w:t>
            </w:r>
          </w:p>
        </w:tc>
      </w:tr>
      <w:tr w:rsidR="00853DCA" w:rsidRPr="00763A32" w14:paraId="32523F75" w14:textId="77777777" w:rsidTr="00D907A7">
        <w:tc>
          <w:tcPr>
            <w:tcW w:w="2157" w:type="dxa"/>
          </w:tcPr>
          <w:p w14:paraId="110FC495" w14:textId="1E7E4BE4" w:rsidR="00853DCA" w:rsidRPr="00763A32" w:rsidRDefault="000103F9" w:rsidP="00324B60">
            <w:pPr>
              <w:spacing w:before="0" w:after="160" w:line="259" w:lineRule="auto"/>
              <w:rPr>
                <w:rFonts w:ascii="Arial" w:hAnsi="Arial" w:cs="Arial"/>
                <w:b/>
                <w:bCs/>
                <w:lang w:val="en-MY"/>
              </w:rPr>
            </w:pPr>
            <w:r w:rsidRPr="00763A32">
              <w:rPr>
                <w:rFonts w:ascii="Arial" w:hAnsi="Arial" w:cs="Arial"/>
                <w:b/>
                <w:bCs/>
                <w:lang w:val="en-MY"/>
              </w:rPr>
              <w:t>Cloud Storage</w:t>
            </w:r>
          </w:p>
        </w:tc>
        <w:tc>
          <w:tcPr>
            <w:tcW w:w="2157" w:type="dxa"/>
          </w:tcPr>
          <w:p w14:paraId="24F54DF7" w14:textId="0835D67F" w:rsidR="00853DCA" w:rsidRPr="00763A32" w:rsidRDefault="000103F9" w:rsidP="00324B60">
            <w:pPr>
              <w:spacing w:before="0" w:after="160" w:line="259" w:lineRule="auto"/>
              <w:rPr>
                <w:rFonts w:ascii="Arial" w:hAnsi="Arial" w:cs="Arial"/>
                <w:b/>
                <w:bCs/>
                <w:lang w:val="en-MY"/>
              </w:rPr>
            </w:pPr>
            <w:r w:rsidRPr="00763A32">
              <w:rPr>
                <w:rFonts w:ascii="Arial" w:hAnsi="Arial" w:cs="Arial"/>
                <w:b/>
                <w:bCs/>
                <w:lang w:val="en-MY"/>
              </w:rPr>
              <w:t>1 GiB storage, 10k downloads</w:t>
            </w:r>
          </w:p>
        </w:tc>
        <w:tc>
          <w:tcPr>
            <w:tcW w:w="2158" w:type="dxa"/>
          </w:tcPr>
          <w:p w14:paraId="6E3BDADC" w14:textId="77777777" w:rsidR="000103F9" w:rsidRPr="00763A32" w:rsidRDefault="000103F9" w:rsidP="000103F9">
            <w:pPr>
              <w:spacing w:before="0" w:after="160" w:line="259" w:lineRule="auto"/>
              <w:rPr>
                <w:rFonts w:ascii="Arial" w:hAnsi="Arial" w:cs="Arial"/>
                <w:b/>
                <w:bCs/>
                <w:lang w:val="en-MY"/>
              </w:rPr>
            </w:pPr>
            <w:r w:rsidRPr="00763A32">
              <w:rPr>
                <w:rFonts w:ascii="Arial" w:hAnsi="Arial" w:cs="Arial"/>
                <w:b/>
                <w:bCs/>
                <w:lang w:val="en-MY"/>
              </w:rPr>
              <w:t>Storage: $0.026/GiB</w:t>
            </w:r>
          </w:p>
          <w:p w14:paraId="71BCBB4B" w14:textId="09480F9A" w:rsidR="00853DCA" w:rsidRPr="00763A32" w:rsidRDefault="000103F9" w:rsidP="000103F9">
            <w:pPr>
              <w:spacing w:before="0" w:after="160" w:line="259" w:lineRule="auto"/>
              <w:rPr>
                <w:rFonts w:ascii="Arial" w:hAnsi="Arial" w:cs="Arial"/>
                <w:b/>
                <w:bCs/>
                <w:lang w:val="en-MY"/>
              </w:rPr>
            </w:pPr>
            <w:r w:rsidRPr="00763A32">
              <w:rPr>
                <w:rFonts w:ascii="Arial" w:hAnsi="Arial" w:cs="Arial"/>
                <w:b/>
                <w:bCs/>
                <w:lang w:val="en-MY"/>
              </w:rPr>
              <w:t>Downloads: $0.12/GiB</w:t>
            </w:r>
          </w:p>
        </w:tc>
        <w:tc>
          <w:tcPr>
            <w:tcW w:w="2158" w:type="dxa"/>
          </w:tcPr>
          <w:p w14:paraId="706A1FC8" w14:textId="1CB6FB5D" w:rsidR="00853DCA" w:rsidRPr="00763A32" w:rsidRDefault="000103F9" w:rsidP="00324B60">
            <w:pPr>
              <w:spacing w:before="0" w:after="160" w:line="259" w:lineRule="auto"/>
              <w:rPr>
                <w:rFonts w:ascii="Arial" w:hAnsi="Arial" w:cs="Arial"/>
                <w:b/>
                <w:bCs/>
                <w:lang w:val="en-MY"/>
              </w:rPr>
            </w:pPr>
            <w:r w:rsidRPr="00763A32">
              <w:rPr>
                <w:rFonts w:ascii="Arial" w:hAnsi="Arial" w:cs="Arial"/>
                <w:b/>
                <w:bCs/>
                <w:lang w:val="en-MY"/>
              </w:rPr>
              <w:t>~$45.00 (1,500 GiB storage + downloads)</w:t>
            </w:r>
          </w:p>
        </w:tc>
      </w:tr>
    </w:tbl>
    <w:p w14:paraId="638D6F31" w14:textId="4B0434FB" w:rsidR="00324B60" w:rsidRPr="00763A32" w:rsidRDefault="001507CA" w:rsidP="00324B60">
      <w:pPr>
        <w:spacing w:before="0" w:after="160" w:line="259" w:lineRule="auto"/>
        <w:rPr>
          <w:rFonts w:ascii="Arial" w:hAnsi="Arial" w:cs="Arial"/>
          <w:b/>
          <w:bCs/>
        </w:rPr>
      </w:pPr>
      <w:r w:rsidRPr="00763A32">
        <w:rPr>
          <w:rFonts w:ascii="Arial" w:hAnsi="Arial" w:cs="Arial"/>
          <w:b/>
          <w:bCs/>
        </w:rPr>
        <w:t>Total Estimated Monthly Cost: ~$57.50 for 1,000 active farmers</w:t>
      </w:r>
    </w:p>
    <w:p w14:paraId="7F0E7BE1" w14:textId="77777777" w:rsidR="00F44CBF" w:rsidRPr="00763A32" w:rsidRDefault="00F44CBF" w:rsidP="00324B60">
      <w:pPr>
        <w:spacing w:before="0" w:after="160" w:line="259" w:lineRule="auto"/>
        <w:rPr>
          <w:rFonts w:ascii="Arial" w:hAnsi="Arial" w:cs="Arial"/>
          <w:b/>
          <w:bCs/>
        </w:rPr>
      </w:pPr>
    </w:p>
    <w:p w14:paraId="22F3F820" w14:textId="77777777" w:rsidR="00F44CBF" w:rsidRPr="00763A32" w:rsidRDefault="00F44CBF" w:rsidP="00324B60">
      <w:pPr>
        <w:spacing w:before="0" w:after="160" w:line="259" w:lineRule="auto"/>
        <w:rPr>
          <w:rFonts w:ascii="Arial" w:hAnsi="Arial" w:cs="Arial"/>
          <w:b/>
          <w:bCs/>
        </w:rPr>
      </w:pPr>
    </w:p>
    <w:p w14:paraId="25F0784F" w14:textId="77777777" w:rsidR="00F44CBF" w:rsidRDefault="00F44CBF" w:rsidP="00324B60">
      <w:pPr>
        <w:spacing w:before="0" w:after="160" w:line="259" w:lineRule="auto"/>
        <w:rPr>
          <w:rFonts w:ascii="Arial" w:hAnsi="Arial" w:cs="Arial"/>
          <w:b/>
          <w:bCs/>
          <w:lang w:val="en-MY"/>
        </w:rPr>
      </w:pPr>
    </w:p>
    <w:p w14:paraId="1A1716E1" w14:textId="77777777" w:rsidR="0099172A" w:rsidRDefault="0099172A" w:rsidP="00324B60">
      <w:pPr>
        <w:spacing w:before="0" w:after="160" w:line="259" w:lineRule="auto"/>
        <w:rPr>
          <w:rFonts w:ascii="Arial" w:hAnsi="Arial" w:cs="Arial"/>
          <w:b/>
          <w:bCs/>
          <w:lang w:val="en-MY"/>
        </w:rPr>
      </w:pPr>
    </w:p>
    <w:p w14:paraId="543A2639" w14:textId="77777777" w:rsidR="0099172A" w:rsidRPr="00763A32" w:rsidRDefault="0099172A" w:rsidP="00324B60">
      <w:pPr>
        <w:spacing w:before="0" w:after="160" w:line="259" w:lineRule="auto"/>
        <w:rPr>
          <w:rFonts w:ascii="Arial" w:hAnsi="Arial" w:cs="Arial"/>
          <w:b/>
          <w:bCs/>
          <w:lang w:val="en-MY"/>
        </w:rPr>
      </w:pPr>
    </w:p>
    <w:p w14:paraId="74405382" w14:textId="77777777" w:rsidR="00C17314" w:rsidRPr="00763A32" w:rsidRDefault="00C17314" w:rsidP="00F44CBF">
      <w:pPr>
        <w:spacing w:before="0" w:after="160" w:line="259" w:lineRule="auto"/>
        <w:rPr>
          <w:rFonts w:ascii="Arial" w:hAnsi="Arial" w:cs="Arial"/>
          <w:b/>
          <w:bCs/>
          <w:lang w:val="en-MY"/>
        </w:rPr>
      </w:pPr>
      <w:r w:rsidRPr="00763A32">
        <w:rPr>
          <w:rFonts w:ascii="Arial" w:hAnsi="Arial" w:cs="Arial"/>
          <w:b/>
          <w:bCs/>
          <w:lang w:val="en-MY"/>
        </w:rPr>
        <w:t>AI/ML Development - Specific Implementation</w:t>
      </w:r>
    </w:p>
    <w:p w14:paraId="62D09278" w14:textId="77911A4E" w:rsidR="00C17314" w:rsidRPr="00763A32" w:rsidRDefault="00C17314" w:rsidP="00785321">
      <w:pPr>
        <w:numPr>
          <w:ilvl w:val="0"/>
          <w:numId w:val="29"/>
        </w:numPr>
        <w:spacing w:before="0" w:after="160" w:line="259" w:lineRule="auto"/>
        <w:rPr>
          <w:rFonts w:ascii="Arial" w:hAnsi="Arial" w:cs="Arial"/>
          <w:b/>
          <w:bCs/>
          <w:lang w:val="en-MY"/>
        </w:rPr>
      </w:pPr>
      <w:r w:rsidRPr="00763A32">
        <w:rPr>
          <w:rFonts w:ascii="Arial" w:hAnsi="Arial" w:cs="Arial"/>
          <w:b/>
          <w:bCs/>
          <w:lang w:val="en-MY"/>
        </w:rPr>
        <w:t>Model Training Environment: Google Colab</w:t>
      </w:r>
    </w:p>
    <w:p w14:paraId="768FE353" w14:textId="74CFC67E" w:rsidR="00C17314" w:rsidRPr="00763A32" w:rsidRDefault="00F44CBF" w:rsidP="00785321">
      <w:pPr>
        <w:numPr>
          <w:ilvl w:val="0"/>
          <w:numId w:val="29"/>
        </w:numPr>
        <w:spacing w:before="0" w:after="160" w:line="259" w:lineRule="auto"/>
        <w:rPr>
          <w:rFonts w:ascii="Arial" w:hAnsi="Arial" w:cs="Arial"/>
          <w:b/>
          <w:bCs/>
          <w:lang w:val="en-MY"/>
        </w:rPr>
      </w:pPr>
      <w:r w:rsidRPr="00763A32">
        <w:rPr>
          <w:rFonts w:ascii="Arial" w:hAnsi="Arial" w:cs="Arial"/>
          <w:b/>
          <w:bCs/>
          <w:lang w:val="en-MY"/>
        </w:rPr>
        <w:t>CPB Object Detection</w:t>
      </w:r>
      <w:r w:rsidR="00C17314" w:rsidRPr="00763A32">
        <w:rPr>
          <w:rFonts w:ascii="Arial" w:hAnsi="Arial" w:cs="Arial"/>
          <w:b/>
          <w:bCs/>
          <w:lang w:val="en-MY"/>
        </w:rPr>
        <w:t xml:space="preserve"> Model: YOLOv8n</w:t>
      </w:r>
    </w:p>
    <w:p w14:paraId="0910F046" w14:textId="6F93591A" w:rsidR="00C17314" w:rsidRPr="00763A32" w:rsidRDefault="00F44CBF" w:rsidP="00785321">
      <w:pPr>
        <w:numPr>
          <w:ilvl w:val="0"/>
          <w:numId w:val="29"/>
        </w:numPr>
        <w:spacing w:before="0" w:after="160" w:line="259" w:lineRule="auto"/>
        <w:rPr>
          <w:rFonts w:ascii="Arial" w:hAnsi="Arial" w:cs="Arial"/>
          <w:b/>
          <w:bCs/>
          <w:lang w:val="en-MY"/>
        </w:rPr>
      </w:pPr>
      <w:r w:rsidRPr="00763A32">
        <w:rPr>
          <w:rFonts w:ascii="Arial" w:hAnsi="Arial" w:cs="Arial"/>
          <w:b/>
          <w:bCs/>
          <w:lang w:val="en-MY"/>
        </w:rPr>
        <w:t>Image Classification</w:t>
      </w:r>
      <w:r w:rsidR="00C17314" w:rsidRPr="00763A32">
        <w:rPr>
          <w:rFonts w:ascii="Arial" w:hAnsi="Arial" w:cs="Arial"/>
          <w:b/>
          <w:bCs/>
          <w:lang w:val="en-MY"/>
        </w:rPr>
        <w:t xml:space="preserve"> Model: MobileNetV2 </w:t>
      </w:r>
    </w:p>
    <w:p w14:paraId="69DE707D" w14:textId="77777777" w:rsidR="00C17314" w:rsidRPr="00763A32" w:rsidRDefault="00C17314" w:rsidP="00785321">
      <w:pPr>
        <w:numPr>
          <w:ilvl w:val="0"/>
          <w:numId w:val="29"/>
        </w:numPr>
        <w:spacing w:before="0" w:after="160" w:line="259" w:lineRule="auto"/>
        <w:rPr>
          <w:rFonts w:ascii="Arial" w:hAnsi="Arial" w:cs="Arial"/>
          <w:b/>
          <w:bCs/>
          <w:lang w:val="en-MY"/>
        </w:rPr>
      </w:pPr>
      <w:r w:rsidRPr="00763A32">
        <w:rPr>
          <w:rFonts w:ascii="Arial" w:hAnsi="Arial" w:cs="Arial"/>
          <w:b/>
          <w:bCs/>
          <w:lang w:val="en-MY"/>
        </w:rPr>
        <w:t>Training Framework: Ultralytics YOLOv8 + TensorFlow 2.15+</w:t>
      </w:r>
    </w:p>
    <w:p w14:paraId="158E5B0E" w14:textId="7EB1340D" w:rsidR="00C17314" w:rsidRPr="00763A32" w:rsidRDefault="00C17314" w:rsidP="00785321">
      <w:pPr>
        <w:numPr>
          <w:ilvl w:val="0"/>
          <w:numId w:val="29"/>
        </w:numPr>
        <w:spacing w:before="0" w:after="160" w:line="259" w:lineRule="auto"/>
        <w:rPr>
          <w:rFonts w:ascii="Arial" w:hAnsi="Arial" w:cs="Arial"/>
          <w:b/>
          <w:bCs/>
          <w:lang w:val="en-MY"/>
        </w:rPr>
      </w:pPr>
      <w:r w:rsidRPr="00763A32">
        <w:rPr>
          <w:rFonts w:ascii="Arial" w:hAnsi="Arial" w:cs="Arial"/>
          <w:b/>
          <w:bCs/>
          <w:lang w:val="en-MY"/>
        </w:rPr>
        <w:t>Mobile Deployment: TensorFlow Lite</w:t>
      </w:r>
    </w:p>
    <w:p w14:paraId="1147F44B" w14:textId="54ABCCEE" w:rsidR="00C17314" w:rsidRPr="00763A32" w:rsidRDefault="00C17314" w:rsidP="00785321">
      <w:pPr>
        <w:numPr>
          <w:ilvl w:val="0"/>
          <w:numId w:val="29"/>
        </w:numPr>
        <w:spacing w:before="0" w:after="160" w:line="259" w:lineRule="auto"/>
        <w:rPr>
          <w:rFonts w:ascii="Arial" w:hAnsi="Arial" w:cs="Arial"/>
          <w:b/>
          <w:bCs/>
          <w:lang w:val="en-MY"/>
        </w:rPr>
      </w:pPr>
      <w:r w:rsidRPr="00763A32">
        <w:rPr>
          <w:rFonts w:ascii="Arial" w:hAnsi="Arial" w:cs="Arial"/>
          <w:b/>
          <w:bCs/>
          <w:lang w:val="en-MY"/>
        </w:rPr>
        <w:t>Data Pipeline: Roboflow for annotation &amp; augmentation</w:t>
      </w:r>
    </w:p>
    <w:p w14:paraId="1F209512" w14:textId="26325ED5" w:rsidR="00B40F64" w:rsidRPr="00B40F64" w:rsidRDefault="00C17314" w:rsidP="00785321">
      <w:pPr>
        <w:numPr>
          <w:ilvl w:val="0"/>
          <w:numId w:val="29"/>
        </w:numPr>
        <w:spacing w:before="0" w:after="160" w:line="259" w:lineRule="auto"/>
        <w:rPr>
          <w:rFonts w:ascii="Arial" w:hAnsi="Arial" w:cs="Arial"/>
          <w:b/>
          <w:bCs/>
          <w:lang w:val="en-MY"/>
        </w:rPr>
      </w:pPr>
      <w:r w:rsidRPr="00763A32">
        <w:rPr>
          <w:rFonts w:ascii="Arial" w:hAnsi="Arial" w:cs="Arial"/>
          <w:b/>
          <w:bCs/>
          <w:lang w:val="en-MY"/>
        </w:rPr>
        <w:t xml:space="preserve">Target Performance: at least </w:t>
      </w:r>
      <w:r w:rsidR="006B416B" w:rsidRPr="00763A32">
        <w:rPr>
          <w:rFonts w:ascii="Arial" w:hAnsi="Arial" w:cs="Arial"/>
          <w:b/>
          <w:bCs/>
          <w:lang w:val="en-MY"/>
        </w:rPr>
        <w:t>70</w:t>
      </w:r>
      <w:r w:rsidRPr="00763A32">
        <w:rPr>
          <w:rFonts w:ascii="Arial" w:hAnsi="Arial" w:cs="Arial"/>
          <w:b/>
          <w:bCs/>
          <w:lang w:val="en-MY"/>
        </w:rPr>
        <w:t>%</w:t>
      </w:r>
    </w:p>
    <w:p w14:paraId="4003A6B6" w14:textId="77777777" w:rsidR="00B40F64" w:rsidRPr="00B40F64" w:rsidRDefault="00B40F64" w:rsidP="00B40F64">
      <w:pPr>
        <w:spacing w:before="0" w:after="160" w:line="259" w:lineRule="auto"/>
        <w:rPr>
          <w:rFonts w:ascii="Arial" w:hAnsi="Arial" w:cs="Arial"/>
          <w:b/>
          <w:bCs/>
          <w:lang w:val="en-MY"/>
        </w:rPr>
      </w:pPr>
      <w:r w:rsidRPr="00B40F64">
        <w:rPr>
          <w:rFonts w:ascii="Arial" w:hAnsi="Arial" w:cs="Arial"/>
          <w:b/>
          <w:bCs/>
          <w:lang w:val="en-MY"/>
        </w:rPr>
        <w:t>Development &amp; Deployment Tools</w:t>
      </w:r>
    </w:p>
    <w:p w14:paraId="671F5F6B" w14:textId="77777777" w:rsidR="00B40F64" w:rsidRPr="00B40F64" w:rsidRDefault="00B40F64" w:rsidP="00785321">
      <w:pPr>
        <w:numPr>
          <w:ilvl w:val="0"/>
          <w:numId w:val="30"/>
        </w:numPr>
        <w:spacing w:before="0" w:after="160" w:line="259" w:lineRule="auto"/>
        <w:rPr>
          <w:rFonts w:ascii="Arial" w:hAnsi="Arial" w:cs="Arial"/>
          <w:lang w:val="en-MY"/>
        </w:rPr>
      </w:pPr>
      <w:r w:rsidRPr="00B40F64">
        <w:rPr>
          <w:rFonts w:ascii="Arial" w:hAnsi="Arial" w:cs="Arial"/>
          <w:b/>
          <w:bCs/>
          <w:lang w:val="en-MY"/>
        </w:rPr>
        <w:t>IDE:</w:t>
      </w:r>
      <w:r w:rsidRPr="00B40F64">
        <w:rPr>
          <w:rFonts w:ascii="Arial" w:hAnsi="Arial" w:cs="Arial"/>
          <w:lang w:val="en-MY"/>
        </w:rPr>
        <w:t> Visual Studio Code with Flutter/Dart extensions</w:t>
      </w:r>
    </w:p>
    <w:p w14:paraId="54D2EE21" w14:textId="04841904" w:rsidR="000F2D41" w:rsidRPr="00B40F64" w:rsidRDefault="00B40F64" w:rsidP="00785321">
      <w:pPr>
        <w:numPr>
          <w:ilvl w:val="0"/>
          <w:numId w:val="30"/>
        </w:numPr>
        <w:spacing w:before="0" w:after="160" w:line="259" w:lineRule="auto"/>
        <w:rPr>
          <w:rFonts w:ascii="Arial" w:hAnsi="Arial" w:cs="Arial"/>
          <w:lang w:val="en-MY"/>
        </w:rPr>
      </w:pPr>
      <w:r w:rsidRPr="00B40F64">
        <w:rPr>
          <w:rFonts w:ascii="Arial" w:hAnsi="Arial" w:cs="Arial"/>
          <w:b/>
          <w:bCs/>
          <w:lang w:val="en-MY"/>
        </w:rPr>
        <w:t>Version Control:</w:t>
      </w:r>
      <w:r w:rsidRPr="00B40F64">
        <w:rPr>
          <w:rFonts w:ascii="Arial" w:hAnsi="Arial" w:cs="Arial"/>
          <w:lang w:val="en-MY"/>
        </w:rPr>
        <w:t> Git/GitHub</w:t>
      </w:r>
      <w:r w:rsidR="00763A32" w:rsidRPr="00763A32">
        <w:rPr>
          <w:rFonts w:ascii="Arial" w:hAnsi="Arial" w:cs="Arial"/>
          <w:lang w:val="en-MY"/>
        </w:rPr>
        <w:t>, Vercel</w:t>
      </w:r>
    </w:p>
    <w:p w14:paraId="431E8473" w14:textId="58ABCC6B" w:rsidR="00B40F64" w:rsidRPr="00B40F64" w:rsidRDefault="00B40F64" w:rsidP="00785321">
      <w:pPr>
        <w:numPr>
          <w:ilvl w:val="0"/>
          <w:numId w:val="30"/>
        </w:numPr>
        <w:spacing w:before="0" w:after="160" w:line="259" w:lineRule="auto"/>
        <w:rPr>
          <w:rFonts w:ascii="Arial" w:hAnsi="Arial" w:cs="Arial"/>
          <w:lang w:val="en-MY"/>
        </w:rPr>
      </w:pPr>
      <w:r w:rsidRPr="00B40F64">
        <w:rPr>
          <w:rFonts w:ascii="Arial" w:hAnsi="Arial" w:cs="Arial"/>
          <w:b/>
          <w:bCs/>
          <w:lang w:val="en-MY"/>
        </w:rPr>
        <w:t>Project Management:</w:t>
      </w:r>
      <w:r w:rsidRPr="00B40F64">
        <w:rPr>
          <w:rFonts w:ascii="Arial" w:hAnsi="Arial" w:cs="Arial"/>
          <w:lang w:val="en-MY"/>
        </w:rPr>
        <w:t> Trello</w:t>
      </w:r>
    </w:p>
    <w:p w14:paraId="04CC020D" w14:textId="5850C4D8" w:rsidR="00B40F64" w:rsidRPr="00B40F64" w:rsidRDefault="00B40F64" w:rsidP="00785321">
      <w:pPr>
        <w:numPr>
          <w:ilvl w:val="0"/>
          <w:numId w:val="30"/>
        </w:numPr>
        <w:spacing w:before="0" w:after="160" w:line="259" w:lineRule="auto"/>
        <w:rPr>
          <w:rFonts w:ascii="Arial" w:hAnsi="Arial" w:cs="Arial"/>
          <w:lang w:val="en-MY"/>
        </w:rPr>
      </w:pPr>
      <w:r w:rsidRPr="00B40F64">
        <w:rPr>
          <w:rFonts w:ascii="Arial" w:hAnsi="Arial" w:cs="Arial"/>
          <w:b/>
          <w:bCs/>
          <w:lang w:val="en-MY"/>
        </w:rPr>
        <w:t>Communication:</w:t>
      </w:r>
      <w:r w:rsidRPr="00B40F64">
        <w:rPr>
          <w:rFonts w:ascii="Arial" w:hAnsi="Arial" w:cs="Arial"/>
          <w:lang w:val="en-MY"/>
        </w:rPr>
        <w:t> Microsoft Teams, WhatsApp</w:t>
      </w:r>
      <w:r w:rsidR="00587202" w:rsidRPr="00763A32">
        <w:rPr>
          <w:rFonts w:ascii="Arial" w:hAnsi="Arial" w:cs="Arial"/>
          <w:lang w:val="en-MY"/>
        </w:rPr>
        <w:t>, Google Meet</w:t>
      </w:r>
    </w:p>
    <w:p w14:paraId="21777122" w14:textId="77777777" w:rsidR="00B40F64" w:rsidRPr="00763A32" w:rsidRDefault="00B40F64" w:rsidP="00785321">
      <w:pPr>
        <w:numPr>
          <w:ilvl w:val="0"/>
          <w:numId w:val="30"/>
        </w:numPr>
        <w:spacing w:before="0" w:after="160" w:line="259" w:lineRule="auto"/>
        <w:rPr>
          <w:rFonts w:ascii="Arial" w:hAnsi="Arial" w:cs="Arial"/>
          <w:lang w:val="en-MY"/>
        </w:rPr>
      </w:pPr>
      <w:r w:rsidRPr="00B40F64">
        <w:rPr>
          <w:rFonts w:ascii="Arial" w:hAnsi="Arial" w:cs="Arial"/>
          <w:b/>
          <w:bCs/>
          <w:lang w:val="en-MY"/>
        </w:rPr>
        <w:t>Documentation:</w:t>
      </w:r>
      <w:r w:rsidRPr="00B40F64">
        <w:rPr>
          <w:rFonts w:ascii="Arial" w:hAnsi="Arial" w:cs="Arial"/>
          <w:lang w:val="en-MY"/>
        </w:rPr>
        <w:t> Google Drive, Microsoft Office</w:t>
      </w:r>
    </w:p>
    <w:p w14:paraId="2D9B4D6F" w14:textId="543594DA" w:rsidR="000F2D41" w:rsidRPr="00763A32" w:rsidRDefault="000F2D41" w:rsidP="00785321">
      <w:pPr>
        <w:pStyle w:val="ListParagraph"/>
        <w:numPr>
          <w:ilvl w:val="0"/>
          <w:numId w:val="30"/>
        </w:numPr>
        <w:rPr>
          <w:rFonts w:ascii="Arial" w:hAnsi="Arial" w:cs="Arial"/>
          <w:lang w:val="en-MY"/>
        </w:rPr>
      </w:pPr>
      <w:r w:rsidRPr="00763A32">
        <w:rPr>
          <w:rFonts w:ascii="Arial" w:hAnsi="Arial" w:cs="Arial"/>
          <w:b/>
          <w:bCs/>
          <w:lang w:val="en-MY"/>
        </w:rPr>
        <w:t>Production Deployment:</w:t>
      </w:r>
      <w:r w:rsidRPr="00763A32">
        <w:rPr>
          <w:rFonts w:ascii="Arial" w:hAnsi="Arial" w:cs="Arial"/>
          <w:lang w:val="en-MY"/>
        </w:rPr>
        <w:t xml:space="preserve"> Google Play Store (Android only for MVP)</w:t>
      </w:r>
    </w:p>
    <w:p w14:paraId="3AEEDB92" w14:textId="2BDF9C98" w:rsidR="00EB7B3B" w:rsidRPr="00763A32" w:rsidRDefault="00EB7B3B">
      <w:pPr>
        <w:spacing w:before="0" w:after="160" w:line="259" w:lineRule="auto"/>
        <w:rPr>
          <w:rFonts w:ascii="Arial" w:hAnsi="Arial" w:cs="Arial"/>
          <w:lang w:val="en-AU"/>
        </w:rPr>
      </w:pPr>
      <w:r w:rsidRPr="00763A32">
        <w:rPr>
          <w:rFonts w:ascii="Arial" w:hAnsi="Arial" w:cs="Arial"/>
          <w:lang w:val="en-AU"/>
        </w:rPr>
        <w:br w:type="page"/>
      </w:r>
    </w:p>
    <w:p w14:paraId="3C874A49" w14:textId="28AEEE77" w:rsidR="00EB7B3B" w:rsidRDefault="00AC658C" w:rsidP="003236EB">
      <w:pPr>
        <w:pStyle w:val="Heading1"/>
        <w:rPr>
          <w:b/>
          <w:bCs/>
          <w:lang w:val="en-AU"/>
        </w:rPr>
      </w:pPr>
      <w:r w:rsidRPr="003236EB">
        <w:rPr>
          <w:b/>
          <w:bCs/>
          <w:lang w:val="en-AU"/>
        </w:rPr>
        <w:t>Software Requirement</w:t>
      </w:r>
      <w:r w:rsidR="003236EB" w:rsidRPr="003236EB">
        <w:rPr>
          <w:b/>
          <w:bCs/>
          <w:lang w:val="en-AU"/>
        </w:rPr>
        <w:t>s</w:t>
      </w:r>
      <w:r w:rsidRPr="003236EB">
        <w:rPr>
          <w:b/>
          <w:bCs/>
          <w:lang w:val="en-AU"/>
        </w:rPr>
        <w:t xml:space="preserve"> Specification (SRS)</w:t>
      </w:r>
      <w:r w:rsidR="7A47CF70" w:rsidRPr="1215C1C7">
        <w:rPr>
          <w:b/>
          <w:bCs/>
          <w:lang w:val="en-AU"/>
        </w:rPr>
        <w:t xml:space="preserve"> </w:t>
      </w:r>
      <w:r w:rsidR="7A47CF70" w:rsidRPr="2CF89900">
        <w:rPr>
          <w:b/>
          <w:bCs/>
          <w:lang w:val="en-AU"/>
        </w:rPr>
        <w:t>Version 1</w:t>
      </w:r>
    </w:p>
    <w:p w14:paraId="061FE991" w14:textId="538E3C42" w:rsidR="11C827CD" w:rsidRDefault="11C827CD" w:rsidP="0A721541">
      <w:pPr>
        <w:spacing w:before="0" w:after="160" w:line="276" w:lineRule="auto"/>
      </w:pPr>
      <w:r w:rsidRPr="0A721541">
        <w:rPr>
          <w:rFonts w:ascii="Calibri" w:eastAsia="Calibri" w:hAnsi="Calibri" w:cs="Calibri"/>
          <w:b/>
          <w:bCs/>
          <w:sz w:val="24"/>
          <w:szCs w:val="24"/>
          <w:lang w:val="en-AU"/>
        </w:rPr>
        <w:t>1. Introduction</w:t>
      </w:r>
    </w:p>
    <w:p w14:paraId="0DBC3BD4" w14:textId="5B59B465" w:rsidR="11C827CD" w:rsidRDefault="4C05933D" w:rsidP="0A721541">
      <w:pPr>
        <w:spacing w:before="0" w:after="160" w:line="276" w:lineRule="auto"/>
      </w:pPr>
      <w:r w:rsidRPr="3461A384">
        <w:rPr>
          <w:rFonts w:ascii="Calibri" w:eastAsia="Calibri" w:hAnsi="Calibri" w:cs="Calibri"/>
          <w:b/>
          <w:bCs/>
          <w:sz w:val="24"/>
          <w:szCs w:val="24"/>
          <w:lang w:val="en-AU"/>
        </w:rPr>
        <w:t>1.1 Purpose</w:t>
      </w:r>
    </w:p>
    <w:p w14:paraId="7E1C6EF9" w14:textId="121DF299" w:rsidR="45544F0A" w:rsidRDefault="45544F0A" w:rsidP="3461A384">
      <w:pPr>
        <w:spacing w:before="0" w:after="160" w:line="276" w:lineRule="auto"/>
        <w:rPr>
          <w:rFonts w:ascii="Calibri" w:eastAsia="Calibri" w:hAnsi="Calibri" w:cs="Calibri"/>
          <w:sz w:val="24"/>
          <w:szCs w:val="24"/>
          <w:lang w:val="en-AU"/>
        </w:rPr>
      </w:pPr>
      <w:r w:rsidRPr="3461A384">
        <w:rPr>
          <w:rFonts w:ascii="Calibri" w:eastAsia="Calibri" w:hAnsi="Calibri" w:cs="Calibri"/>
          <w:sz w:val="24"/>
          <w:szCs w:val="24"/>
          <w:lang w:val="en-AU"/>
        </w:rPr>
        <w:t xml:space="preserve">This Software Requirements Specification (SRS) </w:t>
      </w:r>
      <w:r w:rsidR="3F899226" w:rsidRPr="350EC717">
        <w:rPr>
          <w:rFonts w:ascii="Calibri" w:eastAsia="Calibri" w:hAnsi="Calibri" w:cs="Calibri"/>
          <w:sz w:val="24"/>
          <w:szCs w:val="24"/>
          <w:lang w:val="en-AU"/>
        </w:rPr>
        <w:t xml:space="preserve">Version 1 </w:t>
      </w:r>
      <w:r w:rsidRPr="350EC717">
        <w:rPr>
          <w:rFonts w:ascii="Calibri" w:eastAsia="Calibri" w:hAnsi="Calibri" w:cs="Calibri"/>
          <w:sz w:val="24"/>
          <w:szCs w:val="24"/>
          <w:lang w:val="en-AU"/>
        </w:rPr>
        <w:t>document</w:t>
      </w:r>
      <w:r w:rsidRPr="3461A384">
        <w:rPr>
          <w:rFonts w:ascii="Calibri" w:eastAsia="Calibri" w:hAnsi="Calibri" w:cs="Calibri"/>
          <w:sz w:val="24"/>
          <w:szCs w:val="24"/>
          <w:lang w:val="en-AU"/>
        </w:rPr>
        <w:t xml:space="preserve"> provides a detailed description of the requirements for enhancing the existing DMCOCOA mobile application with an AI-Powered Cocoa Pod Borer (CPB) Egg Detection Module </w:t>
      </w:r>
      <w:r w:rsidR="5C33BBF8" w:rsidRPr="3461A384">
        <w:rPr>
          <w:rFonts w:ascii="Calibri" w:eastAsia="Calibri" w:hAnsi="Calibri" w:cs="Calibri"/>
          <w:sz w:val="24"/>
          <w:szCs w:val="24"/>
          <w:lang w:val="en-AU"/>
        </w:rPr>
        <w:t>and</w:t>
      </w:r>
      <w:r w:rsidRPr="3461A384">
        <w:rPr>
          <w:rFonts w:ascii="Calibri" w:eastAsia="Calibri" w:hAnsi="Calibri" w:cs="Calibri"/>
          <w:sz w:val="24"/>
          <w:szCs w:val="24"/>
          <w:lang w:val="en-AU"/>
        </w:rPr>
        <w:t xml:space="preserve"> introducing a new role in the system which will be </w:t>
      </w:r>
      <w:r w:rsidR="5B6EAEB5" w:rsidRPr="3461A384">
        <w:rPr>
          <w:rFonts w:ascii="Calibri" w:eastAsia="Calibri" w:hAnsi="Calibri" w:cs="Calibri"/>
          <w:sz w:val="24"/>
          <w:szCs w:val="24"/>
          <w:lang w:val="en-AU"/>
        </w:rPr>
        <w:t>admin,</w:t>
      </w:r>
      <w:r w:rsidRPr="3461A384">
        <w:rPr>
          <w:rFonts w:ascii="Calibri" w:eastAsia="Calibri" w:hAnsi="Calibri" w:cs="Calibri"/>
          <w:sz w:val="24"/>
          <w:szCs w:val="24"/>
          <w:lang w:val="en-AU"/>
        </w:rPr>
        <w:t xml:space="preserve"> a</w:t>
      </w:r>
      <w:r w:rsidR="6BACA112" w:rsidRPr="3461A384">
        <w:rPr>
          <w:rFonts w:ascii="Calibri" w:eastAsia="Calibri" w:hAnsi="Calibri" w:cs="Calibri"/>
          <w:sz w:val="24"/>
          <w:szCs w:val="24"/>
          <w:lang w:val="en-AU"/>
        </w:rPr>
        <w:t xml:space="preserve">ccompanied with a new </w:t>
      </w:r>
      <w:r w:rsidR="2107D4E3" w:rsidRPr="3461A384">
        <w:rPr>
          <w:rFonts w:ascii="Calibri" w:eastAsia="Calibri" w:hAnsi="Calibri" w:cs="Calibri"/>
          <w:sz w:val="24"/>
          <w:szCs w:val="24"/>
          <w:lang w:val="en-AU"/>
        </w:rPr>
        <w:t xml:space="preserve">web-based </w:t>
      </w:r>
      <w:r w:rsidR="21D54C19" w:rsidRPr="3461A384">
        <w:rPr>
          <w:rFonts w:ascii="Calibri" w:eastAsia="Calibri" w:hAnsi="Calibri" w:cs="Calibri"/>
          <w:sz w:val="24"/>
          <w:szCs w:val="24"/>
          <w:lang w:val="en-AU"/>
        </w:rPr>
        <w:t>administration and data management portal.</w:t>
      </w:r>
      <w:r w:rsidRPr="3461A384">
        <w:rPr>
          <w:rFonts w:ascii="Calibri" w:eastAsia="Calibri" w:hAnsi="Calibri" w:cs="Calibri"/>
          <w:sz w:val="24"/>
          <w:szCs w:val="24"/>
          <w:lang w:val="en-AU"/>
        </w:rPr>
        <w:t xml:space="preserve"> The primary goal of this project is to solve the fundamental user difficulty in identifying microscopic CPB eggs (less than 0.5 mm) by automating the detection process through computer vision</w:t>
      </w:r>
      <w:r w:rsidR="302DC8D8" w:rsidRPr="3461A384">
        <w:rPr>
          <w:rFonts w:ascii="Calibri" w:eastAsia="Calibri" w:hAnsi="Calibri" w:cs="Calibri"/>
          <w:sz w:val="24"/>
          <w:szCs w:val="24"/>
          <w:lang w:val="en-AU"/>
        </w:rPr>
        <w:t xml:space="preserve"> </w:t>
      </w:r>
      <w:r w:rsidR="55C62404" w:rsidRPr="3461A384">
        <w:rPr>
          <w:rFonts w:ascii="Calibri" w:eastAsia="Calibri" w:hAnsi="Calibri" w:cs="Calibri"/>
          <w:sz w:val="24"/>
          <w:szCs w:val="24"/>
          <w:lang w:val="en-AU"/>
        </w:rPr>
        <w:t>and</w:t>
      </w:r>
      <w:r w:rsidR="302DC8D8" w:rsidRPr="3461A384">
        <w:rPr>
          <w:rFonts w:ascii="Calibri" w:eastAsia="Calibri" w:hAnsi="Calibri" w:cs="Calibri"/>
          <w:sz w:val="24"/>
          <w:szCs w:val="24"/>
          <w:lang w:val="en-AU"/>
        </w:rPr>
        <w:t xml:space="preserve"> create both user-centric mobile application used by cocoa farmers and web portal for admin</w:t>
      </w:r>
      <w:r w:rsidR="5025C1E3" w:rsidRPr="3461A384">
        <w:rPr>
          <w:rFonts w:ascii="Calibri" w:eastAsia="Calibri" w:hAnsi="Calibri" w:cs="Calibri"/>
          <w:sz w:val="24"/>
          <w:szCs w:val="24"/>
          <w:lang w:val="en-AU"/>
        </w:rPr>
        <w:t>istration and management of data collected</w:t>
      </w:r>
      <w:r w:rsidRPr="3461A384">
        <w:rPr>
          <w:rFonts w:ascii="Calibri" w:eastAsia="Calibri" w:hAnsi="Calibri" w:cs="Calibri"/>
          <w:sz w:val="24"/>
          <w:szCs w:val="24"/>
          <w:lang w:val="en-AU"/>
        </w:rPr>
        <w:t xml:space="preserve">. This document is intended for the development team, testers, project stakeholders at Lembaga Koko Malaysia (MCB), </w:t>
      </w:r>
      <w:r w:rsidR="73CDD309" w:rsidRPr="3461A384">
        <w:rPr>
          <w:rFonts w:ascii="Calibri" w:eastAsia="Calibri" w:hAnsi="Calibri" w:cs="Calibri"/>
          <w:sz w:val="24"/>
          <w:szCs w:val="24"/>
          <w:lang w:val="en-AU"/>
        </w:rPr>
        <w:t xml:space="preserve">liaisons, </w:t>
      </w:r>
      <w:r w:rsidRPr="3461A384">
        <w:rPr>
          <w:rFonts w:ascii="Calibri" w:eastAsia="Calibri" w:hAnsi="Calibri" w:cs="Calibri"/>
          <w:sz w:val="24"/>
          <w:szCs w:val="24"/>
          <w:lang w:val="en-AU"/>
        </w:rPr>
        <w:t>and academic supervisors. It will serve as the definitive reference for the system's capabilities, behaviour, and constraints throughout the design, implementation, testing, and validation phases.</w:t>
      </w:r>
      <w:r w:rsidR="542FDF5A" w:rsidRPr="61649208">
        <w:rPr>
          <w:rFonts w:ascii="Calibri" w:eastAsia="Calibri" w:hAnsi="Calibri" w:cs="Calibri"/>
          <w:sz w:val="24"/>
          <w:szCs w:val="24"/>
          <w:lang w:val="en-AU"/>
        </w:rPr>
        <w:t xml:space="preserve"> </w:t>
      </w:r>
      <w:r w:rsidR="542FDF5A" w:rsidRPr="180798E0">
        <w:rPr>
          <w:rFonts w:ascii="Calibri" w:eastAsia="Calibri" w:hAnsi="Calibri" w:cs="Calibri"/>
          <w:sz w:val="24"/>
          <w:szCs w:val="24"/>
          <w:lang w:val="en-AU"/>
        </w:rPr>
        <w:t xml:space="preserve">This SRS is the first draft made up till this point, </w:t>
      </w:r>
      <w:r w:rsidR="542FDF5A" w:rsidRPr="5E9B3834">
        <w:rPr>
          <w:rFonts w:ascii="Calibri" w:eastAsia="Calibri" w:hAnsi="Calibri" w:cs="Calibri"/>
          <w:sz w:val="24"/>
          <w:szCs w:val="24"/>
          <w:lang w:val="en-AU"/>
        </w:rPr>
        <w:t>further changes will be made throughout the project period.</w:t>
      </w:r>
    </w:p>
    <w:p w14:paraId="0851DD8C" w14:textId="5F335436" w:rsidR="11C827CD" w:rsidRDefault="4C05933D" w:rsidP="0A721541">
      <w:pPr>
        <w:spacing w:before="0" w:after="160" w:line="276" w:lineRule="auto"/>
      </w:pPr>
      <w:r w:rsidRPr="3461A384">
        <w:rPr>
          <w:rFonts w:ascii="Calibri" w:eastAsia="Calibri" w:hAnsi="Calibri" w:cs="Calibri"/>
          <w:b/>
          <w:bCs/>
          <w:sz w:val="24"/>
          <w:szCs w:val="24"/>
          <w:lang w:val="en-AU"/>
        </w:rPr>
        <w:t>1.2 Scope</w:t>
      </w:r>
    </w:p>
    <w:p w14:paraId="2B6DF962" w14:textId="4B369A88" w:rsidR="23512ECC" w:rsidRDefault="23512ECC" w:rsidP="3461A384">
      <w:pPr>
        <w:spacing w:before="0" w:after="0" w:line="276" w:lineRule="auto"/>
        <w:rPr>
          <w:rFonts w:ascii="Calibri" w:eastAsia="Calibri" w:hAnsi="Calibri" w:cs="Calibri"/>
          <w:sz w:val="24"/>
          <w:szCs w:val="24"/>
          <w:lang w:val="en-AU"/>
        </w:rPr>
      </w:pPr>
      <w:r w:rsidRPr="1608D5D5">
        <w:rPr>
          <w:rFonts w:ascii="Calibri" w:eastAsia="Calibri" w:hAnsi="Calibri" w:cs="Calibri"/>
          <w:sz w:val="24"/>
          <w:szCs w:val="24"/>
          <w:lang w:val="en-AU"/>
        </w:rPr>
        <w:t>This project focuses on the research, development, and integration of a core AI subsystem into the client's existing DMCOCOA ecosystem. The current DMCOCOA application already provides a</w:t>
      </w:r>
      <w:r w:rsidR="3A2AFA12" w:rsidRPr="1608D5D5">
        <w:rPr>
          <w:rFonts w:ascii="Calibri" w:eastAsia="Calibri" w:hAnsi="Calibri" w:cs="Calibri"/>
          <w:sz w:val="24"/>
          <w:szCs w:val="24"/>
          <w:lang w:val="en-AU"/>
        </w:rPr>
        <w:t xml:space="preserve"> </w:t>
      </w:r>
      <w:r w:rsidRPr="1608D5D5">
        <w:rPr>
          <w:rFonts w:ascii="Calibri" w:eastAsia="Calibri" w:hAnsi="Calibri" w:cs="Calibri"/>
          <w:sz w:val="24"/>
          <w:szCs w:val="24"/>
          <w:lang w:val="en-AU"/>
        </w:rPr>
        <w:t>decision-making framework for pesticide spraying based on the Economic Threshold Level (ETL) and a database for</w:t>
      </w:r>
      <w:r w:rsidR="09EE787A" w:rsidRPr="1608D5D5">
        <w:rPr>
          <w:rFonts w:ascii="Calibri" w:eastAsia="Calibri" w:hAnsi="Calibri" w:cs="Calibri"/>
          <w:sz w:val="24"/>
          <w:szCs w:val="24"/>
          <w:lang w:val="en-AU"/>
        </w:rPr>
        <w:t xml:space="preserve"> both</w:t>
      </w:r>
      <w:r w:rsidR="649D9C53" w:rsidRPr="1608D5D5">
        <w:rPr>
          <w:rFonts w:ascii="Calibri" w:eastAsia="Calibri" w:hAnsi="Calibri" w:cs="Calibri"/>
          <w:sz w:val="24"/>
          <w:szCs w:val="24"/>
          <w:lang w:val="en-AU"/>
        </w:rPr>
        <w:t xml:space="preserve"> CPB pest management and</w:t>
      </w:r>
      <w:r w:rsidR="09EE787A" w:rsidRPr="1608D5D5">
        <w:rPr>
          <w:rFonts w:ascii="Calibri" w:eastAsia="Calibri" w:hAnsi="Calibri" w:cs="Calibri"/>
          <w:sz w:val="24"/>
          <w:szCs w:val="24"/>
          <w:lang w:val="en-AU"/>
        </w:rPr>
        <w:t xml:space="preserve"> </w:t>
      </w:r>
      <w:r w:rsidRPr="1608D5D5">
        <w:rPr>
          <w:rFonts w:ascii="Calibri" w:eastAsia="Calibri" w:hAnsi="Calibri" w:cs="Calibri"/>
          <w:sz w:val="24"/>
          <w:szCs w:val="24"/>
          <w:lang w:val="en-AU"/>
        </w:rPr>
        <w:t>cocoa yield records. However, the critical step of CPB egg counting is currently performed manually by farmers using a portable microscope, a process identified by the client as difficult and prone to error due to the eggs' tiny size.</w:t>
      </w:r>
    </w:p>
    <w:p w14:paraId="51CA7368" w14:textId="55CEE3E7" w:rsidR="3461A384" w:rsidRDefault="3461A384" w:rsidP="3461A384">
      <w:pPr>
        <w:spacing w:before="0" w:after="0" w:line="276" w:lineRule="auto"/>
        <w:rPr>
          <w:rFonts w:ascii="Calibri" w:eastAsia="Calibri" w:hAnsi="Calibri" w:cs="Calibri"/>
          <w:sz w:val="24"/>
          <w:szCs w:val="24"/>
          <w:lang w:val="en-AU"/>
        </w:rPr>
      </w:pPr>
    </w:p>
    <w:p w14:paraId="7FF5D895" w14:textId="6A75984B" w:rsidR="23512ECC" w:rsidRDefault="23512ECC" w:rsidP="3461A384">
      <w:pPr>
        <w:spacing w:before="0" w:after="0" w:line="276" w:lineRule="auto"/>
        <w:rPr>
          <w:rFonts w:ascii="Calibri" w:eastAsia="Calibri" w:hAnsi="Calibri" w:cs="Calibri"/>
          <w:sz w:val="24"/>
          <w:szCs w:val="24"/>
          <w:lang w:val="en-AU"/>
        </w:rPr>
      </w:pPr>
      <w:r w:rsidRPr="3461A384">
        <w:rPr>
          <w:rFonts w:ascii="Calibri" w:eastAsia="Calibri" w:hAnsi="Calibri" w:cs="Calibri"/>
          <w:sz w:val="24"/>
          <w:szCs w:val="24"/>
          <w:lang w:val="en-AU"/>
        </w:rPr>
        <w:t>The scope of this project is to replace this manual counting step with an automated, AI-driven solution.</w:t>
      </w:r>
    </w:p>
    <w:p w14:paraId="17F0480E" w14:textId="75B5A209" w:rsidR="3461A384" w:rsidRDefault="3461A384" w:rsidP="3461A384">
      <w:pPr>
        <w:spacing w:before="0" w:after="0" w:line="276" w:lineRule="auto"/>
        <w:rPr>
          <w:rFonts w:ascii="Calibri" w:eastAsia="Calibri" w:hAnsi="Calibri" w:cs="Calibri"/>
          <w:sz w:val="24"/>
          <w:szCs w:val="24"/>
          <w:lang w:val="en-AU"/>
        </w:rPr>
      </w:pPr>
    </w:p>
    <w:p w14:paraId="4D4DAB7F" w14:textId="6B4BE787" w:rsidR="23512ECC" w:rsidRDefault="23512ECC" w:rsidP="3461A384">
      <w:pPr>
        <w:spacing w:before="0" w:after="0" w:line="276" w:lineRule="auto"/>
        <w:rPr>
          <w:rFonts w:ascii="Calibri" w:eastAsia="Calibri" w:hAnsi="Calibri" w:cs="Calibri"/>
          <w:b/>
          <w:bCs/>
          <w:sz w:val="24"/>
          <w:szCs w:val="24"/>
          <w:lang w:val="en-AU"/>
        </w:rPr>
      </w:pPr>
      <w:r w:rsidRPr="3461A384">
        <w:rPr>
          <w:rFonts w:ascii="Calibri" w:eastAsia="Calibri" w:hAnsi="Calibri" w:cs="Calibri"/>
          <w:b/>
          <w:bCs/>
          <w:sz w:val="24"/>
          <w:szCs w:val="24"/>
          <w:lang w:val="en-AU"/>
        </w:rPr>
        <w:t>The project will deliver</w:t>
      </w:r>
      <w:r w:rsidR="0EA7F5B5" w:rsidRPr="3461A384">
        <w:rPr>
          <w:rFonts w:ascii="Calibri" w:eastAsia="Calibri" w:hAnsi="Calibri" w:cs="Calibri"/>
          <w:b/>
          <w:bCs/>
          <w:sz w:val="24"/>
          <w:szCs w:val="24"/>
          <w:lang w:val="en-AU"/>
        </w:rPr>
        <w:t xml:space="preserve"> three</w:t>
      </w:r>
      <w:r w:rsidRPr="3461A384">
        <w:rPr>
          <w:rFonts w:ascii="Calibri" w:eastAsia="Calibri" w:hAnsi="Calibri" w:cs="Calibri"/>
          <w:b/>
          <w:bCs/>
          <w:sz w:val="24"/>
          <w:szCs w:val="24"/>
          <w:lang w:val="en-AU"/>
        </w:rPr>
        <w:t xml:space="preserve"> main components:</w:t>
      </w:r>
    </w:p>
    <w:p w14:paraId="60CB7294" w14:textId="0CB0C761" w:rsidR="23512ECC" w:rsidRDefault="23512ECC" w:rsidP="00785321">
      <w:pPr>
        <w:pStyle w:val="ListParagraph"/>
        <w:numPr>
          <w:ilvl w:val="0"/>
          <w:numId w:val="32"/>
        </w:numPr>
        <w:spacing w:before="0" w:after="0" w:line="276" w:lineRule="auto"/>
        <w:rPr>
          <w:rFonts w:ascii="Calibri" w:eastAsia="Calibri" w:hAnsi="Calibri" w:cs="Calibri"/>
          <w:lang w:val="en-AU"/>
        </w:rPr>
      </w:pPr>
      <w:r w:rsidRPr="1608D5D5">
        <w:rPr>
          <w:rFonts w:ascii="Calibri" w:eastAsia="Calibri" w:hAnsi="Calibri" w:cs="Calibri"/>
          <w:b/>
          <w:bCs/>
          <w:sz w:val="24"/>
          <w:szCs w:val="24"/>
          <w:lang w:val="en-AU"/>
        </w:rPr>
        <w:t>AI-Powered CPB Egg Detection Module:</w:t>
      </w:r>
      <w:r w:rsidRPr="1608D5D5">
        <w:rPr>
          <w:rFonts w:ascii="Calibri" w:eastAsia="Calibri" w:hAnsi="Calibri" w:cs="Calibri"/>
          <w:sz w:val="24"/>
          <w:szCs w:val="24"/>
          <w:lang w:val="en-AU"/>
        </w:rPr>
        <w:t xml:space="preserve"> This is the </w:t>
      </w:r>
      <w:r w:rsidR="35541BD5" w:rsidRPr="1608D5D5">
        <w:rPr>
          <w:rFonts w:ascii="Calibri" w:eastAsia="Calibri" w:hAnsi="Calibri" w:cs="Calibri"/>
          <w:sz w:val="24"/>
          <w:szCs w:val="24"/>
          <w:lang w:val="en-AU"/>
        </w:rPr>
        <w:t>main objectiv</w:t>
      </w:r>
      <w:r w:rsidRPr="1608D5D5">
        <w:rPr>
          <w:rFonts w:ascii="Calibri" w:eastAsia="Calibri" w:hAnsi="Calibri" w:cs="Calibri"/>
          <w:sz w:val="24"/>
          <w:szCs w:val="24"/>
          <w:lang w:val="en-AU"/>
        </w:rPr>
        <w:t>e of the project. It comprises</w:t>
      </w:r>
      <w:r w:rsidR="7E9144CD" w:rsidRPr="1608D5D5">
        <w:rPr>
          <w:rFonts w:ascii="Calibri" w:eastAsia="Calibri" w:hAnsi="Calibri" w:cs="Calibri"/>
          <w:sz w:val="24"/>
          <w:szCs w:val="24"/>
          <w:lang w:val="en-AU"/>
        </w:rPr>
        <w:t xml:space="preserve"> of</w:t>
      </w:r>
      <w:r w:rsidRPr="1608D5D5">
        <w:rPr>
          <w:rFonts w:ascii="Calibri" w:eastAsia="Calibri" w:hAnsi="Calibri" w:cs="Calibri"/>
          <w:sz w:val="24"/>
          <w:szCs w:val="24"/>
          <w:lang w:val="en-AU"/>
        </w:rPr>
        <w:t>:</w:t>
      </w:r>
    </w:p>
    <w:p w14:paraId="2CF6B9F6" w14:textId="274295DD" w:rsidR="23512ECC" w:rsidRDefault="23512ECC" w:rsidP="00785321">
      <w:pPr>
        <w:pStyle w:val="ListParagraph"/>
        <w:numPr>
          <w:ilvl w:val="1"/>
          <w:numId w:val="32"/>
        </w:numPr>
        <w:spacing w:before="0" w:after="0" w:line="276" w:lineRule="auto"/>
        <w:rPr>
          <w:rFonts w:ascii="Calibri" w:eastAsia="Calibri" w:hAnsi="Calibri" w:cs="Calibri"/>
          <w:sz w:val="24"/>
          <w:szCs w:val="24"/>
          <w:lang w:val="en-AU"/>
        </w:rPr>
      </w:pPr>
      <w:r w:rsidRPr="1608D5D5">
        <w:rPr>
          <w:rFonts w:ascii="Calibri" w:eastAsia="Calibri" w:hAnsi="Calibri" w:cs="Calibri"/>
          <w:sz w:val="24"/>
          <w:szCs w:val="24"/>
          <w:lang w:val="en-AU"/>
        </w:rPr>
        <w:t>An Image Quality Assessment Model to ensure captured images are suitable for analysis</w:t>
      </w:r>
      <w:r w:rsidR="6091B8A9" w:rsidRPr="1608D5D5">
        <w:rPr>
          <w:rFonts w:ascii="Calibri" w:eastAsia="Calibri" w:hAnsi="Calibri" w:cs="Calibri"/>
          <w:sz w:val="24"/>
          <w:szCs w:val="24"/>
          <w:lang w:val="en-AU"/>
        </w:rPr>
        <w:t>, in other words high-resolution and images taken up close to detect the existence of CPB</w:t>
      </w:r>
      <w:r w:rsidR="42D74D61" w:rsidRPr="1608D5D5">
        <w:rPr>
          <w:rFonts w:ascii="Calibri" w:eastAsia="Calibri" w:hAnsi="Calibri" w:cs="Calibri"/>
          <w:sz w:val="24"/>
          <w:szCs w:val="24"/>
          <w:lang w:val="en-AU"/>
        </w:rPr>
        <w:t xml:space="preserve"> eggs.</w:t>
      </w:r>
    </w:p>
    <w:p w14:paraId="0B0AC021" w14:textId="29CA762A" w:rsidR="23512ECC" w:rsidRDefault="23512ECC" w:rsidP="00785321">
      <w:pPr>
        <w:pStyle w:val="ListParagraph"/>
        <w:numPr>
          <w:ilvl w:val="1"/>
          <w:numId w:val="32"/>
        </w:numPr>
        <w:spacing w:before="0" w:after="0" w:line="276" w:lineRule="auto"/>
        <w:rPr>
          <w:rFonts w:ascii="Calibri" w:eastAsia="Calibri" w:hAnsi="Calibri" w:cs="Calibri"/>
          <w:lang w:val="en-AU"/>
        </w:rPr>
      </w:pPr>
      <w:r w:rsidRPr="1608D5D5">
        <w:rPr>
          <w:rFonts w:ascii="Calibri" w:eastAsia="Calibri" w:hAnsi="Calibri" w:cs="Calibri"/>
          <w:sz w:val="24"/>
          <w:szCs w:val="24"/>
          <w:lang w:val="en-AU"/>
        </w:rPr>
        <w:t>A CPB Egg Detection &amp; Counting Model (using a fine-tuned pre-trained object detection architecture like YOLO) that can identify and count eggs from a pod image.</w:t>
      </w:r>
    </w:p>
    <w:p w14:paraId="0852FAB0" w14:textId="496719E0" w:rsidR="23512ECC" w:rsidRDefault="23512ECC" w:rsidP="00785321">
      <w:pPr>
        <w:pStyle w:val="ListParagraph"/>
        <w:numPr>
          <w:ilvl w:val="1"/>
          <w:numId w:val="32"/>
        </w:numPr>
        <w:spacing w:before="0" w:after="0" w:line="276" w:lineRule="auto"/>
        <w:rPr>
          <w:rFonts w:ascii="Calibri" w:eastAsia="Calibri" w:hAnsi="Calibri" w:cs="Calibri"/>
          <w:lang w:val="en-AU"/>
        </w:rPr>
      </w:pPr>
      <w:r w:rsidRPr="1608D5D5">
        <w:rPr>
          <w:rFonts w:ascii="Calibri" w:eastAsia="Calibri" w:hAnsi="Calibri" w:cs="Calibri"/>
          <w:sz w:val="24"/>
          <w:szCs w:val="24"/>
          <w:lang w:val="en-AU"/>
        </w:rPr>
        <w:t>Integration Code to package these models for use within a mobile application (e.g., TensorFlow Lite).</w:t>
      </w:r>
    </w:p>
    <w:p w14:paraId="6A23545D" w14:textId="48A9AF52" w:rsidR="23512ECC" w:rsidRDefault="23512ECC" w:rsidP="00785321">
      <w:pPr>
        <w:pStyle w:val="ListParagraph"/>
        <w:numPr>
          <w:ilvl w:val="0"/>
          <w:numId w:val="32"/>
        </w:numPr>
        <w:spacing w:before="0" w:after="0" w:line="276" w:lineRule="auto"/>
        <w:rPr>
          <w:rFonts w:ascii="Calibri" w:eastAsia="Calibri" w:hAnsi="Calibri" w:cs="Calibri"/>
          <w:lang w:val="en-AU"/>
        </w:rPr>
      </w:pPr>
      <w:r w:rsidRPr="1608D5D5">
        <w:rPr>
          <w:rFonts w:ascii="Calibri" w:eastAsia="Calibri" w:hAnsi="Calibri" w:cs="Calibri"/>
          <w:b/>
          <w:bCs/>
          <w:sz w:val="24"/>
          <w:szCs w:val="24"/>
          <w:lang w:val="en-AU"/>
        </w:rPr>
        <w:t>Enhanced DMCOCOA Mobile Application:</w:t>
      </w:r>
      <w:r w:rsidRPr="1608D5D5">
        <w:rPr>
          <w:rFonts w:ascii="Calibri" w:eastAsia="Calibri" w:hAnsi="Calibri" w:cs="Calibri"/>
          <w:sz w:val="24"/>
          <w:szCs w:val="24"/>
          <w:lang w:val="en-AU"/>
        </w:rPr>
        <w:t xml:space="preserve"> A proof-of-concept </w:t>
      </w:r>
      <w:r w:rsidR="4CF7F009" w:rsidRPr="62269EF9">
        <w:rPr>
          <w:rFonts w:ascii="Calibri" w:eastAsia="Calibri" w:hAnsi="Calibri" w:cs="Calibri"/>
          <w:sz w:val="24"/>
          <w:szCs w:val="24"/>
          <w:lang w:val="en-AU"/>
        </w:rPr>
        <w:t>mobile</w:t>
      </w:r>
      <w:r w:rsidRPr="1608D5D5">
        <w:rPr>
          <w:rFonts w:ascii="Calibri" w:eastAsia="Calibri" w:hAnsi="Calibri" w:cs="Calibri"/>
          <w:sz w:val="24"/>
          <w:szCs w:val="24"/>
          <w:lang w:val="en-AU"/>
        </w:rPr>
        <w:t xml:space="preserve"> application that demonstrates the integrated AI module. </w:t>
      </w:r>
      <w:r w:rsidRPr="622CDCDD">
        <w:rPr>
          <w:rFonts w:ascii="Calibri" w:eastAsia="Calibri" w:hAnsi="Calibri" w:cs="Calibri"/>
          <w:sz w:val="24"/>
          <w:szCs w:val="24"/>
          <w:lang w:val="en-AU"/>
        </w:rPr>
        <w:t xml:space="preserve">This </w:t>
      </w:r>
      <w:r w:rsidR="73F08423" w:rsidRPr="5575FEDA">
        <w:rPr>
          <w:rFonts w:ascii="Calibri" w:eastAsia="Calibri" w:hAnsi="Calibri" w:cs="Calibri"/>
          <w:sz w:val="24"/>
          <w:szCs w:val="24"/>
          <w:lang w:val="en-AU"/>
        </w:rPr>
        <w:t xml:space="preserve">app </w:t>
      </w:r>
      <w:r w:rsidRPr="5575FEDA">
        <w:rPr>
          <w:rFonts w:ascii="Calibri" w:eastAsia="Calibri" w:hAnsi="Calibri" w:cs="Calibri"/>
          <w:sz w:val="24"/>
          <w:szCs w:val="24"/>
          <w:lang w:val="en-AU"/>
        </w:rPr>
        <w:t>will</w:t>
      </w:r>
      <w:r w:rsidRPr="622CDCDD">
        <w:rPr>
          <w:rFonts w:ascii="Calibri" w:eastAsia="Calibri" w:hAnsi="Calibri" w:cs="Calibri"/>
          <w:sz w:val="24"/>
          <w:szCs w:val="24"/>
          <w:lang w:val="en-AU"/>
        </w:rPr>
        <w:t>:</w:t>
      </w:r>
    </w:p>
    <w:p w14:paraId="5AF5DF74" w14:textId="42C86E15" w:rsidR="23512ECC" w:rsidRDefault="23512ECC" w:rsidP="00785321">
      <w:pPr>
        <w:pStyle w:val="ListParagraph"/>
        <w:numPr>
          <w:ilvl w:val="1"/>
          <w:numId w:val="32"/>
        </w:numPr>
        <w:spacing w:before="0" w:after="0" w:line="276" w:lineRule="auto"/>
        <w:rPr>
          <w:rFonts w:ascii="Calibri" w:eastAsia="Calibri" w:hAnsi="Calibri" w:cs="Calibri"/>
          <w:lang w:val="en-AU"/>
        </w:rPr>
      </w:pPr>
      <w:r w:rsidRPr="3461A384">
        <w:rPr>
          <w:rFonts w:ascii="Calibri" w:eastAsia="Calibri" w:hAnsi="Calibri" w:cs="Calibri"/>
          <w:sz w:val="24"/>
          <w:szCs w:val="24"/>
          <w:lang w:val="en-AU"/>
        </w:rPr>
        <w:t>Allow users to capture images of cocoa pods directly via the phone's camera.</w:t>
      </w:r>
      <w:r w:rsidR="58564EBB" w:rsidRPr="4B9B01FF">
        <w:rPr>
          <w:rFonts w:ascii="Calibri" w:eastAsia="Calibri" w:hAnsi="Calibri" w:cs="Calibri"/>
          <w:sz w:val="24"/>
          <w:szCs w:val="24"/>
          <w:lang w:val="en-AU"/>
        </w:rPr>
        <w:t xml:space="preserve"> </w:t>
      </w:r>
      <w:r w:rsidRPr="3461A384">
        <w:rPr>
          <w:rFonts w:ascii="Calibri" w:eastAsia="Calibri" w:hAnsi="Calibri" w:cs="Calibri"/>
          <w:sz w:val="24"/>
          <w:szCs w:val="24"/>
          <w:lang w:val="en-AU"/>
        </w:rPr>
        <w:t>Process the image locally on the device using the AI module to count CPB eggs.</w:t>
      </w:r>
      <w:r w:rsidR="33D99BD2" w:rsidRPr="4B9B01FF">
        <w:rPr>
          <w:rFonts w:ascii="Calibri" w:eastAsia="Calibri" w:hAnsi="Calibri" w:cs="Calibri"/>
          <w:sz w:val="24"/>
          <w:szCs w:val="24"/>
          <w:lang w:val="en-AU"/>
        </w:rPr>
        <w:t xml:space="preserve"> </w:t>
      </w:r>
      <w:r w:rsidR="35C69DAD" w:rsidRPr="4B9B01FF">
        <w:rPr>
          <w:rFonts w:ascii="Calibri" w:eastAsia="Calibri" w:hAnsi="Calibri" w:cs="Calibri"/>
          <w:sz w:val="24"/>
          <w:szCs w:val="24"/>
          <w:lang w:val="en-AU"/>
        </w:rPr>
        <w:t>Then, a</w:t>
      </w:r>
      <w:r w:rsidRPr="4B9B01FF">
        <w:rPr>
          <w:rFonts w:ascii="Calibri" w:eastAsia="Calibri" w:hAnsi="Calibri" w:cs="Calibri"/>
          <w:sz w:val="24"/>
          <w:szCs w:val="24"/>
          <w:lang w:val="en-AU"/>
        </w:rPr>
        <w:t>utomatically</w:t>
      </w:r>
      <w:r w:rsidRPr="3461A384">
        <w:rPr>
          <w:rFonts w:ascii="Calibri" w:eastAsia="Calibri" w:hAnsi="Calibri" w:cs="Calibri"/>
          <w:sz w:val="24"/>
          <w:szCs w:val="24"/>
          <w:lang w:val="en-AU"/>
        </w:rPr>
        <w:t xml:space="preserve"> feed the egg count into the existing ETL-based </w:t>
      </w:r>
      <w:r w:rsidR="1E91886C" w:rsidRPr="4B9B01FF">
        <w:rPr>
          <w:rFonts w:ascii="Calibri" w:eastAsia="Calibri" w:hAnsi="Calibri" w:cs="Calibri"/>
          <w:sz w:val="24"/>
          <w:szCs w:val="24"/>
          <w:lang w:val="en-AU"/>
        </w:rPr>
        <w:t xml:space="preserve">AI </w:t>
      </w:r>
      <w:r w:rsidRPr="3461A384">
        <w:rPr>
          <w:rFonts w:ascii="Calibri" w:eastAsia="Calibri" w:hAnsi="Calibri" w:cs="Calibri"/>
          <w:sz w:val="24"/>
          <w:szCs w:val="24"/>
          <w:lang w:val="en-AU"/>
        </w:rPr>
        <w:t>decision logic to generate a spraying recommendation (</w:t>
      </w:r>
      <w:r w:rsidR="2727B1BA" w:rsidRPr="4B9B01FF">
        <w:rPr>
          <w:rFonts w:ascii="Calibri" w:eastAsia="Calibri" w:hAnsi="Calibri" w:cs="Calibri"/>
          <w:sz w:val="24"/>
          <w:szCs w:val="24"/>
          <w:lang w:val="en-AU"/>
        </w:rPr>
        <w:t>TREAT,</w:t>
      </w:r>
      <w:r w:rsidRPr="4B9B01FF">
        <w:rPr>
          <w:rFonts w:ascii="Calibri" w:eastAsia="Calibri" w:hAnsi="Calibri" w:cs="Calibri"/>
          <w:sz w:val="24"/>
          <w:szCs w:val="24"/>
          <w:lang w:val="en-AU"/>
        </w:rPr>
        <w:t xml:space="preserve"> </w:t>
      </w:r>
      <w:r w:rsidR="0DC65E5F" w:rsidRPr="4B9B01FF">
        <w:rPr>
          <w:rFonts w:ascii="Calibri" w:eastAsia="Calibri" w:hAnsi="Calibri" w:cs="Calibri"/>
          <w:sz w:val="24"/>
          <w:szCs w:val="24"/>
          <w:lang w:val="en-AU"/>
        </w:rPr>
        <w:t>Continue Collecting Samples</w:t>
      </w:r>
      <w:r w:rsidRPr="4B9B01FF">
        <w:rPr>
          <w:rFonts w:ascii="Calibri" w:eastAsia="Calibri" w:hAnsi="Calibri" w:cs="Calibri"/>
          <w:sz w:val="24"/>
          <w:szCs w:val="24"/>
          <w:lang w:val="en-AU"/>
        </w:rPr>
        <w:t>).</w:t>
      </w:r>
      <w:r w:rsidR="71E9304F" w:rsidRPr="4B9B01FF">
        <w:rPr>
          <w:rFonts w:ascii="Calibri" w:eastAsia="Calibri" w:hAnsi="Calibri" w:cs="Calibri"/>
          <w:sz w:val="24"/>
          <w:szCs w:val="24"/>
          <w:lang w:val="en-AU"/>
        </w:rPr>
        <w:t xml:space="preserve"> </w:t>
      </w:r>
      <w:r w:rsidR="2D7F9A89" w:rsidRPr="4B9B01FF">
        <w:rPr>
          <w:rFonts w:ascii="Calibri" w:eastAsia="Calibri" w:hAnsi="Calibri" w:cs="Calibri"/>
          <w:sz w:val="24"/>
          <w:szCs w:val="24"/>
          <w:lang w:val="en-AU"/>
        </w:rPr>
        <w:t>This provides</w:t>
      </w:r>
      <w:r w:rsidRPr="3461A384">
        <w:rPr>
          <w:rFonts w:ascii="Calibri" w:eastAsia="Calibri" w:hAnsi="Calibri" w:cs="Calibri"/>
          <w:sz w:val="24"/>
          <w:szCs w:val="24"/>
          <w:lang w:val="en-AU"/>
        </w:rPr>
        <w:t xml:space="preserve"> a seamless user experience that mirrors the workflow of the existing app but with automated egg counting</w:t>
      </w:r>
      <w:r w:rsidR="4DCC618E" w:rsidRPr="3461A384">
        <w:rPr>
          <w:rFonts w:ascii="Calibri" w:eastAsia="Calibri" w:hAnsi="Calibri" w:cs="Calibri"/>
          <w:sz w:val="24"/>
          <w:szCs w:val="24"/>
          <w:lang w:val="en-AU"/>
        </w:rPr>
        <w:t>.</w:t>
      </w:r>
    </w:p>
    <w:p w14:paraId="6C3AF956" w14:textId="320FA5AB" w:rsidR="755F8403" w:rsidRDefault="755F8403" w:rsidP="00785321">
      <w:pPr>
        <w:pStyle w:val="ListParagraph"/>
        <w:numPr>
          <w:ilvl w:val="1"/>
          <w:numId w:val="32"/>
        </w:numPr>
        <w:spacing w:before="0" w:after="0" w:line="276" w:lineRule="auto"/>
        <w:rPr>
          <w:rFonts w:ascii="Calibri" w:eastAsia="Calibri" w:hAnsi="Calibri" w:cs="Calibri"/>
          <w:sz w:val="24"/>
          <w:szCs w:val="24"/>
          <w:lang w:val="en-AU"/>
        </w:rPr>
      </w:pPr>
      <w:r w:rsidRPr="4B9B01FF">
        <w:rPr>
          <w:rFonts w:ascii="Calibri" w:eastAsia="Calibri" w:hAnsi="Calibri" w:cs="Calibri"/>
          <w:sz w:val="24"/>
          <w:szCs w:val="24"/>
          <w:lang w:val="en-AU"/>
        </w:rPr>
        <w:t xml:space="preserve">Allow cocoa farmers to add more than one farm they are overseeing, either at registration, </w:t>
      </w:r>
      <w:r w:rsidR="65D82FE8" w:rsidRPr="7A5DC2B7">
        <w:rPr>
          <w:rFonts w:ascii="Calibri" w:eastAsia="Calibri" w:hAnsi="Calibri" w:cs="Calibri"/>
          <w:sz w:val="24"/>
          <w:szCs w:val="24"/>
          <w:lang w:val="en-AU"/>
        </w:rPr>
        <w:t xml:space="preserve">or </w:t>
      </w:r>
      <w:r w:rsidR="65D82FE8" w:rsidRPr="0680B31C">
        <w:rPr>
          <w:rFonts w:ascii="Calibri" w:eastAsia="Calibri" w:hAnsi="Calibri" w:cs="Calibri"/>
          <w:sz w:val="24"/>
          <w:szCs w:val="24"/>
          <w:lang w:val="en-AU"/>
        </w:rPr>
        <w:t xml:space="preserve">at the </w:t>
      </w:r>
      <w:r w:rsidR="4E8858E4" w:rsidRPr="7A4F05BA">
        <w:rPr>
          <w:rFonts w:ascii="Calibri" w:eastAsia="Calibri" w:hAnsi="Calibri" w:cs="Calibri"/>
          <w:sz w:val="24"/>
          <w:szCs w:val="24"/>
          <w:lang w:val="en-AU"/>
        </w:rPr>
        <w:t>home</w:t>
      </w:r>
      <w:r w:rsidR="08E3B47C" w:rsidRPr="7A4F05BA">
        <w:rPr>
          <w:rFonts w:ascii="Calibri" w:eastAsia="Calibri" w:hAnsi="Calibri" w:cs="Calibri"/>
          <w:sz w:val="24"/>
          <w:szCs w:val="24"/>
          <w:lang w:val="en-AU"/>
        </w:rPr>
        <w:t xml:space="preserve"> page</w:t>
      </w:r>
      <w:r w:rsidR="65D82FE8" w:rsidRPr="7A4F05BA">
        <w:rPr>
          <w:rFonts w:ascii="Calibri" w:eastAsia="Calibri" w:hAnsi="Calibri" w:cs="Calibri"/>
          <w:sz w:val="24"/>
          <w:szCs w:val="24"/>
          <w:lang w:val="en-AU"/>
        </w:rPr>
        <w:t>.</w:t>
      </w:r>
      <w:r w:rsidR="65D82FE8" w:rsidRPr="0680B31C">
        <w:rPr>
          <w:rFonts w:ascii="Calibri" w:eastAsia="Calibri" w:hAnsi="Calibri" w:cs="Calibri"/>
          <w:sz w:val="24"/>
          <w:szCs w:val="24"/>
          <w:lang w:val="en-AU"/>
        </w:rPr>
        <w:t xml:space="preserve"> </w:t>
      </w:r>
      <w:r w:rsidR="65D82FE8" w:rsidRPr="4DFA8BBC">
        <w:rPr>
          <w:rFonts w:ascii="Calibri" w:eastAsia="Calibri" w:hAnsi="Calibri" w:cs="Calibri"/>
          <w:sz w:val="24"/>
          <w:szCs w:val="24"/>
          <w:lang w:val="en-AU"/>
        </w:rPr>
        <w:t xml:space="preserve">The existing system only allows one farm </w:t>
      </w:r>
      <w:r w:rsidR="65D82FE8" w:rsidRPr="4272DB84">
        <w:rPr>
          <w:rFonts w:ascii="Calibri" w:eastAsia="Calibri" w:hAnsi="Calibri" w:cs="Calibri"/>
          <w:sz w:val="24"/>
          <w:szCs w:val="24"/>
          <w:lang w:val="en-AU"/>
        </w:rPr>
        <w:t xml:space="preserve">entry which </w:t>
      </w:r>
      <w:r w:rsidR="65D82FE8" w:rsidRPr="16CFECCD">
        <w:rPr>
          <w:rFonts w:ascii="Calibri" w:eastAsia="Calibri" w:hAnsi="Calibri" w:cs="Calibri"/>
          <w:sz w:val="24"/>
          <w:szCs w:val="24"/>
          <w:lang w:val="en-AU"/>
        </w:rPr>
        <w:t xml:space="preserve">the client has pointed out </w:t>
      </w:r>
      <w:r w:rsidR="65D82FE8" w:rsidRPr="01314A64">
        <w:rPr>
          <w:rFonts w:ascii="Calibri" w:eastAsia="Calibri" w:hAnsi="Calibri" w:cs="Calibri"/>
          <w:sz w:val="24"/>
          <w:szCs w:val="24"/>
          <w:lang w:val="en-AU"/>
        </w:rPr>
        <w:t xml:space="preserve">would be an issue as </w:t>
      </w:r>
      <w:r w:rsidR="65D82FE8" w:rsidRPr="699731F8">
        <w:rPr>
          <w:rFonts w:ascii="Calibri" w:eastAsia="Calibri" w:hAnsi="Calibri" w:cs="Calibri"/>
          <w:sz w:val="24"/>
          <w:szCs w:val="24"/>
          <w:lang w:val="en-AU"/>
        </w:rPr>
        <w:t xml:space="preserve">some farmers </w:t>
      </w:r>
      <w:r w:rsidR="65D82FE8" w:rsidRPr="71EA25D7">
        <w:rPr>
          <w:rFonts w:ascii="Calibri" w:eastAsia="Calibri" w:hAnsi="Calibri" w:cs="Calibri"/>
          <w:sz w:val="24"/>
          <w:szCs w:val="24"/>
          <w:lang w:val="en-AU"/>
        </w:rPr>
        <w:t xml:space="preserve">work on </w:t>
      </w:r>
      <w:r w:rsidR="123A9247" w:rsidRPr="71EA25D7">
        <w:rPr>
          <w:rFonts w:ascii="Calibri" w:eastAsia="Calibri" w:hAnsi="Calibri" w:cs="Calibri"/>
          <w:sz w:val="24"/>
          <w:szCs w:val="24"/>
          <w:lang w:val="en-AU"/>
        </w:rPr>
        <w:t>several farms.</w:t>
      </w:r>
    </w:p>
    <w:p w14:paraId="593BE224" w14:textId="594D3EE8" w:rsidR="71EA25D7" w:rsidRDefault="123A9247" w:rsidP="00785321">
      <w:pPr>
        <w:pStyle w:val="ListParagraph"/>
        <w:numPr>
          <w:ilvl w:val="1"/>
          <w:numId w:val="32"/>
        </w:numPr>
        <w:spacing w:before="0" w:after="0" w:line="276" w:lineRule="auto"/>
        <w:rPr>
          <w:rFonts w:ascii="Calibri" w:eastAsia="Calibri" w:hAnsi="Calibri" w:cs="Calibri"/>
          <w:sz w:val="24"/>
          <w:szCs w:val="24"/>
          <w:lang w:val="en-AU"/>
        </w:rPr>
      </w:pPr>
      <w:r w:rsidRPr="44767320">
        <w:rPr>
          <w:rFonts w:ascii="Calibri" w:eastAsia="Calibri" w:hAnsi="Calibri" w:cs="Calibri"/>
          <w:sz w:val="24"/>
          <w:szCs w:val="24"/>
          <w:lang w:val="en-AU"/>
        </w:rPr>
        <w:t xml:space="preserve">Integration of </w:t>
      </w:r>
      <w:r w:rsidRPr="396539D7">
        <w:rPr>
          <w:rFonts w:ascii="Calibri" w:eastAsia="Calibri" w:hAnsi="Calibri" w:cs="Calibri"/>
          <w:sz w:val="24"/>
          <w:szCs w:val="24"/>
          <w:lang w:val="en-AU"/>
        </w:rPr>
        <w:t xml:space="preserve">Google Maps </w:t>
      </w:r>
      <w:r w:rsidRPr="274C2591">
        <w:rPr>
          <w:rFonts w:ascii="Calibri" w:eastAsia="Calibri" w:hAnsi="Calibri" w:cs="Calibri"/>
          <w:sz w:val="24"/>
          <w:szCs w:val="24"/>
          <w:lang w:val="en-AU"/>
        </w:rPr>
        <w:t xml:space="preserve">in the </w:t>
      </w:r>
      <w:r w:rsidR="3330FA08" w:rsidRPr="620E7B4D">
        <w:rPr>
          <w:rFonts w:ascii="Calibri" w:eastAsia="Calibri" w:hAnsi="Calibri" w:cs="Calibri"/>
          <w:sz w:val="24"/>
          <w:szCs w:val="24"/>
          <w:lang w:val="en-AU"/>
        </w:rPr>
        <w:t xml:space="preserve">home </w:t>
      </w:r>
      <w:r w:rsidRPr="620E7B4D">
        <w:rPr>
          <w:rFonts w:ascii="Calibri" w:eastAsia="Calibri" w:hAnsi="Calibri" w:cs="Calibri"/>
          <w:sz w:val="24"/>
          <w:szCs w:val="24"/>
          <w:lang w:val="en-AU"/>
        </w:rPr>
        <w:t>page</w:t>
      </w:r>
      <w:r w:rsidR="767BCE21" w:rsidRPr="7A4F05BA">
        <w:rPr>
          <w:rFonts w:ascii="Calibri" w:eastAsia="Calibri" w:hAnsi="Calibri" w:cs="Calibri"/>
          <w:sz w:val="24"/>
          <w:szCs w:val="24"/>
          <w:lang w:val="en-AU"/>
        </w:rPr>
        <w:t xml:space="preserve"> where farm selection is done. </w:t>
      </w:r>
      <w:r w:rsidR="767BCE21" w:rsidRPr="7CF0BAEE">
        <w:rPr>
          <w:rFonts w:ascii="Calibri" w:eastAsia="Calibri" w:hAnsi="Calibri" w:cs="Calibri"/>
          <w:sz w:val="24"/>
          <w:szCs w:val="24"/>
          <w:lang w:val="en-AU"/>
        </w:rPr>
        <w:t xml:space="preserve">Farmers are required to </w:t>
      </w:r>
      <w:r w:rsidR="767BCE21" w:rsidRPr="29A0EB3C">
        <w:rPr>
          <w:rFonts w:ascii="Calibri" w:eastAsia="Calibri" w:hAnsi="Calibri" w:cs="Calibri"/>
          <w:sz w:val="24"/>
          <w:szCs w:val="24"/>
          <w:lang w:val="en-AU"/>
        </w:rPr>
        <w:t>pin their farm’s location</w:t>
      </w:r>
      <w:r w:rsidR="767BCE21" w:rsidRPr="55F34EC9">
        <w:rPr>
          <w:rFonts w:ascii="Calibri" w:eastAsia="Calibri" w:hAnsi="Calibri" w:cs="Calibri"/>
          <w:sz w:val="24"/>
          <w:szCs w:val="24"/>
          <w:lang w:val="en-AU"/>
        </w:rPr>
        <w:t xml:space="preserve"> to ease management.</w:t>
      </w:r>
    </w:p>
    <w:p w14:paraId="596F0EC2" w14:textId="7289865A" w:rsidR="767BCE21" w:rsidRDefault="767BCE21" w:rsidP="00785321">
      <w:pPr>
        <w:pStyle w:val="ListParagraph"/>
        <w:numPr>
          <w:ilvl w:val="1"/>
          <w:numId w:val="32"/>
        </w:numPr>
        <w:spacing w:before="0" w:after="0" w:line="276" w:lineRule="auto"/>
        <w:rPr>
          <w:rFonts w:ascii="Calibri" w:eastAsia="Calibri" w:hAnsi="Calibri" w:cs="Calibri"/>
          <w:sz w:val="24"/>
          <w:szCs w:val="24"/>
          <w:lang w:val="en-AU"/>
        </w:rPr>
      </w:pPr>
      <w:r w:rsidRPr="55F34EC9">
        <w:rPr>
          <w:rFonts w:ascii="Calibri" w:eastAsia="Calibri" w:hAnsi="Calibri" w:cs="Calibri"/>
          <w:sz w:val="24"/>
          <w:szCs w:val="24"/>
          <w:lang w:val="en-AU"/>
        </w:rPr>
        <w:t xml:space="preserve">Upgrade the security of the DMCOCOA app where user verification is required after registration and when trying to sign in the app. </w:t>
      </w:r>
      <w:r w:rsidRPr="43723D8E">
        <w:rPr>
          <w:rFonts w:ascii="Calibri" w:eastAsia="Calibri" w:hAnsi="Calibri" w:cs="Calibri"/>
          <w:sz w:val="24"/>
          <w:szCs w:val="24"/>
          <w:lang w:val="en-AU"/>
        </w:rPr>
        <w:t xml:space="preserve">This is </w:t>
      </w:r>
      <w:r w:rsidR="2F83A3D7" w:rsidRPr="61EA8917">
        <w:rPr>
          <w:rFonts w:ascii="Calibri" w:eastAsia="Calibri" w:hAnsi="Calibri" w:cs="Calibri"/>
          <w:sz w:val="24"/>
          <w:szCs w:val="24"/>
          <w:lang w:val="en-AU"/>
        </w:rPr>
        <w:t>facilitated</w:t>
      </w:r>
      <w:r w:rsidR="57C8E146" w:rsidRPr="43723D8E">
        <w:rPr>
          <w:rFonts w:ascii="Calibri" w:eastAsia="Calibri" w:hAnsi="Calibri" w:cs="Calibri"/>
          <w:sz w:val="24"/>
          <w:szCs w:val="24"/>
          <w:lang w:val="en-AU"/>
        </w:rPr>
        <w:t xml:space="preserve"> </w:t>
      </w:r>
      <w:r w:rsidRPr="43723D8E">
        <w:rPr>
          <w:rFonts w:ascii="Calibri" w:eastAsia="Calibri" w:hAnsi="Calibri" w:cs="Calibri"/>
          <w:sz w:val="24"/>
          <w:szCs w:val="24"/>
          <w:lang w:val="en-AU"/>
        </w:rPr>
        <w:t xml:space="preserve">through email </w:t>
      </w:r>
      <w:r w:rsidR="653D9026" w:rsidRPr="43723D8E">
        <w:rPr>
          <w:rFonts w:ascii="Calibri" w:eastAsia="Calibri" w:hAnsi="Calibri" w:cs="Calibri"/>
          <w:sz w:val="24"/>
          <w:szCs w:val="24"/>
          <w:lang w:val="en-AU"/>
        </w:rPr>
        <w:t xml:space="preserve">and </w:t>
      </w:r>
      <w:r w:rsidR="653D9026" w:rsidRPr="5C24AB6D">
        <w:rPr>
          <w:rFonts w:ascii="Calibri" w:eastAsia="Calibri" w:hAnsi="Calibri" w:cs="Calibri"/>
          <w:sz w:val="24"/>
          <w:szCs w:val="24"/>
          <w:lang w:val="en-AU"/>
        </w:rPr>
        <w:t xml:space="preserve">WhatsApp </w:t>
      </w:r>
      <w:r w:rsidR="653D9026" w:rsidRPr="61EA8917">
        <w:rPr>
          <w:rFonts w:ascii="Calibri" w:eastAsia="Calibri" w:hAnsi="Calibri" w:cs="Calibri"/>
          <w:sz w:val="24"/>
          <w:szCs w:val="24"/>
          <w:lang w:val="en-AU"/>
        </w:rPr>
        <w:t>OTP.</w:t>
      </w:r>
    </w:p>
    <w:p w14:paraId="45148A0C" w14:textId="624BBC50" w:rsidR="365B176A" w:rsidRDefault="365B176A" w:rsidP="00785321">
      <w:pPr>
        <w:pStyle w:val="ListParagraph"/>
        <w:numPr>
          <w:ilvl w:val="0"/>
          <w:numId w:val="32"/>
        </w:numPr>
        <w:spacing w:before="0" w:after="0" w:line="276" w:lineRule="auto"/>
        <w:rPr>
          <w:rFonts w:ascii="Calibri" w:eastAsia="Calibri" w:hAnsi="Calibri" w:cs="Calibri"/>
          <w:sz w:val="24"/>
          <w:szCs w:val="24"/>
          <w:lang w:val="en-AU"/>
        </w:rPr>
      </w:pPr>
      <w:r w:rsidRPr="3938AD5F">
        <w:rPr>
          <w:rFonts w:ascii="Calibri" w:eastAsia="Calibri" w:hAnsi="Calibri" w:cs="Calibri"/>
          <w:b/>
          <w:bCs/>
          <w:sz w:val="24"/>
          <w:szCs w:val="24"/>
          <w:lang w:val="en-AU"/>
        </w:rPr>
        <w:t xml:space="preserve">Web-based Administration and </w:t>
      </w:r>
      <w:r w:rsidRPr="45B71A27">
        <w:rPr>
          <w:rFonts w:ascii="Calibri" w:eastAsia="Calibri" w:hAnsi="Calibri" w:cs="Calibri"/>
          <w:b/>
          <w:bCs/>
          <w:sz w:val="24"/>
          <w:szCs w:val="24"/>
          <w:lang w:val="en-AU"/>
        </w:rPr>
        <w:t xml:space="preserve">Data </w:t>
      </w:r>
      <w:r w:rsidRPr="0277D3AB">
        <w:rPr>
          <w:rFonts w:ascii="Calibri" w:eastAsia="Calibri" w:hAnsi="Calibri" w:cs="Calibri"/>
          <w:b/>
          <w:bCs/>
          <w:sz w:val="24"/>
          <w:szCs w:val="24"/>
          <w:lang w:val="en-AU"/>
        </w:rPr>
        <w:t xml:space="preserve">Management </w:t>
      </w:r>
      <w:r w:rsidRPr="713C665A">
        <w:rPr>
          <w:rFonts w:ascii="Calibri" w:eastAsia="Calibri" w:hAnsi="Calibri" w:cs="Calibri"/>
          <w:b/>
          <w:bCs/>
          <w:sz w:val="24"/>
          <w:szCs w:val="24"/>
          <w:lang w:val="en-AU"/>
        </w:rPr>
        <w:t xml:space="preserve">Portal: </w:t>
      </w:r>
    </w:p>
    <w:p w14:paraId="7B57EB0D" w14:textId="52BFEA70" w:rsidR="365B176A" w:rsidRDefault="238BE504" w:rsidP="00785321">
      <w:pPr>
        <w:pStyle w:val="ListParagraph"/>
        <w:numPr>
          <w:ilvl w:val="1"/>
          <w:numId w:val="32"/>
        </w:numPr>
        <w:spacing w:before="0" w:after="0" w:line="276" w:lineRule="auto"/>
        <w:rPr>
          <w:rFonts w:ascii="Calibri" w:eastAsia="Calibri" w:hAnsi="Calibri" w:cs="Calibri"/>
          <w:sz w:val="24"/>
          <w:szCs w:val="24"/>
          <w:lang w:val="en-AU"/>
        </w:rPr>
      </w:pPr>
      <w:r w:rsidRPr="394F671F">
        <w:rPr>
          <w:rFonts w:ascii="Calibri" w:eastAsia="Calibri" w:hAnsi="Calibri" w:cs="Calibri"/>
          <w:sz w:val="24"/>
          <w:szCs w:val="24"/>
          <w:lang w:val="en-AU"/>
        </w:rPr>
        <w:t>Only a</w:t>
      </w:r>
      <w:r w:rsidR="365B176A" w:rsidRPr="25D48901">
        <w:rPr>
          <w:rFonts w:ascii="Calibri" w:eastAsia="Calibri" w:hAnsi="Calibri" w:cs="Calibri"/>
          <w:sz w:val="24"/>
          <w:szCs w:val="24"/>
          <w:lang w:val="en-AU"/>
        </w:rPr>
        <w:t>uthorised</w:t>
      </w:r>
      <w:r w:rsidR="365B176A" w:rsidRPr="23E38A3A">
        <w:rPr>
          <w:rFonts w:ascii="Calibri" w:eastAsia="Calibri" w:hAnsi="Calibri" w:cs="Calibri"/>
          <w:sz w:val="24"/>
          <w:szCs w:val="24"/>
          <w:lang w:val="en-AU"/>
        </w:rPr>
        <w:t xml:space="preserve"> users called </w:t>
      </w:r>
      <w:r w:rsidR="365B176A" w:rsidRPr="1A427353">
        <w:rPr>
          <w:rFonts w:ascii="Calibri" w:eastAsia="Calibri" w:hAnsi="Calibri" w:cs="Calibri"/>
          <w:sz w:val="24"/>
          <w:szCs w:val="24"/>
          <w:lang w:val="en-AU"/>
        </w:rPr>
        <w:t xml:space="preserve">admin, </w:t>
      </w:r>
      <w:r w:rsidR="749BB2CF" w:rsidRPr="0E43727E">
        <w:rPr>
          <w:rFonts w:ascii="Calibri" w:eastAsia="Calibri" w:hAnsi="Calibri" w:cs="Calibri"/>
          <w:sz w:val="24"/>
          <w:szCs w:val="24"/>
          <w:lang w:val="en-AU"/>
        </w:rPr>
        <w:t xml:space="preserve">are allowed to </w:t>
      </w:r>
      <w:r w:rsidR="749BB2CF" w:rsidRPr="7611C8B0">
        <w:rPr>
          <w:rFonts w:ascii="Calibri" w:eastAsia="Calibri" w:hAnsi="Calibri" w:cs="Calibri"/>
          <w:sz w:val="24"/>
          <w:szCs w:val="24"/>
          <w:lang w:val="en-AU"/>
        </w:rPr>
        <w:t>use the portal with valid</w:t>
      </w:r>
      <w:r w:rsidR="749BB2CF" w:rsidRPr="0541023A">
        <w:rPr>
          <w:rFonts w:ascii="Calibri" w:eastAsia="Calibri" w:hAnsi="Calibri" w:cs="Calibri"/>
          <w:sz w:val="24"/>
          <w:szCs w:val="24"/>
          <w:lang w:val="en-AU"/>
        </w:rPr>
        <w:t xml:space="preserve"> credentials. </w:t>
      </w:r>
      <w:r w:rsidR="749BB2CF" w:rsidRPr="61BDD895">
        <w:rPr>
          <w:rFonts w:ascii="Calibri" w:eastAsia="Calibri" w:hAnsi="Calibri" w:cs="Calibri"/>
          <w:sz w:val="24"/>
          <w:szCs w:val="24"/>
          <w:lang w:val="en-AU"/>
        </w:rPr>
        <w:t>Here, they can</w:t>
      </w:r>
      <w:r w:rsidR="749BB2CF" w:rsidRPr="0767FADA">
        <w:rPr>
          <w:rFonts w:ascii="Calibri" w:eastAsia="Calibri" w:hAnsi="Calibri" w:cs="Calibri"/>
          <w:sz w:val="24"/>
          <w:szCs w:val="24"/>
          <w:lang w:val="en-AU"/>
        </w:rPr>
        <w:t xml:space="preserve"> management </w:t>
      </w:r>
      <w:r w:rsidR="749BB2CF" w:rsidRPr="73531A98">
        <w:rPr>
          <w:rFonts w:ascii="Calibri" w:eastAsia="Calibri" w:hAnsi="Calibri" w:cs="Calibri"/>
          <w:sz w:val="24"/>
          <w:szCs w:val="24"/>
          <w:lang w:val="en-AU"/>
        </w:rPr>
        <w:t>users who registered for an account</w:t>
      </w:r>
      <w:r w:rsidR="749BB2CF" w:rsidRPr="348E9A56">
        <w:rPr>
          <w:rFonts w:ascii="Calibri" w:eastAsia="Calibri" w:hAnsi="Calibri" w:cs="Calibri"/>
          <w:sz w:val="24"/>
          <w:szCs w:val="24"/>
          <w:lang w:val="en-AU"/>
        </w:rPr>
        <w:t xml:space="preserve"> on the DMCOCOA </w:t>
      </w:r>
      <w:r w:rsidR="749BB2CF" w:rsidRPr="551255F4">
        <w:rPr>
          <w:rFonts w:ascii="Calibri" w:eastAsia="Calibri" w:hAnsi="Calibri" w:cs="Calibri"/>
          <w:sz w:val="24"/>
          <w:szCs w:val="24"/>
          <w:lang w:val="en-AU"/>
        </w:rPr>
        <w:t xml:space="preserve">mobile app </w:t>
      </w:r>
      <w:r w:rsidR="27221BA1" w:rsidRPr="6243D571">
        <w:rPr>
          <w:rFonts w:ascii="Calibri" w:eastAsia="Calibri" w:hAnsi="Calibri" w:cs="Calibri"/>
          <w:sz w:val="24"/>
          <w:szCs w:val="24"/>
          <w:lang w:val="en-AU"/>
        </w:rPr>
        <w:t>then decide to</w:t>
      </w:r>
      <w:r w:rsidR="749BB2CF" w:rsidRPr="1D76F8EA">
        <w:rPr>
          <w:rFonts w:ascii="Calibri" w:eastAsia="Calibri" w:hAnsi="Calibri" w:cs="Calibri"/>
          <w:sz w:val="24"/>
          <w:szCs w:val="24"/>
          <w:lang w:val="en-AU"/>
        </w:rPr>
        <w:t xml:space="preserve"> </w:t>
      </w:r>
      <w:r w:rsidR="02B87281" w:rsidRPr="1D76F8EA">
        <w:rPr>
          <w:rFonts w:ascii="Calibri" w:eastAsia="Calibri" w:hAnsi="Calibri" w:cs="Calibri"/>
          <w:sz w:val="24"/>
          <w:szCs w:val="24"/>
          <w:lang w:val="en-AU"/>
        </w:rPr>
        <w:t xml:space="preserve">approve </w:t>
      </w:r>
      <w:r w:rsidR="02B87281" w:rsidRPr="7254D7B8">
        <w:rPr>
          <w:rFonts w:ascii="Calibri" w:eastAsia="Calibri" w:hAnsi="Calibri" w:cs="Calibri"/>
          <w:sz w:val="24"/>
          <w:szCs w:val="24"/>
          <w:lang w:val="en-AU"/>
        </w:rPr>
        <w:t>verified farmers</w:t>
      </w:r>
      <w:r w:rsidR="035BAE60" w:rsidRPr="6243D571">
        <w:rPr>
          <w:rFonts w:ascii="Calibri" w:eastAsia="Calibri" w:hAnsi="Calibri" w:cs="Calibri"/>
          <w:sz w:val="24"/>
          <w:szCs w:val="24"/>
          <w:lang w:val="en-AU"/>
        </w:rPr>
        <w:t xml:space="preserve"> or </w:t>
      </w:r>
      <w:r w:rsidR="035BAE60" w:rsidRPr="7D2EAF9A">
        <w:rPr>
          <w:rFonts w:ascii="Calibri" w:eastAsia="Calibri" w:hAnsi="Calibri" w:cs="Calibri"/>
          <w:sz w:val="24"/>
          <w:szCs w:val="24"/>
          <w:lang w:val="en-AU"/>
        </w:rPr>
        <w:t xml:space="preserve">reject </w:t>
      </w:r>
      <w:r w:rsidR="035BAE60" w:rsidRPr="713AA93B">
        <w:rPr>
          <w:rFonts w:ascii="Calibri" w:eastAsia="Calibri" w:hAnsi="Calibri" w:cs="Calibri"/>
          <w:sz w:val="24"/>
          <w:szCs w:val="24"/>
          <w:lang w:val="en-AU"/>
        </w:rPr>
        <w:t xml:space="preserve">registrars </w:t>
      </w:r>
      <w:r w:rsidR="035BAE60" w:rsidRPr="12CEBE00">
        <w:rPr>
          <w:rFonts w:ascii="Calibri" w:eastAsia="Calibri" w:hAnsi="Calibri" w:cs="Calibri"/>
          <w:sz w:val="24"/>
          <w:szCs w:val="24"/>
          <w:lang w:val="en-AU"/>
        </w:rPr>
        <w:t xml:space="preserve">who </w:t>
      </w:r>
      <w:r w:rsidR="035BAE60" w:rsidRPr="64CBDBC9">
        <w:rPr>
          <w:rFonts w:ascii="Calibri" w:eastAsia="Calibri" w:hAnsi="Calibri" w:cs="Calibri"/>
          <w:sz w:val="24"/>
          <w:szCs w:val="24"/>
          <w:lang w:val="en-AU"/>
        </w:rPr>
        <w:t>could not prove their identity</w:t>
      </w:r>
      <w:r w:rsidR="035BAE60" w:rsidRPr="148553F6">
        <w:rPr>
          <w:rFonts w:ascii="Calibri" w:eastAsia="Calibri" w:hAnsi="Calibri" w:cs="Calibri"/>
          <w:sz w:val="24"/>
          <w:szCs w:val="24"/>
          <w:lang w:val="en-AU"/>
        </w:rPr>
        <w:t xml:space="preserve">. </w:t>
      </w:r>
    </w:p>
    <w:p w14:paraId="2293C548" w14:textId="35F64FF1" w:rsidR="365B176A" w:rsidRDefault="035BAE60" w:rsidP="00785321">
      <w:pPr>
        <w:pStyle w:val="ListParagraph"/>
        <w:numPr>
          <w:ilvl w:val="1"/>
          <w:numId w:val="32"/>
        </w:numPr>
        <w:spacing w:before="0" w:after="0" w:line="276" w:lineRule="auto"/>
        <w:rPr>
          <w:rFonts w:ascii="Calibri" w:eastAsia="Calibri" w:hAnsi="Calibri" w:cs="Calibri"/>
          <w:lang w:val="en-AU"/>
        </w:rPr>
      </w:pPr>
      <w:r w:rsidRPr="09E4D837">
        <w:rPr>
          <w:rFonts w:ascii="Calibri" w:eastAsia="Calibri" w:hAnsi="Calibri" w:cs="Calibri"/>
          <w:sz w:val="24"/>
          <w:szCs w:val="24"/>
          <w:lang w:val="en-AU"/>
        </w:rPr>
        <w:t xml:space="preserve"> </w:t>
      </w:r>
      <w:r w:rsidR="1FF2CA33" w:rsidRPr="389DDE36">
        <w:rPr>
          <w:rFonts w:ascii="Calibri" w:eastAsia="Calibri" w:hAnsi="Calibri" w:cs="Calibri"/>
          <w:sz w:val="24"/>
          <w:szCs w:val="24"/>
          <w:lang w:val="en-AU"/>
        </w:rPr>
        <w:t>A</w:t>
      </w:r>
      <w:r w:rsidRPr="389DDE36">
        <w:rPr>
          <w:rFonts w:ascii="Calibri" w:eastAsia="Calibri" w:hAnsi="Calibri" w:cs="Calibri"/>
          <w:sz w:val="24"/>
          <w:szCs w:val="24"/>
          <w:lang w:val="en-AU"/>
        </w:rPr>
        <w:t>dmin</w:t>
      </w:r>
      <w:r w:rsidRPr="09E4D837">
        <w:rPr>
          <w:rFonts w:ascii="Calibri" w:eastAsia="Calibri" w:hAnsi="Calibri" w:cs="Calibri"/>
          <w:sz w:val="24"/>
          <w:szCs w:val="24"/>
          <w:lang w:val="en-AU"/>
        </w:rPr>
        <w:t xml:space="preserve"> can view all </w:t>
      </w:r>
      <w:r w:rsidRPr="1501F597">
        <w:rPr>
          <w:rFonts w:ascii="Calibri" w:eastAsia="Calibri" w:hAnsi="Calibri" w:cs="Calibri"/>
          <w:sz w:val="24"/>
          <w:szCs w:val="24"/>
          <w:lang w:val="en-AU"/>
        </w:rPr>
        <w:t xml:space="preserve">records from the </w:t>
      </w:r>
      <w:r w:rsidRPr="6E7985E7">
        <w:rPr>
          <w:rFonts w:ascii="Calibri" w:eastAsia="Calibri" w:hAnsi="Calibri" w:cs="Calibri"/>
          <w:sz w:val="24"/>
          <w:szCs w:val="24"/>
          <w:lang w:val="en-AU"/>
        </w:rPr>
        <w:t xml:space="preserve">mobile app side like CPB </w:t>
      </w:r>
      <w:r w:rsidRPr="351559C2">
        <w:rPr>
          <w:rFonts w:ascii="Calibri" w:eastAsia="Calibri" w:hAnsi="Calibri" w:cs="Calibri"/>
          <w:sz w:val="24"/>
          <w:szCs w:val="24"/>
          <w:lang w:val="en-AU"/>
        </w:rPr>
        <w:t>pest monitoring an</w:t>
      </w:r>
      <w:r w:rsidR="285BE7E1" w:rsidRPr="351559C2">
        <w:rPr>
          <w:rFonts w:ascii="Calibri" w:eastAsia="Calibri" w:hAnsi="Calibri" w:cs="Calibri"/>
          <w:sz w:val="24"/>
          <w:szCs w:val="24"/>
          <w:lang w:val="en-AU"/>
        </w:rPr>
        <w:t>d</w:t>
      </w:r>
      <w:r w:rsidR="285BE7E1" w:rsidRPr="21D4C5A8">
        <w:rPr>
          <w:rFonts w:ascii="Calibri" w:eastAsia="Calibri" w:hAnsi="Calibri" w:cs="Calibri"/>
          <w:sz w:val="24"/>
          <w:szCs w:val="24"/>
          <w:lang w:val="en-AU"/>
        </w:rPr>
        <w:t xml:space="preserve"> cocoa yield </w:t>
      </w:r>
      <w:r w:rsidR="285BE7E1" w:rsidRPr="3B6C9665">
        <w:rPr>
          <w:rFonts w:ascii="Calibri" w:eastAsia="Calibri" w:hAnsi="Calibri" w:cs="Calibri"/>
          <w:sz w:val="24"/>
          <w:szCs w:val="24"/>
          <w:lang w:val="en-AU"/>
        </w:rPr>
        <w:t>management.</w:t>
      </w:r>
      <w:r w:rsidR="285BE7E1" w:rsidRPr="75CB4193">
        <w:rPr>
          <w:rFonts w:ascii="Calibri" w:eastAsia="Calibri" w:hAnsi="Calibri" w:cs="Calibri"/>
          <w:sz w:val="24"/>
          <w:szCs w:val="24"/>
          <w:lang w:val="en-AU"/>
        </w:rPr>
        <w:t xml:space="preserve"> </w:t>
      </w:r>
      <w:r w:rsidR="285BE7E1" w:rsidRPr="389DDE36">
        <w:rPr>
          <w:rFonts w:ascii="Calibri" w:eastAsia="Calibri" w:hAnsi="Calibri" w:cs="Calibri"/>
          <w:sz w:val="24"/>
          <w:szCs w:val="24"/>
          <w:lang w:val="en-AU"/>
        </w:rPr>
        <w:t xml:space="preserve"> </w:t>
      </w:r>
    </w:p>
    <w:p w14:paraId="1A88AD6B" w14:textId="385217C5" w:rsidR="55F34EC9" w:rsidRDefault="285BE7E1" w:rsidP="00785321">
      <w:pPr>
        <w:pStyle w:val="ListParagraph"/>
        <w:numPr>
          <w:ilvl w:val="1"/>
          <w:numId w:val="32"/>
        </w:numPr>
        <w:spacing w:before="0" w:after="0" w:line="276" w:lineRule="auto"/>
        <w:rPr>
          <w:rFonts w:ascii="Calibri" w:eastAsia="Calibri" w:hAnsi="Calibri" w:cs="Calibri"/>
          <w:sz w:val="24"/>
          <w:szCs w:val="24"/>
          <w:lang w:val="en-AU"/>
        </w:rPr>
      </w:pPr>
      <w:r w:rsidRPr="4DA103E6">
        <w:rPr>
          <w:rFonts w:ascii="Calibri" w:eastAsia="Calibri" w:hAnsi="Calibri" w:cs="Calibri"/>
          <w:sz w:val="24"/>
          <w:szCs w:val="24"/>
          <w:lang w:val="en-AU"/>
        </w:rPr>
        <w:t>Econo</w:t>
      </w:r>
      <w:r w:rsidR="254953C9" w:rsidRPr="4DA103E6">
        <w:rPr>
          <w:rFonts w:ascii="Calibri" w:eastAsia="Calibri" w:hAnsi="Calibri" w:cs="Calibri"/>
          <w:sz w:val="24"/>
          <w:szCs w:val="24"/>
          <w:lang w:val="en-AU"/>
        </w:rPr>
        <w:t xml:space="preserve">mic </w:t>
      </w:r>
      <w:r w:rsidR="254953C9" w:rsidRPr="6EF1821E">
        <w:rPr>
          <w:rFonts w:ascii="Calibri" w:eastAsia="Calibri" w:hAnsi="Calibri" w:cs="Calibri"/>
          <w:sz w:val="24"/>
          <w:szCs w:val="24"/>
          <w:lang w:val="en-AU"/>
        </w:rPr>
        <w:t xml:space="preserve">Injury Level </w:t>
      </w:r>
      <w:r w:rsidR="254953C9" w:rsidRPr="122AF2C0">
        <w:rPr>
          <w:rFonts w:ascii="Calibri" w:eastAsia="Calibri" w:hAnsi="Calibri" w:cs="Calibri"/>
          <w:sz w:val="24"/>
          <w:szCs w:val="24"/>
          <w:lang w:val="en-AU"/>
        </w:rPr>
        <w:t xml:space="preserve">could also be </w:t>
      </w:r>
      <w:r w:rsidR="0E312655" w:rsidRPr="2E6F6A15">
        <w:rPr>
          <w:rFonts w:ascii="Calibri" w:eastAsia="Calibri" w:hAnsi="Calibri" w:cs="Calibri"/>
          <w:sz w:val="24"/>
          <w:szCs w:val="24"/>
          <w:lang w:val="en-AU"/>
        </w:rPr>
        <w:t>manipulated</w:t>
      </w:r>
      <w:r w:rsidR="254953C9" w:rsidRPr="122AF2C0">
        <w:rPr>
          <w:rFonts w:ascii="Calibri" w:eastAsia="Calibri" w:hAnsi="Calibri" w:cs="Calibri"/>
          <w:sz w:val="24"/>
          <w:szCs w:val="24"/>
          <w:lang w:val="en-AU"/>
        </w:rPr>
        <w:t xml:space="preserve"> on this side as it is determined by </w:t>
      </w:r>
      <w:r w:rsidR="254953C9" w:rsidRPr="36E293D0">
        <w:rPr>
          <w:rFonts w:ascii="Calibri" w:eastAsia="Calibri" w:hAnsi="Calibri" w:cs="Calibri"/>
          <w:sz w:val="24"/>
          <w:szCs w:val="24"/>
          <w:lang w:val="en-AU"/>
        </w:rPr>
        <w:t xml:space="preserve">the statistics department of </w:t>
      </w:r>
      <w:r w:rsidR="3E6C64FD" w:rsidRPr="07420456">
        <w:rPr>
          <w:rFonts w:ascii="Calibri" w:eastAsia="Calibri" w:hAnsi="Calibri" w:cs="Calibri"/>
          <w:sz w:val="24"/>
          <w:szCs w:val="24"/>
          <w:lang w:val="en-AU"/>
        </w:rPr>
        <w:t>MCB</w:t>
      </w:r>
      <w:r w:rsidR="2F66232B" w:rsidRPr="1FA8677E">
        <w:rPr>
          <w:rFonts w:ascii="Calibri" w:eastAsia="Calibri" w:hAnsi="Calibri" w:cs="Calibri"/>
          <w:sz w:val="24"/>
          <w:szCs w:val="24"/>
          <w:lang w:val="en-AU"/>
        </w:rPr>
        <w:t xml:space="preserve"> </w:t>
      </w:r>
      <w:r w:rsidR="4383D276" w:rsidRPr="1FA8677E">
        <w:rPr>
          <w:rFonts w:ascii="Calibri" w:eastAsia="Calibri" w:hAnsi="Calibri" w:cs="Calibri"/>
          <w:sz w:val="24"/>
          <w:szCs w:val="24"/>
          <w:lang w:val="en-AU"/>
        </w:rPr>
        <w:t>to</w:t>
      </w:r>
      <w:r w:rsidR="4383D276" w:rsidRPr="2E6F6A15">
        <w:rPr>
          <w:rFonts w:ascii="Calibri" w:eastAsia="Calibri" w:hAnsi="Calibri" w:cs="Calibri"/>
          <w:sz w:val="24"/>
          <w:szCs w:val="24"/>
          <w:lang w:val="en-AU"/>
        </w:rPr>
        <w:t xml:space="preserve"> set it and in </w:t>
      </w:r>
      <w:r w:rsidR="60CC90E9" w:rsidRPr="4C83C894">
        <w:rPr>
          <w:rFonts w:ascii="Calibri" w:eastAsia="Calibri" w:hAnsi="Calibri" w:cs="Calibri"/>
          <w:sz w:val="24"/>
          <w:szCs w:val="24"/>
          <w:lang w:val="en-AU"/>
        </w:rPr>
        <w:t>which affects the decision logic</w:t>
      </w:r>
      <w:r w:rsidR="44D6372A" w:rsidRPr="2E6F6A15">
        <w:rPr>
          <w:rFonts w:ascii="Calibri" w:eastAsia="Calibri" w:hAnsi="Calibri" w:cs="Calibri"/>
          <w:sz w:val="24"/>
          <w:szCs w:val="24"/>
          <w:lang w:val="en-AU"/>
        </w:rPr>
        <w:t xml:space="preserve"> if those changes</w:t>
      </w:r>
      <w:r w:rsidR="60CC90E9" w:rsidRPr="4C83C894">
        <w:rPr>
          <w:rFonts w:ascii="Calibri" w:eastAsia="Calibri" w:hAnsi="Calibri" w:cs="Calibri"/>
          <w:sz w:val="24"/>
          <w:szCs w:val="24"/>
          <w:lang w:val="en-AU"/>
        </w:rPr>
        <w:t>.</w:t>
      </w:r>
    </w:p>
    <w:p w14:paraId="6FD3B7E3" w14:textId="31DFCCD5" w:rsidR="44D6372A" w:rsidRDefault="44D6372A" w:rsidP="00785321">
      <w:pPr>
        <w:pStyle w:val="ListParagraph"/>
        <w:numPr>
          <w:ilvl w:val="1"/>
          <w:numId w:val="32"/>
        </w:numPr>
        <w:spacing w:before="0" w:after="0" w:line="276" w:lineRule="auto"/>
        <w:rPr>
          <w:rFonts w:ascii="Calibri" w:eastAsia="Calibri" w:hAnsi="Calibri" w:cs="Calibri"/>
          <w:sz w:val="24"/>
          <w:szCs w:val="24"/>
          <w:lang w:val="en-AU"/>
        </w:rPr>
      </w:pPr>
      <w:r w:rsidRPr="3236AB9C">
        <w:rPr>
          <w:rFonts w:ascii="Calibri" w:eastAsia="Calibri" w:hAnsi="Calibri" w:cs="Calibri"/>
          <w:sz w:val="24"/>
          <w:szCs w:val="24"/>
          <w:lang w:val="en-AU"/>
        </w:rPr>
        <w:t xml:space="preserve">Viewing records from specific </w:t>
      </w:r>
      <w:r w:rsidRPr="0CDBDA8A">
        <w:rPr>
          <w:rFonts w:ascii="Calibri" w:eastAsia="Calibri" w:hAnsi="Calibri" w:cs="Calibri"/>
          <w:sz w:val="24"/>
          <w:szCs w:val="24"/>
          <w:lang w:val="en-AU"/>
        </w:rPr>
        <w:t xml:space="preserve">farms with </w:t>
      </w:r>
      <w:r w:rsidRPr="3257C745">
        <w:rPr>
          <w:rFonts w:ascii="Calibri" w:eastAsia="Calibri" w:hAnsi="Calibri" w:cs="Calibri"/>
          <w:sz w:val="24"/>
          <w:szCs w:val="24"/>
          <w:lang w:val="en-AU"/>
        </w:rPr>
        <w:t xml:space="preserve">filtering options by </w:t>
      </w:r>
      <w:r w:rsidRPr="4DCE09B0">
        <w:rPr>
          <w:rFonts w:ascii="Calibri" w:eastAsia="Calibri" w:hAnsi="Calibri" w:cs="Calibri"/>
          <w:sz w:val="24"/>
          <w:szCs w:val="24"/>
          <w:lang w:val="en-AU"/>
        </w:rPr>
        <w:t xml:space="preserve">state or </w:t>
      </w:r>
      <w:r w:rsidRPr="7CAC89CA">
        <w:rPr>
          <w:rFonts w:ascii="Calibri" w:eastAsia="Calibri" w:hAnsi="Calibri" w:cs="Calibri"/>
          <w:sz w:val="24"/>
          <w:szCs w:val="24"/>
          <w:lang w:val="en-AU"/>
        </w:rPr>
        <w:t>district.</w:t>
      </w:r>
    </w:p>
    <w:p w14:paraId="0D32D3FD" w14:textId="20935918" w:rsidR="3461A384" w:rsidRDefault="3461A384" w:rsidP="3461A384">
      <w:pPr>
        <w:spacing w:before="0" w:after="160" w:line="276" w:lineRule="auto"/>
        <w:jc w:val="center"/>
      </w:pPr>
    </w:p>
    <w:p w14:paraId="6A8C1C85" w14:textId="4E6D54E1" w:rsidR="05EB0E7F" w:rsidRDefault="05EB0E7F" w:rsidP="3461A384">
      <w:pPr>
        <w:spacing w:before="0" w:after="160" w:line="276" w:lineRule="auto"/>
        <w:rPr>
          <w:rFonts w:ascii="Calibri" w:eastAsia="Calibri" w:hAnsi="Calibri" w:cs="Calibri"/>
          <w:b/>
          <w:bCs/>
          <w:sz w:val="24"/>
          <w:szCs w:val="24"/>
          <w:lang w:val="en-AU"/>
        </w:rPr>
      </w:pPr>
      <w:r w:rsidRPr="3461A384">
        <w:rPr>
          <w:rFonts w:ascii="Calibri" w:eastAsia="Calibri" w:hAnsi="Calibri" w:cs="Calibri"/>
          <w:b/>
          <w:bCs/>
          <w:sz w:val="24"/>
          <w:szCs w:val="24"/>
          <w:lang w:val="en-AU"/>
        </w:rPr>
        <w:t xml:space="preserve">2. </w:t>
      </w:r>
      <w:r w:rsidR="23154616" w:rsidRPr="3461A384">
        <w:rPr>
          <w:rFonts w:ascii="Calibri" w:eastAsia="Calibri" w:hAnsi="Calibri" w:cs="Calibri"/>
          <w:b/>
          <w:bCs/>
          <w:sz w:val="24"/>
          <w:szCs w:val="24"/>
          <w:lang w:val="en-AU"/>
        </w:rPr>
        <w:t xml:space="preserve">Project </w:t>
      </w:r>
      <w:r w:rsidRPr="3461A384">
        <w:rPr>
          <w:rFonts w:ascii="Calibri" w:eastAsia="Calibri" w:hAnsi="Calibri" w:cs="Calibri"/>
          <w:b/>
          <w:bCs/>
          <w:sz w:val="24"/>
          <w:szCs w:val="24"/>
          <w:lang w:val="en-AU"/>
        </w:rPr>
        <w:t>Overview</w:t>
      </w:r>
    </w:p>
    <w:p w14:paraId="7BE3959A" w14:textId="58138230" w:rsidR="05EB0E7F" w:rsidRDefault="05EB0E7F" w:rsidP="3461A384">
      <w:pPr>
        <w:spacing w:before="0" w:after="160" w:line="276" w:lineRule="auto"/>
        <w:rPr>
          <w:rFonts w:ascii="Calibri" w:eastAsia="Calibri" w:hAnsi="Calibri" w:cs="Calibri"/>
          <w:b/>
          <w:bCs/>
          <w:sz w:val="24"/>
          <w:szCs w:val="24"/>
          <w:lang w:val="en-AU"/>
        </w:rPr>
      </w:pPr>
      <w:r w:rsidRPr="3461A384">
        <w:rPr>
          <w:rFonts w:ascii="Calibri" w:eastAsia="Calibri" w:hAnsi="Calibri" w:cs="Calibri"/>
          <w:b/>
          <w:bCs/>
          <w:sz w:val="24"/>
          <w:szCs w:val="24"/>
          <w:lang w:val="en-AU"/>
        </w:rPr>
        <w:t>2.1 Pr</w:t>
      </w:r>
      <w:r w:rsidR="54DF9A1E" w:rsidRPr="3461A384">
        <w:rPr>
          <w:rFonts w:ascii="Calibri" w:eastAsia="Calibri" w:hAnsi="Calibri" w:cs="Calibri"/>
          <w:b/>
          <w:bCs/>
          <w:sz w:val="24"/>
          <w:szCs w:val="24"/>
          <w:lang w:val="en-AU"/>
        </w:rPr>
        <w:t>oject Context</w:t>
      </w:r>
    </w:p>
    <w:p w14:paraId="6C11C325" w14:textId="4B54DC9C" w:rsidR="05EB0E7F" w:rsidRDefault="05EB0E7F" w:rsidP="3461A384">
      <w:pPr>
        <w:spacing w:before="0" w:after="160" w:line="276" w:lineRule="auto"/>
        <w:rPr>
          <w:rFonts w:ascii="Calibri" w:eastAsia="Calibri" w:hAnsi="Calibri" w:cs="Calibri"/>
          <w:sz w:val="24"/>
          <w:szCs w:val="24"/>
          <w:lang w:val="en-AU"/>
        </w:rPr>
      </w:pPr>
      <w:r w:rsidRPr="7E3BDBB2">
        <w:rPr>
          <w:rFonts w:ascii="Calibri" w:eastAsia="Calibri" w:hAnsi="Calibri" w:cs="Calibri"/>
          <w:sz w:val="24"/>
          <w:szCs w:val="24"/>
          <w:lang w:val="en-AU"/>
        </w:rPr>
        <w:t>The system integrates with:</w:t>
      </w:r>
    </w:p>
    <w:p w14:paraId="185B706D" w14:textId="4B0FDD1B" w:rsidR="05EB0E7F" w:rsidRDefault="05EB0E7F" w:rsidP="00785321">
      <w:pPr>
        <w:pStyle w:val="ListParagraph"/>
        <w:numPr>
          <w:ilvl w:val="0"/>
          <w:numId w:val="27"/>
        </w:numPr>
        <w:spacing w:before="0" w:after="0" w:line="276" w:lineRule="auto"/>
        <w:rPr>
          <w:rFonts w:ascii="Calibri" w:eastAsia="Calibri" w:hAnsi="Calibri" w:cs="Calibri"/>
          <w:sz w:val="24"/>
          <w:szCs w:val="24"/>
          <w:lang w:val="en-AU"/>
        </w:rPr>
      </w:pPr>
      <w:r w:rsidRPr="7E3BDBB2">
        <w:rPr>
          <w:rFonts w:ascii="Calibri" w:eastAsia="Calibri" w:hAnsi="Calibri" w:cs="Calibri"/>
          <w:sz w:val="24"/>
          <w:szCs w:val="24"/>
          <w:lang w:val="en-AU"/>
        </w:rPr>
        <w:t>Existing DMCOCOA E</w:t>
      </w:r>
      <w:r w:rsidR="22A302E7" w:rsidRPr="7E3BDBB2">
        <w:rPr>
          <w:rFonts w:ascii="Calibri" w:eastAsia="Calibri" w:hAnsi="Calibri" w:cs="Calibri"/>
          <w:sz w:val="24"/>
          <w:szCs w:val="24"/>
          <w:lang w:val="en-AU"/>
        </w:rPr>
        <w:t>IL</w:t>
      </w:r>
      <w:r w:rsidRPr="7E3BDBB2">
        <w:rPr>
          <w:rFonts w:ascii="Calibri" w:eastAsia="Calibri" w:hAnsi="Calibri" w:cs="Calibri"/>
          <w:sz w:val="24"/>
          <w:szCs w:val="24"/>
          <w:lang w:val="en-AU"/>
        </w:rPr>
        <w:t xml:space="preserve"> decision logic</w:t>
      </w:r>
    </w:p>
    <w:p w14:paraId="3061CBC3" w14:textId="5D4B62E7" w:rsidR="05EB0E7F" w:rsidRDefault="05EB0E7F" w:rsidP="00785321">
      <w:pPr>
        <w:pStyle w:val="ListParagraph"/>
        <w:numPr>
          <w:ilvl w:val="0"/>
          <w:numId w:val="27"/>
        </w:numPr>
        <w:spacing w:before="0" w:after="0" w:line="276" w:lineRule="auto"/>
        <w:rPr>
          <w:rFonts w:ascii="Calibri" w:eastAsia="Calibri" w:hAnsi="Calibri" w:cs="Calibri"/>
          <w:sz w:val="24"/>
          <w:szCs w:val="24"/>
          <w:lang w:val="en-AU"/>
        </w:rPr>
      </w:pPr>
      <w:r w:rsidRPr="7E3BDBB2">
        <w:rPr>
          <w:rFonts w:ascii="Calibri" w:eastAsia="Calibri" w:hAnsi="Calibri" w:cs="Calibri"/>
          <w:sz w:val="24"/>
          <w:szCs w:val="24"/>
          <w:lang w:val="en-AU"/>
        </w:rPr>
        <w:t>Firebase backend services (Auth, Firestore, Storage)</w:t>
      </w:r>
    </w:p>
    <w:p w14:paraId="626F5292" w14:textId="5B56D55C" w:rsidR="05EB0E7F" w:rsidRDefault="05EB0E7F" w:rsidP="00785321">
      <w:pPr>
        <w:pStyle w:val="ListParagraph"/>
        <w:numPr>
          <w:ilvl w:val="0"/>
          <w:numId w:val="27"/>
        </w:numPr>
        <w:spacing w:before="0" w:after="0" w:line="276" w:lineRule="auto"/>
        <w:rPr>
          <w:rFonts w:ascii="Calibri" w:eastAsia="Calibri" w:hAnsi="Calibri" w:cs="Calibri"/>
          <w:sz w:val="24"/>
          <w:szCs w:val="24"/>
          <w:lang w:val="en-AU"/>
        </w:rPr>
      </w:pPr>
      <w:r w:rsidRPr="7E3BDBB2">
        <w:rPr>
          <w:rFonts w:ascii="Calibri" w:eastAsia="Calibri" w:hAnsi="Calibri" w:cs="Calibri"/>
          <w:sz w:val="24"/>
          <w:szCs w:val="24"/>
          <w:lang w:val="en-AU"/>
        </w:rPr>
        <w:t>Google Authenticator for 2FA</w:t>
      </w:r>
    </w:p>
    <w:p w14:paraId="14130704" w14:textId="2C0EB1BD" w:rsidR="05EB0E7F" w:rsidRDefault="05EB0E7F" w:rsidP="00785321">
      <w:pPr>
        <w:pStyle w:val="ListParagraph"/>
        <w:numPr>
          <w:ilvl w:val="0"/>
          <w:numId w:val="27"/>
        </w:numPr>
        <w:spacing w:before="0" w:after="0" w:line="276" w:lineRule="auto"/>
        <w:rPr>
          <w:rFonts w:ascii="Calibri" w:eastAsia="Calibri" w:hAnsi="Calibri" w:cs="Calibri"/>
          <w:sz w:val="24"/>
          <w:szCs w:val="24"/>
          <w:lang w:val="en-AU"/>
        </w:rPr>
      </w:pPr>
      <w:r w:rsidRPr="7E3BDBB2">
        <w:rPr>
          <w:rFonts w:ascii="Calibri" w:eastAsia="Calibri" w:hAnsi="Calibri" w:cs="Calibri"/>
          <w:sz w:val="24"/>
          <w:szCs w:val="24"/>
          <w:lang w:val="en-AU"/>
        </w:rPr>
        <w:t>Mobile device camera and storage</w:t>
      </w:r>
    </w:p>
    <w:p w14:paraId="7D698395" w14:textId="0FAA0898" w:rsidR="05EB0E7F" w:rsidRDefault="05EB0E7F" w:rsidP="00785321">
      <w:pPr>
        <w:pStyle w:val="ListParagraph"/>
        <w:numPr>
          <w:ilvl w:val="0"/>
          <w:numId w:val="27"/>
        </w:numPr>
        <w:spacing w:before="0" w:after="0" w:line="276" w:lineRule="auto"/>
        <w:rPr>
          <w:rFonts w:ascii="Calibri" w:eastAsia="Calibri" w:hAnsi="Calibri" w:cs="Calibri"/>
          <w:sz w:val="24"/>
          <w:szCs w:val="24"/>
          <w:lang w:val="en-AU"/>
        </w:rPr>
      </w:pPr>
      <w:r w:rsidRPr="7E3BDBB2">
        <w:rPr>
          <w:rFonts w:ascii="Calibri" w:eastAsia="Calibri" w:hAnsi="Calibri" w:cs="Calibri"/>
          <w:sz w:val="24"/>
          <w:szCs w:val="24"/>
          <w:lang w:val="en-AU"/>
        </w:rPr>
        <w:t>Web browsers for admin portal access</w:t>
      </w:r>
    </w:p>
    <w:p w14:paraId="5110A290" w14:textId="0BF1D5EB" w:rsidR="25B53F3A" w:rsidRDefault="25B53F3A" w:rsidP="25B53F3A">
      <w:pPr>
        <w:spacing w:before="0" w:after="0" w:line="276" w:lineRule="auto"/>
        <w:rPr>
          <w:rFonts w:ascii="Calibri" w:eastAsia="Calibri" w:hAnsi="Calibri" w:cs="Calibri"/>
          <w:b/>
          <w:bCs/>
          <w:lang w:val="en-AU"/>
        </w:rPr>
      </w:pPr>
    </w:p>
    <w:p w14:paraId="590A5E96" w14:textId="7C971C42" w:rsidR="51EF9DF6" w:rsidRDefault="51EF9DF6" w:rsidP="3461A384">
      <w:pPr>
        <w:spacing w:before="0" w:after="0" w:line="276" w:lineRule="auto"/>
        <w:rPr>
          <w:rFonts w:ascii="Calibri" w:eastAsia="Calibri" w:hAnsi="Calibri" w:cs="Calibri"/>
          <w:b/>
          <w:bCs/>
          <w:lang w:val="en-AU"/>
        </w:rPr>
      </w:pPr>
      <w:r w:rsidRPr="3461A384">
        <w:rPr>
          <w:rFonts w:ascii="Calibri" w:eastAsia="Calibri" w:hAnsi="Calibri" w:cs="Calibri"/>
          <w:b/>
          <w:bCs/>
          <w:sz w:val="24"/>
          <w:szCs w:val="24"/>
          <w:lang w:val="en-AU"/>
        </w:rPr>
        <w:t>2.2 Domain Vocabulary</w:t>
      </w:r>
    </w:p>
    <w:p w14:paraId="08F790EE" w14:textId="6C0027FD" w:rsidR="51EF9DF6" w:rsidRDefault="51EF9DF6" w:rsidP="00785321">
      <w:pPr>
        <w:pStyle w:val="ListParagraph"/>
        <w:numPr>
          <w:ilvl w:val="0"/>
          <w:numId w:val="28"/>
        </w:numPr>
        <w:spacing w:before="0" w:after="0" w:line="276" w:lineRule="auto"/>
        <w:rPr>
          <w:rFonts w:ascii="Calibri" w:eastAsia="Calibri" w:hAnsi="Calibri" w:cs="Calibri"/>
          <w:sz w:val="24"/>
          <w:szCs w:val="24"/>
          <w:lang w:val="en-AU"/>
        </w:rPr>
      </w:pPr>
      <w:r w:rsidRPr="7E3BDBB2">
        <w:rPr>
          <w:rFonts w:ascii="Calibri" w:eastAsia="Calibri" w:hAnsi="Calibri" w:cs="Calibri"/>
          <w:sz w:val="24"/>
          <w:szCs w:val="24"/>
          <w:lang w:val="en-AU"/>
        </w:rPr>
        <w:t>CPB: Cocoa Pod Borer (</w:t>
      </w:r>
      <w:r w:rsidRPr="7E3BDBB2">
        <w:rPr>
          <w:rFonts w:ascii="Calibri" w:eastAsia="Calibri" w:hAnsi="Calibri" w:cs="Calibri"/>
          <w:i/>
          <w:sz w:val="24"/>
          <w:szCs w:val="24"/>
          <w:lang w:val="en-AU"/>
        </w:rPr>
        <w:t>Conopomorpha cramerella</w:t>
      </w:r>
      <w:r w:rsidRPr="7E3BDBB2">
        <w:rPr>
          <w:rFonts w:ascii="Calibri" w:eastAsia="Calibri" w:hAnsi="Calibri" w:cs="Calibri"/>
          <w:sz w:val="24"/>
          <w:szCs w:val="24"/>
          <w:lang w:val="en-AU"/>
        </w:rPr>
        <w:t>)</w:t>
      </w:r>
    </w:p>
    <w:p w14:paraId="000D8747" w14:textId="1D1302CB" w:rsidR="51EF9DF6" w:rsidRDefault="51EF9DF6" w:rsidP="00785321">
      <w:pPr>
        <w:pStyle w:val="ListParagraph"/>
        <w:numPr>
          <w:ilvl w:val="0"/>
          <w:numId w:val="28"/>
        </w:numPr>
        <w:spacing w:before="0" w:after="0" w:line="276" w:lineRule="auto"/>
        <w:rPr>
          <w:rFonts w:ascii="Calibri" w:eastAsia="Calibri" w:hAnsi="Calibri" w:cs="Calibri"/>
          <w:sz w:val="24"/>
          <w:szCs w:val="24"/>
          <w:lang w:val="en-AU"/>
        </w:rPr>
      </w:pPr>
      <w:r w:rsidRPr="7E3BDBB2">
        <w:rPr>
          <w:rFonts w:ascii="Calibri" w:eastAsia="Calibri" w:hAnsi="Calibri" w:cs="Calibri"/>
          <w:sz w:val="24"/>
          <w:szCs w:val="24"/>
          <w:lang w:val="en-AU"/>
        </w:rPr>
        <w:t>MCB: Lembaga Koko Malaysia (Malaysian Cocoa Board)</w:t>
      </w:r>
    </w:p>
    <w:p w14:paraId="410CA813" w14:textId="75114A17" w:rsidR="51EF9DF6" w:rsidRDefault="51EF9DF6" w:rsidP="00785321">
      <w:pPr>
        <w:pStyle w:val="ListParagraph"/>
        <w:numPr>
          <w:ilvl w:val="0"/>
          <w:numId w:val="28"/>
        </w:numPr>
        <w:spacing w:before="0" w:after="0" w:line="276" w:lineRule="auto"/>
        <w:rPr>
          <w:rFonts w:ascii="Calibri" w:eastAsia="Calibri" w:hAnsi="Calibri" w:cs="Calibri"/>
          <w:sz w:val="24"/>
          <w:szCs w:val="24"/>
          <w:lang w:val="en-AU"/>
        </w:rPr>
      </w:pPr>
      <w:r w:rsidRPr="7E3BDBB2">
        <w:rPr>
          <w:rFonts w:ascii="Calibri" w:eastAsia="Calibri" w:hAnsi="Calibri" w:cs="Calibri"/>
          <w:sz w:val="24"/>
          <w:szCs w:val="24"/>
          <w:lang w:val="en-AU"/>
        </w:rPr>
        <w:t>EIL: Economic Injury Level</w:t>
      </w:r>
    </w:p>
    <w:p w14:paraId="478E9F94" w14:textId="3458A828" w:rsidR="51EF9DF6" w:rsidRDefault="51EF9DF6" w:rsidP="00785321">
      <w:pPr>
        <w:pStyle w:val="ListParagraph"/>
        <w:numPr>
          <w:ilvl w:val="0"/>
          <w:numId w:val="28"/>
        </w:numPr>
        <w:spacing w:before="0" w:after="0" w:line="276" w:lineRule="auto"/>
        <w:rPr>
          <w:rFonts w:ascii="Calibri" w:eastAsia="Calibri" w:hAnsi="Calibri" w:cs="Calibri"/>
          <w:sz w:val="24"/>
          <w:szCs w:val="24"/>
          <w:lang w:val="en-AU"/>
        </w:rPr>
      </w:pPr>
      <w:r w:rsidRPr="7E3BDBB2">
        <w:rPr>
          <w:rFonts w:ascii="Calibri" w:eastAsia="Calibri" w:hAnsi="Calibri" w:cs="Calibri"/>
          <w:sz w:val="24"/>
          <w:szCs w:val="24"/>
          <w:lang w:val="en-AU"/>
        </w:rPr>
        <w:t>ETL: Economic Threshold Level</w:t>
      </w:r>
    </w:p>
    <w:p w14:paraId="0BB0B5E3" w14:textId="2768D28B" w:rsidR="51EF9DF6" w:rsidRDefault="51EF9DF6" w:rsidP="00785321">
      <w:pPr>
        <w:pStyle w:val="ListParagraph"/>
        <w:numPr>
          <w:ilvl w:val="0"/>
          <w:numId w:val="28"/>
        </w:numPr>
        <w:spacing w:before="0" w:after="0" w:line="276" w:lineRule="auto"/>
        <w:rPr>
          <w:rFonts w:ascii="Calibri" w:eastAsia="Calibri" w:hAnsi="Calibri" w:cs="Calibri"/>
          <w:sz w:val="24"/>
          <w:szCs w:val="24"/>
          <w:lang w:val="en-AU"/>
        </w:rPr>
      </w:pPr>
      <w:r w:rsidRPr="7E3BDBB2">
        <w:rPr>
          <w:rFonts w:ascii="Calibri" w:eastAsia="Calibri" w:hAnsi="Calibri" w:cs="Calibri"/>
          <w:sz w:val="24"/>
          <w:szCs w:val="24"/>
          <w:lang w:val="en-AU"/>
        </w:rPr>
        <w:t>mAP: mean Average Precision</w:t>
      </w:r>
    </w:p>
    <w:p w14:paraId="5C687B83" w14:textId="1AF40C9A" w:rsidR="51EF9DF6" w:rsidRDefault="51EF9DF6" w:rsidP="00785321">
      <w:pPr>
        <w:pStyle w:val="ListParagraph"/>
        <w:numPr>
          <w:ilvl w:val="0"/>
          <w:numId w:val="28"/>
        </w:numPr>
        <w:spacing w:before="0" w:after="0" w:line="276" w:lineRule="auto"/>
        <w:rPr>
          <w:rFonts w:ascii="Calibri" w:eastAsia="Calibri" w:hAnsi="Calibri" w:cs="Calibri"/>
          <w:sz w:val="24"/>
          <w:szCs w:val="24"/>
          <w:lang w:val="en-AU"/>
        </w:rPr>
      </w:pPr>
      <w:r w:rsidRPr="7E3BDBB2">
        <w:rPr>
          <w:rFonts w:ascii="Calibri" w:eastAsia="Calibri" w:hAnsi="Calibri" w:cs="Calibri"/>
          <w:sz w:val="24"/>
          <w:szCs w:val="24"/>
          <w:lang w:val="en-AU"/>
        </w:rPr>
        <w:t>YOLO: You Only Look Once (object detection system)</w:t>
      </w:r>
    </w:p>
    <w:p w14:paraId="0265AB3D" w14:textId="155D5EB2" w:rsidR="51EF9DF6" w:rsidRDefault="51EF9DF6" w:rsidP="00785321">
      <w:pPr>
        <w:pStyle w:val="ListParagraph"/>
        <w:numPr>
          <w:ilvl w:val="0"/>
          <w:numId w:val="28"/>
        </w:numPr>
        <w:spacing w:before="0" w:after="0" w:line="276" w:lineRule="auto"/>
        <w:rPr>
          <w:rFonts w:ascii="Calibri" w:eastAsia="Calibri" w:hAnsi="Calibri" w:cs="Calibri"/>
          <w:sz w:val="24"/>
          <w:szCs w:val="24"/>
          <w:lang w:val="en-AU"/>
        </w:rPr>
      </w:pPr>
      <w:r w:rsidRPr="7E3BDBB2">
        <w:rPr>
          <w:rFonts w:ascii="Calibri" w:eastAsia="Calibri" w:hAnsi="Calibri" w:cs="Calibri"/>
          <w:sz w:val="24"/>
          <w:szCs w:val="24"/>
          <w:lang w:val="en-AU"/>
        </w:rPr>
        <w:t>TFLite: TensorFlow Lite</w:t>
      </w:r>
    </w:p>
    <w:p w14:paraId="4258D4ED" w14:textId="0F2AF095" w:rsidR="657E7305" w:rsidRDefault="1A048D96" w:rsidP="00785321">
      <w:pPr>
        <w:pStyle w:val="ListParagraph"/>
        <w:numPr>
          <w:ilvl w:val="0"/>
          <w:numId w:val="28"/>
        </w:numPr>
        <w:spacing w:before="0" w:after="0" w:line="276" w:lineRule="auto"/>
        <w:rPr>
          <w:rFonts w:ascii="Calibri" w:eastAsia="Calibri" w:hAnsi="Calibri" w:cs="Calibri"/>
          <w:sz w:val="24"/>
          <w:szCs w:val="24"/>
          <w:lang w:val="en-AU"/>
        </w:rPr>
      </w:pPr>
      <w:r w:rsidRPr="7E3BDBB2">
        <w:rPr>
          <w:rFonts w:ascii="Calibri" w:eastAsia="Calibri" w:hAnsi="Calibri" w:cs="Calibri"/>
          <w:sz w:val="24"/>
          <w:szCs w:val="24"/>
          <w:lang w:val="en-AU"/>
        </w:rPr>
        <w:t>OTP: One-time Password</w:t>
      </w:r>
    </w:p>
    <w:p w14:paraId="586F000F" w14:textId="53CB73D7" w:rsidR="7A070D8F" w:rsidRDefault="6EA353EA" w:rsidP="00785321">
      <w:pPr>
        <w:pStyle w:val="ListParagraph"/>
        <w:numPr>
          <w:ilvl w:val="0"/>
          <w:numId w:val="28"/>
        </w:numPr>
        <w:spacing w:before="0" w:after="0" w:line="276" w:lineRule="auto"/>
        <w:rPr>
          <w:rFonts w:ascii="Calibri" w:eastAsia="Calibri" w:hAnsi="Calibri" w:cs="Calibri"/>
          <w:sz w:val="24"/>
          <w:szCs w:val="24"/>
          <w:lang w:val="en-AU"/>
        </w:rPr>
      </w:pPr>
      <w:r w:rsidRPr="25465B60">
        <w:rPr>
          <w:rFonts w:ascii="Calibri" w:eastAsia="Calibri" w:hAnsi="Calibri" w:cs="Calibri"/>
          <w:sz w:val="24"/>
          <w:szCs w:val="24"/>
          <w:lang w:val="en-AU"/>
        </w:rPr>
        <w:t>TOTP: Time-based One-time Password</w:t>
      </w:r>
    </w:p>
    <w:p w14:paraId="7568A198" w14:textId="2189E71F" w:rsidR="3461A384" w:rsidRDefault="3461A384" w:rsidP="3461A384">
      <w:pPr>
        <w:spacing w:before="0" w:after="0" w:line="276" w:lineRule="auto"/>
        <w:rPr>
          <w:rFonts w:ascii="Calibri" w:eastAsia="Calibri" w:hAnsi="Calibri" w:cs="Calibri"/>
          <w:b/>
          <w:sz w:val="24"/>
          <w:szCs w:val="24"/>
          <w:lang w:val="en-AU"/>
        </w:rPr>
      </w:pPr>
    </w:p>
    <w:p w14:paraId="2F11DC04" w14:textId="67F8D898" w:rsidR="51EF9DF6" w:rsidRDefault="51EF9DF6" w:rsidP="3461A384">
      <w:pPr>
        <w:spacing w:before="0" w:after="0" w:line="276" w:lineRule="auto"/>
        <w:rPr>
          <w:rFonts w:ascii="Calibri" w:eastAsia="Calibri" w:hAnsi="Calibri" w:cs="Calibri"/>
          <w:b/>
          <w:sz w:val="24"/>
          <w:szCs w:val="24"/>
          <w:lang w:val="en-AU"/>
        </w:rPr>
      </w:pPr>
      <w:r w:rsidRPr="2CCF6E99">
        <w:rPr>
          <w:rFonts w:ascii="Calibri" w:eastAsia="Calibri" w:hAnsi="Calibri" w:cs="Calibri"/>
          <w:b/>
          <w:sz w:val="24"/>
          <w:szCs w:val="24"/>
          <w:lang w:val="en-AU"/>
        </w:rPr>
        <w:t>2.3 Goals and Objectives</w:t>
      </w:r>
    </w:p>
    <w:p w14:paraId="293D7CDE" w14:textId="326C873E" w:rsidR="57914EB2" w:rsidRDefault="3C796327" w:rsidP="57914EB2">
      <w:pPr>
        <w:spacing w:before="0" w:after="160" w:line="276" w:lineRule="auto"/>
        <w:rPr>
          <w:rFonts w:ascii="Calibri" w:eastAsia="Calibri" w:hAnsi="Calibri" w:cs="Calibri"/>
          <w:b/>
          <w:bCs/>
          <w:sz w:val="24"/>
          <w:szCs w:val="24"/>
          <w:lang w:val="en-AU"/>
        </w:rPr>
      </w:pPr>
      <w:r w:rsidRPr="48CF946B">
        <w:rPr>
          <w:rFonts w:ascii="Calibri" w:eastAsia="Calibri" w:hAnsi="Calibri" w:cs="Calibri"/>
          <w:b/>
          <w:bCs/>
          <w:sz w:val="24"/>
          <w:szCs w:val="24"/>
          <w:lang w:val="en-AU"/>
        </w:rPr>
        <w:t>2.3.1 Goals</w:t>
      </w:r>
    </w:p>
    <w:p w14:paraId="7E9B15E2" w14:textId="10CF8FAD" w:rsidR="3EF8B408" w:rsidRDefault="3943D803" w:rsidP="3EF8B408">
      <w:pPr>
        <w:spacing w:before="0" w:after="160" w:line="276" w:lineRule="auto"/>
        <w:rPr>
          <w:rFonts w:ascii="Calibri" w:eastAsia="Calibri" w:hAnsi="Calibri" w:cs="Calibri"/>
          <w:lang w:val="en-AU"/>
        </w:rPr>
      </w:pPr>
      <w:r w:rsidRPr="2B411316">
        <w:rPr>
          <w:rFonts w:ascii="Calibri" w:eastAsia="Calibri" w:hAnsi="Calibri" w:cs="Calibri"/>
          <w:lang w:val="en-AU"/>
        </w:rPr>
        <w:t xml:space="preserve">Our main goal </w:t>
      </w:r>
      <w:r w:rsidRPr="517FEFC5">
        <w:rPr>
          <w:rFonts w:ascii="Calibri" w:eastAsia="Calibri" w:hAnsi="Calibri" w:cs="Calibri"/>
          <w:lang w:val="en-AU"/>
        </w:rPr>
        <w:t>is to</w:t>
      </w:r>
      <w:r w:rsidRPr="2E088A01">
        <w:rPr>
          <w:rFonts w:ascii="Calibri" w:eastAsia="Calibri" w:hAnsi="Calibri" w:cs="Calibri"/>
          <w:lang w:val="en-AU"/>
        </w:rPr>
        <w:t xml:space="preserve"> develop a user-friendly mobile application that enables farmers to effectively monitor and manage Cocoa Pod Borer (CPB) pest populations and record cocoa yield data through an integrated, AI-powered decision support system. </w:t>
      </w:r>
      <w:r w:rsidRPr="4234EC5E">
        <w:rPr>
          <w:rFonts w:ascii="Calibri" w:eastAsia="Calibri" w:hAnsi="Calibri" w:cs="Calibri"/>
          <w:lang w:val="en-AU"/>
        </w:rPr>
        <w:t>The app</w:t>
      </w:r>
      <w:r w:rsidRPr="2E088A01">
        <w:rPr>
          <w:rFonts w:ascii="Calibri" w:eastAsia="Calibri" w:hAnsi="Calibri" w:cs="Calibri"/>
          <w:lang w:val="en-AU"/>
        </w:rPr>
        <w:t xml:space="preserve"> aims to simplify data collection, improve pest control timing, and support sustainable cocoa production through accurate, data-driven recommendations.</w:t>
      </w:r>
    </w:p>
    <w:p w14:paraId="39439856" w14:textId="0FA36700" w:rsidR="3EF8B408" w:rsidRDefault="6B1DE6FA" w:rsidP="3EF8B408">
      <w:pPr>
        <w:spacing w:before="0" w:after="160" w:line="276" w:lineRule="auto"/>
        <w:rPr>
          <w:rFonts w:ascii="Calibri" w:eastAsia="Calibri" w:hAnsi="Calibri" w:cs="Calibri"/>
          <w:b/>
          <w:lang w:val="en-AU"/>
        </w:rPr>
      </w:pPr>
      <w:r w:rsidRPr="740685D7">
        <w:rPr>
          <w:rFonts w:ascii="Calibri" w:eastAsia="Calibri" w:hAnsi="Calibri" w:cs="Calibri"/>
          <w:b/>
          <w:lang w:val="en-AU"/>
        </w:rPr>
        <w:t xml:space="preserve">2.3.2 Objectives </w:t>
      </w:r>
    </w:p>
    <w:p w14:paraId="2081D74B" w14:textId="414D73F4" w:rsidR="3EF8B408" w:rsidRDefault="0F725CA3" w:rsidP="3EF8B408">
      <w:pPr>
        <w:spacing w:before="0" w:after="160" w:line="276" w:lineRule="auto"/>
        <w:rPr>
          <w:rFonts w:ascii="Calibri" w:eastAsia="Calibri" w:hAnsi="Calibri" w:cs="Calibri"/>
          <w:b/>
          <w:lang w:val="en-AU"/>
        </w:rPr>
      </w:pPr>
      <w:r w:rsidRPr="1A831B86">
        <w:rPr>
          <w:rFonts w:ascii="Calibri" w:eastAsia="Calibri" w:hAnsi="Calibri" w:cs="Calibri"/>
          <w:b/>
          <w:lang w:val="en-AU"/>
        </w:rPr>
        <w:t>Simplify Pest Monitoring:</w:t>
      </w:r>
    </w:p>
    <w:p w14:paraId="03E034F1" w14:textId="5CC82D07" w:rsidR="297A1D31" w:rsidRDefault="297A1D31" w:rsidP="707FA87B">
      <w:pPr>
        <w:spacing w:before="0" w:after="160" w:line="276" w:lineRule="auto"/>
        <w:rPr>
          <w:rFonts w:ascii="Calibri" w:eastAsia="Calibri" w:hAnsi="Calibri" w:cs="Calibri"/>
          <w:lang w:val="en-AU"/>
        </w:rPr>
      </w:pPr>
      <w:r w:rsidRPr="707FA87B">
        <w:rPr>
          <w:rFonts w:ascii="Calibri" w:eastAsia="Calibri" w:hAnsi="Calibri" w:cs="Calibri"/>
          <w:lang w:val="en-AU"/>
        </w:rPr>
        <w:t xml:space="preserve">As one of our objectives </w:t>
      </w:r>
      <w:r w:rsidRPr="593FEC0A">
        <w:rPr>
          <w:rFonts w:ascii="Calibri" w:eastAsia="Calibri" w:hAnsi="Calibri" w:cs="Calibri"/>
          <w:lang w:val="en-AU"/>
        </w:rPr>
        <w:t xml:space="preserve">is to </w:t>
      </w:r>
      <w:r w:rsidR="28EB54C3" w:rsidRPr="476624BF">
        <w:rPr>
          <w:rFonts w:ascii="Calibri" w:eastAsia="Calibri" w:hAnsi="Calibri" w:cs="Calibri"/>
          <w:lang w:val="en-AU"/>
        </w:rPr>
        <w:t xml:space="preserve">ensure </w:t>
      </w:r>
      <w:r w:rsidR="211AB289" w:rsidRPr="476624BF">
        <w:rPr>
          <w:rFonts w:ascii="Calibri" w:eastAsia="Calibri" w:hAnsi="Calibri" w:cs="Calibri"/>
          <w:lang w:val="en-AU"/>
        </w:rPr>
        <w:t>the</w:t>
      </w:r>
      <w:r w:rsidR="211AB289" w:rsidRPr="56565EDE">
        <w:rPr>
          <w:rFonts w:ascii="Calibri" w:eastAsia="Calibri" w:hAnsi="Calibri" w:cs="Calibri"/>
          <w:lang w:val="en-AU"/>
        </w:rPr>
        <w:t xml:space="preserve"> main </w:t>
      </w:r>
      <w:r w:rsidR="280474B8" w:rsidRPr="1C39C51C">
        <w:rPr>
          <w:rFonts w:ascii="Calibri" w:eastAsia="Calibri" w:hAnsi="Calibri" w:cs="Calibri"/>
          <w:lang w:val="en-AU"/>
        </w:rPr>
        <w:t xml:space="preserve">users which are farmer </w:t>
      </w:r>
      <w:r w:rsidR="345DEAC9" w:rsidRPr="5C8F3519">
        <w:rPr>
          <w:rFonts w:ascii="Calibri" w:eastAsia="Calibri" w:hAnsi="Calibri" w:cs="Calibri"/>
          <w:lang w:val="en-AU"/>
        </w:rPr>
        <w:t>can be</w:t>
      </w:r>
      <w:r w:rsidR="345DEAC9" w:rsidRPr="09CFE06C">
        <w:rPr>
          <w:rFonts w:ascii="Calibri" w:eastAsia="Calibri" w:hAnsi="Calibri" w:cs="Calibri"/>
          <w:lang w:val="en-AU"/>
        </w:rPr>
        <w:t xml:space="preserve"> able to </w:t>
      </w:r>
      <w:r w:rsidR="345DEAC9" w:rsidRPr="5BB55241">
        <w:rPr>
          <w:rFonts w:ascii="Calibri" w:eastAsia="Calibri" w:hAnsi="Calibri" w:cs="Calibri"/>
          <w:lang w:val="en-AU"/>
        </w:rPr>
        <w:t xml:space="preserve">use our </w:t>
      </w:r>
      <w:r w:rsidR="3B7C1678" w:rsidRPr="78F4BD6E">
        <w:rPr>
          <w:rFonts w:ascii="Calibri" w:eastAsia="Calibri" w:hAnsi="Calibri" w:cs="Calibri"/>
          <w:lang w:val="en-AU"/>
        </w:rPr>
        <w:t>mobile app</w:t>
      </w:r>
      <w:r w:rsidR="1B0C5866" w:rsidRPr="5932C729">
        <w:rPr>
          <w:rFonts w:ascii="Calibri" w:eastAsia="Calibri" w:hAnsi="Calibri" w:cs="Calibri"/>
          <w:lang w:val="en-AU"/>
        </w:rPr>
        <w:t>. Hence, we make</w:t>
      </w:r>
      <w:r w:rsidR="3B7C1678" w:rsidRPr="78F4BD6E">
        <w:rPr>
          <w:rFonts w:ascii="Calibri" w:eastAsia="Calibri" w:hAnsi="Calibri" w:cs="Calibri"/>
          <w:lang w:val="en-AU"/>
        </w:rPr>
        <w:t xml:space="preserve"> </w:t>
      </w:r>
      <w:r w:rsidR="1B0C5866" w:rsidRPr="7688DA1E">
        <w:rPr>
          <w:rFonts w:ascii="Calibri" w:eastAsia="Calibri" w:hAnsi="Calibri" w:cs="Calibri"/>
          <w:lang w:val="en-AU"/>
        </w:rPr>
        <w:t>it easy to navigate</w:t>
      </w:r>
      <w:r w:rsidR="3B7C1678" w:rsidRPr="7688DA1E">
        <w:rPr>
          <w:rFonts w:ascii="Calibri" w:eastAsia="Calibri" w:hAnsi="Calibri" w:cs="Calibri"/>
          <w:lang w:val="en-AU"/>
        </w:rPr>
        <w:t xml:space="preserve"> </w:t>
      </w:r>
      <w:r w:rsidR="3B7C1678" w:rsidRPr="78F4BD6E">
        <w:rPr>
          <w:rFonts w:ascii="Calibri" w:eastAsia="Calibri" w:hAnsi="Calibri" w:cs="Calibri"/>
          <w:lang w:val="en-AU"/>
        </w:rPr>
        <w:t xml:space="preserve">which </w:t>
      </w:r>
      <w:r w:rsidR="3B7C1678" w:rsidRPr="52FAED48">
        <w:rPr>
          <w:rFonts w:ascii="Calibri" w:eastAsia="Calibri" w:hAnsi="Calibri" w:cs="Calibri"/>
          <w:lang w:val="en-AU"/>
        </w:rPr>
        <w:t xml:space="preserve">is </w:t>
      </w:r>
      <w:r w:rsidR="3B7C1678" w:rsidRPr="78F4BD6E">
        <w:rPr>
          <w:rFonts w:ascii="Calibri" w:eastAsia="Calibri" w:hAnsi="Calibri" w:cs="Calibri"/>
          <w:lang w:val="en-AU"/>
        </w:rPr>
        <w:t>tailored to the needs of cocoa farmers</w:t>
      </w:r>
      <w:r w:rsidR="3B7C1678" w:rsidRPr="7031D381">
        <w:rPr>
          <w:rFonts w:ascii="Calibri" w:eastAsia="Calibri" w:hAnsi="Calibri" w:cs="Calibri"/>
          <w:lang w:val="en-AU"/>
        </w:rPr>
        <w:t xml:space="preserve"> regardless of technical experience or language preference.</w:t>
      </w:r>
    </w:p>
    <w:p w14:paraId="60EB0F66" w14:textId="58BF539F" w:rsidR="1A831B86" w:rsidRDefault="345DEAC9" w:rsidP="1A831B86">
      <w:pPr>
        <w:spacing w:before="0" w:after="160" w:line="276" w:lineRule="auto"/>
        <w:rPr>
          <w:rFonts w:ascii="Calibri" w:eastAsia="Calibri" w:hAnsi="Calibri" w:cs="Calibri"/>
          <w:lang w:val="en-AU"/>
        </w:rPr>
      </w:pPr>
      <w:r w:rsidRPr="3915A667">
        <w:rPr>
          <w:rFonts w:ascii="Calibri" w:eastAsia="Calibri" w:hAnsi="Calibri" w:cs="Calibri"/>
          <w:b/>
          <w:bCs/>
          <w:lang w:val="en-AU"/>
        </w:rPr>
        <w:t>Enhance CPB</w:t>
      </w:r>
      <w:r w:rsidRPr="5553EC4E">
        <w:rPr>
          <w:rFonts w:ascii="Calibri" w:eastAsia="Calibri" w:hAnsi="Calibri" w:cs="Calibri"/>
          <w:b/>
          <w:bCs/>
          <w:lang w:val="en-AU"/>
        </w:rPr>
        <w:t xml:space="preserve"> Pest Management:</w:t>
      </w:r>
      <w:r>
        <w:br/>
      </w:r>
      <w:r w:rsidRPr="5553EC4E">
        <w:rPr>
          <w:rFonts w:ascii="Calibri" w:eastAsia="Calibri" w:hAnsi="Calibri" w:cs="Calibri"/>
          <w:lang w:val="en-AU"/>
        </w:rPr>
        <w:t xml:space="preserve">Implement an AI-driven detection feature that identifies and counts CPB eggs from cocoa pod, helping farmers determine whether to apply pesticide based on the </w:t>
      </w:r>
      <w:r w:rsidRPr="29BBDCF8">
        <w:rPr>
          <w:rFonts w:ascii="Calibri" w:eastAsia="Calibri" w:hAnsi="Calibri" w:cs="Calibri"/>
          <w:lang w:val="en-AU"/>
        </w:rPr>
        <w:t>Economic Injury Level (EIL)</w:t>
      </w:r>
      <w:r w:rsidRPr="5553EC4E">
        <w:rPr>
          <w:rFonts w:ascii="Calibri" w:eastAsia="Calibri" w:hAnsi="Calibri" w:cs="Calibri"/>
          <w:lang w:val="en-AU"/>
        </w:rPr>
        <w:t>.</w:t>
      </w:r>
    </w:p>
    <w:p w14:paraId="499FBFC4" w14:textId="3A1A3C15" w:rsidR="1B04E01C" w:rsidRDefault="1B04E01C" w:rsidP="23735F41">
      <w:pPr>
        <w:spacing w:before="0" w:after="160" w:line="276" w:lineRule="auto"/>
        <w:rPr>
          <w:rFonts w:ascii="Calibri" w:eastAsia="Calibri" w:hAnsi="Calibri" w:cs="Calibri"/>
          <w:lang w:val="en-AU"/>
        </w:rPr>
      </w:pPr>
      <w:r w:rsidRPr="23735F41">
        <w:rPr>
          <w:rFonts w:ascii="Calibri" w:eastAsia="Calibri" w:hAnsi="Calibri" w:cs="Calibri"/>
          <w:b/>
          <w:bCs/>
          <w:lang w:val="en-AU"/>
        </w:rPr>
        <w:t>Facilitate Yield Tracking:</w:t>
      </w:r>
      <w:r>
        <w:br/>
      </w:r>
      <w:r w:rsidRPr="23735F41">
        <w:rPr>
          <w:rFonts w:ascii="Calibri" w:eastAsia="Calibri" w:hAnsi="Calibri" w:cs="Calibri"/>
          <w:lang w:val="en-AU"/>
        </w:rPr>
        <w:t xml:space="preserve">Help improve the module for farmers to record, manage and analyse their cocoa yield data, </w:t>
      </w:r>
      <w:r w:rsidR="0A4A3126" w:rsidRPr="02091787">
        <w:rPr>
          <w:rFonts w:ascii="Calibri" w:eastAsia="Calibri" w:hAnsi="Calibri" w:cs="Calibri"/>
          <w:lang w:val="en-AU"/>
        </w:rPr>
        <w:t xml:space="preserve">to </w:t>
      </w:r>
      <w:r w:rsidR="0A4A3126" w:rsidRPr="3488323F">
        <w:rPr>
          <w:rFonts w:ascii="Calibri" w:eastAsia="Calibri" w:hAnsi="Calibri" w:cs="Calibri"/>
          <w:lang w:val="en-AU"/>
        </w:rPr>
        <w:t xml:space="preserve">increase </w:t>
      </w:r>
      <w:r w:rsidRPr="3488323F">
        <w:rPr>
          <w:rFonts w:ascii="Calibri" w:eastAsia="Calibri" w:hAnsi="Calibri" w:cs="Calibri"/>
          <w:lang w:val="en-AU"/>
        </w:rPr>
        <w:t>productivity</w:t>
      </w:r>
      <w:r w:rsidRPr="23735F41">
        <w:rPr>
          <w:rFonts w:ascii="Calibri" w:eastAsia="Calibri" w:hAnsi="Calibri" w:cs="Calibri"/>
          <w:lang w:val="en-AU"/>
        </w:rPr>
        <w:t xml:space="preserve"> monitoring and financial planning.</w:t>
      </w:r>
    </w:p>
    <w:p w14:paraId="0E172F8C" w14:textId="6B0AB915" w:rsidR="05EB0E7F" w:rsidRDefault="05EB0E7F" w:rsidP="3461A384">
      <w:pPr>
        <w:spacing w:before="0" w:after="160" w:line="276" w:lineRule="auto"/>
      </w:pPr>
      <w:r w:rsidRPr="295F190E">
        <w:rPr>
          <w:rFonts w:ascii="Calibri" w:eastAsia="Calibri" w:hAnsi="Calibri" w:cs="Calibri"/>
          <w:b/>
          <w:bCs/>
          <w:sz w:val="24"/>
          <w:szCs w:val="24"/>
          <w:lang w:val="en-AU"/>
        </w:rPr>
        <w:t>2.</w:t>
      </w:r>
      <w:r w:rsidR="3017B25B" w:rsidRPr="295F190E">
        <w:rPr>
          <w:rFonts w:ascii="Calibri" w:eastAsia="Calibri" w:hAnsi="Calibri" w:cs="Calibri"/>
          <w:b/>
          <w:bCs/>
          <w:sz w:val="24"/>
          <w:szCs w:val="24"/>
          <w:lang w:val="en-AU"/>
        </w:rPr>
        <w:t>4</w:t>
      </w:r>
      <w:r w:rsidRPr="295F190E">
        <w:rPr>
          <w:rFonts w:ascii="Calibri" w:eastAsia="Calibri" w:hAnsi="Calibri" w:cs="Calibri"/>
          <w:b/>
          <w:bCs/>
          <w:sz w:val="24"/>
          <w:szCs w:val="24"/>
          <w:lang w:val="en-AU"/>
        </w:rPr>
        <w:t xml:space="preserve"> </w:t>
      </w:r>
      <w:r w:rsidR="31DBA697" w:rsidRPr="295F190E">
        <w:rPr>
          <w:rFonts w:ascii="Calibri" w:eastAsia="Calibri" w:hAnsi="Calibri" w:cs="Calibri"/>
          <w:b/>
          <w:bCs/>
          <w:sz w:val="24"/>
          <w:szCs w:val="24"/>
          <w:lang w:val="en-AU"/>
        </w:rPr>
        <w:t xml:space="preserve">System </w:t>
      </w:r>
      <w:r w:rsidRPr="295F190E">
        <w:rPr>
          <w:rFonts w:ascii="Calibri" w:eastAsia="Calibri" w:hAnsi="Calibri" w:cs="Calibri"/>
          <w:b/>
          <w:bCs/>
          <w:sz w:val="24"/>
          <w:szCs w:val="24"/>
          <w:lang w:val="en-AU"/>
        </w:rPr>
        <w:t>Actors</w:t>
      </w:r>
    </w:p>
    <w:tbl>
      <w:tblPr>
        <w:tblStyle w:val="PlainTable1"/>
        <w:tblW w:w="0" w:type="auto"/>
        <w:tblLayout w:type="fixed"/>
        <w:tblLook w:val="04A0" w:firstRow="1" w:lastRow="0" w:firstColumn="1" w:lastColumn="0" w:noHBand="0" w:noVBand="1"/>
      </w:tblPr>
      <w:tblGrid>
        <w:gridCol w:w="1485"/>
        <w:gridCol w:w="7155"/>
      </w:tblGrid>
      <w:tr w:rsidR="3461A384" w14:paraId="5EE9C8A3" w14:textId="77777777" w:rsidTr="1608D5D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85" w:type="dxa"/>
          </w:tcPr>
          <w:p w14:paraId="6C92C0EB" w14:textId="2FE1E5D7" w:rsidR="3461A384" w:rsidRDefault="405E6958" w:rsidP="3461A384">
            <w:pPr>
              <w:spacing w:before="0" w:after="160" w:line="276" w:lineRule="auto"/>
            </w:pPr>
            <w:r w:rsidRPr="4AE6AE04">
              <w:rPr>
                <w:rFonts w:ascii="Calibri" w:eastAsia="Calibri" w:hAnsi="Calibri" w:cs="Calibri"/>
                <w:sz w:val="24"/>
                <w:szCs w:val="24"/>
              </w:rPr>
              <w:t>Actors</w:t>
            </w:r>
          </w:p>
        </w:tc>
        <w:tc>
          <w:tcPr>
            <w:tcW w:w="7155" w:type="dxa"/>
          </w:tcPr>
          <w:p w14:paraId="51409490" w14:textId="61C7181E" w:rsidR="3461A384" w:rsidRDefault="405E6958" w:rsidP="3461A384">
            <w:pPr>
              <w:spacing w:before="0" w:after="160" w:line="276" w:lineRule="auto"/>
              <w:cnfStyle w:val="100000000000" w:firstRow="1" w:lastRow="0" w:firstColumn="0" w:lastColumn="0" w:oddVBand="0" w:evenVBand="0" w:oddHBand="0" w:evenHBand="0" w:firstRowFirstColumn="0" w:firstRowLastColumn="0" w:lastRowFirstColumn="0" w:lastRowLastColumn="0"/>
            </w:pPr>
            <w:r w:rsidRPr="27A9ED83">
              <w:rPr>
                <w:rFonts w:ascii="Calibri" w:eastAsia="Calibri" w:hAnsi="Calibri" w:cs="Calibri"/>
                <w:sz w:val="24"/>
                <w:szCs w:val="24"/>
              </w:rPr>
              <w:t>Description</w:t>
            </w:r>
          </w:p>
        </w:tc>
      </w:tr>
      <w:tr w:rsidR="3461A384" w14:paraId="7ED140CA" w14:textId="77777777" w:rsidTr="1608D5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85" w:type="dxa"/>
          </w:tcPr>
          <w:p w14:paraId="285FC335" w14:textId="7C5B4762" w:rsidR="3461A384" w:rsidRDefault="3461A384" w:rsidP="3461A384">
            <w:pPr>
              <w:spacing w:before="0" w:after="160" w:line="276" w:lineRule="auto"/>
            </w:pPr>
            <w:r w:rsidRPr="3461A384">
              <w:rPr>
                <w:rFonts w:ascii="Calibri" w:eastAsia="Calibri" w:hAnsi="Calibri" w:cs="Calibri"/>
                <w:sz w:val="24"/>
                <w:szCs w:val="24"/>
              </w:rPr>
              <w:t>Cocoa Farmer</w:t>
            </w:r>
          </w:p>
        </w:tc>
        <w:tc>
          <w:tcPr>
            <w:tcW w:w="7155" w:type="dxa"/>
          </w:tcPr>
          <w:p w14:paraId="6A1327A4" w14:textId="2CE76C3E" w:rsidR="3461A384" w:rsidRDefault="660E8EC9" w:rsidP="3461A384">
            <w:pPr>
              <w:spacing w:before="0" w:after="160" w:line="276" w:lineRule="auto"/>
              <w:cnfStyle w:val="000000100000" w:firstRow="0" w:lastRow="0" w:firstColumn="0" w:lastColumn="0" w:oddVBand="0" w:evenVBand="0" w:oddHBand="1" w:evenHBand="0" w:firstRowFirstColumn="0" w:firstRowLastColumn="0" w:lastRowFirstColumn="0" w:lastRowLastColumn="0"/>
            </w:pPr>
            <w:r w:rsidRPr="79F016C8">
              <w:rPr>
                <w:rFonts w:ascii="Calibri" w:eastAsia="Calibri" w:hAnsi="Calibri" w:cs="Calibri"/>
                <w:b/>
                <w:bCs/>
                <w:sz w:val="24"/>
                <w:szCs w:val="24"/>
              </w:rPr>
              <w:t xml:space="preserve">Farmers who will be using the </w:t>
            </w:r>
            <w:r w:rsidRPr="3F105153">
              <w:rPr>
                <w:rFonts w:ascii="Calibri" w:eastAsia="Calibri" w:hAnsi="Calibri" w:cs="Calibri"/>
                <w:b/>
                <w:bCs/>
                <w:sz w:val="24"/>
                <w:szCs w:val="24"/>
              </w:rPr>
              <w:t xml:space="preserve">revised DMCOCOA mobile application for </w:t>
            </w:r>
            <w:r w:rsidR="28746620" w:rsidRPr="09AAA229">
              <w:rPr>
                <w:rFonts w:ascii="Calibri" w:eastAsia="Calibri" w:hAnsi="Calibri" w:cs="Calibri"/>
                <w:b/>
                <w:bCs/>
                <w:sz w:val="24"/>
                <w:szCs w:val="24"/>
              </w:rPr>
              <w:t>CPB pest monitoring</w:t>
            </w:r>
            <w:r w:rsidR="28746620" w:rsidRPr="15B56E67">
              <w:rPr>
                <w:rFonts w:ascii="Calibri" w:eastAsia="Calibri" w:hAnsi="Calibri" w:cs="Calibri"/>
                <w:b/>
                <w:bCs/>
                <w:sz w:val="24"/>
                <w:szCs w:val="24"/>
              </w:rPr>
              <w:t xml:space="preserve">, cocoa yield management </w:t>
            </w:r>
            <w:r w:rsidR="28746620" w:rsidRPr="147DD0D3">
              <w:rPr>
                <w:rFonts w:ascii="Calibri" w:eastAsia="Calibri" w:hAnsi="Calibri" w:cs="Calibri"/>
                <w:b/>
                <w:bCs/>
                <w:sz w:val="24"/>
                <w:szCs w:val="24"/>
              </w:rPr>
              <w:t xml:space="preserve">after farm </w:t>
            </w:r>
            <w:r w:rsidR="28746620" w:rsidRPr="5BDF7A74">
              <w:rPr>
                <w:rFonts w:ascii="Calibri" w:eastAsia="Calibri" w:hAnsi="Calibri" w:cs="Calibri"/>
                <w:b/>
                <w:bCs/>
                <w:sz w:val="24"/>
                <w:szCs w:val="24"/>
              </w:rPr>
              <w:t>selection.</w:t>
            </w:r>
          </w:p>
        </w:tc>
      </w:tr>
      <w:tr w:rsidR="3461A384" w14:paraId="41C744C4" w14:textId="77777777" w:rsidTr="1608D5D5">
        <w:trPr>
          <w:trHeight w:val="300"/>
        </w:trPr>
        <w:tc>
          <w:tcPr>
            <w:cnfStyle w:val="001000000000" w:firstRow="0" w:lastRow="0" w:firstColumn="1" w:lastColumn="0" w:oddVBand="0" w:evenVBand="0" w:oddHBand="0" w:evenHBand="0" w:firstRowFirstColumn="0" w:firstRowLastColumn="0" w:lastRowFirstColumn="0" w:lastRowLastColumn="0"/>
            <w:tcW w:w="1485" w:type="dxa"/>
          </w:tcPr>
          <w:p w14:paraId="0A1B9161" w14:textId="32E9111C" w:rsidR="3461A384" w:rsidRDefault="3461A384" w:rsidP="3461A384">
            <w:pPr>
              <w:spacing w:before="0" w:after="160" w:line="276" w:lineRule="auto"/>
            </w:pPr>
            <w:r w:rsidRPr="3461A384">
              <w:rPr>
                <w:rFonts w:ascii="Calibri" w:eastAsia="Calibri" w:hAnsi="Calibri" w:cs="Calibri"/>
                <w:sz w:val="24"/>
                <w:szCs w:val="24"/>
              </w:rPr>
              <w:t xml:space="preserve">Admin </w:t>
            </w:r>
          </w:p>
        </w:tc>
        <w:tc>
          <w:tcPr>
            <w:tcW w:w="7155" w:type="dxa"/>
          </w:tcPr>
          <w:p w14:paraId="339F77E6" w14:textId="215863D2" w:rsidR="3461A384" w:rsidRDefault="101E5126" w:rsidP="3461A384">
            <w:pPr>
              <w:spacing w:before="0" w:after="16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4"/>
                <w:szCs w:val="24"/>
              </w:rPr>
            </w:pPr>
            <w:r w:rsidRPr="6C036966">
              <w:rPr>
                <w:rFonts w:ascii="Calibri" w:eastAsia="Calibri" w:hAnsi="Calibri" w:cs="Calibri"/>
                <w:b/>
                <w:bCs/>
                <w:sz w:val="24"/>
                <w:szCs w:val="24"/>
              </w:rPr>
              <w:t xml:space="preserve">Authorized </w:t>
            </w:r>
            <w:r w:rsidRPr="36D2DA38">
              <w:rPr>
                <w:rFonts w:ascii="Calibri" w:eastAsia="Calibri" w:hAnsi="Calibri" w:cs="Calibri"/>
                <w:b/>
                <w:bCs/>
                <w:sz w:val="24"/>
                <w:szCs w:val="24"/>
              </w:rPr>
              <w:t xml:space="preserve">staff in </w:t>
            </w:r>
            <w:r w:rsidRPr="41404B87">
              <w:rPr>
                <w:rFonts w:ascii="Calibri" w:eastAsia="Calibri" w:hAnsi="Calibri" w:cs="Calibri"/>
                <w:b/>
                <w:bCs/>
                <w:sz w:val="24"/>
                <w:szCs w:val="24"/>
              </w:rPr>
              <w:t xml:space="preserve">Lembaga Koko Malaysia </w:t>
            </w:r>
            <w:r w:rsidRPr="6E511C6F">
              <w:rPr>
                <w:rFonts w:ascii="Calibri" w:eastAsia="Calibri" w:hAnsi="Calibri" w:cs="Calibri"/>
                <w:b/>
                <w:bCs/>
                <w:sz w:val="24"/>
                <w:szCs w:val="24"/>
              </w:rPr>
              <w:t xml:space="preserve">who can manage </w:t>
            </w:r>
            <w:r w:rsidRPr="24833BE7">
              <w:rPr>
                <w:rFonts w:ascii="Calibri" w:eastAsia="Calibri" w:hAnsi="Calibri" w:cs="Calibri"/>
                <w:b/>
                <w:bCs/>
                <w:sz w:val="24"/>
                <w:szCs w:val="24"/>
              </w:rPr>
              <w:t xml:space="preserve">the DMCOCOA mobile application </w:t>
            </w:r>
            <w:r w:rsidR="582AD7A7" w:rsidRPr="7AEEBBFD">
              <w:rPr>
                <w:rFonts w:ascii="Calibri" w:eastAsia="Calibri" w:hAnsi="Calibri" w:cs="Calibri"/>
                <w:b/>
                <w:bCs/>
                <w:sz w:val="24"/>
                <w:szCs w:val="24"/>
              </w:rPr>
              <w:t xml:space="preserve">users, view all record history </w:t>
            </w:r>
            <w:r w:rsidR="582AD7A7" w:rsidRPr="36AC8D90">
              <w:rPr>
                <w:rFonts w:ascii="Calibri" w:eastAsia="Calibri" w:hAnsi="Calibri" w:cs="Calibri"/>
                <w:b/>
                <w:bCs/>
                <w:sz w:val="24"/>
                <w:szCs w:val="24"/>
              </w:rPr>
              <w:t xml:space="preserve">from both CPB pest </w:t>
            </w:r>
            <w:r w:rsidR="582AD7A7" w:rsidRPr="50BA7EBA">
              <w:rPr>
                <w:rFonts w:ascii="Calibri" w:eastAsia="Calibri" w:hAnsi="Calibri" w:cs="Calibri"/>
                <w:b/>
                <w:bCs/>
                <w:sz w:val="24"/>
                <w:szCs w:val="24"/>
              </w:rPr>
              <w:t>monitoring and cocoa yield management</w:t>
            </w:r>
            <w:r w:rsidR="582AD7A7" w:rsidRPr="6A5F451A">
              <w:rPr>
                <w:rFonts w:ascii="Calibri" w:eastAsia="Calibri" w:hAnsi="Calibri" w:cs="Calibri"/>
                <w:b/>
                <w:bCs/>
                <w:sz w:val="24"/>
                <w:szCs w:val="24"/>
              </w:rPr>
              <w:t xml:space="preserve">, manipulate </w:t>
            </w:r>
            <w:r w:rsidR="582AD7A7" w:rsidRPr="7B1F3CFD">
              <w:rPr>
                <w:rFonts w:ascii="Calibri" w:eastAsia="Calibri" w:hAnsi="Calibri" w:cs="Calibri"/>
                <w:b/>
                <w:bCs/>
                <w:sz w:val="24"/>
                <w:szCs w:val="24"/>
              </w:rPr>
              <w:t>EIL value</w:t>
            </w:r>
            <w:r w:rsidR="582AD7A7" w:rsidRPr="18EF9059">
              <w:rPr>
                <w:rFonts w:ascii="Calibri" w:eastAsia="Calibri" w:hAnsi="Calibri" w:cs="Calibri"/>
                <w:b/>
                <w:bCs/>
                <w:sz w:val="24"/>
                <w:szCs w:val="24"/>
              </w:rPr>
              <w:t>, and view farm details</w:t>
            </w:r>
            <w:r w:rsidR="582AD7A7" w:rsidRPr="237965F1">
              <w:rPr>
                <w:rFonts w:ascii="Calibri" w:eastAsia="Calibri" w:hAnsi="Calibri" w:cs="Calibri"/>
                <w:b/>
                <w:bCs/>
                <w:sz w:val="24"/>
                <w:szCs w:val="24"/>
              </w:rPr>
              <w:t xml:space="preserve"> and location.</w:t>
            </w:r>
          </w:p>
        </w:tc>
      </w:tr>
      <w:tr w:rsidR="4D988288" w14:paraId="68357DDE" w14:textId="77777777" w:rsidTr="4D98828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85" w:type="dxa"/>
          </w:tcPr>
          <w:p w14:paraId="50799B22" w14:textId="1F7ECB13" w:rsidR="4D988288" w:rsidRDefault="19B8322D" w:rsidP="4D988288">
            <w:pPr>
              <w:spacing w:line="276" w:lineRule="auto"/>
              <w:rPr>
                <w:rFonts w:ascii="Calibri" w:eastAsia="Calibri" w:hAnsi="Calibri" w:cs="Calibri"/>
                <w:sz w:val="24"/>
                <w:szCs w:val="24"/>
              </w:rPr>
            </w:pPr>
            <w:r w:rsidRPr="5BA7858B">
              <w:rPr>
                <w:rFonts w:ascii="Calibri" w:eastAsia="Calibri" w:hAnsi="Calibri" w:cs="Calibri"/>
                <w:sz w:val="24"/>
                <w:szCs w:val="24"/>
              </w:rPr>
              <w:t>AI Detection Module</w:t>
            </w:r>
          </w:p>
        </w:tc>
        <w:tc>
          <w:tcPr>
            <w:tcW w:w="7155" w:type="dxa"/>
          </w:tcPr>
          <w:p w14:paraId="28B3AD6E" w14:textId="3550BB30" w:rsidR="4D988288" w:rsidRDefault="19B8322D" w:rsidP="4D988288">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bCs/>
                <w:sz w:val="24"/>
                <w:szCs w:val="24"/>
              </w:rPr>
            </w:pPr>
            <w:r w:rsidRPr="6AD9F70F">
              <w:rPr>
                <w:rFonts w:ascii="Calibri" w:eastAsia="Calibri" w:hAnsi="Calibri" w:cs="Calibri"/>
                <w:b/>
                <w:bCs/>
                <w:sz w:val="24"/>
                <w:szCs w:val="24"/>
              </w:rPr>
              <w:t xml:space="preserve">Processes images, performs </w:t>
            </w:r>
            <w:r w:rsidRPr="2457F2C3">
              <w:rPr>
                <w:rFonts w:ascii="Calibri" w:eastAsia="Calibri" w:hAnsi="Calibri" w:cs="Calibri"/>
                <w:b/>
                <w:bCs/>
                <w:sz w:val="24"/>
                <w:szCs w:val="24"/>
              </w:rPr>
              <w:t xml:space="preserve">quality checks, and </w:t>
            </w:r>
            <w:r w:rsidRPr="10318380">
              <w:rPr>
                <w:rFonts w:ascii="Calibri" w:eastAsia="Calibri" w:hAnsi="Calibri" w:cs="Calibri"/>
                <w:b/>
                <w:bCs/>
                <w:sz w:val="24"/>
                <w:szCs w:val="24"/>
              </w:rPr>
              <w:t xml:space="preserve">returns detection results, here </w:t>
            </w:r>
            <w:r w:rsidRPr="603905D6">
              <w:rPr>
                <w:rFonts w:ascii="Calibri" w:eastAsia="Calibri" w:hAnsi="Calibri" w:cs="Calibri"/>
                <w:b/>
                <w:bCs/>
                <w:sz w:val="24"/>
                <w:szCs w:val="24"/>
              </w:rPr>
              <w:t xml:space="preserve">being </w:t>
            </w:r>
            <w:r w:rsidRPr="7BCF6799">
              <w:rPr>
                <w:rFonts w:ascii="Calibri" w:eastAsia="Calibri" w:hAnsi="Calibri" w:cs="Calibri"/>
                <w:b/>
                <w:bCs/>
                <w:sz w:val="24"/>
                <w:szCs w:val="24"/>
              </w:rPr>
              <w:t xml:space="preserve">a </w:t>
            </w:r>
            <w:r w:rsidRPr="603905D6">
              <w:rPr>
                <w:rFonts w:ascii="Calibri" w:eastAsia="Calibri" w:hAnsi="Calibri" w:cs="Calibri"/>
                <w:b/>
                <w:bCs/>
                <w:sz w:val="24"/>
                <w:szCs w:val="24"/>
              </w:rPr>
              <w:t xml:space="preserve">number </w:t>
            </w:r>
            <w:r w:rsidRPr="5421B80B">
              <w:rPr>
                <w:rFonts w:ascii="Calibri" w:eastAsia="Calibri" w:hAnsi="Calibri" w:cs="Calibri"/>
                <w:b/>
                <w:bCs/>
                <w:sz w:val="24"/>
                <w:szCs w:val="24"/>
              </w:rPr>
              <w:t>of CPB eggs.</w:t>
            </w:r>
          </w:p>
        </w:tc>
      </w:tr>
      <w:tr w:rsidR="2EE1273E" w14:paraId="3F9BF94C" w14:textId="77777777" w:rsidTr="2EE1273E">
        <w:trPr>
          <w:trHeight w:val="300"/>
        </w:trPr>
        <w:tc>
          <w:tcPr>
            <w:cnfStyle w:val="001000000000" w:firstRow="0" w:lastRow="0" w:firstColumn="1" w:lastColumn="0" w:oddVBand="0" w:evenVBand="0" w:oddHBand="0" w:evenHBand="0" w:firstRowFirstColumn="0" w:firstRowLastColumn="0" w:lastRowFirstColumn="0" w:lastRowLastColumn="0"/>
            <w:tcW w:w="1485" w:type="dxa"/>
          </w:tcPr>
          <w:p w14:paraId="43B280C9" w14:textId="0FD94F97" w:rsidR="2EE1273E" w:rsidRDefault="19B8322D" w:rsidP="2EE1273E">
            <w:pPr>
              <w:spacing w:line="276" w:lineRule="auto"/>
              <w:rPr>
                <w:rFonts w:ascii="Calibri" w:eastAsia="Calibri" w:hAnsi="Calibri" w:cs="Calibri"/>
                <w:sz w:val="24"/>
                <w:szCs w:val="24"/>
              </w:rPr>
            </w:pPr>
            <w:r w:rsidRPr="5421B80B">
              <w:rPr>
                <w:rFonts w:ascii="Calibri" w:eastAsia="Calibri" w:hAnsi="Calibri" w:cs="Calibri"/>
                <w:sz w:val="24"/>
                <w:szCs w:val="24"/>
              </w:rPr>
              <w:t>Google Authenticator</w:t>
            </w:r>
          </w:p>
        </w:tc>
        <w:tc>
          <w:tcPr>
            <w:tcW w:w="7155" w:type="dxa"/>
          </w:tcPr>
          <w:p w14:paraId="2C6488FB" w14:textId="353B9DA1" w:rsidR="2EE1273E" w:rsidRDefault="19B8322D" w:rsidP="2EE1273E">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sz w:val="24"/>
                <w:szCs w:val="24"/>
              </w:rPr>
            </w:pPr>
            <w:r w:rsidRPr="1AD32721">
              <w:rPr>
                <w:rFonts w:ascii="Calibri" w:eastAsia="Calibri" w:hAnsi="Calibri" w:cs="Calibri"/>
                <w:b/>
                <w:bCs/>
                <w:sz w:val="24"/>
                <w:szCs w:val="24"/>
              </w:rPr>
              <w:t xml:space="preserve">External system actor </w:t>
            </w:r>
            <w:r w:rsidRPr="1E5E3540">
              <w:rPr>
                <w:rFonts w:ascii="Calibri" w:eastAsia="Calibri" w:hAnsi="Calibri" w:cs="Calibri"/>
                <w:b/>
                <w:bCs/>
                <w:sz w:val="24"/>
                <w:szCs w:val="24"/>
              </w:rPr>
              <w:t xml:space="preserve">that provides </w:t>
            </w:r>
            <w:r w:rsidRPr="0DE90900">
              <w:rPr>
                <w:rFonts w:ascii="Calibri" w:eastAsia="Calibri" w:hAnsi="Calibri" w:cs="Calibri"/>
                <w:b/>
                <w:bCs/>
                <w:sz w:val="24"/>
                <w:szCs w:val="24"/>
              </w:rPr>
              <w:t xml:space="preserve">Time-based </w:t>
            </w:r>
            <w:r w:rsidRPr="7BCF6799">
              <w:rPr>
                <w:rFonts w:ascii="Calibri" w:eastAsia="Calibri" w:hAnsi="Calibri" w:cs="Calibri"/>
                <w:b/>
                <w:bCs/>
                <w:sz w:val="24"/>
                <w:szCs w:val="24"/>
              </w:rPr>
              <w:t>OTP (TOTP)</w:t>
            </w:r>
            <w:r w:rsidR="347D961D" w:rsidRPr="0BBFBDF8">
              <w:rPr>
                <w:rFonts w:ascii="Calibri" w:eastAsia="Calibri" w:hAnsi="Calibri" w:cs="Calibri"/>
                <w:b/>
                <w:bCs/>
                <w:sz w:val="24"/>
                <w:szCs w:val="24"/>
              </w:rPr>
              <w:t xml:space="preserve"> for 2FA verification at sign in and register.</w:t>
            </w:r>
          </w:p>
        </w:tc>
      </w:tr>
      <w:tr w:rsidR="0BBFBDF8" w14:paraId="51EB8063" w14:textId="77777777" w:rsidTr="0BBFBD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85" w:type="dxa"/>
          </w:tcPr>
          <w:p w14:paraId="48F97A13" w14:textId="2626164D" w:rsidR="347D961D" w:rsidRDefault="347D961D" w:rsidP="0BBFBDF8">
            <w:pPr>
              <w:spacing w:line="276" w:lineRule="auto"/>
              <w:rPr>
                <w:rFonts w:ascii="Calibri" w:eastAsia="Calibri" w:hAnsi="Calibri" w:cs="Calibri"/>
                <w:sz w:val="24"/>
                <w:szCs w:val="24"/>
              </w:rPr>
            </w:pPr>
            <w:r w:rsidRPr="0BBFBDF8">
              <w:rPr>
                <w:rFonts w:ascii="Calibri" w:eastAsia="Calibri" w:hAnsi="Calibri" w:cs="Calibri"/>
                <w:sz w:val="24"/>
                <w:szCs w:val="24"/>
              </w:rPr>
              <w:t xml:space="preserve">Firebase </w:t>
            </w:r>
            <w:r w:rsidRPr="301BCD21">
              <w:rPr>
                <w:rFonts w:ascii="Calibri" w:eastAsia="Calibri" w:hAnsi="Calibri" w:cs="Calibri"/>
                <w:sz w:val="24"/>
                <w:szCs w:val="24"/>
              </w:rPr>
              <w:t>Services</w:t>
            </w:r>
          </w:p>
        </w:tc>
        <w:tc>
          <w:tcPr>
            <w:tcW w:w="7155" w:type="dxa"/>
          </w:tcPr>
          <w:p w14:paraId="08179443" w14:textId="75454814" w:rsidR="0BBFBDF8" w:rsidRDefault="347D961D" w:rsidP="0BBFBDF8">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bCs/>
                <w:sz w:val="24"/>
                <w:szCs w:val="24"/>
              </w:rPr>
            </w:pPr>
            <w:r w:rsidRPr="301BCD21">
              <w:rPr>
                <w:rFonts w:ascii="Calibri" w:eastAsia="Calibri" w:hAnsi="Calibri" w:cs="Calibri"/>
                <w:b/>
                <w:bCs/>
                <w:sz w:val="24"/>
                <w:szCs w:val="24"/>
              </w:rPr>
              <w:t>External system actor that provides backend services for database, storage, authentication, and hosting.</w:t>
            </w:r>
          </w:p>
        </w:tc>
      </w:tr>
    </w:tbl>
    <w:p w14:paraId="5463E38B" w14:textId="2FEBD6BE" w:rsidR="2A462473" w:rsidRDefault="2A462473" w:rsidP="2A462473">
      <w:pPr>
        <w:spacing w:before="0" w:after="160" w:line="276" w:lineRule="auto"/>
        <w:rPr>
          <w:rFonts w:ascii="Calibri" w:eastAsia="Calibri" w:hAnsi="Calibri" w:cs="Calibri"/>
          <w:b/>
          <w:bCs/>
          <w:sz w:val="24"/>
          <w:szCs w:val="24"/>
          <w:lang w:val="en-AU"/>
        </w:rPr>
      </w:pPr>
    </w:p>
    <w:p w14:paraId="7981EDE5" w14:textId="0808F9CC" w:rsidR="05EB0E7F" w:rsidRDefault="05EB0E7F" w:rsidP="3461A384">
      <w:pPr>
        <w:spacing w:before="0" w:after="160" w:line="276" w:lineRule="auto"/>
      </w:pPr>
      <w:r w:rsidRPr="3461A384">
        <w:rPr>
          <w:rFonts w:ascii="Calibri" w:eastAsia="Calibri" w:hAnsi="Calibri" w:cs="Calibri"/>
          <w:b/>
          <w:bCs/>
          <w:sz w:val="24"/>
          <w:szCs w:val="24"/>
          <w:lang w:val="en-AU"/>
        </w:rPr>
        <w:t>2.</w:t>
      </w:r>
      <w:r w:rsidR="7E678882" w:rsidRPr="3461A384">
        <w:rPr>
          <w:rFonts w:ascii="Calibri" w:eastAsia="Calibri" w:hAnsi="Calibri" w:cs="Calibri"/>
          <w:b/>
          <w:bCs/>
          <w:sz w:val="24"/>
          <w:szCs w:val="24"/>
          <w:lang w:val="en-AU"/>
        </w:rPr>
        <w:t xml:space="preserve">5 </w:t>
      </w:r>
      <w:r w:rsidRPr="3461A384">
        <w:rPr>
          <w:rFonts w:ascii="Calibri" w:eastAsia="Calibri" w:hAnsi="Calibri" w:cs="Calibri"/>
          <w:b/>
          <w:bCs/>
          <w:sz w:val="24"/>
          <w:szCs w:val="24"/>
          <w:lang w:val="en-AU"/>
        </w:rPr>
        <w:t>Constraints</w:t>
      </w:r>
    </w:p>
    <w:p w14:paraId="1D347277" w14:textId="3D76B756" w:rsidR="05EB0E7F" w:rsidRDefault="05EB0E7F" w:rsidP="00785321">
      <w:pPr>
        <w:pStyle w:val="ListParagraph"/>
        <w:numPr>
          <w:ilvl w:val="0"/>
          <w:numId w:val="26"/>
        </w:numPr>
        <w:spacing w:before="0" w:after="0" w:line="276" w:lineRule="auto"/>
        <w:rPr>
          <w:rFonts w:ascii="Calibri" w:eastAsia="Calibri" w:hAnsi="Calibri" w:cs="Calibri"/>
          <w:sz w:val="24"/>
          <w:szCs w:val="24"/>
          <w:lang w:val="en-AU"/>
        </w:rPr>
      </w:pPr>
      <w:r w:rsidRPr="43493485">
        <w:rPr>
          <w:rFonts w:ascii="Calibri" w:eastAsia="Calibri" w:hAnsi="Calibri" w:cs="Calibri"/>
          <w:sz w:val="24"/>
          <w:szCs w:val="24"/>
          <w:lang w:val="en-AU"/>
        </w:rPr>
        <w:t xml:space="preserve">AI model must achieve minimum mAP of 0.70 </w:t>
      </w:r>
    </w:p>
    <w:p w14:paraId="0F258FE7" w14:textId="0E06D3BB" w:rsidR="4E893E00" w:rsidRDefault="4E893E00" w:rsidP="00785321">
      <w:pPr>
        <w:pStyle w:val="ListParagraph"/>
        <w:numPr>
          <w:ilvl w:val="0"/>
          <w:numId w:val="26"/>
        </w:numPr>
        <w:spacing w:before="0" w:after="0" w:line="276" w:lineRule="auto"/>
        <w:rPr>
          <w:lang w:val="en-AU"/>
        </w:rPr>
      </w:pPr>
      <w:r w:rsidRPr="43493485">
        <w:rPr>
          <w:rFonts w:ascii="Arial" w:eastAsia="Arial" w:hAnsi="Arial" w:cs="Arial"/>
        </w:rPr>
        <w:t>Must comply with Malaysia’s PDPA (Personal Data Protection Act) standards.</w:t>
      </w:r>
    </w:p>
    <w:p w14:paraId="6FF3EA06" w14:textId="01D5981E" w:rsidR="05EB0E7F" w:rsidRDefault="05EB0E7F" w:rsidP="00785321">
      <w:pPr>
        <w:pStyle w:val="ListParagraph"/>
        <w:numPr>
          <w:ilvl w:val="0"/>
          <w:numId w:val="26"/>
        </w:numPr>
        <w:spacing w:before="0" w:after="0" w:line="276" w:lineRule="auto"/>
        <w:rPr>
          <w:rFonts w:ascii="Calibri" w:eastAsia="Calibri" w:hAnsi="Calibri" w:cs="Calibri"/>
          <w:sz w:val="24"/>
          <w:szCs w:val="24"/>
          <w:lang w:val="en-AU"/>
        </w:rPr>
      </w:pPr>
      <w:r w:rsidRPr="43493485">
        <w:rPr>
          <w:rFonts w:ascii="Calibri" w:eastAsia="Calibri" w:hAnsi="Calibri" w:cs="Calibri"/>
          <w:sz w:val="24"/>
          <w:szCs w:val="24"/>
          <w:lang w:val="en-AU"/>
        </w:rPr>
        <w:t>Mobile app must function offline for core detection tasks</w:t>
      </w:r>
    </w:p>
    <w:p w14:paraId="650DFBED" w14:textId="327F3369" w:rsidR="2E2AC86E" w:rsidRDefault="2E2AC86E" w:rsidP="00785321">
      <w:pPr>
        <w:pStyle w:val="ListParagraph"/>
        <w:numPr>
          <w:ilvl w:val="0"/>
          <w:numId w:val="26"/>
        </w:numPr>
        <w:spacing w:before="0" w:after="0" w:line="276" w:lineRule="auto"/>
        <w:rPr>
          <w:rFonts w:ascii="Calibri" w:eastAsia="Calibri" w:hAnsi="Calibri" w:cs="Calibri"/>
          <w:lang w:val="en-AU"/>
        </w:rPr>
      </w:pPr>
      <w:r w:rsidRPr="6B17BD64">
        <w:rPr>
          <w:rFonts w:ascii="Calibri" w:eastAsia="Calibri" w:hAnsi="Calibri" w:cs="Calibri"/>
          <w:lang w:val="en-AU"/>
        </w:rPr>
        <w:t xml:space="preserve">Verification method other than email and </w:t>
      </w:r>
      <w:r w:rsidRPr="6CE30E08">
        <w:rPr>
          <w:rFonts w:ascii="Calibri" w:eastAsia="Calibri" w:hAnsi="Calibri" w:cs="Calibri"/>
          <w:lang w:val="en-AU"/>
        </w:rPr>
        <w:t xml:space="preserve">WhatsApp </w:t>
      </w:r>
      <w:r w:rsidRPr="54376B3B">
        <w:rPr>
          <w:rFonts w:ascii="Calibri" w:eastAsia="Calibri" w:hAnsi="Calibri" w:cs="Calibri"/>
          <w:lang w:val="en-AU"/>
        </w:rPr>
        <w:t xml:space="preserve">TOTP </w:t>
      </w:r>
      <w:r w:rsidRPr="19F2DA71">
        <w:rPr>
          <w:rFonts w:ascii="Calibri" w:eastAsia="Calibri" w:hAnsi="Calibri" w:cs="Calibri"/>
          <w:lang w:val="en-AU"/>
        </w:rPr>
        <w:t xml:space="preserve">in the case that cocoa </w:t>
      </w:r>
      <w:r w:rsidRPr="13789B18">
        <w:rPr>
          <w:rFonts w:ascii="Calibri" w:eastAsia="Calibri" w:hAnsi="Calibri" w:cs="Calibri"/>
          <w:lang w:val="en-AU"/>
        </w:rPr>
        <w:t xml:space="preserve">farmers who are at rural areas </w:t>
      </w:r>
      <w:r w:rsidRPr="07420456">
        <w:rPr>
          <w:rFonts w:ascii="Calibri" w:eastAsia="Calibri" w:hAnsi="Calibri" w:cs="Calibri"/>
          <w:lang w:val="en-AU"/>
        </w:rPr>
        <w:t>could not get stable internet connection.</w:t>
      </w:r>
    </w:p>
    <w:p w14:paraId="1AB9A2D0" w14:textId="464F1881" w:rsidR="3461A384" w:rsidRDefault="3461A384" w:rsidP="3461A384">
      <w:pPr>
        <w:spacing w:before="0" w:after="0" w:line="276" w:lineRule="auto"/>
        <w:rPr>
          <w:rFonts w:ascii="Calibri" w:eastAsia="Calibri" w:hAnsi="Calibri" w:cs="Calibri"/>
          <w:b/>
          <w:lang w:val="en-AU"/>
        </w:rPr>
      </w:pPr>
    </w:p>
    <w:p w14:paraId="379FD33A" w14:textId="77777777" w:rsidR="00DA0CDA" w:rsidRPr="00DA0CDA" w:rsidRDefault="00DA0CDA" w:rsidP="3461A384">
      <w:pPr>
        <w:spacing w:before="0" w:after="0" w:line="276" w:lineRule="auto"/>
        <w:rPr>
          <w:rFonts w:ascii="Calibri" w:hAnsi="Calibri" w:cs="Calibri" w:hint="eastAsia"/>
          <w:b/>
          <w:bCs/>
          <w:lang w:val="en-AU" w:eastAsia="zh-CN"/>
        </w:rPr>
      </w:pPr>
    </w:p>
    <w:p w14:paraId="77331ABB" w14:textId="4F70C1AD" w:rsidR="05EB0E7F" w:rsidRDefault="05EB0E7F" w:rsidP="3461A384">
      <w:pPr>
        <w:spacing w:before="0" w:after="160" w:line="276" w:lineRule="auto"/>
      </w:pPr>
      <w:r w:rsidRPr="3461A384">
        <w:rPr>
          <w:rFonts w:ascii="Calibri" w:eastAsia="Calibri" w:hAnsi="Calibri" w:cs="Calibri"/>
          <w:b/>
          <w:bCs/>
          <w:sz w:val="24"/>
          <w:szCs w:val="24"/>
          <w:lang w:val="en-AU"/>
        </w:rPr>
        <w:t>2.</w:t>
      </w:r>
      <w:r w:rsidR="64DAFD30" w:rsidRPr="3461A384">
        <w:rPr>
          <w:rFonts w:ascii="Calibri" w:eastAsia="Calibri" w:hAnsi="Calibri" w:cs="Calibri"/>
          <w:b/>
          <w:bCs/>
          <w:sz w:val="24"/>
          <w:szCs w:val="24"/>
          <w:lang w:val="en-AU"/>
        </w:rPr>
        <w:t>6</w:t>
      </w:r>
      <w:r w:rsidRPr="3461A384">
        <w:rPr>
          <w:rFonts w:ascii="Calibri" w:eastAsia="Calibri" w:hAnsi="Calibri" w:cs="Calibri"/>
          <w:b/>
          <w:bCs/>
          <w:sz w:val="24"/>
          <w:szCs w:val="24"/>
          <w:lang w:val="en-AU"/>
        </w:rPr>
        <w:t xml:space="preserve"> Assumptions and Dependencies</w:t>
      </w:r>
    </w:p>
    <w:p w14:paraId="31F9FEC3" w14:textId="5F89F7FB" w:rsidR="05EB0E7F" w:rsidRDefault="05EB0E7F" w:rsidP="00785321">
      <w:pPr>
        <w:pStyle w:val="ListParagraph"/>
        <w:numPr>
          <w:ilvl w:val="0"/>
          <w:numId w:val="25"/>
        </w:numPr>
        <w:spacing w:before="0" w:after="0" w:line="276" w:lineRule="auto"/>
        <w:rPr>
          <w:rFonts w:ascii="Calibri" w:eastAsia="Calibri" w:hAnsi="Calibri" w:cs="Calibri"/>
          <w:sz w:val="24"/>
          <w:szCs w:val="24"/>
          <w:lang w:val="en-AU"/>
        </w:rPr>
      </w:pPr>
      <w:r w:rsidRPr="07420456">
        <w:rPr>
          <w:rFonts w:ascii="Calibri" w:eastAsia="Calibri" w:hAnsi="Calibri" w:cs="Calibri"/>
          <w:sz w:val="24"/>
          <w:szCs w:val="24"/>
          <w:lang w:val="en-AU"/>
        </w:rPr>
        <w:t>MCB will provide adequate annotated training data</w:t>
      </w:r>
    </w:p>
    <w:p w14:paraId="44407E64" w14:textId="05E6D491" w:rsidR="05EB0E7F" w:rsidRDefault="05EB0E7F" w:rsidP="00785321">
      <w:pPr>
        <w:pStyle w:val="ListParagraph"/>
        <w:numPr>
          <w:ilvl w:val="0"/>
          <w:numId w:val="25"/>
        </w:numPr>
        <w:spacing w:before="0" w:after="0" w:line="276" w:lineRule="auto"/>
        <w:rPr>
          <w:rFonts w:ascii="Calibri" w:eastAsia="Calibri" w:hAnsi="Calibri" w:cs="Calibri"/>
          <w:sz w:val="24"/>
          <w:szCs w:val="24"/>
          <w:lang w:val="en-AU"/>
        </w:rPr>
      </w:pPr>
      <w:r w:rsidRPr="07420456">
        <w:rPr>
          <w:rFonts w:ascii="Calibri" w:eastAsia="Calibri" w:hAnsi="Calibri" w:cs="Calibri"/>
          <w:sz w:val="24"/>
          <w:szCs w:val="24"/>
          <w:lang w:val="en-AU"/>
        </w:rPr>
        <w:t xml:space="preserve">Client will validate </w:t>
      </w:r>
      <w:r w:rsidRPr="2DC6F1CD">
        <w:rPr>
          <w:rFonts w:ascii="Calibri" w:eastAsia="Calibri" w:hAnsi="Calibri" w:cs="Calibri"/>
          <w:sz w:val="24"/>
          <w:szCs w:val="24"/>
          <w:lang w:val="en-AU"/>
        </w:rPr>
        <w:t>E</w:t>
      </w:r>
      <w:r w:rsidR="21B6D04D" w:rsidRPr="2DC6F1CD">
        <w:rPr>
          <w:rFonts w:ascii="Calibri" w:eastAsia="Calibri" w:hAnsi="Calibri" w:cs="Calibri"/>
          <w:sz w:val="24"/>
          <w:szCs w:val="24"/>
          <w:lang w:val="en-AU"/>
        </w:rPr>
        <w:t>IL</w:t>
      </w:r>
      <w:r w:rsidRPr="07420456">
        <w:rPr>
          <w:rFonts w:ascii="Calibri" w:eastAsia="Calibri" w:hAnsi="Calibri" w:cs="Calibri"/>
          <w:sz w:val="24"/>
          <w:szCs w:val="24"/>
          <w:lang w:val="en-AU"/>
        </w:rPr>
        <w:t xml:space="preserve"> formulas</w:t>
      </w:r>
    </w:p>
    <w:p w14:paraId="00DF7EC8" w14:textId="137258A1" w:rsidR="05EB0E7F" w:rsidRDefault="05EB0E7F" w:rsidP="00785321">
      <w:pPr>
        <w:pStyle w:val="ListParagraph"/>
        <w:numPr>
          <w:ilvl w:val="0"/>
          <w:numId w:val="25"/>
        </w:numPr>
        <w:spacing w:before="0" w:after="0" w:line="276" w:lineRule="auto"/>
        <w:rPr>
          <w:rFonts w:ascii="Calibri" w:eastAsia="Calibri" w:hAnsi="Calibri" w:cs="Calibri"/>
          <w:sz w:val="24"/>
          <w:szCs w:val="24"/>
          <w:lang w:val="en-AU"/>
        </w:rPr>
      </w:pPr>
      <w:r w:rsidRPr="07420456">
        <w:rPr>
          <w:rFonts w:ascii="Calibri" w:eastAsia="Calibri" w:hAnsi="Calibri" w:cs="Calibri"/>
          <w:sz w:val="24"/>
          <w:szCs w:val="24"/>
          <w:lang w:val="en-AU"/>
        </w:rPr>
        <w:t>Firebase services will remain available and functional</w:t>
      </w:r>
    </w:p>
    <w:p w14:paraId="3775F187" w14:textId="7343A248" w:rsidR="05EB0E7F" w:rsidRDefault="05EB0E7F" w:rsidP="00785321">
      <w:pPr>
        <w:pStyle w:val="ListParagraph"/>
        <w:numPr>
          <w:ilvl w:val="0"/>
          <w:numId w:val="25"/>
        </w:numPr>
        <w:spacing w:before="0" w:after="0" w:line="276" w:lineRule="auto"/>
        <w:rPr>
          <w:rFonts w:ascii="Calibri" w:eastAsia="Calibri" w:hAnsi="Calibri" w:cs="Calibri"/>
          <w:sz w:val="24"/>
          <w:szCs w:val="24"/>
          <w:lang w:val="en-AU"/>
        </w:rPr>
      </w:pPr>
      <w:r w:rsidRPr="07420456">
        <w:rPr>
          <w:rFonts w:ascii="Calibri" w:eastAsia="Calibri" w:hAnsi="Calibri" w:cs="Calibri"/>
          <w:sz w:val="24"/>
          <w:szCs w:val="24"/>
          <w:lang w:val="en-AU"/>
        </w:rPr>
        <w:t>AI model performance will meet minimum accuracy requirements</w:t>
      </w:r>
    </w:p>
    <w:p w14:paraId="2672614F" w14:textId="698E96DE" w:rsidR="567FAD44" w:rsidRDefault="5C79F44A" w:rsidP="00785321">
      <w:pPr>
        <w:pStyle w:val="ListParagraph"/>
        <w:numPr>
          <w:ilvl w:val="0"/>
          <w:numId w:val="25"/>
        </w:numPr>
        <w:spacing w:before="0" w:after="0" w:line="276" w:lineRule="auto"/>
        <w:rPr>
          <w:rFonts w:ascii="Calibri" w:eastAsia="Calibri" w:hAnsi="Calibri" w:cs="Calibri"/>
          <w:sz w:val="24"/>
          <w:szCs w:val="24"/>
          <w:lang w:val="en-AU"/>
        </w:rPr>
      </w:pPr>
      <w:r w:rsidRPr="3DE9AAFD">
        <w:rPr>
          <w:rFonts w:ascii="Calibri" w:eastAsia="Calibri" w:hAnsi="Calibri" w:cs="Calibri"/>
          <w:sz w:val="24"/>
          <w:szCs w:val="24"/>
          <w:lang w:val="en-AU"/>
        </w:rPr>
        <w:t xml:space="preserve">Cocoa farmers should </w:t>
      </w:r>
      <w:r w:rsidRPr="217263E7">
        <w:rPr>
          <w:rFonts w:ascii="Calibri" w:eastAsia="Calibri" w:hAnsi="Calibri" w:cs="Calibri"/>
          <w:sz w:val="24"/>
          <w:szCs w:val="24"/>
          <w:lang w:val="en-AU"/>
        </w:rPr>
        <w:t>have a stable</w:t>
      </w:r>
      <w:r w:rsidRPr="3DE9AAFD">
        <w:rPr>
          <w:rFonts w:ascii="Calibri" w:eastAsia="Calibri" w:hAnsi="Calibri" w:cs="Calibri"/>
          <w:sz w:val="24"/>
          <w:szCs w:val="24"/>
          <w:lang w:val="en-AU"/>
        </w:rPr>
        <w:t xml:space="preserve"> </w:t>
      </w:r>
      <w:r w:rsidRPr="6E3B60D3">
        <w:rPr>
          <w:rFonts w:ascii="Calibri" w:eastAsia="Calibri" w:hAnsi="Calibri" w:cs="Calibri"/>
          <w:sz w:val="24"/>
          <w:szCs w:val="24"/>
          <w:lang w:val="en-AU"/>
        </w:rPr>
        <w:t xml:space="preserve">internet connection when registering </w:t>
      </w:r>
      <w:r w:rsidRPr="348F6310">
        <w:rPr>
          <w:rFonts w:ascii="Calibri" w:eastAsia="Calibri" w:hAnsi="Calibri" w:cs="Calibri"/>
          <w:sz w:val="24"/>
          <w:szCs w:val="24"/>
          <w:lang w:val="en-AU"/>
        </w:rPr>
        <w:t xml:space="preserve">and signing in </w:t>
      </w:r>
      <w:r w:rsidRPr="030E32FD">
        <w:rPr>
          <w:rFonts w:ascii="Calibri" w:eastAsia="Calibri" w:hAnsi="Calibri" w:cs="Calibri"/>
          <w:sz w:val="24"/>
          <w:szCs w:val="24"/>
          <w:lang w:val="en-AU"/>
        </w:rPr>
        <w:t>the mobile application</w:t>
      </w:r>
      <w:r w:rsidRPr="567FAD44">
        <w:rPr>
          <w:rFonts w:ascii="Calibri" w:eastAsia="Calibri" w:hAnsi="Calibri" w:cs="Calibri"/>
          <w:sz w:val="24"/>
          <w:szCs w:val="24"/>
          <w:lang w:val="en-AU"/>
        </w:rPr>
        <w:t>.</w:t>
      </w:r>
    </w:p>
    <w:p w14:paraId="33B8809C" w14:textId="1E03524B" w:rsidR="4CB6354C" w:rsidRDefault="4CB6354C" w:rsidP="4CB6354C">
      <w:pPr>
        <w:spacing w:before="0" w:after="0" w:line="276" w:lineRule="auto"/>
        <w:rPr>
          <w:rFonts w:ascii="Calibri" w:eastAsia="Calibri" w:hAnsi="Calibri" w:cs="Calibri"/>
          <w:lang w:val="en-AU"/>
        </w:rPr>
      </w:pPr>
    </w:p>
    <w:p w14:paraId="11004D2A" w14:textId="37EBA7A3" w:rsidR="3461A384" w:rsidRDefault="3461A384" w:rsidP="3461A384">
      <w:pPr>
        <w:spacing w:before="0" w:after="160" w:line="276" w:lineRule="auto"/>
        <w:jc w:val="center"/>
      </w:pPr>
    </w:p>
    <w:p w14:paraId="2F8EBB9D" w14:textId="14767F24" w:rsidR="05EB0E7F" w:rsidRDefault="05EB0E7F" w:rsidP="3461A384">
      <w:pPr>
        <w:spacing w:before="0" w:after="160" w:line="276" w:lineRule="auto"/>
      </w:pPr>
      <w:r w:rsidRPr="3461A384">
        <w:rPr>
          <w:rFonts w:ascii="Calibri" w:eastAsia="Calibri" w:hAnsi="Calibri" w:cs="Calibri"/>
          <w:b/>
          <w:bCs/>
          <w:sz w:val="24"/>
          <w:szCs w:val="24"/>
          <w:lang w:val="en-AU"/>
        </w:rPr>
        <w:t>3. Specific Requirements</w:t>
      </w:r>
      <w:r w:rsidR="51E6F7F8" w:rsidRPr="1717DE83">
        <w:rPr>
          <w:rFonts w:ascii="Calibri" w:eastAsia="Calibri" w:hAnsi="Calibri" w:cs="Calibri"/>
          <w:b/>
          <w:bCs/>
          <w:sz w:val="24"/>
          <w:szCs w:val="24"/>
          <w:lang w:val="en-AU"/>
        </w:rPr>
        <w:t xml:space="preserve"> for </w:t>
      </w:r>
      <w:r w:rsidR="51E6F7F8" w:rsidRPr="508E90B2">
        <w:rPr>
          <w:rFonts w:ascii="Calibri" w:eastAsia="Calibri" w:hAnsi="Calibri" w:cs="Calibri"/>
          <w:b/>
          <w:bCs/>
          <w:sz w:val="24"/>
          <w:szCs w:val="24"/>
          <w:lang w:val="en-AU"/>
        </w:rPr>
        <w:t>DMCOCOA Mobile</w:t>
      </w:r>
      <w:r w:rsidR="51E6F7F8" w:rsidRPr="0CEB1740">
        <w:rPr>
          <w:rFonts w:ascii="Calibri" w:eastAsia="Calibri" w:hAnsi="Calibri" w:cs="Calibri"/>
          <w:b/>
          <w:bCs/>
          <w:sz w:val="24"/>
          <w:szCs w:val="24"/>
          <w:lang w:val="en-AU"/>
        </w:rPr>
        <w:t xml:space="preserve"> Application</w:t>
      </w:r>
    </w:p>
    <w:p w14:paraId="23B3246B" w14:textId="292F60FE" w:rsidR="05EB0E7F" w:rsidRDefault="05EB0E7F" w:rsidP="3461A384">
      <w:pPr>
        <w:spacing w:before="0" w:after="160" w:line="276" w:lineRule="auto"/>
      </w:pPr>
      <w:r w:rsidRPr="3790E6D0">
        <w:rPr>
          <w:rFonts w:ascii="Calibri" w:eastAsia="Calibri" w:hAnsi="Calibri" w:cs="Calibri"/>
          <w:b/>
          <w:bCs/>
          <w:sz w:val="24"/>
          <w:szCs w:val="24"/>
          <w:lang w:val="en-AU"/>
        </w:rPr>
        <w:t>3</w:t>
      </w:r>
      <w:r w:rsidR="7ECF508E" w:rsidRPr="3790E6D0">
        <w:rPr>
          <w:rFonts w:ascii="Calibri" w:eastAsia="Calibri" w:hAnsi="Calibri" w:cs="Calibri"/>
          <w:b/>
          <w:bCs/>
          <w:sz w:val="24"/>
          <w:szCs w:val="24"/>
          <w:lang w:val="en-AU"/>
        </w:rPr>
        <w:t>.1</w:t>
      </w:r>
      <w:r w:rsidRPr="3461A384">
        <w:rPr>
          <w:rFonts w:ascii="Calibri" w:eastAsia="Calibri" w:hAnsi="Calibri" w:cs="Calibri"/>
          <w:b/>
          <w:bCs/>
          <w:sz w:val="24"/>
          <w:szCs w:val="24"/>
          <w:lang w:val="en-AU"/>
        </w:rPr>
        <w:t xml:space="preserve"> Functional Requirements</w:t>
      </w:r>
      <w:r w:rsidR="2920C353" w:rsidRPr="6284A4D9">
        <w:rPr>
          <w:rFonts w:ascii="Calibri" w:eastAsia="Calibri" w:hAnsi="Calibri" w:cs="Calibri"/>
          <w:b/>
          <w:bCs/>
          <w:sz w:val="24"/>
          <w:szCs w:val="24"/>
          <w:lang w:val="en-AU"/>
        </w:rPr>
        <w:t xml:space="preserve"> </w:t>
      </w:r>
    </w:p>
    <w:p w14:paraId="04659715" w14:textId="020A46A6" w:rsidR="1D9282F9" w:rsidRDefault="27F4E943" w:rsidP="1D9282F9">
      <w:pPr>
        <w:spacing w:before="0" w:after="160" w:line="276" w:lineRule="auto"/>
        <w:rPr>
          <w:rFonts w:ascii="Calibri" w:eastAsia="Calibri" w:hAnsi="Calibri" w:cs="Calibri"/>
          <w:b/>
          <w:bCs/>
          <w:sz w:val="24"/>
          <w:szCs w:val="24"/>
          <w:lang w:val="en-AU"/>
        </w:rPr>
      </w:pPr>
      <w:r w:rsidRPr="64B37684">
        <w:rPr>
          <w:rFonts w:ascii="Calibri" w:eastAsia="Calibri" w:hAnsi="Calibri" w:cs="Calibri"/>
          <w:b/>
          <w:bCs/>
          <w:sz w:val="24"/>
          <w:szCs w:val="24"/>
          <w:lang w:val="en-AU"/>
        </w:rPr>
        <w:t>User Module</w:t>
      </w:r>
    </w:p>
    <w:p w14:paraId="1FA0AC39" w14:textId="114C6CAE" w:rsidR="56E8931B" w:rsidRDefault="3DDDDFE9" w:rsidP="2192B569">
      <w:pPr>
        <w:spacing w:before="0" w:after="160" w:line="276" w:lineRule="auto"/>
        <w:ind w:firstLine="720"/>
        <w:rPr>
          <w:rFonts w:ascii="Calibri" w:eastAsia="Calibri" w:hAnsi="Calibri" w:cs="Calibri"/>
          <w:b/>
          <w:bCs/>
          <w:sz w:val="24"/>
          <w:szCs w:val="24"/>
          <w:lang w:val="en-AU"/>
        </w:rPr>
      </w:pPr>
      <w:r w:rsidRPr="2F138A49">
        <w:rPr>
          <w:rFonts w:ascii="Calibri" w:eastAsia="Calibri" w:hAnsi="Calibri" w:cs="Calibri"/>
          <w:b/>
          <w:bCs/>
          <w:sz w:val="24"/>
          <w:szCs w:val="24"/>
          <w:lang w:val="en-AU"/>
        </w:rPr>
        <w:t>1. User Registration</w:t>
      </w:r>
    </w:p>
    <w:p w14:paraId="195D6A8A" w14:textId="3573F4EB" w:rsidR="3DDDDFE9" w:rsidRDefault="3DDDDFE9" w:rsidP="4263A4D0">
      <w:pPr>
        <w:pStyle w:val="ListParagraph"/>
        <w:numPr>
          <w:ilvl w:val="0"/>
          <w:numId w:val="37"/>
        </w:numPr>
        <w:spacing w:before="0" w:after="160" w:line="276" w:lineRule="auto"/>
        <w:rPr>
          <w:rFonts w:ascii="Calibri" w:eastAsia="Calibri" w:hAnsi="Calibri" w:cs="Calibri"/>
          <w:sz w:val="24"/>
          <w:szCs w:val="24"/>
          <w:lang w:val="en-AU"/>
        </w:rPr>
      </w:pPr>
      <w:r w:rsidRPr="668237F1">
        <w:rPr>
          <w:rFonts w:ascii="Calibri" w:eastAsia="Calibri" w:hAnsi="Calibri" w:cs="Calibri"/>
          <w:sz w:val="24"/>
          <w:szCs w:val="24"/>
          <w:lang w:val="en-AU"/>
        </w:rPr>
        <w:t xml:space="preserve">Cocoa farmers will start with registering for an account with </w:t>
      </w:r>
    </w:p>
    <w:p w14:paraId="68572A73" w14:textId="45FCB23B" w:rsidR="3DDDDFE9" w:rsidRDefault="480C75F1" w:rsidP="741114BD">
      <w:pPr>
        <w:pStyle w:val="ListParagraph"/>
        <w:numPr>
          <w:ilvl w:val="2"/>
          <w:numId w:val="37"/>
        </w:numPr>
        <w:spacing w:before="0" w:after="160" w:line="276" w:lineRule="auto"/>
        <w:rPr>
          <w:rFonts w:ascii="Calibri" w:eastAsia="Calibri" w:hAnsi="Calibri" w:cs="Calibri"/>
          <w:sz w:val="24"/>
          <w:szCs w:val="24"/>
          <w:lang w:val="en-AU"/>
        </w:rPr>
      </w:pPr>
      <w:r w:rsidRPr="668237F1">
        <w:rPr>
          <w:rFonts w:ascii="Calibri" w:eastAsia="Calibri" w:hAnsi="Calibri" w:cs="Calibri"/>
          <w:sz w:val="24"/>
          <w:szCs w:val="24"/>
          <w:lang w:val="en-AU"/>
        </w:rPr>
        <w:t xml:space="preserve">Personal Details: </w:t>
      </w:r>
    </w:p>
    <w:p w14:paraId="3378BE33" w14:textId="2CE0ECB7" w:rsidR="480C75F1" w:rsidRDefault="480C75F1" w:rsidP="7A7013F9">
      <w:pPr>
        <w:pStyle w:val="ListParagraph"/>
        <w:numPr>
          <w:ilvl w:val="4"/>
          <w:numId w:val="37"/>
        </w:numPr>
        <w:spacing w:before="0" w:after="160" w:line="276" w:lineRule="auto"/>
        <w:rPr>
          <w:rFonts w:ascii="Calibri" w:eastAsia="Calibri" w:hAnsi="Calibri" w:cs="Calibri"/>
          <w:sz w:val="24"/>
          <w:szCs w:val="24"/>
          <w:lang w:val="en-AU"/>
        </w:rPr>
      </w:pPr>
      <w:r w:rsidRPr="668237F1">
        <w:rPr>
          <w:rFonts w:ascii="Calibri" w:eastAsia="Calibri" w:hAnsi="Calibri" w:cs="Calibri"/>
          <w:sz w:val="24"/>
          <w:szCs w:val="24"/>
          <w:lang w:val="en-AU"/>
        </w:rPr>
        <w:t>Username</w:t>
      </w:r>
    </w:p>
    <w:p w14:paraId="113F8405" w14:textId="3E9D1237" w:rsidR="480C75F1" w:rsidRDefault="480C75F1" w:rsidP="7A7013F9">
      <w:pPr>
        <w:pStyle w:val="ListParagraph"/>
        <w:numPr>
          <w:ilvl w:val="4"/>
          <w:numId w:val="37"/>
        </w:numPr>
        <w:spacing w:before="0" w:after="160" w:line="276" w:lineRule="auto"/>
        <w:rPr>
          <w:rFonts w:ascii="Calibri" w:eastAsia="Calibri" w:hAnsi="Calibri" w:cs="Calibri"/>
          <w:sz w:val="24"/>
          <w:szCs w:val="24"/>
          <w:lang w:val="en-AU"/>
        </w:rPr>
      </w:pPr>
      <w:r w:rsidRPr="668237F1">
        <w:rPr>
          <w:rFonts w:ascii="Calibri" w:eastAsia="Calibri" w:hAnsi="Calibri" w:cs="Calibri"/>
          <w:sz w:val="24"/>
          <w:szCs w:val="24"/>
          <w:lang w:val="en-AU"/>
        </w:rPr>
        <w:t>Phone Number</w:t>
      </w:r>
    </w:p>
    <w:p w14:paraId="130940E5" w14:textId="4D0FF6BC" w:rsidR="480C75F1" w:rsidRDefault="480C75F1" w:rsidP="4263A4D0">
      <w:pPr>
        <w:pStyle w:val="ListParagraph"/>
        <w:numPr>
          <w:ilvl w:val="4"/>
          <w:numId w:val="37"/>
        </w:numPr>
        <w:spacing w:before="0" w:after="160" w:line="276" w:lineRule="auto"/>
        <w:rPr>
          <w:rFonts w:ascii="Calibri" w:eastAsia="Calibri" w:hAnsi="Calibri" w:cs="Calibri"/>
          <w:sz w:val="24"/>
          <w:szCs w:val="24"/>
          <w:lang w:val="en-AU"/>
        </w:rPr>
      </w:pPr>
      <w:r w:rsidRPr="668237F1">
        <w:rPr>
          <w:rFonts w:ascii="Calibri" w:eastAsia="Calibri" w:hAnsi="Calibri" w:cs="Calibri"/>
          <w:sz w:val="24"/>
          <w:szCs w:val="24"/>
          <w:lang w:val="en-AU"/>
        </w:rPr>
        <w:t>Email</w:t>
      </w:r>
    </w:p>
    <w:p w14:paraId="1637A383" w14:textId="239CFC40" w:rsidR="480C75F1" w:rsidRDefault="480C75F1" w:rsidP="741114BD">
      <w:pPr>
        <w:pStyle w:val="ListParagraph"/>
        <w:numPr>
          <w:ilvl w:val="2"/>
          <w:numId w:val="37"/>
        </w:numPr>
        <w:spacing w:before="0" w:after="160" w:line="276" w:lineRule="auto"/>
        <w:rPr>
          <w:rFonts w:ascii="Calibri" w:eastAsia="Calibri" w:hAnsi="Calibri" w:cs="Calibri"/>
          <w:sz w:val="24"/>
          <w:szCs w:val="24"/>
          <w:lang w:val="en-AU"/>
        </w:rPr>
      </w:pPr>
      <w:r w:rsidRPr="668237F1">
        <w:rPr>
          <w:rFonts w:ascii="Calibri" w:eastAsia="Calibri" w:hAnsi="Calibri" w:cs="Calibri"/>
          <w:sz w:val="24"/>
          <w:szCs w:val="24"/>
          <w:lang w:val="en-AU"/>
        </w:rPr>
        <w:t>Farm Details:</w:t>
      </w:r>
    </w:p>
    <w:p w14:paraId="0CA96BA5" w14:textId="3488E84A" w:rsidR="480C75F1" w:rsidRDefault="480C75F1" w:rsidP="741114BD">
      <w:pPr>
        <w:pStyle w:val="ListParagraph"/>
        <w:numPr>
          <w:ilvl w:val="4"/>
          <w:numId w:val="37"/>
        </w:numPr>
        <w:spacing w:before="0" w:after="160" w:line="276" w:lineRule="auto"/>
        <w:rPr>
          <w:rFonts w:ascii="Calibri" w:eastAsia="Calibri" w:hAnsi="Calibri" w:cs="Calibri"/>
          <w:sz w:val="24"/>
          <w:szCs w:val="24"/>
          <w:lang w:val="en-AU"/>
        </w:rPr>
      </w:pPr>
      <w:r w:rsidRPr="668237F1">
        <w:rPr>
          <w:rFonts w:ascii="Calibri" w:eastAsia="Calibri" w:hAnsi="Calibri" w:cs="Calibri"/>
          <w:sz w:val="24"/>
          <w:szCs w:val="24"/>
          <w:lang w:val="en-AU"/>
        </w:rPr>
        <w:t>State</w:t>
      </w:r>
    </w:p>
    <w:p w14:paraId="1A5C171A" w14:textId="0CBA4C81" w:rsidR="480C75F1" w:rsidRDefault="480C75F1" w:rsidP="741114BD">
      <w:pPr>
        <w:pStyle w:val="ListParagraph"/>
        <w:numPr>
          <w:ilvl w:val="4"/>
          <w:numId w:val="37"/>
        </w:numPr>
        <w:spacing w:before="0" w:after="160" w:line="276" w:lineRule="auto"/>
        <w:rPr>
          <w:rFonts w:ascii="Calibri" w:eastAsia="Calibri" w:hAnsi="Calibri" w:cs="Calibri"/>
          <w:sz w:val="24"/>
          <w:szCs w:val="24"/>
          <w:lang w:val="en-AU"/>
        </w:rPr>
      </w:pPr>
      <w:r w:rsidRPr="668237F1">
        <w:rPr>
          <w:rFonts w:ascii="Calibri" w:eastAsia="Calibri" w:hAnsi="Calibri" w:cs="Calibri"/>
          <w:sz w:val="24"/>
          <w:szCs w:val="24"/>
          <w:lang w:val="en-AU"/>
        </w:rPr>
        <w:t>District</w:t>
      </w:r>
    </w:p>
    <w:p w14:paraId="1C89FF48" w14:textId="20EA7ECB" w:rsidR="480C75F1" w:rsidRDefault="480C75F1" w:rsidP="741114BD">
      <w:pPr>
        <w:pStyle w:val="ListParagraph"/>
        <w:numPr>
          <w:ilvl w:val="4"/>
          <w:numId w:val="37"/>
        </w:numPr>
        <w:spacing w:before="0" w:after="160" w:line="276" w:lineRule="auto"/>
        <w:rPr>
          <w:rFonts w:ascii="Calibri" w:eastAsia="Calibri" w:hAnsi="Calibri" w:cs="Calibri"/>
          <w:sz w:val="24"/>
          <w:szCs w:val="24"/>
          <w:lang w:val="en-AU"/>
        </w:rPr>
      </w:pPr>
      <w:r w:rsidRPr="668237F1">
        <w:rPr>
          <w:rFonts w:ascii="Calibri" w:eastAsia="Calibri" w:hAnsi="Calibri" w:cs="Calibri"/>
          <w:sz w:val="24"/>
          <w:szCs w:val="24"/>
          <w:lang w:val="en-AU"/>
        </w:rPr>
        <w:t>Village (Optional)</w:t>
      </w:r>
    </w:p>
    <w:p w14:paraId="0FD4DE66" w14:textId="4CFAAC74" w:rsidR="480C75F1" w:rsidRDefault="480C75F1" w:rsidP="741114BD">
      <w:pPr>
        <w:pStyle w:val="ListParagraph"/>
        <w:numPr>
          <w:ilvl w:val="4"/>
          <w:numId w:val="37"/>
        </w:numPr>
        <w:spacing w:before="0" w:after="160" w:line="276" w:lineRule="auto"/>
        <w:rPr>
          <w:rFonts w:ascii="Calibri" w:eastAsia="Calibri" w:hAnsi="Calibri" w:cs="Calibri"/>
          <w:sz w:val="24"/>
          <w:szCs w:val="24"/>
          <w:lang w:val="en-AU"/>
        </w:rPr>
      </w:pPr>
      <w:r w:rsidRPr="668237F1">
        <w:rPr>
          <w:rFonts w:ascii="Calibri" w:eastAsia="Calibri" w:hAnsi="Calibri" w:cs="Calibri"/>
          <w:sz w:val="24"/>
          <w:szCs w:val="24"/>
          <w:lang w:val="en-AU"/>
        </w:rPr>
        <w:t>Postcode (Optional)</w:t>
      </w:r>
    </w:p>
    <w:p w14:paraId="0EB7F096" w14:textId="2287F18A" w:rsidR="480C75F1" w:rsidRDefault="480C75F1" w:rsidP="741114BD">
      <w:pPr>
        <w:pStyle w:val="ListParagraph"/>
        <w:numPr>
          <w:ilvl w:val="4"/>
          <w:numId w:val="37"/>
        </w:numPr>
        <w:spacing w:before="0" w:after="160" w:line="276" w:lineRule="auto"/>
        <w:rPr>
          <w:rFonts w:ascii="Calibri" w:eastAsia="Calibri" w:hAnsi="Calibri" w:cs="Calibri"/>
          <w:sz w:val="24"/>
          <w:szCs w:val="24"/>
          <w:lang w:val="en-AU"/>
        </w:rPr>
      </w:pPr>
      <w:r w:rsidRPr="668237F1">
        <w:rPr>
          <w:rFonts w:ascii="Calibri" w:eastAsia="Calibri" w:hAnsi="Calibri" w:cs="Calibri"/>
          <w:sz w:val="24"/>
          <w:szCs w:val="24"/>
          <w:lang w:val="en-AU"/>
        </w:rPr>
        <w:t>Farm Area in hectares</w:t>
      </w:r>
    </w:p>
    <w:p w14:paraId="5C915279" w14:textId="303D7F10" w:rsidR="480C75F1" w:rsidRDefault="480C75F1" w:rsidP="741114BD">
      <w:pPr>
        <w:pStyle w:val="ListParagraph"/>
        <w:numPr>
          <w:ilvl w:val="4"/>
          <w:numId w:val="37"/>
        </w:numPr>
        <w:spacing w:before="0" w:after="160" w:line="276" w:lineRule="auto"/>
        <w:rPr>
          <w:rFonts w:ascii="Calibri" w:eastAsia="Calibri" w:hAnsi="Calibri" w:cs="Calibri"/>
          <w:sz w:val="24"/>
          <w:szCs w:val="24"/>
          <w:lang w:val="en-AU"/>
        </w:rPr>
      </w:pPr>
      <w:r w:rsidRPr="668237F1">
        <w:rPr>
          <w:rFonts w:ascii="Calibri" w:eastAsia="Calibri" w:hAnsi="Calibri" w:cs="Calibri"/>
          <w:sz w:val="24"/>
          <w:szCs w:val="24"/>
          <w:lang w:val="en-AU"/>
        </w:rPr>
        <w:t>Number of cocoa trees stands in the farm</w:t>
      </w:r>
    </w:p>
    <w:p w14:paraId="204FE378" w14:textId="189725B4" w:rsidR="480C75F1" w:rsidRDefault="480C75F1" w:rsidP="560FB260">
      <w:pPr>
        <w:spacing w:before="0" w:after="160" w:line="276" w:lineRule="auto"/>
        <w:ind w:firstLine="720"/>
        <w:rPr>
          <w:rFonts w:ascii="Calibri" w:eastAsia="Calibri" w:hAnsi="Calibri" w:cs="Calibri"/>
          <w:b/>
          <w:bCs/>
          <w:lang w:val="en-AU"/>
        </w:rPr>
      </w:pPr>
      <w:r w:rsidRPr="741114BD">
        <w:rPr>
          <w:rFonts w:ascii="Calibri" w:eastAsia="Calibri" w:hAnsi="Calibri" w:cs="Calibri"/>
          <w:b/>
          <w:bCs/>
          <w:sz w:val="24"/>
          <w:szCs w:val="24"/>
          <w:lang w:val="en-AU"/>
        </w:rPr>
        <w:t>2. User Sign in</w:t>
      </w:r>
    </w:p>
    <w:p w14:paraId="7EF32D0D" w14:textId="7D980D11" w:rsidR="480C75F1" w:rsidRDefault="480C75F1" w:rsidP="741114BD">
      <w:pPr>
        <w:pStyle w:val="ListParagraph"/>
        <w:numPr>
          <w:ilvl w:val="0"/>
          <w:numId w:val="38"/>
        </w:numPr>
        <w:spacing w:before="0" w:after="160" w:line="276" w:lineRule="auto"/>
        <w:rPr>
          <w:rFonts w:ascii="Calibri" w:eastAsia="Calibri" w:hAnsi="Calibri" w:cs="Calibri"/>
          <w:sz w:val="24"/>
          <w:szCs w:val="24"/>
          <w:lang w:val="en-AU"/>
        </w:rPr>
      </w:pPr>
      <w:r w:rsidRPr="1D1EE499">
        <w:rPr>
          <w:rFonts w:ascii="Calibri" w:eastAsia="Calibri" w:hAnsi="Calibri" w:cs="Calibri"/>
          <w:sz w:val="24"/>
          <w:szCs w:val="24"/>
          <w:lang w:val="en-AU"/>
        </w:rPr>
        <w:t>Cocoa farmers sign in their accounts after admin approval</w:t>
      </w:r>
      <w:r w:rsidR="5613E986" w:rsidRPr="1D1EE499">
        <w:rPr>
          <w:rFonts w:ascii="Calibri" w:eastAsia="Calibri" w:hAnsi="Calibri" w:cs="Calibri"/>
          <w:sz w:val="24"/>
          <w:szCs w:val="24"/>
          <w:lang w:val="en-AU"/>
        </w:rPr>
        <w:t xml:space="preserve"> </w:t>
      </w:r>
      <w:r w:rsidR="795F2857" w:rsidRPr="1D1EE499">
        <w:rPr>
          <w:rFonts w:ascii="Calibri" w:eastAsia="Calibri" w:hAnsi="Calibri" w:cs="Calibri"/>
          <w:sz w:val="24"/>
          <w:szCs w:val="24"/>
          <w:lang w:val="en-AU"/>
        </w:rPr>
        <w:t>after getting a message through email or WhatsApp indicating that their accounts are activated</w:t>
      </w:r>
      <w:r w:rsidR="3084D590" w:rsidRPr="1D1EE499">
        <w:rPr>
          <w:rFonts w:ascii="Calibri" w:eastAsia="Calibri" w:hAnsi="Calibri" w:cs="Calibri"/>
          <w:sz w:val="24"/>
          <w:szCs w:val="24"/>
          <w:lang w:val="en-AU"/>
        </w:rPr>
        <w:t>.</w:t>
      </w:r>
    </w:p>
    <w:p w14:paraId="6F5A279F" w14:textId="11466F9C" w:rsidR="3084D590" w:rsidRDefault="3084D590" w:rsidP="1740689C">
      <w:pPr>
        <w:pStyle w:val="ListParagraph"/>
        <w:numPr>
          <w:ilvl w:val="0"/>
          <w:numId w:val="38"/>
        </w:numPr>
        <w:spacing w:before="0" w:after="160" w:line="276" w:lineRule="auto"/>
        <w:rPr>
          <w:rFonts w:ascii="Calibri" w:eastAsia="Calibri" w:hAnsi="Calibri" w:cs="Calibri"/>
          <w:sz w:val="24"/>
          <w:szCs w:val="24"/>
          <w:lang w:val="en-AU"/>
        </w:rPr>
      </w:pPr>
      <w:r w:rsidRPr="1D1EE499">
        <w:rPr>
          <w:rFonts w:ascii="Calibri" w:eastAsia="Calibri" w:hAnsi="Calibri" w:cs="Calibri"/>
          <w:sz w:val="24"/>
          <w:szCs w:val="24"/>
          <w:lang w:val="en-AU"/>
        </w:rPr>
        <w:t>When signing in, email or phone number is needed to receive a TOTP, then users are prompted to create a new password.</w:t>
      </w:r>
    </w:p>
    <w:p w14:paraId="65DC200F" w14:textId="712A4429" w:rsidR="526D87BE" w:rsidRDefault="526D87BE" w:rsidP="1E8D553D">
      <w:pPr>
        <w:pStyle w:val="ListParagraph"/>
        <w:numPr>
          <w:ilvl w:val="0"/>
          <w:numId w:val="38"/>
        </w:numPr>
        <w:spacing w:before="0" w:after="160" w:line="276" w:lineRule="auto"/>
        <w:rPr>
          <w:rFonts w:ascii="Calibri" w:eastAsia="Calibri" w:hAnsi="Calibri" w:cs="Calibri"/>
          <w:sz w:val="24"/>
          <w:szCs w:val="24"/>
          <w:lang w:val="en-AU"/>
        </w:rPr>
      </w:pPr>
      <w:r w:rsidRPr="1D1EE499">
        <w:rPr>
          <w:rFonts w:ascii="Calibri" w:eastAsia="Calibri" w:hAnsi="Calibri" w:cs="Calibri"/>
          <w:sz w:val="24"/>
          <w:szCs w:val="24"/>
          <w:lang w:val="en-AU"/>
        </w:rPr>
        <w:t xml:space="preserve">After the first sign in, users are allowed to stay signed in. </w:t>
      </w:r>
    </w:p>
    <w:p w14:paraId="490AABE5" w14:textId="36F470B4" w:rsidR="526D87BE" w:rsidRDefault="526D87BE" w:rsidP="28442A6A">
      <w:pPr>
        <w:pStyle w:val="ListParagraph"/>
        <w:numPr>
          <w:ilvl w:val="0"/>
          <w:numId w:val="38"/>
        </w:numPr>
        <w:spacing w:before="0" w:after="160" w:line="276" w:lineRule="auto"/>
        <w:rPr>
          <w:rFonts w:ascii="Calibri" w:eastAsia="Calibri" w:hAnsi="Calibri" w:cs="Calibri"/>
          <w:sz w:val="24"/>
          <w:szCs w:val="24"/>
          <w:lang w:val="en-AU"/>
        </w:rPr>
      </w:pPr>
      <w:r w:rsidRPr="1D1EE499">
        <w:rPr>
          <w:rFonts w:ascii="Calibri" w:eastAsia="Calibri" w:hAnsi="Calibri" w:cs="Calibri"/>
          <w:sz w:val="24"/>
          <w:szCs w:val="24"/>
          <w:lang w:val="en-AU"/>
        </w:rPr>
        <w:t>In the case of user logging out, only then a sign in is needed with TOTP 2FA.</w:t>
      </w:r>
    </w:p>
    <w:p w14:paraId="3F4305B3" w14:textId="5C4A81B8" w:rsidR="28442A6A" w:rsidRDefault="28442A6A" w:rsidP="2192B569">
      <w:pPr>
        <w:spacing w:before="0" w:after="160" w:line="276" w:lineRule="auto"/>
      </w:pPr>
    </w:p>
    <w:p w14:paraId="07E04C1C" w14:textId="62E614BF" w:rsidR="33FD7273" w:rsidRDefault="33FD7273" w:rsidP="7CF09729">
      <w:pPr>
        <w:spacing w:before="0" w:after="160" w:line="276" w:lineRule="auto"/>
        <w:ind w:left="720"/>
        <w:rPr>
          <w:rFonts w:ascii="Calibri" w:eastAsia="Calibri" w:hAnsi="Calibri" w:cs="Calibri"/>
          <w:b/>
          <w:bCs/>
          <w:sz w:val="24"/>
          <w:szCs w:val="24"/>
          <w:lang w:val="en-AU"/>
        </w:rPr>
      </w:pPr>
      <w:r w:rsidRPr="7C65440A">
        <w:rPr>
          <w:rFonts w:ascii="Calibri" w:eastAsia="Calibri" w:hAnsi="Calibri" w:cs="Calibri"/>
          <w:b/>
          <w:bCs/>
          <w:sz w:val="24"/>
          <w:szCs w:val="24"/>
          <w:lang w:val="en-AU"/>
        </w:rPr>
        <w:t xml:space="preserve">3. User </w:t>
      </w:r>
      <w:r w:rsidRPr="6EC5A99B">
        <w:rPr>
          <w:rFonts w:ascii="Calibri" w:eastAsia="Calibri" w:hAnsi="Calibri" w:cs="Calibri"/>
          <w:b/>
          <w:bCs/>
          <w:sz w:val="24"/>
          <w:szCs w:val="24"/>
          <w:lang w:val="en-AU"/>
        </w:rPr>
        <w:t>Sign Out</w:t>
      </w:r>
    </w:p>
    <w:p w14:paraId="3F7DEC94" w14:textId="359E61CD" w:rsidR="33FD7273" w:rsidRDefault="64536B4E" w:rsidP="7CF09729">
      <w:pPr>
        <w:spacing w:before="0" w:after="160" w:line="276" w:lineRule="auto"/>
        <w:ind w:left="720"/>
        <w:rPr>
          <w:rFonts w:ascii="Calibri" w:eastAsia="Calibri" w:hAnsi="Calibri" w:cs="Calibri"/>
          <w:sz w:val="24"/>
          <w:szCs w:val="24"/>
          <w:lang w:val="en-AU"/>
        </w:rPr>
      </w:pPr>
      <w:r w:rsidRPr="5270F430">
        <w:rPr>
          <w:rFonts w:ascii="Calibri" w:eastAsia="Calibri" w:hAnsi="Calibri" w:cs="Calibri"/>
          <w:sz w:val="24"/>
          <w:szCs w:val="24"/>
          <w:lang w:val="en-AU"/>
        </w:rPr>
        <w:t xml:space="preserve">Cocoa farmers can sign out </w:t>
      </w:r>
      <w:r w:rsidRPr="2B411316">
        <w:rPr>
          <w:rFonts w:ascii="Calibri" w:eastAsia="Calibri" w:hAnsi="Calibri" w:cs="Calibri"/>
          <w:sz w:val="24"/>
          <w:szCs w:val="24"/>
          <w:lang w:val="en-AU"/>
        </w:rPr>
        <w:t>of</w:t>
      </w:r>
      <w:r w:rsidRPr="5270F430">
        <w:rPr>
          <w:rFonts w:ascii="Calibri" w:eastAsia="Calibri" w:hAnsi="Calibri" w:cs="Calibri"/>
          <w:sz w:val="24"/>
          <w:szCs w:val="24"/>
          <w:lang w:val="en-AU"/>
        </w:rPr>
        <w:t xml:space="preserve"> their </w:t>
      </w:r>
      <w:r w:rsidRPr="2B411316">
        <w:rPr>
          <w:rFonts w:ascii="Calibri" w:eastAsia="Calibri" w:hAnsi="Calibri" w:cs="Calibri"/>
          <w:sz w:val="24"/>
          <w:szCs w:val="24"/>
          <w:lang w:val="en-AU"/>
        </w:rPr>
        <w:t>account</w:t>
      </w:r>
      <w:r w:rsidRPr="517FEFC5">
        <w:rPr>
          <w:rFonts w:ascii="Calibri" w:eastAsia="Calibri" w:hAnsi="Calibri" w:cs="Calibri"/>
          <w:sz w:val="24"/>
          <w:szCs w:val="24"/>
          <w:lang w:val="en-AU"/>
        </w:rPr>
        <w:t>.</w:t>
      </w:r>
    </w:p>
    <w:p w14:paraId="0BBDBFBC" w14:textId="066CEFFC" w:rsidR="64536B4E" w:rsidRDefault="64536B4E" w:rsidP="7CF09729">
      <w:pPr>
        <w:spacing w:before="0" w:after="160" w:line="276" w:lineRule="auto"/>
        <w:ind w:firstLine="720"/>
        <w:rPr>
          <w:rFonts w:ascii="Calibri" w:eastAsia="Calibri" w:hAnsi="Calibri" w:cs="Calibri"/>
          <w:b/>
          <w:bCs/>
          <w:sz w:val="24"/>
          <w:szCs w:val="24"/>
          <w:lang w:val="en-AU"/>
        </w:rPr>
      </w:pPr>
      <w:r w:rsidRPr="517FEFC5">
        <w:rPr>
          <w:rFonts w:ascii="Calibri" w:eastAsia="Calibri" w:hAnsi="Calibri" w:cs="Calibri"/>
          <w:b/>
          <w:bCs/>
          <w:sz w:val="24"/>
          <w:szCs w:val="24"/>
          <w:lang w:val="en-AU"/>
        </w:rPr>
        <w:t xml:space="preserve">4. </w:t>
      </w:r>
      <w:r w:rsidRPr="18309FD1">
        <w:rPr>
          <w:rFonts w:ascii="Calibri" w:eastAsia="Calibri" w:hAnsi="Calibri" w:cs="Calibri"/>
          <w:b/>
          <w:bCs/>
          <w:sz w:val="24"/>
          <w:szCs w:val="24"/>
          <w:lang w:val="en-AU"/>
        </w:rPr>
        <w:t>User Forget Password</w:t>
      </w:r>
    </w:p>
    <w:p w14:paraId="41EFB13F" w14:textId="12909E25" w:rsidR="18309FD1" w:rsidRDefault="64536B4E" w:rsidP="208FCEBD">
      <w:pPr>
        <w:pStyle w:val="ListParagraph"/>
        <w:numPr>
          <w:ilvl w:val="0"/>
          <w:numId w:val="40"/>
        </w:numPr>
        <w:spacing w:before="0" w:after="160" w:line="276" w:lineRule="auto"/>
        <w:rPr>
          <w:rFonts w:ascii="Calibri" w:eastAsia="Calibri" w:hAnsi="Calibri" w:cs="Calibri"/>
          <w:b/>
          <w:bCs/>
          <w:sz w:val="24"/>
          <w:szCs w:val="24"/>
          <w:lang w:val="en-AU"/>
        </w:rPr>
      </w:pPr>
      <w:r w:rsidRPr="04716017">
        <w:rPr>
          <w:rFonts w:ascii="Calibri" w:eastAsia="Calibri" w:hAnsi="Calibri" w:cs="Calibri"/>
          <w:b/>
          <w:bCs/>
          <w:sz w:val="24"/>
          <w:szCs w:val="24"/>
          <w:lang w:val="en-AU"/>
        </w:rPr>
        <w:t>Cocoa farmers who forget their password are allowed unlimited attempts to sign in as not to further complicate things as per client’s request</w:t>
      </w:r>
      <w:r w:rsidR="7C64FFF6" w:rsidRPr="04716017">
        <w:rPr>
          <w:rFonts w:ascii="Calibri" w:eastAsia="Calibri" w:hAnsi="Calibri" w:cs="Calibri"/>
          <w:b/>
          <w:bCs/>
          <w:sz w:val="24"/>
          <w:szCs w:val="24"/>
          <w:lang w:val="en-AU"/>
        </w:rPr>
        <w:t>.</w:t>
      </w:r>
    </w:p>
    <w:p w14:paraId="2AFF4CBB" w14:textId="041E5677" w:rsidR="04716017" w:rsidRDefault="7C64FFF6" w:rsidP="04716017">
      <w:pPr>
        <w:pStyle w:val="ListParagraph"/>
        <w:numPr>
          <w:ilvl w:val="0"/>
          <w:numId w:val="40"/>
        </w:numPr>
        <w:spacing w:before="0" w:after="160" w:line="276" w:lineRule="auto"/>
        <w:rPr>
          <w:rFonts w:ascii="Calibri" w:eastAsia="Calibri" w:hAnsi="Calibri" w:cs="Calibri"/>
          <w:b/>
          <w:bCs/>
          <w:sz w:val="24"/>
          <w:szCs w:val="24"/>
          <w:lang w:val="en-AU"/>
        </w:rPr>
      </w:pPr>
      <w:r w:rsidRPr="63D555E9">
        <w:rPr>
          <w:rFonts w:ascii="Calibri" w:eastAsia="Calibri" w:hAnsi="Calibri" w:cs="Calibri"/>
          <w:b/>
          <w:bCs/>
          <w:sz w:val="24"/>
          <w:szCs w:val="24"/>
          <w:lang w:val="en-AU"/>
        </w:rPr>
        <w:t>Cocoa farmers can request to change password</w:t>
      </w:r>
      <w:r w:rsidRPr="3D2DACDC">
        <w:rPr>
          <w:rFonts w:ascii="Calibri" w:eastAsia="Calibri" w:hAnsi="Calibri" w:cs="Calibri"/>
          <w:b/>
          <w:bCs/>
          <w:sz w:val="24"/>
          <w:szCs w:val="24"/>
          <w:lang w:val="en-AU"/>
        </w:rPr>
        <w:t>.</w:t>
      </w:r>
    </w:p>
    <w:p w14:paraId="61328425" w14:textId="54FF6EDF" w:rsidR="7C64FFF6" w:rsidRDefault="7C64FFF6" w:rsidP="5A246A1E">
      <w:pPr>
        <w:spacing w:before="0" w:after="160" w:line="276" w:lineRule="auto"/>
        <w:ind w:firstLine="720"/>
        <w:rPr>
          <w:rFonts w:ascii="Calibri" w:eastAsia="Calibri" w:hAnsi="Calibri" w:cs="Calibri"/>
          <w:b/>
          <w:lang w:val="en-AU"/>
        </w:rPr>
      </w:pPr>
      <w:r w:rsidRPr="0E1480C3">
        <w:rPr>
          <w:rFonts w:ascii="Calibri" w:eastAsia="Calibri" w:hAnsi="Calibri" w:cs="Calibri"/>
          <w:b/>
          <w:bCs/>
          <w:lang w:val="en-AU"/>
        </w:rPr>
        <w:t>5. User Resets Password</w:t>
      </w:r>
    </w:p>
    <w:p w14:paraId="109E11EF" w14:textId="557FE1DC" w:rsidR="0E1480C3" w:rsidRDefault="7C64FFF6" w:rsidP="6ED8F5F7">
      <w:pPr>
        <w:pStyle w:val="ListParagraph"/>
        <w:numPr>
          <w:ilvl w:val="0"/>
          <w:numId w:val="42"/>
        </w:numPr>
        <w:spacing w:before="0" w:after="160" w:line="276" w:lineRule="auto"/>
        <w:rPr>
          <w:rFonts w:ascii="Calibri" w:eastAsia="Calibri" w:hAnsi="Calibri" w:cs="Calibri"/>
          <w:b/>
          <w:bCs/>
          <w:lang w:val="en-AU"/>
        </w:rPr>
      </w:pPr>
      <w:r w:rsidRPr="0672DED8">
        <w:rPr>
          <w:rFonts w:ascii="Calibri" w:eastAsia="Calibri" w:hAnsi="Calibri" w:cs="Calibri"/>
          <w:b/>
          <w:bCs/>
          <w:lang w:val="en-AU"/>
        </w:rPr>
        <w:t>After creating a new password, user will be sent a TOTP for verification before successfully signing in their account.</w:t>
      </w:r>
    </w:p>
    <w:p w14:paraId="6D614CA7" w14:textId="098DDC20" w:rsidR="6A3CE563" w:rsidRDefault="4137FF74" w:rsidP="5140FC6A">
      <w:pPr>
        <w:spacing w:before="0" w:after="160" w:line="276" w:lineRule="auto"/>
        <w:ind w:left="720"/>
        <w:rPr>
          <w:rFonts w:ascii="Calibri" w:eastAsia="Calibri" w:hAnsi="Calibri" w:cs="Calibri"/>
          <w:b/>
          <w:bCs/>
          <w:lang w:val="en-AU"/>
        </w:rPr>
      </w:pPr>
      <w:r w:rsidRPr="7397482A">
        <w:rPr>
          <w:rFonts w:ascii="Calibri" w:eastAsia="Calibri" w:hAnsi="Calibri" w:cs="Calibri"/>
          <w:b/>
          <w:bCs/>
          <w:lang w:val="en-AU"/>
        </w:rPr>
        <w:t>6. View User Profile</w:t>
      </w:r>
    </w:p>
    <w:p w14:paraId="68036520" w14:textId="41EC606A" w:rsidR="7397482A" w:rsidRDefault="4137FF74" w:rsidP="63661569">
      <w:pPr>
        <w:pStyle w:val="ListParagraph"/>
        <w:numPr>
          <w:ilvl w:val="0"/>
          <w:numId w:val="44"/>
        </w:numPr>
        <w:spacing w:before="0" w:after="160" w:line="276" w:lineRule="auto"/>
        <w:rPr>
          <w:rFonts w:ascii="Calibri" w:eastAsia="Calibri" w:hAnsi="Calibri" w:cs="Calibri"/>
          <w:b/>
          <w:bCs/>
          <w:lang w:val="en-AU"/>
        </w:rPr>
      </w:pPr>
      <w:r w:rsidRPr="63661569">
        <w:rPr>
          <w:rFonts w:ascii="Calibri" w:eastAsia="Calibri" w:hAnsi="Calibri" w:cs="Calibri"/>
          <w:b/>
          <w:bCs/>
          <w:lang w:val="en-AU"/>
        </w:rPr>
        <w:t>Profile of user can be seen and edited.</w:t>
      </w:r>
    </w:p>
    <w:p w14:paraId="3A394183" w14:textId="7E07F53B" w:rsidR="6CC35176" w:rsidRDefault="6CC35176" w:rsidP="5140FC6A">
      <w:pPr>
        <w:spacing w:before="0" w:after="160" w:line="276" w:lineRule="auto"/>
        <w:ind w:left="720"/>
        <w:rPr>
          <w:rFonts w:ascii="Calibri" w:eastAsia="Calibri" w:hAnsi="Calibri" w:cs="Calibri"/>
          <w:b/>
          <w:bCs/>
          <w:lang w:val="en-AU"/>
        </w:rPr>
      </w:pPr>
      <w:r w:rsidRPr="5CD6000B">
        <w:rPr>
          <w:rFonts w:ascii="Calibri" w:eastAsia="Calibri" w:hAnsi="Calibri" w:cs="Calibri"/>
          <w:b/>
          <w:bCs/>
          <w:lang w:val="en-AU"/>
        </w:rPr>
        <w:t>Farm Selection Module</w:t>
      </w:r>
    </w:p>
    <w:p w14:paraId="2471A3CF" w14:textId="7EED269B" w:rsidR="6CC35176" w:rsidRDefault="0469B6B0" w:rsidP="5140FC6A">
      <w:pPr>
        <w:spacing w:before="0" w:after="160" w:line="276" w:lineRule="auto"/>
        <w:ind w:left="720"/>
        <w:rPr>
          <w:rFonts w:ascii="Calibri" w:eastAsia="Calibri" w:hAnsi="Calibri" w:cs="Calibri"/>
          <w:b/>
          <w:bCs/>
          <w:lang w:val="en-AU"/>
        </w:rPr>
      </w:pPr>
      <w:r w:rsidRPr="4F64CAC4">
        <w:rPr>
          <w:rFonts w:ascii="Calibri" w:eastAsia="Calibri" w:hAnsi="Calibri" w:cs="Calibri"/>
          <w:b/>
          <w:bCs/>
          <w:lang w:val="en-AU"/>
        </w:rPr>
        <w:t xml:space="preserve">7. </w:t>
      </w:r>
      <w:r w:rsidR="1F6DFA40" w:rsidRPr="3E749BC6">
        <w:rPr>
          <w:rFonts w:ascii="Calibri" w:eastAsia="Calibri" w:hAnsi="Calibri" w:cs="Calibri"/>
          <w:b/>
          <w:bCs/>
          <w:lang w:val="en-AU"/>
        </w:rPr>
        <w:t>Cocoa f</w:t>
      </w:r>
      <w:r w:rsidRPr="3E749BC6">
        <w:rPr>
          <w:rFonts w:ascii="Calibri" w:eastAsia="Calibri" w:hAnsi="Calibri" w:cs="Calibri"/>
          <w:b/>
          <w:bCs/>
          <w:lang w:val="en-AU"/>
        </w:rPr>
        <w:t>armers</w:t>
      </w:r>
      <w:r w:rsidRPr="4F64CAC4">
        <w:rPr>
          <w:rFonts w:ascii="Calibri" w:eastAsia="Calibri" w:hAnsi="Calibri" w:cs="Calibri"/>
          <w:b/>
          <w:bCs/>
          <w:lang w:val="en-AU"/>
        </w:rPr>
        <w:t xml:space="preserve"> can add new farm with </w:t>
      </w:r>
      <w:r w:rsidRPr="17EA2906">
        <w:rPr>
          <w:rFonts w:ascii="Calibri" w:eastAsia="Calibri" w:hAnsi="Calibri" w:cs="Calibri"/>
          <w:b/>
          <w:bCs/>
          <w:lang w:val="en-AU"/>
        </w:rPr>
        <w:t xml:space="preserve">location (Google Maps), state, </w:t>
      </w:r>
      <w:r w:rsidRPr="6D934105">
        <w:rPr>
          <w:rFonts w:ascii="Calibri" w:eastAsia="Calibri" w:hAnsi="Calibri" w:cs="Calibri"/>
          <w:b/>
          <w:bCs/>
          <w:lang w:val="en-AU"/>
        </w:rPr>
        <w:t xml:space="preserve">district, village (optional), </w:t>
      </w:r>
      <w:r w:rsidRPr="3E749BC6">
        <w:rPr>
          <w:rFonts w:ascii="Calibri" w:eastAsia="Calibri" w:hAnsi="Calibri" w:cs="Calibri"/>
          <w:b/>
          <w:bCs/>
          <w:lang w:val="en-AU"/>
        </w:rPr>
        <w:t>postcode (optional)</w:t>
      </w:r>
      <w:r w:rsidR="7D450FFD" w:rsidRPr="3E749BC6">
        <w:rPr>
          <w:rFonts w:ascii="Calibri" w:eastAsia="Calibri" w:hAnsi="Calibri" w:cs="Calibri"/>
          <w:b/>
          <w:bCs/>
          <w:lang w:val="en-AU"/>
        </w:rPr>
        <w:t>, farm area in hectares, number of cocoa trees stands.</w:t>
      </w:r>
    </w:p>
    <w:p w14:paraId="0A9DF6B5" w14:textId="664F057A" w:rsidR="7D450FFD" w:rsidRDefault="7D450FFD" w:rsidP="5140FC6A">
      <w:pPr>
        <w:spacing w:before="0" w:after="160" w:line="276" w:lineRule="auto"/>
        <w:ind w:left="720"/>
        <w:rPr>
          <w:rFonts w:ascii="Calibri" w:eastAsia="Calibri" w:hAnsi="Calibri" w:cs="Calibri"/>
          <w:lang w:val="en-AU"/>
        </w:rPr>
      </w:pPr>
      <w:r w:rsidRPr="5549DE51">
        <w:rPr>
          <w:rFonts w:ascii="Calibri" w:eastAsia="Calibri" w:hAnsi="Calibri" w:cs="Calibri"/>
          <w:b/>
          <w:bCs/>
          <w:lang w:val="en-AU"/>
        </w:rPr>
        <w:t xml:space="preserve">8. </w:t>
      </w:r>
      <w:r w:rsidR="45A1475A" w:rsidRPr="5549DE51">
        <w:rPr>
          <w:rFonts w:ascii="Calibri" w:eastAsia="Calibri" w:hAnsi="Calibri" w:cs="Calibri"/>
          <w:b/>
          <w:bCs/>
          <w:lang w:val="en-AU"/>
        </w:rPr>
        <w:t>Cocoa f</w:t>
      </w:r>
      <w:r w:rsidRPr="5549DE51">
        <w:rPr>
          <w:rFonts w:ascii="Calibri" w:eastAsia="Calibri" w:hAnsi="Calibri" w:cs="Calibri"/>
          <w:b/>
          <w:bCs/>
          <w:lang w:val="en-AU"/>
        </w:rPr>
        <w:t xml:space="preserve">armers can </w:t>
      </w:r>
      <w:r w:rsidR="11AA1776" w:rsidRPr="5549DE51">
        <w:rPr>
          <w:rFonts w:ascii="Calibri" w:eastAsia="Calibri" w:hAnsi="Calibri" w:cs="Calibri"/>
          <w:b/>
          <w:bCs/>
          <w:lang w:val="en-AU"/>
        </w:rPr>
        <w:t xml:space="preserve">view </w:t>
      </w:r>
      <w:r w:rsidR="11AA1776" w:rsidRPr="0A3CCF0A">
        <w:rPr>
          <w:rFonts w:ascii="Calibri" w:eastAsia="Calibri" w:hAnsi="Calibri" w:cs="Calibri"/>
          <w:b/>
          <w:bCs/>
          <w:lang w:val="en-AU"/>
        </w:rPr>
        <w:t xml:space="preserve">farms that were </w:t>
      </w:r>
      <w:r w:rsidR="11AA1776" w:rsidRPr="301E2E4E">
        <w:rPr>
          <w:rFonts w:ascii="Calibri" w:eastAsia="Calibri" w:hAnsi="Calibri" w:cs="Calibri"/>
          <w:b/>
          <w:bCs/>
          <w:lang w:val="en-AU"/>
        </w:rPr>
        <w:t xml:space="preserve">added, </w:t>
      </w:r>
      <w:r w:rsidR="11AA1776" w:rsidRPr="2B557DEB">
        <w:rPr>
          <w:rFonts w:ascii="Calibri" w:eastAsia="Calibri" w:hAnsi="Calibri" w:cs="Calibri"/>
          <w:b/>
          <w:lang w:val="en-AU"/>
        </w:rPr>
        <w:t>a snippet of google maps with pinpoint that can be tapped in, farm area in hectares, number of cocoa trees stands and pesticide spraying decision (TREAT or Continue taking samples)</w:t>
      </w:r>
      <w:r w:rsidR="11AA1776" w:rsidRPr="301E2E4E">
        <w:rPr>
          <w:rFonts w:ascii="Calibri" w:eastAsia="Calibri" w:hAnsi="Calibri" w:cs="Calibri"/>
          <w:b/>
          <w:bCs/>
          <w:lang w:val="en-AU"/>
        </w:rPr>
        <w:t xml:space="preserve"> </w:t>
      </w:r>
      <w:r w:rsidR="11AA1776" w:rsidRPr="64ACEACB">
        <w:rPr>
          <w:rFonts w:ascii="Calibri" w:eastAsia="Calibri" w:hAnsi="Calibri" w:cs="Calibri"/>
          <w:b/>
          <w:bCs/>
          <w:lang w:val="en-AU"/>
        </w:rPr>
        <w:t xml:space="preserve">in each farm tab in the home </w:t>
      </w:r>
      <w:r w:rsidR="11AA1776" w:rsidRPr="2BB7A5CF">
        <w:rPr>
          <w:rFonts w:ascii="Calibri" w:eastAsia="Calibri" w:hAnsi="Calibri" w:cs="Calibri"/>
          <w:b/>
          <w:bCs/>
          <w:lang w:val="en-AU"/>
        </w:rPr>
        <w:t>page.</w:t>
      </w:r>
    </w:p>
    <w:p w14:paraId="7EF177CB" w14:textId="24F25C55" w:rsidR="11AA1776" w:rsidRDefault="11AA1776" w:rsidP="5140FC6A">
      <w:pPr>
        <w:spacing w:before="0" w:after="160" w:line="276" w:lineRule="auto"/>
        <w:ind w:left="720"/>
        <w:rPr>
          <w:rFonts w:ascii="Calibri" w:eastAsia="Calibri" w:hAnsi="Calibri" w:cs="Calibri"/>
          <w:b/>
          <w:bCs/>
          <w:lang w:val="en-AU"/>
        </w:rPr>
      </w:pPr>
      <w:r w:rsidRPr="2BB7A5CF">
        <w:rPr>
          <w:rFonts w:ascii="Calibri" w:eastAsia="Calibri" w:hAnsi="Calibri" w:cs="Calibri"/>
          <w:b/>
          <w:bCs/>
          <w:lang w:val="en-AU"/>
        </w:rPr>
        <w:t xml:space="preserve">9. Farmer can select farm to </w:t>
      </w:r>
      <w:r w:rsidRPr="77ACB3D2">
        <w:rPr>
          <w:rFonts w:ascii="Calibri" w:eastAsia="Calibri" w:hAnsi="Calibri" w:cs="Calibri"/>
          <w:b/>
          <w:bCs/>
          <w:lang w:val="en-AU"/>
        </w:rPr>
        <w:t>manage.</w:t>
      </w:r>
    </w:p>
    <w:p w14:paraId="0B0DFAE4" w14:textId="2DDEAF4D" w:rsidR="11AA1776" w:rsidRDefault="11AA1776" w:rsidP="5140FC6A">
      <w:pPr>
        <w:spacing w:before="0" w:after="160" w:line="276" w:lineRule="auto"/>
        <w:ind w:left="720"/>
        <w:rPr>
          <w:rFonts w:ascii="Calibri" w:eastAsia="Calibri" w:hAnsi="Calibri" w:cs="Calibri"/>
          <w:b/>
          <w:bCs/>
          <w:lang w:val="en-AU"/>
        </w:rPr>
      </w:pPr>
      <w:r w:rsidRPr="3B6D5F0D">
        <w:rPr>
          <w:rFonts w:ascii="Calibri" w:eastAsia="Calibri" w:hAnsi="Calibri" w:cs="Calibri"/>
          <w:b/>
          <w:bCs/>
          <w:lang w:val="en-AU"/>
        </w:rPr>
        <w:t>CPB Pest Monitoring Module</w:t>
      </w:r>
    </w:p>
    <w:p w14:paraId="07127F9C" w14:textId="4ED4FB46" w:rsidR="11AA1776" w:rsidRDefault="11AA1776" w:rsidP="5140FC6A">
      <w:pPr>
        <w:spacing w:before="0" w:after="160" w:line="276" w:lineRule="auto"/>
        <w:ind w:left="720"/>
        <w:rPr>
          <w:rFonts w:ascii="Calibri" w:eastAsia="Calibri" w:hAnsi="Calibri" w:cs="Calibri"/>
          <w:b/>
          <w:bCs/>
          <w:lang w:val="en-AU"/>
        </w:rPr>
      </w:pPr>
      <w:r w:rsidRPr="4AFD8661">
        <w:rPr>
          <w:rFonts w:ascii="Calibri" w:eastAsia="Calibri" w:hAnsi="Calibri" w:cs="Calibri"/>
          <w:b/>
          <w:bCs/>
          <w:lang w:val="en-AU"/>
        </w:rPr>
        <w:t xml:space="preserve">10. When adding a record, farmers are first prompted to fill up </w:t>
      </w:r>
      <w:r w:rsidRPr="1ECEFD10">
        <w:rPr>
          <w:rFonts w:ascii="Calibri" w:eastAsia="Calibri" w:hAnsi="Calibri" w:cs="Calibri"/>
          <w:b/>
          <w:bCs/>
          <w:lang w:val="en-AU"/>
        </w:rPr>
        <w:t>pesticide cost information.</w:t>
      </w:r>
      <w:r w:rsidRPr="0EE6A76D">
        <w:rPr>
          <w:rFonts w:ascii="Calibri" w:eastAsia="Calibri" w:hAnsi="Calibri" w:cs="Calibri"/>
          <w:b/>
          <w:bCs/>
          <w:lang w:val="en-AU"/>
        </w:rPr>
        <w:t xml:space="preserve"> </w:t>
      </w:r>
      <w:r w:rsidRPr="359B83A3">
        <w:rPr>
          <w:rFonts w:ascii="Calibri" w:eastAsia="Calibri" w:hAnsi="Calibri" w:cs="Calibri"/>
          <w:b/>
          <w:bCs/>
          <w:lang w:val="en-AU"/>
        </w:rPr>
        <w:t>(</w:t>
      </w:r>
      <w:r w:rsidR="09582C22" w:rsidRPr="359B83A3">
        <w:rPr>
          <w:rFonts w:ascii="Calibri" w:eastAsia="Calibri" w:hAnsi="Calibri" w:cs="Calibri"/>
          <w:b/>
          <w:bCs/>
          <w:lang w:val="en-AU"/>
        </w:rPr>
        <w:t xml:space="preserve">Pesticide Brand, </w:t>
      </w:r>
      <w:r w:rsidR="09582C22" w:rsidRPr="396AF7BB">
        <w:rPr>
          <w:rFonts w:ascii="Calibri" w:eastAsia="Calibri" w:hAnsi="Calibri" w:cs="Calibri"/>
          <w:b/>
          <w:bCs/>
          <w:lang w:val="en-AU"/>
        </w:rPr>
        <w:t>Pesticide</w:t>
      </w:r>
      <w:r w:rsidR="09582C22" w:rsidRPr="359B83A3">
        <w:rPr>
          <w:rFonts w:ascii="Calibri" w:eastAsia="Calibri" w:hAnsi="Calibri" w:cs="Calibri"/>
          <w:b/>
          <w:bCs/>
          <w:lang w:val="en-AU"/>
        </w:rPr>
        <w:t xml:space="preserve"> Cost</w:t>
      </w:r>
      <w:r w:rsidR="09582C22" w:rsidRPr="396AF7BB">
        <w:rPr>
          <w:rFonts w:ascii="Calibri" w:eastAsia="Calibri" w:hAnsi="Calibri" w:cs="Calibri"/>
          <w:b/>
          <w:bCs/>
          <w:lang w:val="en-AU"/>
        </w:rPr>
        <w:t>, Pesticide Price</w:t>
      </w:r>
      <w:r w:rsidR="09582C22" w:rsidRPr="4AC8634F">
        <w:rPr>
          <w:rFonts w:ascii="Calibri" w:eastAsia="Calibri" w:hAnsi="Calibri" w:cs="Calibri"/>
          <w:b/>
          <w:bCs/>
          <w:lang w:val="en-AU"/>
        </w:rPr>
        <w:t xml:space="preserve"> per Litre, </w:t>
      </w:r>
      <w:r w:rsidR="09582C22" w:rsidRPr="66E1071F">
        <w:rPr>
          <w:rFonts w:ascii="Calibri" w:eastAsia="Calibri" w:hAnsi="Calibri" w:cs="Calibri"/>
          <w:b/>
          <w:bCs/>
          <w:lang w:val="en-AU"/>
        </w:rPr>
        <w:t xml:space="preserve">Amount of </w:t>
      </w:r>
      <w:r w:rsidR="09582C22" w:rsidRPr="4EB8788D">
        <w:rPr>
          <w:rFonts w:ascii="Calibri" w:eastAsia="Calibri" w:hAnsi="Calibri" w:cs="Calibri"/>
          <w:b/>
          <w:bCs/>
          <w:lang w:val="en-AU"/>
        </w:rPr>
        <w:t xml:space="preserve">pesticide in spray pump </w:t>
      </w:r>
      <w:r w:rsidR="09582C22" w:rsidRPr="024F5CFC">
        <w:rPr>
          <w:rFonts w:ascii="Calibri" w:eastAsia="Calibri" w:hAnsi="Calibri" w:cs="Calibri"/>
          <w:b/>
          <w:bCs/>
          <w:lang w:val="en-AU"/>
        </w:rPr>
        <w:t xml:space="preserve">mixture </w:t>
      </w:r>
      <w:r w:rsidR="4C05CB65" w:rsidRPr="1583F427">
        <w:rPr>
          <w:rFonts w:ascii="Calibri" w:eastAsia="Calibri" w:hAnsi="Calibri" w:cs="Calibri"/>
          <w:b/>
          <w:bCs/>
          <w:lang w:val="en-AU"/>
        </w:rPr>
        <w:t>per litre</w:t>
      </w:r>
      <w:r w:rsidRPr="1583F427">
        <w:rPr>
          <w:rFonts w:ascii="Calibri" w:eastAsia="Calibri" w:hAnsi="Calibri" w:cs="Calibri"/>
          <w:b/>
          <w:bCs/>
          <w:lang w:val="en-AU"/>
        </w:rPr>
        <w:t>)</w:t>
      </w:r>
    </w:p>
    <w:p w14:paraId="774542DB" w14:textId="03D085F5" w:rsidR="11AA1776" w:rsidRDefault="11AA1776" w:rsidP="5140FC6A">
      <w:pPr>
        <w:spacing w:before="0" w:after="160" w:line="276" w:lineRule="auto"/>
        <w:ind w:left="720"/>
        <w:rPr>
          <w:rFonts w:ascii="Calibri" w:eastAsia="Calibri" w:hAnsi="Calibri" w:cs="Calibri"/>
          <w:b/>
          <w:bCs/>
          <w:lang w:val="en-AU"/>
        </w:rPr>
      </w:pPr>
      <w:r w:rsidRPr="516E48BD">
        <w:rPr>
          <w:rFonts w:ascii="Calibri" w:eastAsia="Calibri" w:hAnsi="Calibri" w:cs="Calibri"/>
          <w:b/>
          <w:bCs/>
          <w:lang w:val="en-AU"/>
        </w:rPr>
        <w:t>11. Farmers are required to fill up Economic Injury Level (EIL) page. (</w:t>
      </w:r>
      <w:r w:rsidR="0D8EDB2D" w:rsidRPr="516E48BD">
        <w:rPr>
          <w:rFonts w:ascii="Calibri" w:eastAsia="Calibri" w:hAnsi="Calibri" w:cs="Calibri"/>
          <w:b/>
          <w:bCs/>
          <w:lang w:val="en-AU"/>
        </w:rPr>
        <w:t xml:space="preserve">Daily labour cost, Farm Area Sprayed per day per hectare, wet cocoa beans price per kg, </w:t>
      </w:r>
      <w:r w:rsidR="5B7A0AEC" w:rsidRPr="516E48BD">
        <w:rPr>
          <w:rFonts w:ascii="Calibri" w:eastAsia="Calibri" w:hAnsi="Calibri" w:cs="Calibri"/>
          <w:b/>
          <w:bCs/>
          <w:lang w:val="en-AU"/>
        </w:rPr>
        <w:t xml:space="preserve">frequency of pesticide </w:t>
      </w:r>
      <w:bookmarkStart w:id="7" w:name="_Int_TyrNRd7y"/>
      <w:r w:rsidR="5B7A0AEC" w:rsidRPr="516E48BD">
        <w:rPr>
          <w:rFonts w:ascii="Calibri" w:eastAsia="Calibri" w:hAnsi="Calibri" w:cs="Calibri"/>
          <w:b/>
          <w:bCs/>
          <w:lang w:val="en-AU"/>
        </w:rPr>
        <w:t>use</w:t>
      </w:r>
      <w:bookmarkEnd w:id="7"/>
      <w:r w:rsidR="5B7A0AEC" w:rsidRPr="516E48BD">
        <w:rPr>
          <w:rFonts w:ascii="Calibri" w:eastAsia="Calibri" w:hAnsi="Calibri" w:cs="Calibri"/>
          <w:b/>
          <w:bCs/>
          <w:lang w:val="en-AU"/>
        </w:rPr>
        <w:t xml:space="preserve"> per year, wet cocoa beans productivity per hectare(kg)</w:t>
      </w:r>
      <w:r w:rsidRPr="516E48BD">
        <w:rPr>
          <w:rFonts w:ascii="Calibri" w:eastAsia="Calibri" w:hAnsi="Calibri" w:cs="Calibri"/>
          <w:b/>
          <w:bCs/>
          <w:lang w:val="en-AU"/>
        </w:rPr>
        <w:t>)</w:t>
      </w:r>
    </w:p>
    <w:p w14:paraId="421BF274" w14:textId="164336A1" w:rsidR="063C2EC8" w:rsidRDefault="063C2EC8" w:rsidP="5140FC6A">
      <w:pPr>
        <w:spacing w:before="0" w:after="160" w:line="276" w:lineRule="auto"/>
        <w:ind w:left="720"/>
        <w:rPr>
          <w:rFonts w:ascii="Calibri" w:eastAsia="Calibri" w:hAnsi="Calibri" w:cs="Calibri"/>
          <w:b/>
          <w:bCs/>
          <w:lang w:val="en-AU"/>
        </w:rPr>
      </w:pPr>
      <w:r w:rsidRPr="61ADE0A6">
        <w:rPr>
          <w:rFonts w:ascii="Calibri" w:eastAsia="Calibri" w:hAnsi="Calibri" w:cs="Calibri"/>
          <w:b/>
          <w:bCs/>
          <w:lang w:val="en-AU"/>
        </w:rPr>
        <w:t xml:space="preserve">12. CPB egg sampling </w:t>
      </w:r>
      <w:r w:rsidRPr="41BB2134">
        <w:rPr>
          <w:rFonts w:ascii="Calibri" w:eastAsia="Calibri" w:hAnsi="Calibri" w:cs="Calibri"/>
          <w:b/>
          <w:bCs/>
          <w:lang w:val="en-AU"/>
        </w:rPr>
        <w:t xml:space="preserve">page with </w:t>
      </w:r>
      <w:r w:rsidRPr="289792C0">
        <w:rPr>
          <w:rFonts w:ascii="Calibri" w:eastAsia="Calibri" w:hAnsi="Calibri" w:cs="Calibri"/>
          <w:b/>
          <w:bCs/>
          <w:lang w:val="en-AU"/>
        </w:rPr>
        <w:t>camera and AI integration.</w:t>
      </w:r>
    </w:p>
    <w:p w14:paraId="6C49A238" w14:textId="124033BA" w:rsidR="063C2EC8" w:rsidRDefault="063C2EC8" w:rsidP="004FC85D">
      <w:pPr>
        <w:spacing w:before="0" w:after="160" w:line="276" w:lineRule="auto"/>
        <w:ind w:left="720"/>
        <w:rPr>
          <w:rFonts w:ascii="Calibri" w:eastAsia="Calibri" w:hAnsi="Calibri" w:cs="Calibri"/>
          <w:b/>
          <w:bCs/>
          <w:lang w:val="en-AU"/>
        </w:rPr>
      </w:pPr>
      <w:r w:rsidRPr="289792C0">
        <w:rPr>
          <w:rFonts w:ascii="Calibri" w:eastAsia="Calibri" w:hAnsi="Calibri" w:cs="Calibri"/>
          <w:b/>
          <w:bCs/>
          <w:lang w:val="en-AU"/>
        </w:rPr>
        <w:t xml:space="preserve">13. Decision on Monitoring CPB </w:t>
      </w:r>
      <w:r w:rsidRPr="13C4D402">
        <w:rPr>
          <w:rFonts w:ascii="Calibri" w:eastAsia="Calibri" w:hAnsi="Calibri" w:cs="Calibri"/>
          <w:b/>
          <w:bCs/>
          <w:lang w:val="en-AU"/>
        </w:rPr>
        <w:t>Eggs (TREAT</w:t>
      </w:r>
      <w:r w:rsidRPr="5140FC6A">
        <w:rPr>
          <w:rFonts w:ascii="Calibri" w:eastAsia="Calibri" w:hAnsi="Calibri" w:cs="Calibri"/>
          <w:b/>
          <w:bCs/>
          <w:lang w:val="en-AU"/>
        </w:rPr>
        <w:t>/ Continue taking sample</w:t>
      </w:r>
      <w:r w:rsidRPr="2928FBEA">
        <w:rPr>
          <w:rFonts w:ascii="Calibri" w:eastAsia="Calibri" w:hAnsi="Calibri" w:cs="Calibri"/>
          <w:b/>
          <w:bCs/>
          <w:lang w:val="en-AU"/>
        </w:rPr>
        <w:t>)</w:t>
      </w:r>
      <w:r w:rsidR="587CCF0F" w:rsidRPr="2928FBEA">
        <w:rPr>
          <w:rFonts w:ascii="Calibri" w:eastAsia="Calibri" w:hAnsi="Calibri" w:cs="Calibri"/>
          <w:b/>
          <w:bCs/>
          <w:lang w:val="en-AU"/>
        </w:rPr>
        <w:t>.</w:t>
      </w:r>
      <w:r w:rsidR="587CCF0F" w:rsidRPr="04F83556">
        <w:rPr>
          <w:rFonts w:ascii="Calibri" w:eastAsia="Calibri" w:hAnsi="Calibri" w:cs="Calibri"/>
          <w:b/>
          <w:bCs/>
          <w:lang w:val="en-AU"/>
        </w:rPr>
        <w:t xml:space="preserve"> </w:t>
      </w:r>
    </w:p>
    <w:p w14:paraId="08102B97" w14:textId="721A6A4A" w:rsidR="063C2EC8" w:rsidRDefault="587CCF0F" w:rsidP="516E48BD">
      <w:pPr>
        <w:pStyle w:val="ListParagraph"/>
        <w:numPr>
          <w:ilvl w:val="0"/>
          <w:numId w:val="46"/>
        </w:numPr>
        <w:spacing w:before="0" w:after="160" w:line="276" w:lineRule="auto"/>
        <w:rPr>
          <w:rFonts w:ascii="Calibri" w:eastAsia="Calibri" w:hAnsi="Calibri" w:cs="Calibri"/>
          <w:b/>
          <w:bCs/>
        </w:rPr>
      </w:pPr>
      <w:r w:rsidRPr="516E48BD">
        <w:rPr>
          <w:rFonts w:ascii="Calibri" w:eastAsia="Calibri" w:hAnsi="Calibri" w:cs="Calibri"/>
          <w:b/>
          <w:bCs/>
        </w:rPr>
        <w:t xml:space="preserve">When </w:t>
      </w:r>
      <w:r w:rsidR="40E45F16" w:rsidRPr="516E48BD">
        <w:rPr>
          <w:rFonts w:ascii="Calibri" w:eastAsia="Calibri" w:hAnsi="Calibri" w:cs="Calibri"/>
          <w:b/>
          <w:bCs/>
        </w:rPr>
        <w:t>the decision</w:t>
      </w:r>
      <w:r w:rsidRPr="516E48BD">
        <w:rPr>
          <w:rFonts w:ascii="Calibri" w:eastAsia="Calibri" w:hAnsi="Calibri" w:cs="Calibri"/>
          <w:b/>
          <w:bCs/>
        </w:rPr>
        <w:t xml:space="preserve"> is “TREAT”, cocoa farmer is only expected to return to this page after 10 days to collect </w:t>
      </w:r>
      <w:r w:rsidR="0D5D1B42" w:rsidRPr="516E48BD">
        <w:rPr>
          <w:rFonts w:ascii="Calibri" w:eastAsia="Calibri" w:hAnsi="Calibri" w:cs="Calibri"/>
          <w:b/>
          <w:bCs/>
        </w:rPr>
        <w:t>the next</w:t>
      </w:r>
      <w:r w:rsidRPr="516E48BD">
        <w:rPr>
          <w:rFonts w:ascii="Calibri" w:eastAsia="Calibri" w:hAnsi="Calibri" w:cs="Calibri"/>
          <w:b/>
          <w:bCs/>
        </w:rPr>
        <w:t xml:space="preserve"> sample. </w:t>
      </w:r>
    </w:p>
    <w:p w14:paraId="409C848B" w14:textId="6A9D5C6F" w:rsidR="587CCF0F" w:rsidRDefault="587CCF0F" w:rsidP="516E48BD">
      <w:pPr>
        <w:pStyle w:val="ListParagraph"/>
        <w:numPr>
          <w:ilvl w:val="0"/>
          <w:numId w:val="46"/>
        </w:numPr>
        <w:spacing w:before="0" w:after="160" w:line="276" w:lineRule="auto"/>
        <w:rPr>
          <w:rFonts w:ascii="Calibri" w:eastAsia="Calibri" w:hAnsi="Calibri" w:cs="Calibri"/>
          <w:b/>
          <w:bCs/>
        </w:rPr>
      </w:pPr>
      <w:r w:rsidRPr="516E48BD">
        <w:rPr>
          <w:rFonts w:ascii="Calibri" w:eastAsia="Calibri" w:hAnsi="Calibri" w:cs="Calibri"/>
          <w:b/>
          <w:bCs/>
        </w:rPr>
        <w:t xml:space="preserve">When </w:t>
      </w:r>
      <w:r w:rsidR="44516079" w:rsidRPr="516E48BD">
        <w:rPr>
          <w:rFonts w:ascii="Calibri" w:eastAsia="Calibri" w:hAnsi="Calibri" w:cs="Calibri"/>
          <w:b/>
          <w:bCs/>
        </w:rPr>
        <w:t>the decision</w:t>
      </w:r>
      <w:r w:rsidRPr="516E48BD">
        <w:rPr>
          <w:rFonts w:ascii="Calibri" w:eastAsia="Calibri" w:hAnsi="Calibri" w:cs="Calibri"/>
          <w:b/>
          <w:bCs/>
        </w:rPr>
        <w:t xml:space="preserve"> is “Continue Taking Sample”, cocoa farmers are allowed to keep entering samples until the limit is reached, which is 10 samples per record.</w:t>
      </w:r>
    </w:p>
    <w:p w14:paraId="11000A5C" w14:textId="776A3DCA" w:rsidR="31D709AE" w:rsidRDefault="31D709AE" w:rsidP="2B453755">
      <w:pPr>
        <w:spacing w:before="0" w:after="160" w:line="276" w:lineRule="auto"/>
        <w:ind w:left="720"/>
        <w:rPr>
          <w:rFonts w:ascii="Calibri" w:eastAsia="Calibri" w:hAnsi="Calibri" w:cs="Calibri"/>
          <w:b/>
          <w:bCs/>
        </w:rPr>
      </w:pPr>
      <w:r w:rsidRPr="2B453755">
        <w:rPr>
          <w:rFonts w:ascii="Calibri" w:eastAsia="Calibri" w:hAnsi="Calibri" w:cs="Calibri"/>
          <w:b/>
          <w:bCs/>
          <w:lang w:val="en-AU"/>
        </w:rPr>
        <w:t>14. Record of Last CPB Pest Monitoring will show the date, decision</w:t>
      </w:r>
      <w:r w:rsidR="766F141E" w:rsidRPr="2B453755">
        <w:rPr>
          <w:rFonts w:ascii="Calibri" w:eastAsia="Calibri" w:hAnsi="Calibri" w:cs="Calibri"/>
          <w:b/>
          <w:bCs/>
          <w:lang w:val="en-AU"/>
        </w:rPr>
        <w:t xml:space="preserve"> (TREAT/ Continue Taking Sample)</w:t>
      </w:r>
      <w:r w:rsidRPr="2B453755">
        <w:rPr>
          <w:rFonts w:ascii="Calibri" w:eastAsia="Calibri" w:hAnsi="Calibri" w:cs="Calibri"/>
          <w:b/>
          <w:bCs/>
          <w:lang w:val="en-AU"/>
        </w:rPr>
        <w:t xml:space="preserve"> and remarks (Reuse DMCOCOA on “date” or “</w:t>
      </w:r>
      <w:r w:rsidR="51C135B3" w:rsidRPr="2B453755">
        <w:rPr>
          <w:rFonts w:ascii="Calibri" w:eastAsia="Calibri" w:hAnsi="Calibri" w:cs="Calibri"/>
          <w:b/>
          <w:bCs/>
          <w:lang w:val="en-AU"/>
        </w:rPr>
        <w:t>Collect next sample when needed</w:t>
      </w:r>
      <w:r w:rsidRPr="2B453755">
        <w:rPr>
          <w:rFonts w:ascii="Calibri" w:eastAsia="Calibri" w:hAnsi="Calibri" w:cs="Calibri"/>
          <w:b/>
          <w:bCs/>
          <w:lang w:val="en-AU"/>
        </w:rPr>
        <w:t>”)</w:t>
      </w:r>
    </w:p>
    <w:p w14:paraId="3AB6878A" w14:textId="21F374A9" w:rsidR="2F0D8A55" w:rsidRDefault="2F0D8A55" w:rsidP="2E88FB17">
      <w:pPr>
        <w:spacing w:before="0" w:after="160" w:line="276" w:lineRule="auto"/>
        <w:ind w:left="720"/>
        <w:rPr>
          <w:rFonts w:ascii="Calibri" w:eastAsia="Calibri" w:hAnsi="Calibri" w:cs="Calibri"/>
          <w:b/>
          <w:bCs/>
          <w:lang w:val="en-AU"/>
        </w:rPr>
      </w:pPr>
      <w:r w:rsidRPr="2E88FB17">
        <w:rPr>
          <w:rFonts w:ascii="Calibri" w:eastAsia="Calibri" w:hAnsi="Calibri" w:cs="Calibri"/>
          <w:b/>
          <w:bCs/>
          <w:lang w:val="en-AU"/>
        </w:rPr>
        <w:t xml:space="preserve">15. A </w:t>
      </w:r>
      <w:r w:rsidR="6333D2AE" w:rsidRPr="2A227968">
        <w:rPr>
          <w:rFonts w:ascii="Calibri" w:eastAsia="Calibri" w:hAnsi="Calibri" w:cs="Calibri"/>
          <w:b/>
          <w:bCs/>
          <w:lang w:val="en-AU"/>
        </w:rPr>
        <w:t>“</w:t>
      </w:r>
      <w:r w:rsidR="6333D2AE" w:rsidRPr="166D5EFA">
        <w:rPr>
          <w:rFonts w:ascii="Calibri" w:eastAsia="Calibri" w:hAnsi="Calibri" w:cs="Calibri"/>
          <w:b/>
          <w:bCs/>
          <w:lang w:val="en-AU"/>
        </w:rPr>
        <w:t xml:space="preserve">TREATED” </w:t>
      </w:r>
      <w:r w:rsidRPr="2E88FB17">
        <w:rPr>
          <w:rFonts w:ascii="Calibri" w:eastAsia="Calibri" w:hAnsi="Calibri" w:cs="Calibri"/>
          <w:b/>
          <w:bCs/>
          <w:lang w:val="en-AU"/>
        </w:rPr>
        <w:t xml:space="preserve">button </w:t>
      </w:r>
      <w:r w:rsidRPr="0606C6F3">
        <w:rPr>
          <w:rFonts w:ascii="Calibri" w:eastAsia="Calibri" w:hAnsi="Calibri" w:cs="Calibri"/>
          <w:b/>
          <w:bCs/>
          <w:lang w:val="en-AU"/>
        </w:rPr>
        <w:t xml:space="preserve">will be added </w:t>
      </w:r>
      <w:r w:rsidRPr="2E88FB17">
        <w:rPr>
          <w:rFonts w:ascii="Calibri" w:eastAsia="Calibri" w:hAnsi="Calibri" w:cs="Calibri"/>
          <w:b/>
          <w:bCs/>
          <w:lang w:val="en-AU"/>
        </w:rPr>
        <w:t xml:space="preserve">next to the decision </w:t>
      </w:r>
      <w:r w:rsidRPr="0606C6F3">
        <w:rPr>
          <w:rFonts w:ascii="Calibri" w:eastAsia="Calibri" w:hAnsi="Calibri" w:cs="Calibri"/>
          <w:b/>
          <w:bCs/>
          <w:lang w:val="en-AU"/>
        </w:rPr>
        <w:t xml:space="preserve">value </w:t>
      </w:r>
      <w:r w:rsidRPr="2E88FB17">
        <w:rPr>
          <w:rFonts w:ascii="Calibri" w:eastAsia="Calibri" w:hAnsi="Calibri" w:cs="Calibri"/>
          <w:b/>
          <w:bCs/>
          <w:lang w:val="en-AU"/>
        </w:rPr>
        <w:t>(TREAT/ Continue Taking Sample)</w:t>
      </w:r>
      <w:r w:rsidRPr="0606C6F3">
        <w:rPr>
          <w:rFonts w:ascii="Calibri" w:eastAsia="Calibri" w:hAnsi="Calibri" w:cs="Calibri"/>
          <w:b/>
          <w:bCs/>
          <w:lang w:val="en-AU"/>
        </w:rPr>
        <w:t xml:space="preserve"> for </w:t>
      </w:r>
      <w:r w:rsidRPr="78640F90">
        <w:rPr>
          <w:rFonts w:ascii="Calibri" w:eastAsia="Calibri" w:hAnsi="Calibri" w:cs="Calibri"/>
          <w:b/>
          <w:bCs/>
          <w:lang w:val="en-AU"/>
        </w:rPr>
        <w:t xml:space="preserve">farmers to confirm they have sprayed </w:t>
      </w:r>
      <w:r w:rsidRPr="318B0AE9">
        <w:rPr>
          <w:rFonts w:ascii="Calibri" w:eastAsia="Calibri" w:hAnsi="Calibri" w:cs="Calibri"/>
          <w:b/>
          <w:bCs/>
          <w:lang w:val="en-AU"/>
        </w:rPr>
        <w:t>pesti</w:t>
      </w:r>
      <w:r w:rsidR="4B6670F0" w:rsidRPr="318B0AE9">
        <w:rPr>
          <w:rFonts w:ascii="Calibri" w:eastAsia="Calibri" w:hAnsi="Calibri" w:cs="Calibri"/>
          <w:b/>
          <w:bCs/>
          <w:lang w:val="en-AU"/>
        </w:rPr>
        <w:t xml:space="preserve">cides. </w:t>
      </w:r>
      <w:r w:rsidR="4B6670F0" w:rsidRPr="6EF7A26B">
        <w:rPr>
          <w:rFonts w:ascii="Calibri" w:eastAsia="Calibri" w:hAnsi="Calibri" w:cs="Calibri"/>
          <w:b/>
          <w:bCs/>
          <w:lang w:val="en-AU"/>
        </w:rPr>
        <w:t xml:space="preserve">(Problem: When does 10-day countdown </w:t>
      </w:r>
      <w:r w:rsidR="4B6670F0" w:rsidRPr="2A227968">
        <w:rPr>
          <w:rFonts w:ascii="Calibri" w:eastAsia="Calibri" w:hAnsi="Calibri" w:cs="Calibri"/>
          <w:b/>
          <w:bCs/>
          <w:lang w:val="en-AU"/>
        </w:rPr>
        <w:t>start, after pressing button</w:t>
      </w:r>
      <w:r w:rsidR="27C4785F" w:rsidRPr="166D5EFA">
        <w:rPr>
          <w:rFonts w:ascii="Calibri" w:eastAsia="Calibri" w:hAnsi="Calibri" w:cs="Calibri"/>
          <w:b/>
          <w:bCs/>
          <w:lang w:val="en-AU"/>
        </w:rPr>
        <w:t xml:space="preserve"> or right </w:t>
      </w:r>
      <w:r w:rsidR="27C4785F" w:rsidRPr="21073120">
        <w:rPr>
          <w:rFonts w:ascii="Calibri" w:eastAsia="Calibri" w:hAnsi="Calibri" w:cs="Calibri"/>
          <w:b/>
          <w:bCs/>
          <w:lang w:val="en-AU"/>
        </w:rPr>
        <w:t>after getting “TREAT” decision</w:t>
      </w:r>
      <w:r w:rsidR="4B6670F0" w:rsidRPr="21073120">
        <w:rPr>
          <w:rFonts w:ascii="Calibri" w:eastAsia="Calibri" w:hAnsi="Calibri" w:cs="Calibri"/>
          <w:b/>
          <w:bCs/>
          <w:lang w:val="en-AU"/>
        </w:rPr>
        <w:t>)</w:t>
      </w:r>
    </w:p>
    <w:p w14:paraId="0065F3F6" w14:textId="4578EB40" w:rsidR="357290D7" w:rsidRDefault="357290D7" w:rsidP="21073120">
      <w:pPr>
        <w:spacing w:before="0" w:after="160" w:line="276" w:lineRule="auto"/>
        <w:ind w:left="720"/>
        <w:rPr>
          <w:rFonts w:ascii="Calibri" w:eastAsia="Calibri" w:hAnsi="Calibri" w:cs="Calibri"/>
          <w:b/>
          <w:bCs/>
          <w:lang w:val="en-AU"/>
        </w:rPr>
      </w:pPr>
      <w:r w:rsidRPr="21073120">
        <w:rPr>
          <w:rFonts w:ascii="Calibri" w:eastAsia="Calibri" w:hAnsi="Calibri" w:cs="Calibri"/>
          <w:b/>
          <w:bCs/>
          <w:lang w:val="en-AU"/>
        </w:rPr>
        <w:t>Cocoa Yield Management Module</w:t>
      </w:r>
    </w:p>
    <w:p w14:paraId="65A19EFB" w14:textId="262AF7F0" w:rsidR="21073120" w:rsidRDefault="357290D7" w:rsidP="21073120">
      <w:pPr>
        <w:spacing w:before="0" w:after="160" w:line="276" w:lineRule="auto"/>
        <w:ind w:left="720"/>
        <w:rPr>
          <w:rFonts w:ascii="Calibri" w:eastAsia="Calibri" w:hAnsi="Calibri" w:cs="Calibri"/>
          <w:b/>
          <w:bCs/>
          <w:lang w:val="en-AU"/>
        </w:rPr>
      </w:pPr>
      <w:r w:rsidRPr="47605D87">
        <w:rPr>
          <w:rFonts w:ascii="Calibri" w:eastAsia="Calibri" w:hAnsi="Calibri" w:cs="Calibri"/>
          <w:b/>
          <w:bCs/>
          <w:lang w:val="en-AU"/>
        </w:rPr>
        <w:t xml:space="preserve">16. Farmers are to </w:t>
      </w:r>
      <w:r w:rsidRPr="707FA87B">
        <w:rPr>
          <w:rFonts w:ascii="Calibri" w:eastAsia="Calibri" w:hAnsi="Calibri" w:cs="Calibri"/>
          <w:b/>
          <w:bCs/>
          <w:lang w:val="en-AU"/>
        </w:rPr>
        <w:t xml:space="preserve">input cocoa yield </w:t>
      </w:r>
      <w:r w:rsidRPr="593FEC0A">
        <w:rPr>
          <w:rFonts w:ascii="Calibri" w:eastAsia="Calibri" w:hAnsi="Calibri" w:cs="Calibri"/>
          <w:b/>
          <w:bCs/>
          <w:lang w:val="en-AU"/>
        </w:rPr>
        <w:t>information (cocoa beans type, grade</w:t>
      </w:r>
      <w:r w:rsidRPr="3FF94947">
        <w:rPr>
          <w:rFonts w:ascii="Calibri" w:eastAsia="Calibri" w:hAnsi="Calibri" w:cs="Calibri"/>
          <w:b/>
          <w:bCs/>
          <w:lang w:val="en-AU"/>
        </w:rPr>
        <w:t xml:space="preserve">, </w:t>
      </w:r>
      <w:r w:rsidRPr="1DD833F4">
        <w:rPr>
          <w:rFonts w:ascii="Calibri" w:eastAsia="Calibri" w:hAnsi="Calibri" w:cs="Calibri"/>
          <w:b/>
          <w:bCs/>
          <w:lang w:val="en-AU"/>
        </w:rPr>
        <w:t xml:space="preserve">cocoa bean </w:t>
      </w:r>
      <w:r w:rsidRPr="7EE39020">
        <w:rPr>
          <w:rFonts w:ascii="Calibri" w:eastAsia="Calibri" w:hAnsi="Calibri" w:cs="Calibri"/>
          <w:b/>
          <w:bCs/>
          <w:lang w:val="en-AU"/>
        </w:rPr>
        <w:t>weig</w:t>
      </w:r>
      <w:r w:rsidR="5FE4F8DC" w:rsidRPr="7EE39020">
        <w:rPr>
          <w:rFonts w:ascii="Calibri" w:eastAsia="Calibri" w:hAnsi="Calibri" w:cs="Calibri"/>
          <w:b/>
          <w:bCs/>
          <w:lang w:val="en-AU"/>
        </w:rPr>
        <w:t>ht sold</w:t>
      </w:r>
      <w:r w:rsidRPr="618525B9">
        <w:rPr>
          <w:rFonts w:ascii="Calibri" w:eastAsia="Calibri" w:hAnsi="Calibri" w:cs="Calibri"/>
          <w:b/>
          <w:bCs/>
          <w:lang w:val="en-AU"/>
        </w:rPr>
        <w:t>, sales income</w:t>
      </w:r>
      <w:r w:rsidR="2B79EC16" w:rsidRPr="669942A7">
        <w:rPr>
          <w:rFonts w:ascii="Calibri" w:eastAsia="Calibri" w:hAnsi="Calibri" w:cs="Calibri"/>
          <w:b/>
          <w:bCs/>
          <w:lang w:val="en-AU"/>
        </w:rPr>
        <w:t>, remarks</w:t>
      </w:r>
      <w:r w:rsidRPr="669942A7">
        <w:rPr>
          <w:rFonts w:ascii="Calibri" w:eastAsia="Calibri" w:hAnsi="Calibri" w:cs="Calibri"/>
          <w:b/>
          <w:bCs/>
          <w:lang w:val="en-AU"/>
        </w:rPr>
        <w:t>)</w:t>
      </w:r>
    </w:p>
    <w:p w14:paraId="0BB04EE2" w14:textId="03E6F9B7" w:rsidR="217B5566" w:rsidRDefault="217B5566" w:rsidP="669942A7">
      <w:pPr>
        <w:spacing w:before="0" w:after="160" w:line="276" w:lineRule="auto"/>
        <w:ind w:left="720"/>
        <w:rPr>
          <w:rFonts w:ascii="Calibri" w:eastAsia="Calibri" w:hAnsi="Calibri" w:cs="Calibri"/>
          <w:b/>
          <w:bCs/>
          <w:lang w:val="en-AU"/>
        </w:rPr>
      </w:pPr>
      <w:r w:rsidRPr="669942A7">
        <w:rPr>
          <w:rFonts w:ascii="Calibri" w:eastAsia="Calibri" w:hAnsi="Calibri" w:cs="Calibri"/>
          <w:b/>
          <w:bCs/>
          <w:lang w:val="en-AU"/>
        </w:rPr>
        <w:t>Record History Module</w:t>
      </w:r>
    </w:p>
    <w:p w14:paraId="17E03FF9" w14:textId="51CE947E" w:rsidR="6FCEE183" w:rsidRDefault="5118DB78" w:rsidP="6FCEE183">
      <w:pPr>
        <w:spacing w:before="0" w:after="160" w:line="276" w:lineRule="auto"/>
        <w:ind w:left="720"/>
        <w:rPr>
          <w:rFonts w:ascii="Calibri" w:eastAsia="Calibri" w:hAnsi="Calibri" w:cs="Calibri"/>
          <w:b/>
          <w:bCs/>
          <w:lang w:val="en-AU"/>
        </w:rPr>
      </w:pPr>
      <w:r w:rsidRPr="1C39C51C">
        <w:rPr>
          <w:rFonts w:ascii="Calibri" w:eastAsia="Calibri" w:hAnsi="Calibri" w:cs="Calibri"/>
          <w:b/>
          <w:bCs/>
          <w:lang w:val="en-AU"/>
        </w:rPr>
        <w:t xml:space="preserve">17. </w:t>
      </w:r>
      <w:r w:rsidRPr="559882F6">
        <w:rPr>
          <w:rFonts w:ascii="Calibri" w:eastAsia="Calibri" w:hAnsi="Calibri" w:cs="Calibri"/>
          <w:b/>
          <w:bCs/>
          <w:lang w:val="en-AU"/>
        </w:rPr>
        <w:t xml:space="preserve">Filtering by </w:t>
      </w:r>
      <w:r w:rsidRPr="476624BF">
        <w:rPr>
          <w:rFonts w:ascii="Calibri" w:eastAsia="Calibri" w:hAnsi="Calibri" w:cs="Calibri"/>
          <w:b/>
          <w:bCs/>
          <w:lang w:val="en-AU"/>
        </w:rPr>
        <w:t>‘</w:t>
      </w:r>
      <w:r w:rsidRPr="559882F6">
        <w:rPr>
          <w:rFonts w:ascii="Calibri" w:eastAsia="Calibri" w:hAnsi="Calibri" w:cs="Calibri"/>
          <w:b/>
          <w:bCs/>
          <w:lang w:val="en-AU"/>
        </w:rPr>
        <w:t xml:space="preserve">start </w:t>
      </w:r>
      <w:r w:rsidRPr="4D22BEF6">
        <w:rPr>
          <w:rFonts w:ascii="Calibri" w:eastAsia="Calibri" w:hAnsi="Calibri" w:cs="Calibri"/>
          <w:b/>
          <w:bCs/>
          <w:lang w:val="en-AU"/>
        </w:rPr>
        <w:t>date’</w:t>
      </w:r>
      <w:r w:rsidRPr="559882F6">
        <w:rPr>
          <w:rFonts w:ascii="Calibri" w:eastAsia="Calibri" w:hAnsi="Calibri" w:cs="Calibri"/>
          <w:b/>
          <w:bCs/>
          <w:lang w:val="en-AU"/>
        </w:rPr>
        <w:t xml:space="preserve"> and </w:t>
      </w:r>
      <w:r w:rsidRPr="4D22BEF6">
        <w:rPr>
          <w:rFonts w:ascii="Calibri" w:eastAsia="Calibri" w:hAnsi="Calibri" w:cs="Calibri"/>
          <w:b/>
          <w:bCs/>
          <w:lang w:val="en-AU"/>
        </w:rPr>
        <w:t>‘end date’.</w:t>
      </w:r>
    </w:p>
    <w:p w14:paraId="6020580B" w14:textId="32539D44" w:rsidR="318B0AE9" w:rsidRDefault="217B5566" w:rsidP="318B0AE9">
      <w:pPr>
        <w:spacing w:before="0" w:after="160" w:line="276" w:lineRule="auto"/>
        <w:ind w:left="720"/>
        <w:rPr>
          <w:rFonts w:ascii="Calibri" w:eastAsia="Calibri" w:hAnsi="Calibri" w:cs="Calibri"/>
          <w:b/>
          <w:bCs/>
          <w:lang w:val="en-AU"/>
        </w:rPr>
      </w:pPr>
      <w:r w:rsidRPr="6FCEE183">
        <w:rPr>
          <w:rFonts w:ascii="Calibri" w:eastAsia="Calibri" w:hAnsi="Calibri" w:cs="Calibri"/>
          <w:b/>
          <w:bCs/>
          <w:lang w:val="en-AU"/>
        </w:rPr>
        <w:t>1</w:t>
      </w:r>
      <w:r w:rsidR="472F488D" w:rsidRPr="6FCEE183">
        <w:rPr>
          <w:rFonts w:ascii="Calibri" w:eastAsia="Calibri" w:hAnsi="Calibri" w:cs="Calibri"/>
          <w:b/>
          <w:bCs/>
          <w:lang w:val="en-AU"/>
        </w:rPr>
        <w:t>8</w:t>
      </w:r>
      <w:r w:rsidRPr="56565EDE">
        <w:rPr>
          <w:rFonts w:ascii="Calibri" w:eastAsia="Calibri" w:hAnsi="Calibri" w:cs="Calibri"/>
          <w:b/>
          <w:bCs/>
          <w:lang w:val="en-AU"/>
        </w:rPr>
        <w:t>. CPB Pest Monitoring record history</w:t>
      </w:r>
    </w:p>
    <w:p w14:paraId="6835D6ED" w14:textId="2ABD0DA4" w:rsidR="24BFC588" w:rsidRDefault="7451EB6E" w:rsidP="476624BF">
      <w:pPr>
        <w:spacing w:before="0" w:after="160" w:line="276" w:lineRule="auto"/>
        <w:ind w:left="720"/>
        <w:rPr>
          <w:rFonts w:ascii="Calibri" w:eastAsia="Calibri" w:hAnsi="Calibri" w:cs="Calibri"/>
          <w:b/>
          <w:bCs/>
          <w:lang w:val="en-AU"/>
        </w:rPr>
      </w:pPr>
      <w:r w:rsidRPr="1C39C51C">
        <w:rPr>
          <w:rFonts w:ascii="Calibri" w:eastAsia="Calibri" w:hAnsi="Calibri" w:cs="Calibri"/>
          <w:b/>
          <w:bCs/>
          <w:lang w:val="en-AU"/>
        </w:rPr>
        <w:t>1</w:t>
      </w:r>
      <w:r w:rsidR="4EF21D5F" w:rsidRPr="1C39C51C">
        <w:rPr>
          <w:rFonts w:ascii="Calibri" w:eastAsia="Calibri" w:hAnsi="Calibri" w:cs="Calibri"/>
          <w:b/>
          <w:bCs/>
          <w:lang w:val="en-AU"/>
        </w:rPr>
        <w:t>9</w:t>
      </w:r>
      <w:r w:rsidRPr="5FFB585D">
        <w:rPr>
          <w:rFonts w:ascii="Calibri" w:eastAsia="Calibri" w:hAnsi="Calibri" w:cs="Calibri"/>
          <w:b/>
          <w:bCs/>
          <w:lang w:val="en-AU"/>
        </w:rPr>
        <w:t>. Cocoa Yield</w:t>
      </w:r>
      <w:r w:rsidRPr="6FCEE183">
        <w:rPr>
          <w:rFonts w:ascii="Calibri" w:eastAsia="Calibri" w:hAnsi="Calibri" w:cs="Calibri"/>
          <w:b/>
          <w:bCs/>
          <w:lang w:val="en-AU"/>
        </w:rPr>
        <w:t xml:space="preserve"> record history</w:t>
      </w:r>
    </w:p>
    <w:p w14:paraId="36082B01" w14:textId="5C9AE0C1" w:rsidR="24BFC588" w:rsidRDefault="24BFC588" w:rsidP="24BFC588">
      <w:pPr>
        <w:spacing w:before="0" w:after="0" w:line="276" w:lineRule="auto"/>
        <w:rPr>
          <w:rFonts w:ascii="Calibri" w:eastAsia="Calibri" w:hAnsi="Calibri" w:cs="Calibri"/>
          <w:b/>
          <w:bCs/>
          <w:lang w:val="en-AU"/>
        </w:rPr>
      </w:pPr>
    </w:p>
    <w:p w14:paraId="7BB91F47" w14:textId="67156AE2" w:rsidR="05EB0E7F" w:rsidRDefault="05EB0E7F" w:rsidP="3461A384">
      <w:pPr>
        <w:spacing w:before="0" w:after="160" w:line="276" w:lineRule="auto"/>
      </w:pPr>
      <w:r w:rsidRPr="3461A384">
        <w:rPr>
          <w:rFonts w:ascii="Calibri" w:eastAsia="Calibri" w:hAnsi="Calibri" w:cs="Calibri"/>
          <w:b/>
          <w:bCs/>
          <w:sz w:val="24"/>
          <w:szCs w:val="24"/>
          <w:lang w:val="en-AU"/>
        </w:rPr>
        <w:t>3.3 Non-Functional Requirements</w:t>
      </w:r>
    </w:p>
    <w:p w14:paraId="1AF0910A" w14:textId="6637673C" w:rsidR="05EB0E7F" w:rsidRDefault="05EB0E7F" w:rsidP="3461A384">
      <w:pPr>
        <w:spacing w:before="0" w:after="160" w:line="276" w:lineRule="auto"/>
      </w:pPr>
      <w:r w:rsidRPr="3461A384">
        <w:rPr>
          <w:rFonts w:ascii="Calibri" w:eastAsia="Calibri" w:hAnsi="Calibri" w:cs="Calibri"/>
          <w:b/>
          <w:bCs/>
          <w:sz w:val="24"/>
          <w:szCs w:val="24"/>
          <w:lang w:val="en-AU"/>
        </w:rPr>
        <w:t>Performance</w:t>
      </w:r>
    </w:p>
    <w:p w14:paraId="1E4819FF" w14:textId="6C16501C" w:rsidR="349DE35E" w:rsidRDefault="2364C3CF" w:rsidP="00785321">
      <w:pPr>
        <w:pStyle w:val="ListParagraph"/>
        <w:numPr>
          <w:ilvl w:val="0"/>
          <w:numId w:val="19"/>
        </w:numPr>
        <w:spacing w:before="0" w:after="0" w:line="276" w:lineRule="auto"/>
        <w:rPr>
          <w:rFonts w:ascii="Calibri" w:eastAsia="Calibri" w:hAnsi="Calibri" w:cs="Calibri"/>
          <w:b/>
          <w:bCs/>
          <w:lang w:val="en-AU"/>
        </w:rPr>
      </w:pPr>
      <w:r w:rsidRPr="4DA103E6">
        <w:rPr>
          <w:rFonts w:ascii="Calibri" w:eastAsia="Calibri" w:hAnsi="Calibri" w:cs="Calibri"/>
          <w:b/>
          <w:bCs/>
          <w:sz w:val="24"/>
          <w:szCs w:val="24"/>
          <w:lang w:val="en-AU"/>
        </w:rPr>
        <w:t xml:space="preserve">The AI Detection process must complete within 10 </w:t>
      </w:r>
      <w:r w:rsidR="0670F104" w:rsidRPr="4DA103E6">
        <w:rPr>
          <w:rFonts w:ascii="Calibri" w:eastAsia="Calibri" w:hAnsi="Calibri" w:cs="Calibri"/>
          <w:b/>
          <w:bCs/>
          <w:sz w:val="24"/>
          <w:szCs w:val="24"/>
          <w:lang w:val="en-AU"/>
        </w:rPr>
        <w:t>seconds</w:t>
      </w:r>
      <w:r w:rsidRPr="4DA103E6">
        <w:rPr>
          <w:rFonts w:ascii="Calibri" w:eastAsia="Calibri" w:hAnsi="Calibri" w:cs="Calibri"/>
          <w:b/>
          <w:bCs/>
          <w:sz w:val="24"/>
          <w:szCs w:val="24"/>
          <w:lang w:val="en-AU"/>
        </w:rPr>
        <w:t xml:space="preserve"> per image </w:t>
      </w:r>
    </w:p>
    <w:p w14:paraId="646E2CB5" w14:textId="2DC2D293" w:rsidR="713AA93B" w:rsidRDefault="51C8AF34" w:rsidP="00785321">
      <w:pPr>
        <w:pStyle w:val="ListParagraph"/>
        <w:numPr>
          <w:ilvl w:val="0"/>
          <w:numId w:val="19"/>
        </w:numPr>
        <w:spacing w:before="0" w:after="0" w:line="276" w:lineRule="auto"/>
        <w:rPr>
          <w:rFonts w:ascii="Calibri" w:eastAsia="Calibri" w:hAnsi="Calibri" w:cs="Calibri"/>
          <w:b/>
          <w:lang w:val="en-AU"/>
        </w:rPr>
      </w:pPr>
      <w:r w:rsidRPr="09E4D837">
        <w:rPr>
          <w:rFonts w:ascii="Calibri" w:eastAsia="Calibri" w:hAnsi="Calibri" w:cs="Calibri"/>
          <w:b/>
          <w:sz w:val="24"/>
          <w:szCs w:val="24"/>
          <w:lang w:val="en-AU"/>
        </w:rPr>
        <w:t xml:space="preserve">The system should </w:t>
      </w:r>
      <w:r w:rsidR="349DE35E" w:rsidRPr="09E4D837">
        <w:rPr>
          <w:rFonts w:ascii="Calibri" w:eastAsia="Calibri" w:hAnsi="Calibri" w:cs="Calibri"/>
          <w:b/>
          <w:bCs/>
          <w:sz w:val="24"/>
          <w:szCs w:val="24"/>
          <w:lang w:val="en-AU"/>
        </w:rPr>
        <w:t xml:space="preserve">be </w:t>
      </w:r>
      <w:r w:rsidRPr="09E4D837">
        <w:rPr>
          <w:rFonts w:ascii="Calibri" w:eastAsia="Calibri" w:hAnsi="Calibri" w:cs="Calibri"/>
          <w:b/>
          <w:sz w:val="24"/>
          <w:szCs w:val="24"/>
          <w:lang w:val="en-AU"/>
        </w:rPr>
        <w:t>handle at least 100 concurrent users without noticeable performance degradation</w:t>
      </w:r>
    </w:p>
    <w:p w14:paraId="7B6B1AA1" w14:textId="7F71716A" w:rsidR="0CF03B29" w:rsidRDefault="0CF03B29" w:rsidP="00785321">
      <w:pPr>
        <w:pStyle w:val="ListParagraph"/>
        <w:numPr>
          <w:ilvl w:val="0"/>
          <w:numId w:val="19"/>
        </w:numPr>
        <w:spacing w:before="0" w:after="0" w:line="276" w:lineRule="auto"/>
        <w:rPr>
          <w:rFonts w:ascii="Calibri" w:eastAsia="Calibri" w:hAnsi="Calibri" w:cs="Calibri"/>
          <w:b/>
          <w:sz w:val="24"/>
          <w:szCs w:val="24"/>
          <w:lang w:val="en-AU"/>
        </w:rPr>
      </w:pPr>
      <w:r w:rsidRPr="36E293D0">
        <w:rPr>
          <w:rFonts w:ascii="Calibri" w:eastAsia="Calibri" w:hAnsi="Calibri" w:cs="Calibri"/>
          <w:b/>
          <w:sz w:val="24"/>
          <w:szCs w:val="24"/>
          <w:lang w:val="en-AU"/>
        </w:rPr>
        <w:t xml:space="preserve">Local (offline) inference </w:t>
      </w:r>
      <w:r w:rsidRPr="36E293D0">
        <w:rPr>
          <w:rFonts w:ascii="Calibri" w:eastAsia="Calibri" w:hAnsi="Calibri" w:cs="Calibri"/>
          <w:b/>
          <w:bCs/>
          <w:sz w:val="24"/>
          <w:szCs w:val="24"/>
          <w:lang w:val="en-AU"/>
        </w:rPr>
        <w:t>will</w:t>
      </w:r>
      <w:r w:rsidRPr="36E293D0">
        <w:rPr>
          <w:rFonts w:ascii="Calibri" w:eastAsia="Calibri" w:hAnsi="Calibri" w:cs="Calibri"/>
          <w:b/>
          <w:sz w:val="24"/>
          <w:szCs w:val="24"/>
          <w:lang w:val="en-AU"/>
        </w:rPr>
        <w:t xml:space="preserve"> maintain consistent speed regardless of internet connection quality.</w:t>
      </w:r>
    </w:p>
    <w:p w14:paraId="3984164A" w14:textId="68D0E8C0" w:rsidR="05EB0E7F" w:rsidRDefault="05EB0E7F" w:rsidP="00785321">
      <w:pPr>
        <w:pStyle w:val="ListParagraph"/>
        <w:numPr>
          <w:ilvl w:val="0"/>
          <w:numId w:val="18"/>
        </w:numPr>
        <w:spacing w:before="0" w:after="0" w:line="276" w:lineRule="auto"/>
        <w:rPr>
          <w:rFonts w:ascii="Calibri" w:eastAsia="Calibri" w:hAnsi="Calibri" w:cs="Calibri"/>
          <w:b/>
          <w:bCs/>
          <w:sz w:val="24"/>
          <w:szCs w:val="24"/>
          <w:lang w:val="en-AU"/>
        </w:rPr>
      </w:pPr>
      <w:r w:rsidRPr="3461A384">
        <w:rPr>
          <w:rFonts w:ascii="Calibri" w:eastAsia="Calibri" w:hAnsi="Calibri" w:cs="Calibri"/>
          <w:b/>
          <w:bCs/>
          <w:sz w:val="24"/>
          <w:szCs w:val="24"/>
          <w:lang w:val="en-AU"/>
        </w:rPr>
        <w:t xml:space="preserve">Interface shall support Bahasa </w:t>
      </w:r>
      <w:r w:rsidRPr="14418A34">
        <w:rPr>
          <w:rFonts w:ascii="Calibri" w:eastAsia="Calibri" w:hAnsi="Calibri" w:cs="Calibri"/>
          <w:b/>
          <w:bCs/>
          <w:sz w:val="24"/>
          <w:szCs w:val="24"/>
          <w:lang w:val="en-AU"/>
        </w:rPr>
        <w:t>M</w:t>
      </w:r>
      <w:r w:rsidR="10A3F1DC" w:rsidRPr="14418A34">
        <w:rPr>
          <w:rFonts w:ascii="Calibri" w:eastAsia="Calibri" w:hAnsi="Calibri" w:cs="Calibri"/>
          <w:b/>
          <w:bCs/>
          <w:sz w:val="24"/>
          <w:szCs w:val="24"/>
          <w:lang w:val="en-AU"/>
        </w:rPr>
        <w:t>elayu</w:t>
      </w:r>
      <w:r w:rsidRPr="3461A384">
        <w:rPr>
          <w:rFonts w:ascii="Calibri" w:eastAsia="Calibri" w:hAnsi="Calibri" w:cs="Calibri"/>
          <w:b/>
          <w:bCs/>
          <w:sz w:val="24"/>
          <w:szCs w:val="24"/>
          <w:lang w:val="en-AU"/>
        </w:rPr>
        <w:t xml:space="preserve"> and English</w:t>
      </w:r>
    </w:p>
    <w:p w14:paraId="5AD2795F" w14:textId="748697C4" w:rsidR="454C9348" w:rsidRDefault="454C9348" w:rsidP="2E6F6A15">
      <w:pPr>
        <w:spacing w:before="0" w:after="0" w:line="276" w:lineRule="auto"/>
        <w:rPr>
          <w:rFonts w:ascii="Calibri" w:eastAsia="Calibri" w:hAnsi="Calibri" w:cs="Calibri"/>
          <w:b/>
          <w:bCs/>
          <w:sz w:val="24"/>
          <w:szCs w:val="24"/>
          <w:lang w:val="en-AU"/>
        </w:rPr>
      </w:pPr>
      <w:r w:rsidRPr="4C83C894">
        <w:rPr>
          <w:rFonts w:ascii="Calibri" w:eastAsia="Calibri" w:hAnsi="Calibri" w:cs="Calibri"/>
          <w:b/>
          <w:bCs/>
          <w:sz w:val="24"/>
          <w:szCs w:val="24"/>
          <w:lang w:val="en-AU"/>
        </w:rPr>
        <w:t>Accuracy</w:t>
      </w:r>
    </w:p>
    <w:p w14:paraId="0F8D142F" w14:textId="33E28D39" w:rsidR="454C9348" w:rsidRDefault="454C9348" w:rsidP="00785321">
      <w:pPr>
        <w:pStyle w:val="ListParagraph"/>
        <w:numPr>
          <w:ilvl w:val="0"/>
          <w:numId w:val="34"/>
        </w:numPr>
        <w:spacing w:before="0" w:after="0" w:line="276" w:lineRule="auto"/>
        <w:rPr>
          <w:rFonts w:ascii="Calibri" w:eastAsia="Calibri" w:hAnsi="Calibri" w:cs="Calibri"/>
          <w:b/>
          <w:lang w:val="en-AU"/>
        </w:rPr>
      </w:pPr>
      <w:r w:rsidRPr="2E6F6A15">
        <w:rPr>
          <w:rFonts w:ascii="Calibri" w:eastAsia="Calibri" w:hAnsi="Calibri" w:cs="Calibri"/>
          <w:b/>
          <w:bCs/>
          <w:sz w:val="24"/>
          <w:szCs w:val="24"/>
          <w:lang w:val="en-AU"/>
        </w:rPr>
        <w:t>The AI model must achieve at least 70% detection accuracy (mAP ≥ 0.</w:t>
      </w:r>
      <w:r w:rsidRPr="3236AB9C">
        <w:rPr>
          <w:rFonts w:ascii="Calibri" w:eastAsia="Calibri" w:hAnsi="Calibri" w:cs="Calibri"/>
          <w:b/>
          <w:bCs/>
          <w:sz w:val="24"/>
          <w:szCs w:val="24"/>
          <w:lang w:val="en-AU"/>
        </w:rPr>
        <w:t>70</w:t>
      </w:r>
      <w:r w:rsidRPr="2E6F6A15">
        <w:rPr>
          <w:rFonts w:ascii="Calibri" w:eastAsia="Calibri" w:hAnsi="Calibri" w:cs="Calibri"/>
          <w:b/>
          <w:bCs/>
          <w:sz w:val="24"/>
          <w:szCs w:val="24"/>
          <w:lang w:val="en-AU"/>
        </w:rPr>
        <w:t>) for identifying Cocoa Pod Borer (CPB) eggs.</w:t>
      </w:r>
      <w:r w:rsidRPr="4C83C894">
        <w:rPr>
          <w:rFonts w:ascii="Calibri" w:eastAsia="Calibri" w:hAnsi="Calibri" w:cs="Calibri"/>
          <w:b/>
          <w:bCs/>
          <w:sz w:val="24"/>
          <w:szCs w:val="24"/>
          <w:lang w:val="en-AU"/>
        </w:rPr>
        <w:t xml:space="preserve"> </w:t>
      </w:r>
    </w:p>
    <w:p w14:paraId="1AB21A36" w14:textId="60F23FB9" w:rsidR="7CAC89CA" w:rsidRDefault="51FF631D" w:rsidP="00785321">
      <w:pPr>
        <w:pStyle w:val="ListParagraph"/>
        <w:numPr>
          <w:ilvl w:val="0"/>
          <w:numId w:val="34"/>
        </w:numPr>
        <w:spacing w:before="0" w:after="0" w:line="276" w:lineRule="auto"/>
        <w:rPr>
          <w:rFonts w:ascii="Calibri" w:eastAsia="Calibri" w:hAnsi="Calibri" w:cs="Calibri"/>
          <w:b/>
          <w:sz w:val="24"/>
          <w:szCs w:val="24"/>
          <w:lang w:val="en-AU"/>
        </w:rPr>
      </w:pPr>
      <w:r w:rsidRPr="7B162110">
        <w:rPr>
          <w:rFonts w:ascii="Calibri" w:eastAsia="Calibri" w:hAnsi="Calibri" w:cs="Calibri"/>
          <w:b/>
          <w:bCs/>
          <w:sz w:val="24"/>
          <w:szCs w:val="24"/>
          <w:lang w:val="en-AU"/>
        </w:rPr>
        <w:t xml:space="preserve">The </w:t>
      </w:r>
      <w:r w:rsidRPr="793A98B3">
        <w:rPr>
          <w:rFonts w:ascii="Calibri" w:eastAsia="Calibri" w:hAnsi="Calibri" w:cs="Calibri"/>
          <w:b/>
          <w:sz w:val="24"/>
          <w:szCs w:val="24"/>
          <w:lang w:val="en-AU"/>
        </w:rPr>
        <w:t>image quality validation model must correctly classify acceptable images with ≥</w:t>
      </w:r>
      <w:r w:rsidRPr="4921D783">
        <w:rPr>
          <w:rFonts w:ascii="Calibri" w:eastAsia="Calibri" w:hAnsi="Calibri" w:cs="Calibri"/>
          <w:b/>
          <w:bCs/>
          <w:sz w:val="24"/>
          <w:szCs w:val="24"/>
          <w:lang w:val="en-AU"/>
        </w:rPr>
        <w:t>70</w:t>
      </w:r>
      <w:r w:rsidRPr="793A98B3">
        <w:rPr>
          <w:rFonts w:ascii="Calibri" w:eastAsia="Calibri" w:hAnsi="Calibri" w:cs="Calibri"/>
          <w:b/>
          <w:sz w:val="24"/>
          <w:szCs w:val="24"/>
          <w:lang w:val="en-AU"/>
        </w:rPr>
        <w:t>% accuracy.</w:t>
      </w:r>
    </w:p>
    <w:p w14:paraId="6D8688AE" w14:textId="5107CC86" w:rsidR="7E9F7327" w:rsidRDefault="2C46A7F7" w:rsidP="00785321">
      <w:pPr>
        <w:pStyle w:val="ListParagraph"/>
        <w:numPr>
          <w:ilvl w:val="0"/>
          <w:numId w:val="34"/>
        </w:numPr>
        <w:spacing w:before="0" w:after="0" w:line="276" w:lineRule="auto"/>
        <w:rPr>
          <w:rFonts w:ascii="Calibri" w:eastAsia="Calibri" w:hAnsi="Calibri" w:cs="Calibri"/>
          <w:b/>
          <w:bCs/>
          <w:sz w:val="24"/>
          <w:szCs w:val="24"/>
          <w:lang w:val="en-AU"/>
        </w:rPr>
      </w:pPr>
      <w:r w:rsidRPr="799423C7">
        <w:rPr>
          <w:rFonts w:ascii="Calibri" w:eastAsia="Calibri" w:hAnsi="Calibri" w:cs="Calibri"/>
          <w:b/>
          <w:bCs/>
          <w:sz w:val="24"/>
          <w:szCs w:val="24"/>
          <w:lang w:val="en-AU"/>
        </w:rPr>
        <w:t>False</w:t>
      </w:r>
      <w:r w:rsidRPr="1B534909">
        <w:rPr>
          <w:rFonts w:ascii="Calibri" w:eastAsia="Calibri" w:hAnsi="Calibri" w:cs="Calibri"/>
          <w:b/>
          <w:bCs/>
          <w:sz w:val="24"/>
          <w:szCs w:val="24"/>
          <w:lang w:val="en-AU"/>
        </w:rPr>
        <w:t xml:space="preserve"> positives and false negatives should not exceed 10% of total detections.</w:t>
      </w:r>
    </w:p>
    <w:p w14:paraId="064221DD" w14:textId="38B953BB" w:rsidR="05EB0E7F" w:rsidRDefault="05EB0E7F" w:rsidP="3461A384">
      <w:pPr>
        <w:spacing w:before="0" w:after="160" w:line="276" w:lineRule="auto"/>
      </w:pPr>
      <w:r w:rsidRPr="3461A384">
        <w:rPr>
          <w:rFonts w:ascii="Calibri" w:eastAsia="Calibri" w:hAnsi="Calibri" w:cs="Calibri"/>
          <w:b/>
          <w:bCs/>
          <w:sz w:val="24"/>
          <w:szCs w:val="24"/>
          <w:lang w:val="en-AU"/>
        </w:rPr>
        <w:t>Reliability</w:t>
      </w:r>
      <w:r w:rsidR="2BD99751" w:rsidRPr="481C97F5">
        <w:rPr>
          <w:rFonts w:ascii="Calibri" w:eastAsia="Calibri" w:hAnsi="Calibri" w:cs="Calibri"/>
          <w:b/>
          <w:bCs/>
          <w:sz w:val="24"/>
          <w:szCs w:val="24"/>
          <w:lang w:val="en-AU"/>
        </w:rPr>
        <w:t xml:space="preserve"> </w:t>
      </w:r>
      <w:r w:rsidR="2BD99751" w:rsidRPr="145771B9">
        <w:rPr>
          <w:rFonts w:ascii="Calibri" w:eastAsia="Calibri" w:hAnsi="Calibri" w:cs="Calibri"/>
          <w:b/>
          <w:bCs/>
          <w:sz w:val="24"/>
          <w:szCs w:val="24"/>
          <w:lang w:val="en-AU"/>
        </w:rPr>
        <w:t xml:space="preserve">&amp; </w:t>
      </w:r>
      <w:r w:rsidR="2BD99751" w:rsidRPr="33CDC64A">
        <w:rPr>
          <w:rFonts w:ascii="Calibri" w:eastAsia="Calibri" w:hAnsi="Calibri" w:cs="Calibri"/>
          <w:b/>
          <w:bCs/>
          <w:sz w:val="24"/>
          <w:szCs w:val="24"/>
          <w:lang w:val="en-AU"/>
        </w:rPr>
        <w:t>Availability</w:t>
      </w:r>
    </w:p>
    <w:p w14:paraId="5844DE25" w14:textId="29E9BB57" w:rsidR="05EB0E7F" w:rsidRDefault="2BD99751" w:rsidP="00785321">
      <w:pPr>
        <w:pStyle w:val="ListParagraph"/>
        <w:numPr>
          <w:ilvl w:val="0"/>
          <w:numId w:val="17"/>
        </w:numPr>
        <w:spacing w:before="0" w:after="0" w:line="276" w:lineRule="auto"/>
        <w:rPr>
          <w:rFonts w:ascii="Calibri" w:eastAsia="Calibri" w:hAnsi="Calibri" w:cs="Calibri"/>
          <w:b/>
          <w:bCs/>
          <w:sz w:val="24"/>
          <w:szCs w:val="24"/>
          <w:lang w:val="en-AU"/>
        </w:rPr>
      </w:pPr>
      <w:r w:rsidRPr="42DFCD7D">
        <w:rPr>
          <w:rFonts w:ascii="Calibri" w:eastAsia="Calibri" w:hAnsi="Calibri" w:cs="Calibri"/>
          <w:b/>
          <w:bCs/>
          <w:sz w:val="24"/>
          <w:szCs w:val="24"/>
          <w:lang w:val="en-AU"/>
        </w:rPr>
        <w:t xml:space="preserve">The </w:t>
      </w:r>
      <w:r w:rsidRPr="502A6B6C">
        <w:rPr>
          <w:rFonts w:ascii="Calibri" w:eastAsia="Calibri" w:hAnsi="Calibri" w:cs="Calibri"/>
          <w:b/>
          <w:bCs/>
          <w:sz w:val="24"/>
          <w:szCs w:val="24"/>
          <w:lang w:val="en-AU"/>
        </w:rPr>
        <w:t xml:space="preserve">mobile </w:t>
      </w:r>
      <w:r w:rsidRPr="1EC5AD86">
        <w:rPr>
          <w:rFonts w:ascii="Calibri" w:eastAsia="Calibri" w:hAnsi="Calibri" w:cs="Calibri"/>
          <w:b/>
          <w:bCs/>
          <w:sz w:val="24"/>
          <w:szCs w:val="24"/>
          <w:lang w:val="en-AU"/>
        </w:rPr>
        <w:t xml:space="preserve">app will </w:t>
      </w:r>
      <w:r w:rsidRPr="1AD32721">
        <w:rPr>
          <w:rFonts w:ascii="Calibri" w:eastAsia="Calibri" w:hAnsi="Calibri" w:cs="Calibri"/>
          <w:b/>
          <w:bCs/>
          <w:sz w:val="24"/>
          <w:szCs w:val="24"/>
          <w:lang w:val="en-AU"/>
        </w:rPr>
        <w:t>support</w:t>
      </w:r>
      <w:r w:rsidR="73D08D0D" w:rsidRPr="1AD32721">
        <w:rPr>
          <w:rFonts w:ascii="Calibri" w:eastAsia="Calibri" w:hAnsi="Calibri" w:cs="Calibri"/>
          <w:b/>
          <w:bCs/>
          <w:sz w:val="24"/>
          <w:szCs w:val="24"/>
          <w:lang w:val="en-AU"/>
        </w:rPr>
        <w:t xml:space="preserve"> offline</w:t>
      </w:r>
      <w:r w:rsidR="73D08D0D" w:rsidRPr="1E5E3540">
        <w:rPr>
          <w:rFonts w:ascii="Calibri" w:eastAsia="Calibri" w:hAnsi="Calibri" w:cs="Calibri"/>
          <w:b/>
          <w:bCs/>
          <w:sz w:val="24"/>
          <w:szCs w:val="24"/>
          <w:lang w:val="en-AU"/>
        </w:rPr>
        <w:t xml:space="preserve"> </w:t>
      </w:r>
      <w:r w:rsidR="73D08D0D" w:rsidRPr="0DE90900">
        <w:rPr>
          <w:rFonts w:ascii="Calibri" w:eastAsia="Calibri" w:hAnsi="Calibri" w:cs="Calibri"/>
          <w:b/>
          <w:bCs/>
          <w:sz w:val="24"/>
          <w:szCs w:val="24"/>
          <w:lang w:val="en-AU"/>
        </w:rPr>
        <w:t xml:space="preserve">operations, where </w:t>
      </w:r>
      <w:r w:rsidR="73D08D0D" w:rsidRPr="7BCF6799">
        <w:rPr>
          <w:rFonts w:ascii="Calibri" w:eastAsia="Calibri" w:hAnsi="Calibri" w:cs="Calibri"/>
          <w:b/>
          <w:bCs/>
          <w:sz w:val="24"/>
          <w:szCs w:val="24"/>
          <w:lang w:val="en-AU"/>
        </w:rPr>
        <w:t xml:space="preserve">users can capture images and </w:t>
      </w:r>
      <w:r w:rsidR="73D08D0D" w:rsidRPr="7A070D8F">
        <w:rPr>
          <w:rFonts w:ascii="Calibri" w:eastAsia="Calibri" w:hAnsi="Calibri" w:cs="Calibri"/>
          <w:b/>
          <w:bCs/>
          <w:sz w:val="24"/>
          <w:szCs w:val="24"/>
          <w:lang w:val="en-AU"/>
        </w:rPr>
        <w:t xml:space="preserve">receive </w:t>
      </w:r>
      <w:r w:rsidR="73D08D0D" w:rsidRPr="25465B60">
        <w:rPr>
          <w:rFonts w:ascii="Calibri" w:eastAsia="Calibri" w:hAnsi="Calibri" w:cs="Calibri"/>
          <w:b/>
          <w:bCs/>
          <w:sz w:val="24"/>
          <w:szCs w:val="24"/>
          <w:lang w:val="en-AU"/>
        </w:rPr>
        <w:t>results even without internet access</w:t>
      </w:r>
    </w:p>
    <w:p w14:paraId="61377EDD" w14:textId="366880C4" w:rsidR="73D08D0D" w:rsidRDefault="73D08D0D" w:rsidP="00785321">
      <w:pPr>
        <w:pStyle w:val="ListParagraph"/>
        <w:numPr>
          <w:ilvl w:val="0"/>
          <w:numId w:val="17"/>
        </w:numPr>
        <w:spacing w:before="0" w:after="0" w:line="276" w:lineRule="auto"/>
        <w:rPr>
          <w:rFonts w:ascii="Calibri" w:eastAsia="Calibri" w:hAnsi="Calibri" w:cs="Calibri"/>
          <w:b/>
          <w:bCs/>
          <w:sz w:val="24"/>
          <w:szCs w:val="24"/>
          <w:lang w:val="en-AU"/>
        </w:rPr>
      </w:pPr>
      <w:r w:rsidRPr="0BBFBDF8">
        <w:rPr>
          <w:rFonts w:ascii="Calibri" w:eastAsia="Calibri" w:hAnsi="Calibri" w:cs="Calibri"/>
          <w:b/>
          <w:bCs/>
          <w:sz w:val="24"/>
          <w:szCs w:val="24"/>
          <w:lang w:val="en-AU"/>
        </w:rPr>
        <w:t>Data recorded offline will automatically sync with the cloud (Firebase) once a connection is restored.</w:t>
      </w:r>
    </w:p>
    <w:p w14:paraId="29702516" w14:textId="1637CB1D" w:rsidR="73D08D0D" w:rsidRDefault="73D08D0D" w:rsidP="00785321">
      <w:pPr>
        <w:pStyle w:val="ListParagraph"/>
        <w:numPr>
          <w:ilvl w:val="0"/>
          <w:numId w:val="17"/>
        </w:numPr>
        <w:spacing w:before="0" w:after="0" w:line="276" w:lineRule="auto"/>
        <w:rPr>
          <w:rFonts w:ascii="Calibri" w:eastAsia="Calibri" w:hAnsi="Calibri" w:cs="Calibri"/>
          <w:b/>
          <w:bCs/>
          <w:sz w:val="24"/>
          <w:szCs w:val="24"/>
          <w:lang w:val="en-AU"/>
        </w:rPr>
      </w:pPr>
      <w:r w:rsidRPr="0BBFBDF8">
        <w:rPr>
          <w:rFonts w:ascii="Calibri" w:eastAsia="Calibri" w:hAnsi="Calibri" w:cs="Calibri"/>
          <w:b/>
          <w:bCs/>
          <w:sz w:val="24"/>
          <w:szCs w:val="24"/>
          <w:lang w:val="en-AU"/>
        </w:rPr>
        <w:t>The system must be fault-tolerant</w:t>
      </w:r>
      <w:r w:rsidRPr="301BCD21">
        <w:rPr>
          <w:rFonts w:ascii="Calibri" w:eastAsia="Calibri" w:hAnsi="Calibri" w:cs="Calibri"/>
          <w:b/>
          <w:bCs/>
          <w:sz w:val="24"/>
          <w:szCs w:val="24"/>
          <w:lang w:val="en-AU"/>
        </w:rPr>
        <w:t>, where</w:t>
      </w:r>
      <w:r w:rsidRPr="0BBFBDF8">
        <w:rPr>
          <w:rFonts w:ascii="Calibri" w:eastAsia="Calibri" w:hAnsi="Calibri" w:cs="Calibri"/>
          <w:b/>
          <w:bCs/>
          <w:sz w:val="24"/>
          <w:szCs w:val="24"/>
          <w:lang w:val="en-AU"/>
        </w:rPr>
        <w:t xml:space="preserve"> no data loss should occur during connectivity interruptions.</w:t>
      </w:r>
    </w:p>
    <w:p w14:paraId="4D4B3455" w14:textId="055D533A" w:rsidR="05EB0E7F" w:rsidRDefault="587CBBCB" w:rsidP="79F016C8">
      <w:pPr>
        <w:spacing w:before="0" w:after="0" w:line="276" w:lineRule="auto"/>
        <w:rPr>
          <w:rFonts w:ascii="Calibri" w:eastAsia="Calibri" w:hAnsi="Calibri" w:cs="Calibri"/>
          <w:b/>
          <w:sz w:val="24"/>
          <w:szCs w:val="24"/>
          <w:lang w:val="en-AU"/>
        </w:rPr>
      </w:pPr>
      <w:r w:rsidRPr="50BA7EBA">
        <w:rPr>
          <w:rFonts w:ascii="Calibri" w:eastAsia="Calibri" w:hAnsi="Calibri" w:cs="Calibri"/>
          <w:b/>
          <w:bCs/>
          <w:sz w:val="24"/>
          <w:szCs w:val="24"/>
          <w:lang w:val="en-AU"/>
        </w:rPr>
        <w:t xml:space="preserve"> </w:t>
      </w:r>
      <w:r w:rsidR="05EB0E7F" w:rsidRPr="037514B7">
        <w:rPr>
          <w:rFonts w:ascii="Calibri" w:eastAsia="Calibri" w:hAnsi="Calibri" w:cs="Calibri"/>
          <w:b/>
          <w:bCs/>
          <w:sz w:val="24"/>
          <w:szCs w:val="24"/>
          <w:lang w:val="en-AU"/>
        </w:rPr>
        <w:t>Security</w:t>
      </w:r>
    </w:p>
    <w:p w14:paraId="2126AE87" w14:textId="24B1FC2C" w:rsidR="05EB0E7F" w:rsidRDefault="07914CC6" w:rsidP="00785321">
      <w:pPr>
        <w:pStyle w:val="ListParagraph"/>
        <w:numPr>
          <w:ilvl w:val="0"/>
          <w:numId w:val="16"/>
        </w:numPr>
        <w:spacing w:before="0" w:after="0" w:line="276" w:lineRule="auto"/>
        <w:rPr>
          <w:rFonts w:ascii="Calibri" w:eastAsia="Calibri" w:hAnsi="Calibri" w:cs="Calibri"/>
          <w:b/>
          <w:bCs/>
          <w:sz w:val="24"/>
          <w:szCs w:val="24"/>
          <w:lang w:val="en-AU"/>
        </w:rPr>
      </w:pPr>
      <w:r w:rsidRPr="5CB614D9">
        <w:rPr>
          <w:rFonts w:ascii="Calibri" w:eastAsia="Calibri" w:hAnsi="Calibri" w:cs="Calibri"/>
          <w:b/>
          <w:bCs/>
          <w:sz w:val="24"/>
          <w:szCs w:val="24"/>
          <w:lang w:val="en-AU"/>
        </w:rPr>
        <w:t>Two</w:t>
      </w:r>
      <w:r w:rsidR="22EB2173" w:rsidRPr="5CB614D9">
        <w:rPr>
          <w:rFonts w:ascii="Calibri" w:eastAsia="Calibri" w:hAnsi="Calibri" w:cs="Calibri"/>
          <w:b/>
          <w:sz w:val="24"/>
          <w:szCs w:val="24"/>
          <w:lang w:val="en-AU"/>
        </w:rPr>
        <w:t>-Factor Authentication (2FA) using Google Authenticator for login.</w:t>
      </w:r>
    </w:p>
    <w:p w14:paraId="701C090A" w14:textId="084D2A2A" w:rsidR="05EB0E7F" w:rsidRDefault="07914CC6" w:rsidP="00785321">
      <w:pPr>
        <w:pStyle w:val="ListParagraph"/>
        <w:numPr>
          <w:ilvl w:val="0"/>
          <w:numId w:val="16"/>
        </w:numPr>
        <w:spacing w:before="0" w:after="0" w:line="276" w:lineRule="auto"/>
        <w:rPr>
          <w:rFonts w:ascii="Calibri" w:eastAsia="Calibri" w:hAnsi="Calibri" w:cs="Calibri"/>
          <w:b/>
          <w:bCs/>
          <w:sz w:val="24"/>
          <w:szCs w:val="24"/>
          <w:lang w:val="en-AU"/>
        </w:rPr>
      </w:pPr>
      <w:r w:rsidRPr="5A2FE6BE">
        <w:rPr>
          <w:rFonts w:ascii="Calibri" w:eastAsia="Calibri" w:hAnsi="Calibri" w:cs="Calibri"/>
          <w:b/>
          <w:bCs/>
          <w:sz w:val="24"/>
          <w:szCs w:val="24"/>
          <w:lang w:val="en-AU"/>
        </w:rPr>
        <w:t>R</w:t>
      </w:r>
      <w:r w:rsidRPr="378DDDE5">
        <w:rPr>
          <w:rFonts w:ascii="Calibri" w:eastAsia="Calibri" w:hAnsi="Calibri" w:cs="Calibri"/>
          <w:b/>
          <w:sz w:val="24"/>
          <w:szCs w:val="24"/>
          <w:lang w:val="en-AU"/>
        </w:rPr>
        <w:t xml:space="preserve">ole-Based Access Control (RBAC) to restrict admin and user privileges </w:t>
      </w:r>
      <w:r w:rsidR="399EFBE5" w:rsidRPr="1105F6D6">
        <w:rPr>
          <w:rFonts w:ascii="Calibri" w:eastAsia="Calibri" w:hAnsi="Calibri" w:cs="Calibri"/>
          <w:b/>
          <w:bCs/>
          <w:sz w:val="24"/>
          <w:szCs w:val="24"/>
          <w:lang w:val="en-AU"/>
        </w:rPr>
        <w:t>wher</w:t>
      </w:r>
      <w:r w:rsidR="4E46715D" w:rsidRPr="1105F6D6">
        <w:rPr>
          <w:rFonts w:ascii="Calibri" w:eastAsia="Calibri" w:hAnsi="Calibri" w:cs="Calibri"/>
          <w:b/>
          <w:bCs/>
          <w:sz w:val="24"/>
          <w:szCs w:val="24"/>
          <w:lang w:val="en-AU"/>
        </w:rPr>
        <w:t xml:space="preserve">e New </w:t>
      </w:r>
      <w:r w:rsidRPr="1105F6D6">
        <w:rPr>
          <w:rFonts w:ascii="Calibri" w:eastAsia="Calibri" w:hAnsi="Calibri" w:cs="Calibri"/>
          <w:b/>
          <w:bCs/>
          <w:sz w:val="24"/>
          <w:szCs w:val="24"/>
          <w:lang w:val="en-AU"/>
        </w:rPr>
        <w:t>Farmer</w:t>
      </w:r>
      <w:r w:rsidRPr="0CF82F24">
        <w:rPr>
          <w:rFonts w:ascii="Calibri" w:eastAsia="Calibri" w:hAnsi="Calibri" w:cs="Calibri"/>
          <w:b/>
          <w:bCs/>
          <w:sz w:val="24"/>
          <w:szCs w:val="24"/>
          <w:lang w:val="en-AU"/>
        </w:rPr>
        <w:t xml:space="preserve"> </w:t>
      </w:r>
      <w:r w:rsidR="2BAD6BEB" w:rsidRPr="40E126FA">
        <w:rPr>
          <w:rFonts w:ascii="Calibri" w:eastAsia="Calibri" w:hAnsi="Calibri" w:cs="Calibri"/>
          <w:b/>
          <w:bCs/>
          <w:sz w:val="24"/>
          <w:szCs w:val="24"/>
          <w:lang w:val="en-AU"/>
        </w:rPr>
        <w:t xml:space="preserve">needs </w:t>
      </w:r>
      <w:r w:rsidR="2BAD6BEB" w:rsidRPr="74948303">
        <w:rPr>
          <w:rFonts w:ascii="Calibri" w:eastAsia="Calibri" w:hAnsi="Calibri" w:cs="Calibri"/>
          <w:b/>
          <w:bCs/>
          <w:sz w:val="24"/>
          <w:szCs w:val="24"/>
          <w:lang w:val="en-AU"/>
        </w:rPr>
        <w:t xml:space="preserve">to </w:t>
      </w:r>
      <w:r w:rsidR="2BAD6BEB" w:rsidRPr="4FC7D566">
        <w:rPr>
          <w:rFonts w:ascii="Calibri" w:eastAsia="Calibri" w:hAnsi="Calibri" w:cs="Calibri"/>
          <w:b/>
          <w:bCs/>
          <w:sz w:val="24"/>
          <w:szCs w:val="24"/>
          <w:lang w:val="en-AU"/>
        </w:rPr>
        <w:t xml:space="preserve">provide proper credential for admin </w:t>
      </w:r>
      <w:r w:rsidR="2BAD6BEB" w:rsidRPr="5AF69B72">
        <w:rPr>
          <w:rFonts w:ascii="Calibri" w:eastAsia="Calibri" w:hAnsi="Calibri" w:cs="Calibri"/>
          <w:b/>
          <w:bCs/>
          <w:sz w:val="24"/>
          <w:szCs w:val="24"/>
          <w:lang w:val="en-AU"/>
        </w:rPr>
        <w:t>to approve</w:t>
      </w:r>
      <w:r w:rsidR="13EC31B7" w:rsidRPr="4CA26839">
        <w:rPr>
          <w:rFonts w:ascii="Calibri" w:eastAsia="Calibri" w:hAnsi="Calibri" w:cs="Calibri"/>
          <w:b/>
          <w:bCs/>
          <w:sz w:val="24"/>
          <w:szCs w:val="24"/>
          <w:lang w:val="en-AU"/>
        </w:rPr>
        <w:t xml:space="preserve"> in order </w:t>
      </w:r>
      <w:r w:rsidR="13EC31B7" w:rsidRPr="11CD26C4">
        <w:rPr>
          <w:rFonts w:ascii="Calibri" w:eastAsia="Calibri" w:hAnsi="Calibri" w:cs="Calibri"/>
          <w:b/>
          <w:bCs/>
          <w:sz w:val="24"/>
          <w:szCs w:val="24"/>
          <w:lang w:val="en-AU"/>
        </w:rPr>
        <w:t xml:space="preserve">to create an </w:t>
      </w:r>
      <w:r w:rsidR="13EC31B7" w:rsidRPr="7B2637E5">
        <w:rPr>
          <w:rFonts w:ascii="Calibri" w:eastAsia="Calibri" w:hAnsi="Calibri" w:cs="Calibri"/>
          <w:b/>
          <w:bCs/>
          <w:sz w:val="24"/>
          <w:szCs w:val="24"/>
          <w:lang w:val="en-AU"/>
        </w:rPr>
        <w:t>account</w:t>
      </w:r>
      <w:r w:rsidR="2BAD6BEB" w:rsidRPr="11CD26C4">
        <w:rPr>
          <w:rFonts w:ascii="Calibri" w:eastAsia="Calibri" w:hAnsi="Calibri" w:cs="Calibri"/>
          <w:b/>
          <w:bCs/>
          <w:sz w:val="24"/>
          <w:szCs w:val="24"/>
          <w:lang w:val="en-AU"/>
        </w:rPr>
        <w:t>.</w:t>
      </w:r>
    </w:p>
    <w:p w14:paraId="5FB36831" w14:textId="2F4A4C3C" w:rsidR="67A95CB5" w:rsidRDefault="05EB0E7F" w:rsidP="67A95CB5">
      <w:pPr>
        <w:spacing w:before="0" w:after="0" w:line="276" w:lineRule="auto"/>
        <w:rPr>
          <w:rFonts w:ascii="Calibri" w:eastAsia="Calibri" w:hAnsi="Calibri" w:cs="Calibri"/>
          <w:b/>
          <w:bCs/>
          <w:sz w:val="24"/>
          <w:szCs w:val="24"/>
          <w:lang w:val="en-AU"/>
        </w:rPr>
      </w:pPr>
      <w:r w:rsidRPr="57516278">
        <w:rPr>
          <w:rFonts w:ascii="Calibri" w:eastAsia="Calibri" w:hAnsi="Calibri" w:cs="Calibri"/>
          <w:b/>
          <w:bCs/>
          <w:sz w:val="24"/>
          <w:szCs w:val="24"/>
          <w:lang w:val="en-AU"/>
        </w:rPr>
        <w:t>Maintainability</w:t>
      </w:r>
    </w:p>
    <w:p w14:paraId="1D04FD50" w14:textId="48B405CE" w:rsidR="3461A384" w:rsidRDefault="3839FD98" w:rsidP="00785321">
      <w:pPr>
        <w:pStyle w:val="ListParagraph"/>
        <w:numPr>
          <w:ilvl w:val="0"/>
          <w:numId w:val="15"/>
        </w:numPr>
        <w:spacing w:before="0" w:after="0" w:line="276" w:lineRule="auto"/>
        <w:rPr>
          <w:rFonts w:ascii="Calibri" w:eastAsia="Calibri" w:hAnsi="Calibri" w:cs="Calibri"/>
          <w:b/>
          <w:lang w:val="en-AU"/>
        </w:rPr>
      </w:pPr>
      <w:r w:rsidRPr="43493485">
        <w:rPr>
          <w:rFonts w:ascii="Calibri" w:eastAsia="Calibri" w:hAnsi="Calibri" w:cs="Calibri"/>
          <w:b/>
          <w:bCs/>
          <w:sz w:val="24"/>
          <w:szCs w:val="24"/>
          <w:lang w:val="en-AU"/>
        </w:rPr>
        <w:t xml:space="preserve">Codebase must follow modular architecture (Flutter for frontend, Firebase backend) to ease updates. </w:t>
      </w:r>
    </w:p>
    <w:p w14:paraId="53BFFB5C" w14:textId="35892B77" w:rsidR="3839FD98" w:rsidRDefault="3839FD98" w:rsidP="00785321">
      <w:pPr>
        <w:pStyle w:val="ListParagraph"/>
        <w:numPr>
          <w:ilvl w:val="0"/>
          <w:numId w:val="15"/>
        </w:numPr>
        <w:spacing w:before="0" w:after="0" w:line="276" w:lineRule="auto"/>
        <w:rPr>
          <w:rFonts w:ascii="Calibri" w:eastAsia="Calibri" w:hAnsi="Calibri" w:cs="Calibri"/>
          <w:b/>
          <w:bCs/>
          <w:sz w:val="24"/>
          <w:szCs w:val="24"/>
          <w:lang w:val="en-AU"/>
        </w:rPr>
      </w:pPr>
      <w:r w:rsidRPr="43493485">
        <w:rPr>
          <w:rFonts w:ascii="Calibri" w:eastAsia="Calibri" w:hAnsi="Calibri" w:cs="Calibri"/>
          <w:b/>
          <w:bCs/>
          <w:sz w:val="24"/>
          <w:szCs w:val="24"/>
          <w:lang w:val="en-AU"/>
        </w:rPr>
        <w:t xml:space="preserve">All modules will be well </w:t>
      </w:r>
      <w:r w:rsidRPr="3D470BB2">
        <w:rPr>
          <w:rFonts w:ascii="Calibri" w:eastAsia="Calibri" w:hAnsi="Calibri" w:cs="Calibri"/>
          <w:b/>
          <w:bCs/>
          <w:sz w:val="24"/>
          <w:szCs w:val="24"/>
          <w:lang w:val="en-AU"/>
        </w:rPr>
        <w:t>documented</w:t>
      </w:r>
    </w:p>
    <w:p w14:paraId="4462C6FF" w14:textId="6233A242" w:rsidR="4D1787A8" w:rsidRDefault="3839FD98" w:rsidP="00785321">
      <w:pPr>
        <w:pStyle w:val="ListParagraph"/>
        <w:numPr>
          <w:ilvl w:val="0"/>
          <w:numId w:val="15"/>
        </w:numPr>
        <w:spacing w:before="0" w:after="0" w:line="276" w:lineRule="auto"/>
        <w:rPr>
          <w:rFonts w:ascii="Calibri" w:eastAsia="Calibri" w:hAnsi="Calibri" w:cs="Calibri"/>
          <w:b/>
          <w:sz w:val="24"/>
          <w:szCs w:val="24"/>
          <w:lang w:val="en-AU"/>
        </w:rPr>
      </w:pPr>
      <w:r w:rsidRPr="1FB39328">
        <w:rPr>
          <w:rFonts w:ascii="Calibri" w:eastAsia="Calibri" w:hAnsi="Calibri" w:cs="Calibri"/>
          <w:b/>
          <w:bCs/>
          <w:sz w:val="24"/>
          <w:szCs w:val="24"/>
          <w:lang w:val="en-AU"/>
        </w:rPr>
        <w:t>The AI model should be retrainable and updatable with new datasets without rewriting core app logic.</w:t>
      </w:r>
    </w:p>
    <w:p w14:paraId="5D9CCB54" w14:textId="479354D6" w:rsidR="05EB0E7F" w:rsidRDefault="40DF5A55" w:rsidP="6DABAFE4">
      <w:pPr>
        <w:spacing w:before="0" w:after="160" w:line="276" w:lineRule="auto"/>
        <w:rPr>
          <w:rFonts w:ascii="Calibri" w:eastAsia="Calibri" w:hAnsi="Calibri" w:cs="Calibri"/>
          <w:b/>
          <w:bCs/>
          <w:sz w:val="24"/>
          <w:szCs w:val="24"/>
          <w:lang w:val="en-AU"/>
        </w:rPr>
      </w:pPr>
      <w:r w:rsidRPr="6CE30E08">
        <w:rPr>
          <w:rFonts w:ascii="Calibri" w:eastAsia="Calibri" w:hAnsi="Calibri" w:cs="Calibri"/>
          <w:b/>
          <w:bCs/>
          <w:sz w:val="24"/>
          <w:szCs w:val="24"/>
          <w:lang w:val="en-AU"/>
        </w:rPr>
        <w:t>Portability</w:t>
      </w:r>
      <w:r w:rsidR="1ABEAA44" w:rsidRPr="5D4FCDDA">
        <w:rPr>
          <w:rFonts w:ascii="Calibri" w:eastAsia="Calibri" w:hAnsi="Calibri" w:cs="Calibri"/>
          <w:b/>
          <w:bCs/>
          <w:sz w:val="24"/>
          <w:szCs w:val="24"/>
          <w:lang w:val="en-AU"/>
        </w:rPr>
        <w:t xml:space="preserve"> &amp; Scalability</w:t>
      </w:r>
    </w:p>
    <w:p w14:paraId="493B9EA0" w14:textId="753FE62A" w:rsidR="6CE30E08" w:rsidRDefault="40DF5A55" w:rsidP="00785321">
      <w:pPr>
        <w:pStyle w:val="ListParagraph"/>
        <w:numPr>
          <w:ilvl w:val="0"/>
          <w:numId w:val="36"/>
        </w:numPr>
        <w:spacing w:before="0" w:after="160" w:line="276" w:lineRule="auto"/>
        <w:rPr>
          <w:rFonts w:ascii="Calibri" w:eastAsia="Calibri" w:hAnsi="Calibri" w:cs="Calibri"/>
          <w:b/>
          <w:sz w:val="24"/>
          <w:szCs w:val="24"/>
          <w:lang w:val="en-AU"/>
        </w:rPr>
      </w:pPr>
      <w:r w:rsidRPr="07420456">
        <w:rPr>
          <w:rFonts w:ascii="Calibri" w:eastAsia="Calibri" w:hAnsi="Calibri" w:cs="Calibri"/>
          <w:b/>
          <w:bCs/>
          <w:sz w:val="24"/>
          <w:szCs w:val="24"/>
          <w:lang w:val="en-AU"/>
        </w:rPr>
        <w:t>The app must be deployable on Android (primary) and scalable to iOS platforms in future iterations.</w:t>
      </w:r>
    </w:p>
    <w:p w14:paraId="65ADC0B4" w14:textId="69259C00" w:rsidR="07420456" w:rsidRDefault="37436804" w:rsidP="00785321">
      <w:pPr>
        <w:pStyle w:val="ListParagraph"/>
        <w:numPr>
          <w:ilvl w:val="0"/>
          <w:numId w:val="36"/>
        </w:numPr>
        <w:spacing w:before="0" w:after="160" w:line="276" w:lineRule="auto"/>
        <w:rPr>
          <w:rFonts w:ascii="Calibri" w:eastAsia="Calibri" w:hAnsi="Calibri" w:cs="Calibri"/>
          <w:b/>
          <w:bCs/>
          <w:sz w:val="24"/>
          <w:szCs w:val="24"/>
          <w:lang w:val="en-AU"/>
        </w:rPr>
      </w:pPr>
      <w:r w:rsidRPr="3DE9AAFD">
        <w:rPr>
          <w:rFonts w:ascii="Calibri" w:eastAsia="Calibri" w:hAnsi="Calibri" w:cs="Calibri"/>
          <w:b/>
          <w:bCs/>
          <w:sz w:val="24"/>
          <w:szCs w:val="24"/>
          <w:lang w:val="en-AU"/>
        </w:rPr>
        <w:t>Cloud services (Firebase) must support scaling to active users with minimal reconfiguration.</w:t>
      </w:r>
    </w:p>
    <w:p w14:paraId="33928354" w14:textId="7D788F42" w:rsidR="4CB6354C" w:rsidRDefault="4CB6354C" w:rsidP="3790E6D0">
      <w:pPr>
        <w:pStyle w:val="ListParagraph"/>
        <w:spacing w:before="0" w:after="160" w:line="276" w:lineRule="auto"/>
        <w:rPr>
          <w:rFonts w:ascii="Calibri" w:eastAsia="Calibri" w:hAnsi="Calibri" w:cs="Calibri"/>
          <w:b/>
          <w:bCs/>
          <w:lang w:val="en-AU"/>
        </w:rPr>
      </w:pPr>
    </w:p>
    <w:p w14:paraId="4FFF5461" w14:textId="0388F5A6" w:rsidR="05EB0E7F" w:rsidRDefault="05EB0E7F" w:rsidP="4DFEBEF4">
      <w:pPr>
        <w:spacing w:before="0" w:after="160" w:line="276" w:lineRule="auto"/>
      </w:pPr>
      <w:r>
        <w:br w:type="page"/>
      </w:r>
    </w:p>
    <w:p w14:paraId="534F67B9" w14:textId="1AFF5465" w:rsidR="05EB0E7F" w:rsidRDefault="05EB0E7F" w:rsidP="438B8F1A">
      <w:pPr>
        <w:spacing w:before="0" w:after="160" w:line="276" w:lineRule="auto"/>
        <w:rPr>
          <w:rFonts w:ascii="Calibri" w:eastAsia="Calibri" w:hAnsi="Calibri" w:cs="Calibri"/>
          <w:b/>
          <w:bCs/>
          <w:sz w:val="24"/>
          <w:szCs w:val="24"/>
          <w:lang w:val="en-AU"/>
        </w:rPr>
      </w:pPr>
      <w:r w:rsidRPr="41CFE136">
        <w:rPr>
          <w:rFonts w:ascii="Calibri" w:eastAsia="Calibri" w:hAnsi="Calibri" w:cs="Calibri"/>
          <w:b/>
          <w:bCs/>
          <w:sz w:val="24"/>
          <w:szCs w:val="24"/>
          <w:lang w:val="en-AU"/>
        </w:rPr>
        <w:t>4. Workflow for Tasks</w:t>
      </w:r>
      <w:r>
        <w:br/>
      </w:r>
      <w:r w:rsidR="17E8BEBD" w:rsidRPr="5EA6B2AB">
        <w:rPr>
          <w:rFonts w:ascii="Calibri" w:eastAsia="Calibri" w:hAnsi="Calibri" w:cs="Calibri"/>
          <w:b/>
          <w:bCs/>
          <w:sz w:val="24"/>
          <w:szCs w:val="24"/>
          <w:lang w:val="en-AU"/>
        </w:rPr>
        <w:t>4</w:t>
      </w:r>
      <w:r w:rsidR="17E8BEBD" w:rsidRPr="1943D4FE">
        <w:rPr>
          <w:rFonts w:ascii="Calibri" w:eastAsia="Calibri" w:hAnsi="Calibri" w:cs="Calibri"/>
          <w:b/>
          <w:bCs/>
          <w:sz w:val="24"/>
          <w:szCs w:val="24"/>
          <w:lang w:val="en-AU"/>
        </w:rPr>
        <w:t>.1 User</w:t>
      </w:r>
      <w:r w:rsidR="17E8BEBD" w:rsidRPr="3613AF33">
        <w:rPr>
          <w:rFonts w:ascii="Calibri" w:eastAsia="Calibri" w:hAnsi="Calibri" w:cs="Calibri"/>
          <w:b/>
          <w:bCs/>
          <w:sz w:val="24"/>
          <w:szCs w:val="24"/>
          <w:lang w:val="en-AU"/>
        </w:rPr>
        <w:t xml:space="preserve"> Flow </w:t>
      </w:r>
      <w:r w:rsidR="17E8BEBD" w:rsidRPr="438B8F1A">
        <w:rPr>
          <w:rFonts w:ascii="Calibri" w:eastAsia="Calibri" w:hAnsi="Calibri" w:cs="Calibri"/>
          <w:b/>
          <w:bCs/>
          <w:sz w:val="24"/>
          <w:szCs w:val="24"/>
          <w:lang w:val="en-AU"/>
        </w:rPr>
        <w:t>Diagram</w:t>
      </w:r>
    </w:p>
    <w:p w14:paraId="5250FD42" w14:textId="6A26CA9E" w:rsidR="05EB0E7F" w:rsidRDefault="7524EEEF" w:rsidP="2D30DE45">
      <w:pPr>
        <w:spacing w:before="0" w:after="160" w:line="276" w:lineRule="auto"/>
        <w:rPr>
          <w:rFonts w:ascii="Calibri" w:eastAsia="Calibri" w:hAnsi="Calibri" w:cs="Calibri"/>
          <w:b/>
          <w:bCs/>
          <w:sz w:val="24"/>
          <w:szCs w:val="24"/>
          <w:lang w:val="en-AU"/>
        </w:rPr>
      </w:pPr>
      <w:r>
        <w:rPr>
          <w:noProof/>
        </w:rPr>
        <w:drawing>
          <wp:inline distT="0" distB="0" distL="0" distR="0" wp14:anchorId="5EEB19D1" wp14:editId="2ED9A8AB">
            <wp:extent cx="6063916" cy="4400550"/>
            <wp:effectExtent l="0" t="0" r="0" b="0"/>
            <wp:docPr id="7952930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3061" name=""/>
                    <pic:cNvPicPr/>
                  </pic:nvPicPr>
                  <pic:blipFill>
                    <a:blip r:embed="rId8" cstate="print">
                      <a:extLst>
                        <a:ext uri="{28A0092B-C50C-407E-A947-70E740481C1C}">
                          <a14:useLocalDpi xmlns:a14="http://schemas.microsoft.com/office/drawing/2010/main"/>
                        </a:ext>
                      </a:extLst>
                    </a:blip>
                    <a:stretch>
                      <a:fillRect/>
                    </a:stretch>
                  </pic:blipFill>
                  <pic:spPr>
                    <a:xfrm>
                      <a:off x="0" y="0"/>
                      <a:ext cx="6063916" cy="4400550"/>
                    </a:xfrm>
                    <a:prstGeom prst="rect">
                      <a:avLst/>
                    </a:prstGeom>
                  </pic:spPr>
                </pic:pic>
              </a:graphicData>
            </a:graphic>
          </wp:inline>
        </w:drawing>
      </w:r>
    </w:p>
    <w:p w14:paraId="497453FD" w14:textId="2AA0E8F3" w:rsidR="05EB0E7F" w:rsidRDefault="490EFE29" w:rsidP="438B8F1A">
      <w:pPr>
        <w:spacing w:before="0" w:after="160" w:line="276" w:lineRule="auto"/>
        <w:rPr>
          <w:rFonts w:ascii="Calibri" w:eastAsia="Calibri" w:hAnsi="Calibri" w:cs="Calibri"/>
          <w:sz w:val="24"/>
          <w:szCs w:val="24"/>
          <w:lang w:val="en-AU"/>
        </w:rPr>
      </w:pPr>
      <w:r w:rsidRPr="06B5F6D1">
        <w:rPr>
          <w:rFonts w:ascii="Calibri" w:eastAsia="Calibri" w:hAnsi="Calibri" w:cs="Calibri"/>
          <w:sz w:val="24"/>
          <w:szCs w:val="24"/>
          <w:lang w:val="en-AU"/>
        </w:rPr>
        <w:t>Overall, the DMCOCOA user flow ensures a smooth and structured interaction experience</w:t>
      </w:r>
      <w:r w:rsidR="69C49190" w:rsidRPr="06B5F6D1">
        <w:rPr>
          <w:rFonts w:ascii="Calibri" w:eastAsia="Calibri" w:hAnsi="Calibri" w:cs="Calibri"/>
          <w:sz w:val="24"/>
          <w:szCs w:val="24"/>
          <w:lang w:val="en-AU"/>
        </w:rPr>
        <w:t>. Starting</w:t>
      </w:r>
      <w:r w:rsidRPr="06B5F6D1">
        <w:rPr>
          <w:rFonts w:ascii="Calibri" w:eastAsia="Calibri" w:hAnsi="Calibri" w:cs="Calibri"/>
          <w:sz w:val="24"/>
          <w:szCs w:val="24"/>
          <w:lang w:val="en-AU"/>
        </w:rPr>
        <w:t xml:space="preserve"> from secure authentication, followed by personalized profile management and progressing to two main functional areas: pest monitoring and yield management. The design emphasizes simplicity, accessibility, and support offline </w:t>
      </w:r>
      <w:r w:rsidR="4DA50883" w:rsidRPr="2F138A49">
        <w:rPr>
          <w:rFonts w:ascii="Calibri" w:eastAsia="Calibri" w:hAnsi="Calibri" w:cs="Calibri"/>
          <w:sz w:val="24"/>
          <w:szCs w:val="24"/>
          <w:lang w:val="en-AU"/>
        </w:rPr>
        <w:t>f</w:t>
      </w:r>
      <w:r w:rsidR="69C49190" w:rsidRPr="2F138A49">
        <w:rPr>
          <w:rFonts w:ascii="Calibri" w:eastAsia="Calibri" w:hAnsi="Calibri" w:cs="Calibri"/>
          <w:sz w:val="24"/>
          <w:szCs w:val="24"/>
          <w:lang w:val="en-AU"/>
        </w:rPr>
        <w:t>or</w:t>
      </w:r>
      <w:r w:rsidRPr="06B5F6D1">
        <w:rPr>
          <w:rFonts w:ascii="Calibri" w:eastAsia="Calibri" w:hAnsi="Calibri" w:cs="Calibri"/>
          <w:sz w:val="24"/>
          <w:szCs w:val="24"/>
          <w:lang w:val="en-AU"/>
        </w:rPr>
        <w:t xml:space="preserve"> rural users, aligning with the project’s goal to assist cocoa farmers with AI-driven decision-making tools</w:t>
      </w:r>
    </w:p>
    <w:p w14:paraId="7F5A58FB" w14:textId="372CDA61" w:rsidR="05EB0E7F" w:rsidRDefault="17E8BEBD" w:rsidP="70A88545">
      <w:pPr>
        <w:spacing w:before="0" w:after="160" w:line="276" w:lineRule="auto"/>
        <w:rPr>
          <w:rFonts w:ascii="Calibri" w:eastAsia="Calibri" w:hAnsi="Calibri" w:cs="Calibri"/>
          <w:b/>
          <w:bCs/>
          <w:sz w:val="24"/>
          <w:szCs w:val="24"/>
          <w:lang w:val="en-AU"/>
        </w:rPr>
      </w:pPr>
      <w:r w:rsidRPr="438B8F1A">
        <w:rPr>
          <w:rFonts w:ascii="Calibri" w:eastAsia="Calibri" w:hAnsi="Calibri" w:cs="Calibri"/>
          <w:b/>
          <w:bCs/>
          <w:sz w:val="24"/>
          <w:szCs w:val="24"/>
          <w:lang w:val="en-AU"/>
        </w:rPr>
        <w:t>4</w:t>
      </w:r>
      <w:r w:rsidRPr="071356BA">
        <w:rPr>
          <w:rFonts w:ascii="Calibri" w:eastAsia="Calibri" w:hAnsi="Calibri" w:cs="Calibri"/>
          <w:b/>
          <w:bCs/>
          <w:sz w:val="24"/>
          <w:szCs w:val="24"/>
          <w:lang w:val="en-AU"/>
        </w:rPr>
        <w:t>.2 Flow</w:t>
      </w:r>
      <w:r w:rsidRPr="7816330E">
        <w:rPr>
          <w:rFonts w:ascii="Calibri" w:eastAsia="Calibri" w:hAnsi="Calibri" w:cs="Calibri"/>
          <w:b/>
          <w:bCs/>
          <w:sz w:val="24"/>
          <w:szCs w:val="24"/>
          <w:lang w:val="en-AU"/>
        </w:rPr>
        <w:t xml:space="preserve"> Charts</w:t>
      </w:r>
      <w:r w:rsidR="05EB0E7F">
        <w:br/>
      </w:r>
      <w:r w:rsidR="38E5E5C6" w:rsidRPr="29DD850F">
        <w:rPr>
          <w:b/>
        </w:rPr>
        <w:t>User Registration</w:t>
      </w:r>
    </w:p>
    <w:p w14:paraId="571CD2C0" w14:textId="07875786" w:rsidR="38E5E5C6" w:rsidRDefault="1B95C96F" w:rsidP="00232541">
      <w:pPr>
        <w:spacing w:before="0" w:after="160" w:line="276" w:lineRule="auto"/>
        <w:jc w:val="center"/>
      </w:pPr>
      <w:r>
        <w:rPr>
          <w:noProof/>
        </w:rPr>
        <w:drawing>
          <wp:inline distT="0" distB="0" distL="0" distR="0" wp14:anchorId="5F5B751B" wp14:editId="3A33C2A6">
            <wp:extent cx="3771900" cy="4602995"/>
            <wp:effectExtent l="0" t="0" r="0" b="7620"/>
            <wp:docPr id="12636172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17265" name=""/>
                    <pic:cNvPicPr/>
                  </pic:nvPicPr>
                  <pic:blipFill>
                    <a:blip r:embed="rId9">
                      <a:extLst>
                        <a:ext uri="{28A0092B-C50C-407E-A947-70E740481C1C}">
                          <a14:useLocalDpi xmlns:a14="http://schemas.microsoft.com/office/drawing/2010/main"/>
                        </a:ext>
                      </a:extLst>
                    </a:blip>
                    <a:stretch>
                      <a:fillRect/>
                    </a:stretch>
                  </pic:blipFill>
                  <pic:spPr>
                    <a:xfrm>
                      <a:off x="0" y="0"/>
                      <a:ext cx="3779417" cy="4612168"/>
                    </a:xfrm>
                    <a:prstGeom prst="rect">
                      <a:avLst/>
                    </a:prstGeom>
                  </pic:spPr>
                </pic:pic>
              </a:graphicData>
            </a:graphic>
          </wp:inline>
        </w:drawing>
      </w:r>
    </w:p>
    <w:p w14:paraId="18BF1D43" w14:textId="4B815C84" w:rsidR="00F01BB1" w:rsidRDefault="00232541" w:rsidP="00F01BB1">
      <w:pPr>
        <w:spacing w:before="0" w:after="160" w:line="276" w:lineRule="auto"/>
        <w:rPr>
          <w:lang w:val="en-MY"/>
        </w:rPr>
      </w:pPr>
      <w:r>
        <w:rPr>
          <w:lang w:val="en-MY"/>
        </w:rPr>
        <w:t>U</w:t>
      </w:r>
      <w:r w:rsidR="00F01BB1" w:rsidRPr="00F01BB1">
        <w:rPr>
          <w:lang w:val="en-MY"/>
        </w:rPr>
        <w:t>ser registration flow implements an admin-verified signup process that begins when a user opens the application and selects the registration option. The user first provides essential details including username, email, phone number, and password, which the system validates for correctness and completeness. If the data fails validation, error messages guide the user to make corrections and resubmit the form. Once validation passes, the process transitions to a unique admin-mediated verification step where the user must obtain a registration code directly from an administrator outside the application. The user then enters this code into the app, and if correct, the system automatically creates the account, logs the user in, displays a success message, and redirects them to the homepage. If the code is invalid, the user sees an error and can either retry or cancel the registration altogether. This two-tiered approach ensures both data quality and administrative control over new user onboarding.</w:t>
      </w:r>
    </w:p>
    <w:p w14:paraId="380103F6" w14:textId="77777777" w:rsidR="003A4F7D" w:rsidRDefault="003A4F7D" w:rsidP="6DABAFE4">
      <w:pPr>
        <w:spacing w:before="0" w:after="160" w:line="276" w:lineRule="auto"/>
        <w:rPr>
          <w:rFonts w:ascii="Calibri" w:eastAsia="Calibri" w:hAnsi="Calibri" w:cs="Calibri"/>
          <w:b/>
          <w:bCs/>
          <w:sz w:val="24"/>
          <w:szCs w:val="24"/>
          <w:lang w:val="en-AU"/>
        </w:rPr>
      </w:pPr>
    </w:p>
    <w:p w14:paraId="071E5216" w14:textId="77777777" w:rsidR="00E22967" w:rsidRDefault="00E22967" w:rsidP="6DABAFE4">
      <w:pPr>
        <w:spacing w:before="0" w:after="160" w:line="276" w:lineRule="auto"/>
        <w:rPr>
          <w:rFonts w:ascii="Calibri" w:eastAsia="Calibri" w:hAnsi="Calibri" w:cs="Calibri"/>
          <w:b/>
          <w:bCs/>
          <w:sz w:val="24"/>
          <w:szCs w:val="24"/>
          <w:lang w:val="en-AU"/>
        </w:rPr>
      </w:pPr>
    </w:p>
    <w:p w14:paraId="7620FDC6" w14:textId="77777777" w:rsidR="00E22967" w:rsidRDefault="00E22967" w:rsidP="6DABAFE4">
      <w:pPr>
        <w:spacing w:before="0" w:after="160" w:line="276" w:lineRule="auto"/>
        <w:rPr>
          <w:rFonts w:ascii="Calibri" w:eastAsia="Calibri" w:hAnsi="Calibri" w:cs="Calibri"/>
          <w:b/>
          <w:bCs/>
          <w:sz w:val="24"/>
          <w:szCs w:val="24"/>
          <w:lang w:val="en-AU"/>
        </w:rPr>
      </w:pPr>
    </w:p>
    <w:p w14:paraId="19CFAE77" w14:textId="313FC2CD" w:rsidR="05EB0E7F" w:rsidRDefault="44E41E9B" w:rsidP="6DABAFE4">
      <w:pPr>
        <w:spacing w:before="0" w:after="160" w:line="276" w:lineRule="auto"/>
        <w:rPr>
          <w:rFonts w:ascii="Calibri" w:eastAsia="Calibri" w:hAnsi="Calibri" w:cs="Calibri"/>
          <w:b/>
          <w:bCs/>
          <w:sz w:val="24"/>
          <w:szCs w:val="24"/>
          <w:lang w:val="en-AU"/>
        </w:rPr>
      </w:pPr>
      <w:r w:rsidRPr="39E6B45E">
        <w:rPr>
          <w:rFonts w:ascii="Calibri" w:eastAsia="Calibri" w:hAnsi="Calibri" w:cs="Calibri"/>
          <w:b/>
          <w:bCs/>
          <w:sz w:val="24"/>
          <w:szCs w:val="24"/>
          <w:lang w:val="en-AU"/>
        </w:rPr>
        <w:t xml:space="preserve">Login </w:t>
      </w:r>
    </w:p>
    <w:p w14:paraId="3D0BD499" w14:textId="3101F38F" w:rsidR="44E41E9B" w:rsidRDefault="44E41E9B" w:rsidP="004A0702">
      <w:pPr>
        <w:spacing w:before="0" w:after="160" w:line="276" w:lineRule="auto"/>
        <w:jc w:val="center"/>
      </w:pPr>
      <w:r>
        <w:rPr>
          <w:noProof/>
        </w:rPr>
        <w:drawing>
          <wp:inline distT="0" distB="0" distL="0" distR="0" wp14:anchorId="674B544F" wp14:editId="6DADF7A4">
            <wp:extent cx="4119562" cy="5143500"/>
            <wp:effectExtent l="0" t="0" r="0" b="0"/>
            <wp:docPr id="465723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2329" name=""/>
                    <pic:cNvPicPr/>
                  </pic:nvPicPr>
                  <pic:blipFill>
                    <a:blip r:embed="rId10">
                      <a:extLst>
                        <a:ext uri="{28A0092B-C50C-407E-A947-70E740481C1C}">
                          <a14:useLocalDpi xmlns:a14="http://schemas.microsoft.com/office/drawing/2010/main"/>
                        </a:ext>
                      </a:extLst>
                    </a:blip>
                    <a:stretch>
                      <a:fillRect/>
                    </a:stretch>
                  </pic:blipFill>
                  <pic:spPr>
                    <a:xfrm>
                      <a:off x="0" y="0"/>
                      <a:ext cx="4123615" cy="5148561"/>
                    </a:xfrm>
                    <a:prstGeom prst="rect">
                      <a:avLst/>
                    </a:prstGeom>
                  </pic:spPr>
                </pic:pic>
              </a:graphicData>
            </a:graphic>
          </wp:inline>
        </w:drawing>
      </w:r>
    </w:p>
    <w:p w14:paraId="5594F4D5" w14:textId="7C9DD27F" w:rsidR="39E6B45E" w:rsidRDefault="004A0702" w:rsidP="3461A384">
      <w:pPr>
        <w:spacing w:before="0" w:after="160" w:line="276" w:lineRule="auto"/>
      </w:pPr>
      <w:r w:rsidRPr="004A0702">
        <w:t>login flow provides a straightforward authentication process with built-in password recovery options. When users open the application, they begin by entering their username and phone number as primary identifiers, followed by their password for verification. If the password is correct, the system grants access immediately, logging the user in and redirecting them to the home page. However, if the password is incorrect, the system offers users a choice between retrying the login or utilizing the "Forgot Password" feature. When users select the password recovery option, the system sends a reset email to their registered account, allowing them to change their password securely before returning to the login screen to attempt signing in again with their new credentials. This balanced approach maintains security while providing clear recovery paths for users who encounter authentication issues.</w:t>
      </w:r>
      <w:r w:rsidR="39E6B45E">
        <w:br w:type="page"/>
      </w:r>
    </w:p>
    <w:p w14:paraId="46842A0B" w14:textId="4E2755E6" w:rsidR="05EB0E7F" w:rsidRDefault="4245FE3F" w:rsidP="42F00758">
      <w:pPr>
        <w:spacing w:before="0" w:after="160" w:line="276" w:lineRule="auto"/>
      </w:pPr>
      <w:r>
        <w:t>CPB Pest Monitoring</w:t>
      </w:r>
    </w:p>
    <w:p w14:paraId="1E67AE6D" w14:textId="617A1602" w:rsidR="05EB0E7F" w:rsidRDefault="4245FE3F" w:rsidP="001E4BA7">
      <w:pPr>
        <w:spacing w:before="0" w:after="160" w:line="276" w:lineRule="auto"/>
        <w:jc w:val="center"/>
      </w:pPr>
      <w:r>
        <w:rPr>
          <w:noProof/>
        </w:rPr>
        <w:drawing>
          <wp:inline distT="0" distB="0" distL="0" distR="0" wp14:anchorId="5F95BEEA" wp14:editId="2F23D0A1">
            <wp:extent cx="3136900" cy="5242325"/>
            <wp:effectExtent l="0" t="0" r="6350" b="0"/>
            <wp:docPr id="2405212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21287" name=""/>
                    <pic:cNvPicPr/>
                  </pic:nvPicPr>
                  <pic:blipFill>
                    <a:blip r:embed="rId11">
                      <a:extLst>
                        <a:ext uri="{28A0092B-C50C-407E-A947-70E740481C1C}">
                          <a14:useLocalDpi xmlns:a14="http://schemas.microsoft.com/office/drawing/2010/main"/>
                        </a:ext>
                      </a:extLst>
                    </a:blip>
                    <a:stretch>
                      <a:fillRect/>
                    </a:stretch>
                  </pic:blipFill>
                  <pic:spPr>
                    <a:xfrm>
                      <a:off x="0" y="0"/>
                      <a:ext cx="3144513" cy="5255047"/>
                    </a:xfrm>
                    <a:prstGeom prst="rect">
                      <a:avLst/>
                    </a:prstGeom>
                  </pic:spPr>
                </pic:pic>
              </a:graphicData>
            </a:graphic>
          </wp:inline>
        </w:drawing>
      </w:r>
    </w:p>
    <w:p w14:paraId="37E03C26" w14:textId="23F4ABA0" w:rsidR="2032C736" w:rsidRDefault="001E4BA7" w:rsidP="2032C736">
      <w:pPr>
        <w:spacing w:before="0" w:after="160" w:line="276" w:lineRule="auto"/>
      </w:pPr>
      <w:r w:rsidRPr="001E4BA7">
        <w:t>CPB Pest Monitoring flow outlines a systematic approach to agricultural pest management that begins with creating a designated farm area within the system. Once the farm area is established, users access the CPB Pest Monitoring module to initiate new records by first entering cost details related to pesticide and labor expenditures. The process then branches based on whether the user decides to take a pod sample for analysis. If no sample is taken, the record is temporarily saved as a draft for future completion. When sampling occurs, users capture images of pods and assess whether treatment is necessary based on their observations. If treatment is required, the system records a TREAT action; if not, or if the assessment is uncertain, the user is directed to collect additional samples for further analysis. Finally, all completed monitoring data</w:t>
      </w:r>
      <w:r>
        <w:t xml:space="preserve"> </w:t>
      </w:r>
      <w:r w:rsidRPr="001E4BA7">
        <w:t>whether treatment actions or continued sampling decisions</w:t>
      </w:r>
      <w:r>
        <w:t xml:space="preserve"> </w:t>
      </w:r>
      <w:r w:rsidRPr="001E4BA7">
        <w:t>is saved to the permanent record history for tracking and future reference.</w:t>
      </w:r>
    </w:p>
    <w:p w14:paraId="75E2B2B7" w14:textId="6C4B1B74" w:rsidR="2438D8A7" w:rsidRDefault="2438D8A7" w:rsidP="2032C736">
      <w:pPr>
        <w:spacing w:before="0" w:after="160" w:line="276" w:lineRule="auto"/>
      </w:pPr>
      <w:r>
        <w:t>Cocoa Yield Management</w:t>
      </w:r>
    </w:p>
    <w:p w14:paraId="46D380FB" w14:textId="2673A0C8" w:rsidR="2438D8A7" w:rsidRDefault="2438D8A7" w:rsidP="00A90F3F">
      <w:pPr>
        <w:spacing w:before="0" w:after="160" w:line="276" w:lineRule="auto"/>
        <w:jc w:val="center"/>
      </w:pPr>
      <w:r>
        <w:rPr>
          <w:noProof/>
        </w:rPr>
        <w:drawing>
          <wp:inline distT="0" distB="0" distL="0" distR="0" wp14:anchorId="494CD046" wp14:editId="63410818">
            <wp:extent cx="3413786" cy="4953000"/>
            <wp:effectExtent l="0" t="0" r="0" b="0"/>
            <wp:docPr id="12883065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53084" name=""/>
                    <pic:cNvPicPr/>
                  </pic:nvPicPr>
                  <pic:blipFill>
                    <a:blip r:embed="rId12">
                      <a:extLst>
                        <a:ext uri="{28A0092B-C50C-407E-A947-70E740481C1C}">
                          <a14:useLocalDpi xmlns:a14="http://schemas.microsoft.com/office/drawing/2010/main"/>
                        </a:ext>
                      </a:extLst>
                    </a:blip>
                    <a:stretch>
                      <a:fillRect/>
                    </a:stretch>
                  </pic:blipFill>
                  <pic:spPr>
                    <a:xfrm>
                      <a:off x="0" y="0"/>
                      <a:ext cx="3413786" cy="4953000"/>
                    </a:xfrm>
                    <a:prstGeom prst="rect">
                      <a:avLst/>
                    </a:prstGeom>
                  </pic:spPr>
                </pic:pic>
              </a:graphicData>
            </a:graphic>
          </wp:inline>
        </w:drawing>
      </w:r>
    </w:p>
    <w:p w14:paraId="0432B72B" w14:textId="34BDD829" w:rsidR="00A90F3F" w:rsidRDefault="00A90F3F" w:rsidP="7CB6ADF2">
      <w:pPr>
        <w:spacing w:before="0" w:after="160" w:line="276" w:lineRule="auto"/>
      </w:pPr>
      <w:r w:rsidRPr="00A90F3F">
        <w:t>Cocoa Yield Management flow presents a streamlined process for tracking agricultural revenue within a dedicated farming management system. The workflow begins by establishing a designated farm area, providing the foundational context for all subsequent financial tracking. Users then specifically access the "Cocoa Yield Management" module, which serves as the specialized interface for income documentation. Within this module, users comprehensively enter all income details derived from cocoa production, capturing the complete financial yield from their agricultural activities. Once all revenue information has been recorded, the system securely saves this financial data to the permanent record history, creating a reliable archive of production income that supports future analysis, reporting, and business decision-making for the farming operation.</w:t>
      </w:r>
    </w:p>
    <w:p w14:paraId="3E1E9458" w14:textId="5EA770CC" w:rsidR="2032C736" w:rsidRDefault="2032C736">
      <w:r>
        <w:br w:type="page"/>
      </w:r>
    </w:p>
    <w:p w14:paraId="0906E3F8" w14:textId="6323CA62" w:rsidR="2032C736" w:rsidRDefault="207AD90A" w:rsidP="2032C736">
      <w:pPr>
        <w:spacing w:before="0" w:after="160" w:line="276" w:lineRule="auto"/>
      </w:pPr>
      <w:r>
        <w:t>User Profile</w:t>
      </w:r>
    </w:p>
    <w:p w14:paraId="10D24A02" w14:textId="37A51E21" w:rsidR="207AD90A" w:rsidRDefault="207AD90A" w:rsidP="006C6E97">
      <w:pPr>
        <w:spacing w:before="0" w:after="160" w:line="276" w:lineRule="auto"/>
        <w:jc w:val="center"/>
      </w:pPr>
      <w:r>
        <w:rPr>
          <w:noProof/>
        </w:rPr>
        <w:drawing>
          <wp:inline distT="0" distB="0" distL="0" distR="0" wp14:anchorId="09DFD478" wp14:editId="0D88CC4B">
            <wp:extent cx="3000375" cy="4164376"/>
            <wp:effectExtent l="0" t="0" r="0" b="0"/>
            <wp:docPr id="15206594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59460" name=""/>
                    <pic:cNvPicPr/>
                  </pic:nvPicPr>
                  <pic:blipFill>
                    <a:blip r:embed="rId13">
                      <a:extLst>
                        <a:ext uri="{28A0092B-C50C-407E-A947-70E740481C1C}">
                          <a14:useLocalDpi xmlns:a14="http://schemas.microsoft.com/office/drawing/2010/main"/>
                        </a:ext>
                      </a:extLst>
                    </a:blip>
                    <a:stretch>
                      <a:fillRect/>
                    </a:stretch>
                  </pic:blipFill>
                  <pic:spPr>
                    <a:xfrm>
                      <a:off x="0" y="0"/>
                      <a:ext cx="3000375" cy="4164376"/>
                    </a:xfrm>
                    <a:prstGeom prst="rect">
                      <a:avLst/>
                    </a:prstGeom>
                  </pic:spPr>
                </pic:pic>
              </a:graphicData>
            </a:graphic>
          </wp:inline>
        </w:drawing>
      </w:r>
    </w:p>
    <w:p w14:paraId="1AC92FC7" w14:textId="082C6D31" w:rsidR="006C6E97" w:rsidRDefault="006C6E97" w:rsidP="7CB6ADF2">
      <w:pPr>
        <w:spacing w:before="0" w:after="160" w:line="276" w:lineRule="auto"/>
      </w:pPr>
      <w:r w:rsidRPr="006C6E97">
        <w:t>User Profile Management flow illustrates a straightforward and intuitive process for personal account management within the application. Users begin by accessing their profile section where they can immediately view their current personal information displayed in a readable format. The interface then allows users to seamlessly transition into editing mode, where they can modify any of their personal details such as contact information, preferences, or other account-related data. Once the necessary changes have been made, users simply save their updates, which the system processes and stores immediately. This linear and uncomplicated approach ensures that profile management remains accessible to all users while maintaining the functionality needed for personal data maintenance.</w:t>
      </w:r>
    </w:p>
    <w:p w14:paraId="43804468" w14:textId="764F1BF8" w:rsidR="7CB6ADF2" w:rsidRDefault="7CB6ADF2" w:rsidP="7CB6ADF2">
      <w:pPr>
        <w:spacing w:before="0" w:after="160" w:line="276" w:lineRule="auto"/>
      </w:pPr>
    </w:p>
    <w:p w14:paraId="27ED8D7B" w14:textId="0EBECF72" w:rsidR="7CB6ADF2" w:rsidRDefault="7CB6ADF2">
      <w:r>
        <w:br w:type="page"/>
      </w:r>
    </w:p>
    <w:p w14:paraId="426FEEE8" w14:textId="22ACDE37" w:rsidR="7CB6ADF2" w:rsidRDefault="5580FC10" w:rsidP="7CB6ADF2">
      <w:pPr>
        <w:spacing w:before="0" w:after="160" w:line="276" w:lineRule="auto"/>
      </w:pPr>
      <w:r>
        <w:t>Menu</w:t>
      </w:r>
    </w:p>
    <w:p w14:paraId="7AA71439" w14:textId="452A1705" w:rsidR="5580FC10" w:rsidRDefault="5580FC10" w:rsidP="00293423">
      <w:pPr>
        <w:spacing w:before="0" w:after="160" w:line="276" w:lineRule="auto"/>
        <w:jc w:val="center"/>
      </w:pPr>
      <w:r>
        <w:rPr>
          <w:noProof/>
        </w:rPr>
        <w:drawing>
          <wp:inline distT="0" distB="0" distL="0" distR="0" wp14:anchorId="17211110" wp14:editId="5C2A03EE">
            <wp:extent cx="3065330" cy="4695825"/>
            <wp:effectExtent l="0" t="0" r="0" b="0"/>
            <wp:docPr id="6477127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12770" name=""/>
                    <pic:cNvPicPr/>
                  </pic:nvPicPr>
                  <pic:blipFill>
                    <a:blip r:embed="rId14">
                      <a:extLst>
                        <a:ext uri="{28A0092B-C50C-407E-A947-70E740481C1C}">
                          <a14:useLocalDpi xmlns:a14="http://schemas.microsoft.com/office/drawing/2010/main"/>
                        </a:ext>
                      </a:extLst>
                    </a:blip>
                    <a:stretch>
                      <a:fillRect/>
                    </a:stretch>
                  </pic:blipFill>
                  <pic:spPr>
                    <a:xfrm>
                      <a:off x="0" y="0"/>
                      <a:ext cx="3065330" cy="4695825"/>
                    </a:xfrm>
                    <a:prstGeom prst="rect">
                      <a:avLst/>
                    </a:prstGeom>
                  </pic:spPr>
                </pic:pic>
              </a:graphicData>
            </a:graphic>
          </wp:inline>
        </w:drawing>
      </w:r>
    </w:p>
    <w:p w14:paraId="1C906E78" w14:textId="2F54941F" w:rsidR="05EB0E7F" w:rsidRDefault="00293423" w:rsidP="3461A384">
      <w:pPr>
        <w:spacing w:before="0" w:after="160" w:line="276" w:lineRule="auto"/>
      </w:pPr>
      <w:r w:rsidRPr="00293423">
        <w:t>App Menu Navigation flow demonstrates a clean and user-friendly interface design centered around a hamburger menu icon. When users tap the recognizable three-line menu icon, they are presented with three clearly organized options that cover the essential aspects of the application. The first option provides educational content about CPB Pest information, serving as a learning resource for users. The second option directs users to comprehensive app tutorials that guide them through various features and functionalities. The third option offers access to contact information, enabling users to reach out for support or inquiries. Once a selection is made, the system immediately displays the corresponding content, creating a seamless navigation experience that allows users to quickly access the information they need without unnecessary complexity or intermediate steps.</w:t>
      </w:r>
    </w:p>
    <w:p w14:paraId="14F414DA" w14:textId="36789E38" w:rsidR="05EB0E7F" w:rsidRDefault="05EB0E7F" w:rsidP="3461A384">
      <w:pPr>
        <w:spacing w:before="0" w:after="160" w:line="276" w:lineRule="auto"/>
        <w:rPr>
          <w:rFonts w:ascii="Calibri" w:eastAsia="Calibri" w:hAnsi="Calibri" w:cs="Calibri"/>
          <w:b/>
          <w:bCs/>
          <w:sz w:val="24"/>
          <w:szCs w:val="24"/>
          <w:lang w:val="en-AU"/>
        </w:rPr>
      </w:pPr>
      <w:r w:rsidRPr="3461A384">
        <w:rPr>
          <w:rFonts w:ascii="Calibri" w:eastAsia="Calibri" w:hAnsi="Calibri" w:cs="Calibri"/>
          <w:b/>
          <w:bCs/>
          <w:sz w:val="24"/>
          <w:szCs w:val="24"/>
          <w:lang w:val="en-AU"/>
        </w:rPr>
        <w:t xml:space="preserve"> </w:t>
      </w:r>
    </w:p>
    <w:p w14:paraId="4DF44CEF" w14:textId="5A1C06E0" w:rsidR="00050031" w:rsidRDefault="00050031" w:rsidP="3461A384">
      <w:pPr>
        <w:spacing w:before="0" w:after="160" w:line="276" w:lineRule="auto"/>
        <w:rPr>
          <w:rFonts w:ascii="Calibri" w:eastAsia="Calibri" w:hAnsi="Calibri" w:cs="Calibri"/>
          <w:b/>
          <w:bCs/>
          <w:sz w:val="24"/>
          <w:szCs w:val="24"/>
          <w:lang w:val="en-AU"/>
        </w:rPr>
      </w:pPr>
    </w:p>
    <w:p w14:paraId="78AB688F" w14:textId="1B541CEF" w:rsidR="00050031" w:rsidRDefault="00050031" w:rsidP="3461A384">
      <w:pPr>
        <w:spacing w:before="0" w:after="160" w:line="276" w:lineRule="auto"/>
      </w:pPr>
    </w:p>
    <w:p w14:paraId="63EC7CE7" w14:textId="5C10B2D0" w:rsidR="7C7DA00C" w:rsidRPr="00471B2A" w:rsidRDefault="46BDB747" w:rsidP="4CF1EE1B">
      <w:pPr>
        <w:spacing w:before="0" w:after="160" w:line="276" w:lineRule="auto"/>
        <w:rPr>
          <w:rFonts w:ascii="Calibri" w:eastAsia="Calibri" w:hAnsi="Calibri" w:cs="Calibri"/>
          <w:b/>
          <w:bCs/>
          <w:sz w:val="24"/>
          <w:szCs w:val="24"/>
          <w:lang w:val="en-AU"/>
        </w:rPr>
      </w:pPr>
      <w:r w:rsidRPr="4CF1EE1B">
        <w:rPr>
          <w:rFonts w:ascii="Calibri" w:eastAsia="Calibri" w:hAnsi="Calibri" w:cs="Calibri"/>
          <w:b/>
          <w:bCs/>
          <w:sz w:val="24"/>
          <w:szCs w:val="24"/>
          <w:lang w:val="en-AU"/>
        </w:rPr>
        <w:t>5</w:t>
      </w:r>
      <w:r w:rsidR="05EB0E7F" w:rsidRPr="4CF1EE1B">
        <w:rPr>
          <w:rFonts w:ascii="Calibri" w:eastAsia="Calibri" w:hAnsi="Calibri" w:cs="Calibri"/>
          <w:b/>
          <w:bCs/>
          <w:sz w:val="24"/>
          <w:szCs w:val="24"/>
          <w:lang w:val="en-AU"/>
        </w:rPr>
        <w:t>. UI/UX Designs</w:t>
      </w:r>
    </w:p>
    <w:p w14:paraId="4307F53E" w14:textId="77777777" w:rsidR="00555A19" w:rsidRPr="00A653E8" w:rsidRDefault="00555A19" w:rsidP="00555A19">
      <w:pPr>
        <w:spacing w:before="0" w:after="160" w:line="259" w:lineRule="auto"/>
        <w:rPr>
          <w:rFonts w:ascii="Arial" w:hAnsi="Arial" w:cs="Arial"/>
          <w:b/>
          <w:bCs/>
          <w:color w:val="000000" w:themeColor="text1"/>
          <w:lang w:val="en-MY"/>
        </w:rPr>
      </w:pPr>
      <w:r>
        <w:rPr>
          <w:rFonts w:ascii="Arial" w:hAnsi="Arial" w:cs="Arial"/>
          <w:b/>
          <w:bCs/>
          <w:color w:val="000000" w:themeColor="text1"/>
          <w:lang w:val="en-MY"/>
        </w:rPr>
        <w:t>Sign-In pages</w:t>
      </w:r>
    </w:p>
    <w:p w14:paraId="23582C1C" w14:textId="77777777" w:rsidR="00555A19" w:rsidRDefault="00555A19" w:rsidP="00555A19">
      <w:pPr>
        <w:spacing w:before="0" w:after="160" w:line="259" w:lineRule="auto"/>
        <w:rPr>
          <w:rFonts w:ascii="Arial" w:hAnsi="Arial" w:cs="Arial"/>
          <w:color w:val="EE0000"/>
          <w:lang w:val="en-MY"/>
        </w:rPr>
      </w:pPr>
      <w:r w:rsidRPr="001A6892">
        <w:rPr>
          <w:rFonts w:ascii="Arial" w:hAnsi="Arial" w:cs="Arial"/>
          <w:noProof/>
          <w:color w:val="EE0000"/>
          <w:lang w:val="en-MY"/>
        </w:rPr>
        <w:drawing>
          <wp:inline distT="0" distB="0" distL="0" distR="0" wp14:anchorId="0FCBEA21" wp14:editId="1CE1AA77">
            <wp:extent cx="5486400" cy="2235200"/>
            <wp:effectExtent l="0" t="0" r="0" b="0"/>
            <wp:docPr id="96010586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05867" name="Picture 1" descr="A screenshot of a login form&#10;&#10;AI-generated content may be incorrect."/>
                    <pic:cNvPicPr/>
                  </pic:nvPicPr>
                  <pic:blipFill>
                    <a:blip r:embed="rId15"/>
                    <a:stretch>
                      <a:fillRect/>
                    </a:stretch>
                  </pic:blipFill>
                  <pic:spPr>
                    <a:xfrm>
                      <a:off x="0" y="0"/>
                      <a:ext cx="5486400" cy="2235200"/>
                    </a:xfrm>
                    <a:prstGeom prst="rect">
                      <a:avLst/>
                    </a:prstGeom>
                  </pic:spPr>
                </pic:pic>
              </a:graphicData>
            </a:graphic>
          </wp:inline>
        </w:drawing>
      </w:r>
    </w:p>
    <w:p w14:paraId="08A0E6D2" w14:textId="77777777" w:rsidR="00555A19" w:rsidRPr="00C53BBB" w:rsidRDefault="00555A19" w:rsidP="00555A19">
      <w:pPr>
        <w:spacing w:before="0" w:after="160" w:line="259" w:lineRule="auto"/>
        <w:rPr>
          <w:rFonts w:ascii="Arial" w:hAnsi="Arial" w:cs="Arial"/>
          <w:color w:val="000000" w:themeColor="text1"/>
          <w:lang w:val="en-MY"/>
        </w:rPr>
      </w:pPr>
      <w:r>
        <w:rPr>
          <w:rFonts w:ascii="Arial" w:hAnsi="Arial" w:cs="Arial"/>
          <w:color w:val="000000" w:themeColor="text1"/>
          <w:lang w:val="en-MY"/>
        </w:rPr>
        <w:t>M</w:t>
      </w:r>
      <w:r w:rsidRPr="00C53BBB">
        <w:rPr>
          <w:rFonts w:ascii="Arial" w:hAnsi="Arial" w:cs="Arial"/>
          <w:color w:val="000000" w:themeColor="text1"/>
        </w:rPr>
        <w:t>ulti-step registration form demonstrates significant UI/UX improvements through its segmented approach that breaks the complex process into three manageable stages farm location details, personal information, and admin verification. The design effectively reduces cognitive overload by organizing related fields into logical groups with clear section headers, while maintaining consistent navigation options like the "Already have an account? Login" links throughout the process. The clean visual hierarchy, adequate spacing between form sections, and progressive disclosure of information create an intuitive user journey that guides farmers smoothly from initial farm data entry through final account verification, making what could be an overwhelming registration feel structured and achievable.</w:t>
      </w:r>
    </w:p>
    <w:p w14:paraId="1FC3C60E" w14:textId="77777777" w:rsidR="00555A19" w:rsidRDefault="00555A19" w:rsidP="00555A19">
      <w:pPr>
        <w:spacing w:before="0" w:after="160" w:line="259" w:lineRule="auto"/>
        <w:rPr>
          <w:rFonts w:ascii="Arial" w:hAnsi="Arial" w:cs="Arial"/>
          <w:color w:val="EE0000"/>
          <w:lang w:val="en-MY"/>
        </w:rPr>
      </w:pPr>
    </w:p>
    <w:p w14:paraId="3491D0AB" w14:textId="77777777" w:rsidR="00555A19" w:rsidRPr="001E0403" w:rsidRDefault="00555A19" w:rsidP="00555A19">
      <w:pPr>
        <w:spacing w:before="0" w:after="160" w:line="259" w:lineRule="auto"/>
        <w:rPr>
          <w:rFonts w:ascii="Arial" w:hAnsi="Arial" w:cs="Arial"/>
          <w:b/>
          <w:bCs/>
          <w:color w:val="000000" w:themeColor="text1"/>
          <w:lang w:val="en-MY"/>
        </w:rPr>
      </w:pPr>
      <w:r w:rsidRPr="001E0403">
        <w:rPr>
          <w:rFonts w:ascii="Arial" w:hAnsi="Arial" w:cs="Arial"/>
          <w:b/>
          <w:bCs/>
          <w:color w:val="000000" w:themeColor="text1"/>
          <w:lang w:val="en-MY"/>
        </w:rPr>
        <w:t>Login pages</w:t>
      </w:r>
    </w:p>
    <w:p w14:paraId="58FEF1D5" w14:textId="77777777" w:rsidR="00555A19" w:rsidRDefault="00555A19" w:rsidP="00555A19">
      <w:pPr>
        <w:spacing w:before="0" w:after="160" w:line="259" w:lineRule="auto"/>
        <w:rPr>
          <w:rFonts w:ascii="Arial" w:hAnsi="Arial" w:cs="Arial"/>
          <w:color w:val="EE0000"/>
          <w:lang w:val="en-MY"/>
        </w:rPr>
      </w:pPr>
      <w:r w:rsidRPr="00344E02">
        <w:rPr>
          <w:rFonts w:ascii="Arial" w:hAnsi="Arial" w:cs="Arial"/>
          <w:noProof/>
          <w:color w:val="EE0000"/>
          <w:lang w:val="en-MY"/>
        </w:rPr>
        <w:drawing>
          <wp:inline distT="0" distB="0" distL="0" distR="0" wp14:anchorId="18554CBB" wp14:editId="1B6D6FF0">
            <wp:extent cx="5486400" cy="2254885"/>
            <wp:effectExtent l="0" t="0" r="0" b="0"/>
            <wp:docPr id="1492939439" name="Picture 1" descr="Screens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39439" name="Picture 1" descr="Screens screenshot of a login screen&#10;&#10;AI-generated content may be incorrect."/>
                    <pic:cNvPicPr/>
                  </pic:nvPicPr>
                  <pic:blipFill>
                    <a:blip r:embed="rId16"/>
                    <a:stretch>
                      <a:fillRect/>
                    </a:stretch>
                  </pic:blipFill>
                  <pic:spPr>
                    <a:xfrm>
                      <a:off x="0" y="0"/>
                      <a:ext cx="5486400" cy="2254885"/>
                    </a:xfrm>
                    <a:prstGeom prst="rect">
                      <a:avLst/>
                    </a:prstGeom>
                  </pic:spPr>
                </pic:pic>
              </a:graphicData>
            </a:graphic>
          </wp:inline>
        </w:drawing>
      </w:r>
    </w:p>
    <w:p w14:paraId="47905DAF" w14:textId="77777777" w:rsidR="00555A19" w:rsidRPr="00E563CD" w:rsidRDefault="00555A19" w:rsidP="00555A19">
      <w:pPr>
        <w:spacing w:before="0" w:after="160" w:line="259" w:lineRule="auto"/>
        <w:rPr>
          <w:rFonts w:ascii="Arial" w:hAnsi="Arial" w:cs="Arial"/>
          <w:color w:val="000000" w:themeColor="text1"/>
        </w:rPr>
      </w:pPr>
      <w:r>
        <w:rPr>
          <w:rFonts w:ascii="Arial" w:hAnsi="Arial" w:cs="Arial"/>
          <w:color w:val="000000" w:themeColor="text1"/>
        </w:rPr>
        <w:t>I</w:t>
      </w:r>
      <w:r w:rsidRPr="00E563CD">
        <w:rPr>
          <w:rFonts w:ascii="Arial" w:hAnsi="Arial" w:cs="Arial"/>
          <w:color w:val="000000" w:themeColor="text1"/>
        </w:rPr>
        <w:t>nterface demonstrates clear UI/UX improvements through its intuitive error handling and user guidance system. The design effectively addresses common login frustrations by providing immediate, specific feedback when credentials are incorrect—explicitly stating "Incorrect Email or Password" rather than generic error messages—while maintaining the entered username to reduce user effort in retyping. The consistent placement of "Forgot Password?" options and "Create an account" links throughout the process ensures users always have recovery paths available. The visual design maintains clean form organization with clear field labels and adequate spacing, creating a straightforward authentication journey that minimizes confusion and successfully guides users from initial entry through to the home page access.</w:t>
      </w:r>
    </w:p>
    <w:p w14:paraId="0866CC3C" w14:textId="77777777" w:rsidR="00555A19" w:rsidRDefault="00555A19" w:rsidP="00555A19">
      <w:pPr>
        <w:spacing w:before="0" w:after="160" w:line="259" w:lineRule="auto"/>
        <w:rPr>
          <w:rFonts w:ascii="Arial" w:hAnsi="Arial" w:cs="Arial"/>
          <w:color w:val="EE0000"/>
          <w:lang w:val="en-MY"/>
        </w:rPr>
      </w:pPr>
    </w:p>
    <w:p w14:paraId="6AB5BC1D" w14:textId="77777777" w:rsidR="00555A19" w:rsidRPr="001E0403" w:rsidRDefault="00555A19" w:rsidP="00555A19">
      <w:pPr>
        <w:spacing w:before="0" w:after="160" w:line="259" w:lineRule="auto"/>
        <w:rPr>
          <w:rFonts w:ascii="Arial" w:hAnsi="Arial" w:cs="Arial"/>
          <w:b/>
          <w:bCs/>
          <w:color w:val="000000" w:themeColor="text1"/>
          <w:lang w:val="en-MY"/>
        </w:rPr>
      </w:pPr>
      <w:r w:rsidRPr="001E0403">
        <w:rPr>
          <w:rFonts w:ascii="Arial" w:hAnsi="Arial" w:cs="Arial"/>
          <w:b/>
          <w:bCs/>
          <w:color w:val="000000" w:themeColor="text1"/>
          <w:lang w:val="en-MY"/>
        </w:rPr>
        <w:t>Record History pages</w:t>
      </w:r>
    </w:p>
    <w:p w14:paraId="58FE85B7" w14:textId="77777777" w:rsidR="00555A19" w:rsidRDefault="00555A19" w:rsidP="00555A19">
      <w:pPr>
        <w:spacing w:before="0" w:after="160" w:line="259" w:lineRule="auto"/>
        <w:rPr>
          <w:rFonts w:ascii="Arial" w:hAnsi="Arial" w:cs="Arial"/>
          <w:color w:val="EE0000"/>
          <w:lang w:val="en-MY"/>
        </w:rPr>
      </w:pPr>
      <w:r>
        <w:rPr>
          <w:noProof/>
        </w:rPr>
        <w:drawing>
          <wp:inline distT="0" distB="0" distL="0" distR="0" wp14:anchorId="506C0109" wp14:editId="5A708E9C">
            <wp:extent cx="5486400" cy="3764280"/>
            <wp:effectExtent l="0" t="0" r="0" b="7620"/>
            <wp:docPr id="1486171122" name="Picture 1" descr="Screens screenshot of a mobile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71122" name="Picture 1" descr="Screens screenshot of a mobile app&#10;&#10;AI-generated content may be incorrect."/>
                    <pic:cNvPicPr/>
                  </pic:nvPicPr>
                  <pic:blipFill>
                    <a:blip r:embed="rId17"/>
                    <a:stretch>
                      <a:fillRect/>
                    </a:stretch>
                  </pic:blipFill>
                  <pic:spPr>
                    <a:xfrm>
                      <a:off x="0" y="0"/>
                      <a:ext cx="5486400" cy="3764280"/>
                    </a:xfrm>
                    <a:prstGeom prst="rect">
                      <a:avLst/>
                    </a:prstGeom>
                  </pic:spPr>
                </pic:pic>
              </a:graphicData>
            </a:graphic>
          </wp:inline>
        </w:drawing>
      </w:r>
    </w:p>
    <w:p w14:paraId="375CADE0" w14:textId="77777777" w:rsidR="00555A19" w:rsidRPr="00D06D85" w:rsidRDefault="00555A19" w:rsidP="00555A19">
      <w:pPr>
        <w:spacing w:before="0" w:after="160" w:line="259" w:lineRule="auto"/>
        <w:rPr>
          <w:rFonts w:ascii="Arial" w:hAnsi="Arial" w:cs="Arial"/>
          <w:color w:val="000000" w:themeColor="text1"/>
          <w:lang w:val="en-MY"/>
        </w:rPr>
      </w:pPr>
      <w:r w:rsidRPr="00D06D85">
        <w:rPr>
          <w:rFonts w:ascii="Arial" w:hAnsi="Arial" w:cs="Arial"/>
          <w:color w:val="000000" w:themeColor="text1"/>
          <w:lang w:val="en-MY"/>
        </w:rPr>
        <w:t>The implementation of multiple filtering options—by day, week, month, or year—provides users with versatile ways to access historical data, while the visual calendar interface offers intuitive date selection. The clean separation between different record types (Monitoring CPB Pest and Cocoa Yield Management) with distinct section headers helps users navigate between datasets efficiently, transforming what could be overwhelming agricultural data into an accessible and actionable information system for tracking farm performance over time.</w:t>
      </w:r>
    </w:p>
    <w:p w14:paraId="79872F88" w14:textId="77777777" w:rsidR="00555A19" w:rsidRDefault="00555A19" w:rsidP="00555A19">
      <w:pPr>
        <w:spacing w:before="0" w:after="160" w:line="259" w:lineRule="auto"/>
        <w:rPr>
          <w:rFonts w:ascii="Arial" w:hAnsi="Arial" w:cs="Arial"/>
          <w:color w:val="EE0000"/>
          <w:lang w:val="en-MY"/>
        </w:rPr>
      </w:pPr>
    </w:p>
    <w:p w14:paraId="52376758" w14:textId="77777777" w:rsidR="00555A19" w:rsidRPr="00C1031C" w:rsidRDefault="00555A19" w:rsidP="00555A19">
      <w:pPr>
        <w:spacing w:before="0" w:after="160" w:line="259" w:lineRule="auto"/>
        <w:rPr>
          <w:rFonts w:ascii="Arial" w:hAnsi="Arial" w:cs="Arial"/>
          <w:b/>
          <w:bCs/>
          <w:color w:val="000000" w:themeColor="text1"/>
          <w:lang w:val="en-MY"/>
        </w:rPr>
      </w:pPr>
      <w:r w:rsidRPr="00C1031C">
        <w:rPr>
          <w:rFonts w:ascii="Arial" w:hAnsi="Arial" w:cs="Arial"/>
          <w:b/>
          <w:bCs/>
          <w:color w:val="000000" w:themeColor="text1"/>
          <w:lang w:val="en-MY"/>
        </w:rPr>
        <w:t>Monitoring of CPB Pest pages</w:t>
      </w:r>
    </w:p>
    <w:p w14:paraId="32848D63" w14:textId="77777777" w:rsidR="00555A19" w:rsidRDefault="00555A19" w:rsidP="00555A19">
      <w:pPr>
        <w:spacing w:before="0" w:after="160" w:line="259" w:lineRule="auto"/>
        <w:rPr>
          <w:rFonts w:ascii="Arial" w:hAnsi="Arial" w:cs="Arial"/>
          <w:color w:val="EE0000"/>
          <w:lang w:val="en-MY"/>
        </w:rPr>
      </w:pPr>
      <w:r w:rsidRPr="007F2507">
        <w:rPr>
          <w:rFonts w:ascii="Arial" w:hAnsi="Arial" w:cs="Arial"/>
          <w:noProof/>
          <w:color w:val="EE0000"/>
          <w:lang w:val="en-MY"/>
        </w:rPr>
        <w:drawing>
          <wp:inline distT="0" distB="0" distL="0" distR="0" wp14:anchorId="2B1BD66F" wp14:editId="65FE190B">
            <wp:extent cx="5486400" cy="2447925"/>
            <wp:effectExtent l="0" t="0" r="0" b="9525"/>
            <wp:docPr id="677852287"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52287" name="Picture 1" descr="Screens screenshot of a phone&#10;&#10;AI-generated content may be incorrect."/>
                    <pic:cNvPicPr/>
                  </pic:nvPicPr>
                  <pic:blipFill>
                    <a:blip r:embed="rId18"/>
                    <a:stretch>
                      <a:fillRect/>
                    </a:stretch>
                  </pic:blipFill>
                  <pic:spPr>
                    <a:xfrm>
                      <a:off x="0" y="0"/>
                      <a:ext cx="5486400" cy="2447925"/>
                    </a:xfrm>
                    <a:prstGeom prst="rect">
                      <a:avLst/>
                    </a:prstGeom>
                  </pic:spPr>
                </pic:pic>
              </a:graphicData>
            </a:graphic>
          </wp:inline>
        </w:drawing>
      </w:r>
    </w:p>
    <w:p w14:paraId="2230D074" w14:textId="77777777" w:rsidR="00555A19" w:rsidRPr="005E7E3F" w:rsidRDefault="00555A19" w:rsidP="00555A19">
      <w:pPr>
        <w:spacing w:before="0" w:after="160" w:line="259" w:lineRule="auto"/>
        <w:rPr>
          <w:rFonts w:ascii="Arial" w:hAnsi="Arial" w:cs="Arial"/>
          <w:color w:val="000000" w:themeColor="text1"/>
          <w:lang w:val="en-MY"/>
        </w:rPr>
      </w:pPr>
      <w:r w:rsidRPr="005E7E3F">
        <w:rPr>
          <w:rFonts w:ascii="Arial" w:hAnsi="Arial" w:cs="Arial"/>
          <w:color w:val="000000" w:themeColor="text1"/>
        </w:rPr>
        <w:t>The design creates a clear hierarchical navigation where farmers first select a specific farm (Farm A or Farm B) and then choose between three specialized functions: Monitoring CPB Pest for pest management decisions, Cocoa Yield Management for income tracking, and Record History for data review. The Monitoring CPB Pest module effectively guides farmers through a decision-making workflow</w:t>
      </w:r>
      <w:r>
        <w:rPr>
          <w:rFonts w:ascii="Arial" w:hAnsi="Arial" w:cs="Arial"/>
          <w:color w:val="000000" w:themeColor="text1"/>
        </w:rPr>
        <w:t xml:space="preserve"> </w:t>
      </w:r>
      <w:r w:rsidRPr="005E7E3F">
        <w:rPr>
          <w:rFonts w:ascii="Arial" w:hAnsi="Arial" w:cs="Arial"/>
          <w:color w:val="000000" w:themeColor="text1"/>
        </w:rPr>
        <w:t>from recording pesticide costs and sampling pods to receiving clear TREAT recommendations that directly translate to real-world actions like spraying entire areas. The interface smartly displays key metrics like ECL levels, sample counts, and cumulative pest eggs in easily digestible cards, transforming complex agricultural data into actionable insights that support immediate farming decisions while maintaining comprehensive historical records for ongoing farm management.</w:t>
      </w:r>
    </w:p>
    <w:p w14:paraId="45B9C28A" w14:textId="77777777" w:rsidR="00555A19" w:rsidRDefault="00555A19" w:rsidP="00555A19">
      <w:pPr>
        <w:spacing w:before="0" w:after="160" w:line="259" w:lineRule="auto"/>
        <w:rPr>
          <w:rFonts w:ascii="Arial" w:hAnsi="Arial" w:cs="Arial"/>
          <w:color w:val="EE0000"/>
          <w:lang w:val="en-MY"/>
        </w:rPr>
      </w:pPr>
    </w:p>
    <w:p w14:paraId="0268FE28" w14:textId="77777777" w:rsidR="00555A19" w:rsidRPr="00A653E8" w:rsidRDefault="00555A19" w:rsidP="00555A19">
      <w:pPr>
        <w:spacing w:before="0" w:after="160" w:line="259" w:lineRule="auto"/>
        <w:rPr>
          <w:rFonts w:ascii="Arial" w:hAnsi="Arial" w:cs="Arial"/>
          <w:color w:val="000000" w:themeColor="text1"/>
          <w:lang w:val="en-MY"/>
        </w:rPr>
      </w:pPr>
      <w:r w:rsidRPr="00A653E8">
        <w:rPr>
          <w:rFonts w:ascii="Arial" w:hAnsi="Arial" w:cs="Arial"/>
          <w:b/>
          <w:bCs/>
          <w:color w:val="000000" w:themeColor="text1"/>
          <w:lang w:val="en-MY"/>
        </w:rPr>
        <w:t>Embracing Iterative Design</w:t>
      </w:r>
    </w:p>
    <w:p w14:paraId="10EAE5BA" w14:textId="77777777" w:rsidR="00555A19" w:rsidRPr="00A653E8" w:rsidRDefault="00555A19" w:rsidP="00555A19">
      <w:pPr>
        <w:spacing w:before="0" w:after="160" w:line="259" w:lineRule="auto"/>
        <w:rPr>
          <w:rFonts w:ascii="Arial" w:hAnsi="Arial" w:cs="Arial"/>
          <w:color w:val="000000" w:themeColor="text1"/>
          <w:lang w:val="en-MY"/>
        </w:rPr>
      </w:pPr>
      <w:r w:rsidRPr="00A653E8">
        <w:rPr>
          <w:rFonts w:ascii="Arial" w:hAnsi="Arial" w:cs="Arial"/>
          <w:color w:val="000000" w:themeColor="text1"/>
          <w:lang w:val="en-MY"/>
        </w:rPr>
        <w:t>The current Figma designs represent a promising starting point rather than a final product, reflecting the essential reality that successful digital solutions emerge through continuous collaboration and learning. As we engage more deeply with our clients and gain clearer insights into their actual farming operations, both the user flows and interface designs will naturally evolve to better serve real-world agricultural needs. This iterative process is not a setback but rather a fundamental strength of user-centered design methodology</w:t>
      </w:r>
      <w:r>
        <w:rPr>
          <w:rFonts w:ascii="Arial" w:hAnsi="Arial" w:cs="Arial"/>
          <w:color w:val="000000" w:themeColor="text1"/>
          <w:lang w:val="en-MY"/>
        </w:rPr>
        <w:t xml:space="preserve"> </w:t>
      </w:r>
      <w:r w:rsidRPr="00A653E8">
        <w:rPr>
          <w:rFonts w:ascii="Arial" w:hAnsi="Arial" w:cs="Arial"/>
          <w:color w:val="000000" w:themeColor="text1"/>
          <w:lang w:val="en-MY"/>
        </w:rPr>
        <w:t>each client discussion reveals new layers of understanding about daily farming workflows, decision-making processes, and practical constraints that must inform the product's development. Our team recognizes that this ongoing dialogue and willingness to adapt are what will ultimately transform good initial concepts into truly effective tools that farmers will embrace and value in their daily operations, ensuring the final product aligns not just with technical requirements but with the genuine needs of those working in cocoa cultivation and pest management.</w:t>
      </w:r>
    </w:p>
    <w:p w14:paraId="5E7865B2" w14:textId="55584377" w:rsidR="0F56B5C9" w:rsidRDefault="0F56B5C9" w:rsidP="0F56B5C9">
      <w:pPr>
        <w:spacing w:before="0" w:after="160" w:line="259" w:lineRule="auto"/>
        <w:rPr>
          <w:rFonts w:ascii="Arial" w:hAnsi="Arial" w:cs="Arial"/>
          <w:color w:val="000000" w:themeColor="text1"/>
          <w:lang w:val="en-MY"/>
        </w:rPr>
      </w:pPr>
    </w:p>
    <w:p w14:paraId="46FA5BD0" w14:textId="1EB2F7D1" w:rsidR="03C67187" w:rsidRDefault="03C67187" w:rsidP="0F56B5C9">
      <w:pPr>
        <w:spacing w:before="0" w:after="160" w:line="259" w:lineRule="auto"/>
        <w:rPr>
          <w:rFonts w:ascii="Arial" w:hAnsi="Arial" w:cs="Arial"/>
          <w:b/>
          <w:bCs/>
          <w:color w:val="000000" w:themeColor="text1"/>
          <w:lang w:val="en-MY"/>
        </w:rPr>
      </w:pPr>
      <w:r w:rsidRPr="793842D4">
        <w:rPr>
          <w:rFonts w:ascii="Arial" w:hAnsi="Arial" w:cs="Arial"/>
          <w:b/>
          <w:bCs/>
          <w:color w:val="000000" w:themeColor="text1"/>
          <w:lang w:val="en-MY"/>
        </w:rPr>
        <w:t>6. Role-based Permission Table</w:t>
      </w:r>
    </w:p>
    <w:p w14:paraId="0E942D27" w14:textId="28DD8B52" w:rsidR="1D1107D7" w:rsidRDefault="1D1107D7" w:rsidP="793842D4">
      <w:pPr>
        <w:spacing w:before="0" w:after="160" w:line="259" w:lineRule="auto"/>
        <w:rPr>
          <w:rFonts w:ascii="Arial" w:eastAsia="DengXian" w:hAnsi="Arial" w:cs="Arial"/>
          <w:lang w:val="en-MY"/>
        </w:rPr>
      </w:pPr>
      <w:r w:rsidRPr="793842D4">
        <w:rPr>
          <w:rFonts w:ascii="Arial" w:eastAsia="DengXian" w:hAnsi="Arial" w:cs="Arial"/>
          <w:lang w:val="en-MY"/>
        </w:rPr>
        <w:t>This permission table defines the Role-Based Access Control (RBAC) system for the DMCOCOA application, specifying exactly what actions users in the Admin and Cocoa Farmer roles are authorized to perform.</w:t>
      </w:r>
    </w:p>
    <w:p w14:paraId="296C18F2" w14:textId="276C1332" w:rsidR="793842D4" w:rsidRDefault="793842D4" w:rsidP="793842D4">
      <w:pPr>
        <w:spacing w:before="0" w:after="160" w:line="259" w:lineRule="auto"/>
        <w:rPr>
          <w:rFonts w:ascii="Arial" w:hAnsi="Arial" w:cs="Arial"/>
          <w:b/>
          <w:bCs/>
          <w:color w:val="000000" w:themeColor="text1"/>
          <w:lang w:val="en-MY"/>
        </w:rPr>
      </w:pPr>
    </w:p>
    <w:tbl>
      <w:tblPr>
        <w:tblStyle w:val="TableGrid"/>
        <w:tblW w:w="0" w:type="auto"/>
        <w:tblLook w:val="04A0" w:firstRow="1" w:lastRow="0" w:firstColumn="1" w:lastColumn="0" w:noHBand="0" w:noVBand="1"/>
      </w:tblPr>
      <w:tblGrid>
        <w:gridCol w:w="2102"/>
        <w:gridCol w:w="2593"/>
        <w:gridCol w:w="963"/>
        <w:gridCol w:w="1281"/>
        <w:gridCol w:w="1681"/>
      </w:tblGrid>
      <w:tr w:rsidR="7E286CE9" w14:paraId="44039A98" w14:textId="77777777" w:rsidTr="00D907A7">
        <w:trPr>
          <w:trHeight w:val="375"/>
        </w:trPr>
        <w:tc>
          <w:tcPr>
            <w:tcW w:w="23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E02D5C" w14:textId="1071ECE2" w:rsidR="7E286CE9" w:rsidRDefault="7E286CE9" w:rsidP="7E286CE9">
            <w:pPr>
              <w:spacing w:before="0" w:after="0"/>
              <w:jc w:val="center"/>
              <w:rPr>
                <w:rFonts w:ascii="Arial" w:hAnsi="Arial" w:cs="Arial"/>
              </w:rPr>
            </w:pPr>
            <w:r w:rsidRPr="7E286CE9">
              <w:rPr>
                <w:rFonts w:ascii="Arial" w:eastAsia="Calibri" w:hAnsi="Arial" w:cs="Arial"/>
                <w:b/>
                <w:bCs/>
                <w:sz w:val="24"/>
                <w:szCs w:val="24"/>
              </w:rPr>
              <w:t xml:space="preserve"> </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3FA6F0" w14:textId="505C7647" w:rsidR="7E286CE9" w:rsidRDefault="7E286CE9" w:rsidP="7E286CE9">
            <w:pPr>
              <w:spacing w:before="0" w:after="0"/>
              <w:jc w:val="center"/>
              <w:rPr>
                <w:rFonts w:ascii="Arial" w:hAnsi="Arial" w:cs="Arial"/>
              </w:rPr>
            </w:pPr>
            <w:r w:rsidRPr="7E286CE9">
              <w:rPr>
                <w:rFonts w:ascii="Arial" w:eastAsia="Calibri" w:hAnsi="Arial" w:cs="Arial"/>
                <w:b/>
                <w:bCs/>
                <w:sz w:val="24"/>
                <w:szCs w:val="24"/>
              </w:rPr>
              <w:t xml:space="preserve"> </w:t>
            </w:r>
          </w:p>
        </w:tc>
        <w:tc>
          <w:tcPr>
            <w:tcW w:w="1718" w:type="dxa"/>
            <w:gridSpan w:val="2"/>
            <w:tcBorders>
              <w:top w:val="single" w:sz="8" w:space="0" w:color="auto"/>
              <w:left w:val="single" w:sz="8" w:space="0" w:color="auto"/>
              <w:bottom w:val="single" w:sz="8" w:space="0" w:color="auto"/>
              <w:right w:val="single" w:sz="8" w:space="0" w:color="auto"/>
            </w:tcBorders>
            <w:shd w:val="clear" w:color="auto" w:fill="E2BDCA"/>
            <w:tcMar>
              <w:left w:w="108" w:type="dxa"/>
              <w:right w:w="108" w:type="dxa"/>
            </w:tcMar>
            <w:vAlign w:val="center"/>
          </w:tcPr>
          <w:p w14:paraId="1D1E1E26" w14:textId="513A72BD" w:rsidR="7E286CE9" w:rsidRDefault="7E286CE9" w:rsidP="7E286CE9">
            <w:pPr>
              <w:spacing w:before="0" w:after="0"/>
              <w:jc w:val="center"/>
              <w:rPr>
                <w:rFonts w:ascii="Arial" w:hAnsi="Arial" w:cs="Arial"/>
              </w:rPr>
            </w:pPr>
            <w:r w:rsidRPr="7E286CE9">
              <w:rPr>
                <w:rFonts w:ascii="Arial" w:eastAsia="Calibri" w:hAnsi="Arial" w:cs="Arial"/>
                <w:b/>
                <w:bCs/>
                <w:color w:val="000000" w:themeColor="text1"/>
                <w:sz w:val="24"/>
                <w:szCs w:val="24"/>
              </w:rPr>
              <w:t>Roles</w:t>
            </w:r>
          </w:p>
        </w:tc>
        <w:tc>
          <w:tcPr>
            <w:tcW w:w="1830" w:type="dxa"/>
            <w:tcBorders>
              <w:top w:val="single" w:sz="8" w:space="0" w:color="auto"/>
              <w:left w:val="nil"/>
              <w:bottom w:val="single" w:sz="8" w:space="0" w:color="auto"/>
              <w:right w:val="single" w:sz="8" w:space="0" w:color="auto"/>
            </w:tcBorders>
            <w:tcMar>
              <w:left w:w="108" w:type="dxa"/>
              <w:right w:w="108" w:type="dxa"/>
            </w:tcMar>
            <w:vAlign w:val="center"/>
          </w:tcPr>
          <w:p w14:paraId="5F53E25F" w14:textId="54A6C684" w:rsidR="7E286CE9" w:rsidRDefault="7E286CE9" w:rsidP="7E286CE9">
            <w:pPr>
              <w:spacing w:before="0" w:after="0"/>
              <w:jc w:val="center"/>
              <w:rPr>
                <w:rFonts w:ascii="Arial" w:hAnsi="Arial" w:cs="Arial"/>
              </w:rPr>
            </w:pPr>
            <w:r w:rsidRPr="7E286CE9">
              <w:rPr>
                <w:rFonts w:ascii="Arial" w:eastAsia="Calibri" w:hAnsi="Arial" w:cs="Arial"/>
                <w:b/>
                <w:bCs/>
                <w:sz w:val="24"/>
                <w:szCs w:val="24"/>
              </w:rPr>
              <w:t xml:space="preserve"> </w:t>
            </w:r>
          </w:p>
        </w:tc>
      </w:tr>
      <w:tr w:rsidR="7E286CE9" w14:paraId="290685D8" w14:textId="77777777" w:rsidTr="00D907A7">
        <w:trPr>
          <w:trHeight w:val="375"/>
        </w:trPr>
        <w:tc>
          <w:tcPr>
            <w:tcW w:w="2371" w:type="dxa"/>
            <w:tcBorders>
              <w:top w:val="single" w:sz="8" w:space="0" w:color="auto"/>
              <w:left w:val="single" w:sz="8" w:space="0" w:color="auto"/>
              <w:bottom w:val="single" w:sz="8" w:space="0" w:color="auto"/>
              <w:right w:val="single" w:sz="8" w:space="0" w:color="auto"/>
            </w:tcBorders>
            <w:shd w:val="clear" w:color="auto" w:fill="D7CEE5"/>
            <w:tcMar>
              <w:left w:w="108" w:type="dxa"/>
              <w:right w:w="108" w:type="dxa"/>
            </w:tcMar>
            <w:vAlign w:val="center"/>
          </w:tcPr>
          <w:p w14:paraId="54B0A5F2" w14:textId="1F71FCA2" w:rsidR="7E286CE9" w:rsidRDefault="7E286CE9" w:rsidP="7E286CE9">
            <w:pPr>
              <w:spacing w:before="0" w:after="0"/>
              <w:jc w:val="center"/>
              <w:rPr>
                <w:rFonts w:ascii="Arial" w:hAnsi="Arial" w:cs="Arial"/>
              </w:rPr>
            </w:pPr>
            <w:r w:rsidRPr="7E286CE9">
              <w:rPr>
                <w:rFonts w:ascii="Arial" w:eastAsia="Calibri" w:hAnsi="Arial" w:cs="Arial"/>
                <w:b/>
                <w:bCs/>
                <w:color w:val="000000" w:themeColor="text1"/>
                <w:sz w:val="24"/>
                <w:szCs w:val="24"/>
              </w:rPr>
              <w:t>Feature/Page</w:t>
            </w:r>
          </w:p>
        </w:tc>
        <w:tc>
          <w:tcPr>
            <w:tcW w:w="2864" w:type="dxa"/>
            <w:tcBorders>
              <w:top w:val="single" w:sz="8" w:space="0" w:color="auto"/>
              <w:left w:val="single" w:sz="8" w:space="0" w:color="auto"/>
              <w:bottom w:val="single" w:sz="8" w:space="0" w:color="auto"/>
              <w:right w:val="single" w:sz="8" w:space="0" w:color="auto"/>
            </w:tcBorders>
            <w:shd w:val="clear" w:color="auto" w:fill="CCD8E6"/>
            <w:tcMar>
              <w:left w:w="108" w:type="dxa"/>
              <w:right w:w="108" w:type="dxa"/>
            </w:tcMar>
            <w:vAlign w:val="center"/>
          </w:tcPr>
          <w:p w14:paraId="5469A821" w14:textId="73F5E7CB" w:rsidR="7E286CE9" w:rsidRDefault="7E286CE9" w:rsidP="7E286CE9">
            <w:pPr>
              <w:spacing w:before="0" w:after="0"/>
              <w:jc w:val="center"/>
              <w:rPr>
                <w:rFonts w:ascii="Arial" w:hAnsi="Arial" w:cs="Arial"/>
              </w:rPr>
            </w:pPr>
            <w:r w:rsidRPr="7E286CE9">
              <w:rPr>
                <w:rFonts w:ascii="Arial" w:eastAsia="Calibri" w:hAnsi="Arial" w:cs="Arial"/>
                <w:b/>
                <w:bCs/>
                <w:color w:val="000000" w:themeColor="text1"/>
                <w:sz w:val="24"/>
                <w:szCs w:val="24"/>
              </w:rPr>
              <w:t>Input Fields/Descriptions</w:t>
            </w:r>
          </w:p>
        </w:tc>
        <w:tc>
          <w:tcPr>
            <w:tcW w:w="657" w:type="dxa"/>
            <w:tcBorders>
              <w:top w:val="single" w:sz="8" w:space="0" w:color="auto"/>
              <w:left w:val="single" w:sz="8" w:space="0" w:color="auto"/>
              <w:bottom w:val="single" w:sz="8" w:space="0" w:color="auto"/>
              <w:right w:val="single" w:sz="8" w:space="0" w:color="auto"/>
            </w:tcBorders>
            <w:shd w:val="clear" w:color="auto" w:fill="E2BDCA"/>
            <w:tcMar>
              <w:left w:w="108" w:type="dxa"/>
              <w:right w:w="108" w:type="dxa"/>
            </w:tcMar>
            <w:vAlign w:val="center"/>
          </w:tcPr>
          <w:p w14:paraId="56485E5D" w14:textId="69222DC1" w:rsidR="7E286CE9" w:rsidRDefault="7E286CE9" w:rsidP="7E286CE9">
            <w:pPr>
              <w:spacing w:before="0" w:after="0"/>
              <w:jc w:val="center"/>
              <w:rPr>
                <w:rFonts w:ascii="Arial" w:hAnsi="Arial" w:cs="Arial"/>
              </w:rPr>
            </w:pPr>
            <w:r w:rsidRPr="7E286CE9">
              <w:rPr>
                <w:rFonts w:ascii="Arial" w:eastAsia="Calibri" w:hAnsi="Arial" w:cs="Arial"/>
                <w:b/>
                <w:bCs/>
                <w:color w:val="000000" w:themeColor="text1"/>
                <w:sz w:val="24"/>
                <w:szCs w:val="24"/>
              </w:rPr>
              <w:t>Admin</w:t>
            </w:r>
          </w:p>
        </w:tc>
        <w:tc>
          <w:tcPr>
            <w:tcW w:w="1061" w:type="dxa"/>
            <w:tcBorders>
              <w:top w:val="nil"/>
              <w:left w:val="single" w:sz="8" w:space="0" w:color="auto"/>
              <w:bottom w:val="single" w:sz="8" w:space="0" w:color="auto"/>
              <w:right w:val="single" w:sz="8" w:space="0" w:color="auto"/>
            </w:tcBorders>
            <w:shd w:val="clear" w:color="auto" w:fill="E2BDCA"/>
            <w:tcMar>
              <w:left w:w="108" w:type="dxa"/>
              <w:right w:w="108" w:type="dxa"/>
            </w:tcMar>
            <w:vAlign w:val="center"/>
          </w:tcPr>
          <w:p w14:paraId="49CAC6DF" w14:textId="7F098E18" w:rsidR="7E286CE9" w:rsidRDefault="7E286CE9" w:rsidP="7E286CE9">
            <w:pPr>
              <w:spacing w:before="0" w:after="0"/>
              <w:jc w:val="center"/>
              <w:rPr>
                <w:rFonts w:ascii="Arial" w:hAnsi="Arial" w:cs="Arial"/>
              </w:rPr>
            </w:pPr>
            <w:r w:rsidRPr="7E286CE9">
              <w:rPr>
                <w:rFonts w:ascii="Arial" w:eastAsia="Calibri" w:hAnsi="Arial" w:cs="Arial"/>
                <w:b/>
                <w:bCs/>
                <w:color w:val="000000" w:themeColor="text1"/>
                <w:sz w:val="24"/>
                <w:szCs w:val="24"/>
              </w:rPr>
              <w:t>Cocoa Farmer</w:t>
            </w:r>
          </w:p>
        </w:tc>
        <w:tc>
          <w:tcPr>
            <w:tcW w:w="1830" w:type="dxa"/>
            <w:tcBorders>
              <w:top w:val="single" w:sz="8" w:space="0" w:color="auto"/>
              <w:left w:val="single" w:sz="8" w:space="0" w:color="auto"/>
              <w:bottom w:val="single" w:sz="8" w:space="0" w:color="auto"/>
              <w:right w:val="single" w:sz="8" w:space="0" w:color="auto"/>
            </w:tcBorders>
            <w:shd w:val="clear" w:color="auto" w:fill="F5E4A9"/>
            <w:tcMar>
              <w:left w:w="108" w:type="dxa"/>
              <w:right w:w="108" w:type="dxa"/>
            </w:tcMar>
            <w:vAlign w:val="center"/>
          </w:tcPr>
          <w:p w14:paraId="686A9D53" w14:textId="51D4AE03" w:rsidR="7E286CE9" w:rsidRDefault="7E286CE9" w:rsidP="7E286CE9">
            <w:pPr>
              <w:spacing w:before="0" w:after="0"/>
              <w:jc w:val="center"/>
              <w:rPr>
                <w:rFonts w:ascii="Arial" w:hAnsi="Arial" w:cs="Arial"/>
              </w:rPr>
            </w:pPr>
            <w:r w:rsidRPr="7E286CE9">
              <w:rPr>
                <w:rFonts w:ascii="Arial" w:eastAsia="Calibri" w:hAnsi="Arial" w:cs="Arial"/>
                <w:b/>
                <w:bCs/>
                <w:color w:val="000000" w:themeColor="text1"/>
                <w:sz w:val="24"/>
                <w:szCs w:val="24"/>
              </w:rPr>
              <w:t>Notes</w:t>
            </w:r>
          </w:p>
        </w:tc>
      </w:tr>
      <w:tr w:rsidR="7E286CE9" w14:paraId="76099186" w14:textId="77777777" w:rsidTr="00D907A7">
        <w:trPr>
          <w:trHeight w:val="375"/>
        </w:trPr>
        <w:tc>
          <w:tcPr>
            <w:tcW w:w="23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7A2D6E" w14:textId="6E49C1F5" w:rsidR="7E286CE9" w:rsidRDefault="7E286CE9" w:rsidP="7E286CE9">
            <w:pPr>
              <w:spacing w:before="0" w:after="0"/>
              <w:rPr>
                <w:rFonts w:ascii="Arial" w:hAnsi="Arial" w:cs="Arial"/>
              </w:rPr>
            </w:pPr>
            <w:r w:rsidRPr="7E286CE9">
              <w:rPr>
                <w:rFonts w:ascii="Arial" w:eastAsia="Calibri" w:hAnsi="Arial" w:cs="Arial"/>
              </w:rPr>
              <w:t>Register for an account</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466465E1" w14:textId="52C33800" w:rsidR="7E286CE9" w:rsidRDefault="7E286CE9" w:rsidP="7E286CE9">
            <w:pPr>
              <w:spacing w:before="0" w:after="0"/>
              <w:ind w:left="360"/>
              <w:rPr>
                <w:rFonts w:ascii="Arial" w:hAnsi="Arial" w:cs="Arial"/>
              </w:rPr>
            </w:pPr>
            <w:r w:rsidRPr="7E286CE9">
              <w:rPr>
                <w:rFonts w:ascii="Arial" w:eastAsia="Calibri" w:hAnsi="Arial" w:cs="Arial"/>
                <w:b/>
                <w:bCs/>
              </w:rPr>
              <w:t xml:space="preserve"> </w:t>
            </w:r>
          </w:p>
          <w:p w14:paraId="3EB12D13" w14:textId="593CB5B9" w:rsidR="7E286CE9" w:rsidRDefault="7E286CE9" w:rsidP="7E286CE9">
            <w:pPr>
              <w:spacing w:before="0" w:after="0"/>
              <w:ind w:left="360"/>
              <w:rPr>
                <w:rFonts w:ascii="Arial" w:hAnsi="Arial" w:cs="Arial"/>
              </w:rPr>
            </w:pPr>
            <w:r w:rsidRPr="7E286CE9">
              <w:rPr>
                <w:rFonts w:ascii="Arial" w:eastAsia="Calibri" w:hAnsi="Arial" w:cs="Arial"/>
                <w:b/>
                <w:bCs/>
              </w:rPr>
              <w:t>User Details</w:t>
            </w:r>
          </w:p>
          <w:p w14:paraId="24FA88C1" w14:textId="36AD364C"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Full Name</w:t>
            </w:r>
          </w:p>
          <w:p w14:paraId="409FB9E1" w14:textId="07EACC45"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State</w:t>
            </w:r>
          </w:p>
          <w:p w14:paraId="7A6CFC28" w14:textId="60D0D7FC"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District</w:t>
            </w:r>
          </w:p>
          <w:p w14:paraId="43CBDA86" w14:textId="7E922266"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Postcode</w:t>
            </w:r>
          </w:p>
          <w:p w14:paraId="23D46A97" w14:textId="206201E9"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Phone number</w:t>
            </w:r>
          </w:p>
          <w:p w14:paraId="33E055FA" w14:textId="765D75D9" w:rsidR="7E286CE9" w:rsidRDefault="7E286CE9" w:rsidP="7E286CE9">
            <w:pPr>
              <w:spacing w:before="0" w:after="0"/>
              <w:rPr>
                <w:rFonts w:ascii="Arial" w:hAnsi="Arial" w:cs="Arial"/>
              </w:rPr>
            </w:pPr>
            <w:r w:rsidRPr="7E286CE9">
              <w:rPr>
                <w:rFonts w:ascii="Arial" w:eastAsia="Calibri" w:hAnsi="Arial" w:cs="Arial"/>
              </w:rPr>
              <w:t xml:space="preserve">        </w:t>
            </w:r>
            <w:r w:rsidRPr="7E286CE9">
              <w:rPr>
                <w:rFonts w:ascii="Arial" w:eastAsia="Calibri" w:hAnsi="Arial" w:cs="Arial"/>
                <w:b/>
                <w:bCs/>
              </w:rPr>
              <w:t>Farm Details</w:t>
            </w:r>
          </w:p>
          <w:p w14:paraId="36F28698" w14:textId="3FC6C01E"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Farm Location A Name</w:t>
            </w:r>
          </w:p>
          <w:p w14:paraId="0384B8B2" w14:textId="5A923C5C"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Farm Area (hectare)</w:t>
            </w:r>
          </w:p>
          <w:p w14:paraId="601F719E" w14:textId="1B400B90"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Number of cocoa tree stands</w:t>
            </w:r>
          </w:p>
          <w:p w14:paraId="456B605B" w14:textId="627B51FD"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+Farm Location?</w:t>
            </w:r>
          </w:p>
        </w:tc>
        <w:tc>
          <w:tcPr>
            <w:tcW w:w="6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35D524" w14:textId="216AFA2D" w:rsidR="7E286CE9" w:rsidRDefault="7E286CE9" w:rsidP="7E286CE9">
            <w:pPr>
              <w:spacing w:before="0" w:after="0"/>
              <w:jc w:val="center"/>
              <w:rPr>
                <w:rFonts w:ascii="Arial" w:hAnsi="Arial" w:cs="Arial"/>
              </w:rPr>
            </w:pPr>
            <w:r>
              <w:rPr>
                <w:noProof/>
              </w:rPr>
              <w:drawing>
                <wp:inline distT="0" distB="0" distL="0" distR="0" wp14:anchorId="705451C1" wp14:editId="5D119898">
                  <wp:extent cx="257175" cy="257175"/>
                  <wp:effectExtent l="0" t="0" r="0" b="0"/>
                  <wp:docPr id="777799677" name="drawing"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59767" name=""/>
                          <pic:cNvPicPr/>
                        </pic:nvPicPr>
                        <pic:blipFill>
                          <a:blip r:embed="rId19">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p>
        </w:tc>
        <w:tc>
          <w:tcPr>
            <w:tcW w:w="106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1332DA" w14:textId="39B44433" w:rsidR="7E286CE9" w:rsidRDefault="7E286CE9" w:rsidP="7E286CE9">
            <w:pPr>
              <w:spacing w:before="0" w:after="0"/>
              <w:jc w:val="center"/>
              <w:rPr>
                <w:rFonts w:ascii="Arial" w:hAnsi="Arial" w:cs="Arial"/>
              </w:rPr>
            </w:pPr>
            <w:r>
              <w:rPr>
                <w:noProof/>
              </w:rPr>
              <w:drawing>
                <wp:inline distT="0" distB="0" distL="0" distR="0" wp14:anchorId="0BA2CD3A" wp14:editId="02DD8843">
                  <wp:extent cx="276225" cy="276225"/>
                  <wp:effectExtent l="0" t="0" r="0" b="0"/>
                  <wp:docPr id="777101345" name="drawing"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9398" name=""/>
                          <pic:cNvPicPr/>
                        </pic:nvPicPr>
                        <pic:blipFill>
                          <a:blip r:embed="rId20">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p>
        </w:tc>
        <w:tc>
          <w:tcPr>
            <w:tcW w:w="18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40FF8C" w14:textId="1B6535C6" w:rsidR="7E286CE9" w:rsidRDefault="7E286CE9" w:rsidP="7E286CE9">
            <w:pPr>
              <w:spacing w:before="0" w:after="0"/>
              <w:rPr>
                <w:rFonts w:ascii="Arial" w:hAnsi="Arial" w:cs="Arial"/>
              </w:rPr>
            </w:pPr>
            <w:r w:rsidRPr="7E286CE9">
              <w:rPr>
                <w:rFonts w:ascii="Arial" w:eastAsia="Calibri" w:hAnsi="Arial" w:cs="Arial"/>
              </w:rPr>
              <w:t>Admin will be given special credentials as they will be hardcoded into the system and nobody can register as an admin.</w:t>
            </w:r>
          </w:p>
        </w:tc>
      </w:tr>
      <w:tr w:rsidR="7E286CE9" w14:paraId="4768FB8E" w14:textId="77777777" w:rsidTr="00D907A7">
        <w:trPr>
          <w:trHeight w:val="375"/>
        </w:trPr>
        <w:tc>
          <w:tcPr>
            <w:tcW w:w="23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21FA45" w14:textId="17B3AE69" w:rsidR="7E286CE9" w:rsidRDefault="7E286CE9" w:rsidP="7E286CE9">
            <w:pPr>
              <w:spacing w:before="0" w:after="0"/>
              <w:rPr>
                <w:rFonts w:ascii="Arial" w:hAnsi="Arial" w:cs="Arial"/>
              </w:rPr>
            </w:pPr>
            <w:r w:rsidRPr="7E286CE9">
              <w:rPr>
                <w:rFonts w:ascii="Arial" w:eastAsia="Calibri" w:hAnsi="Arial" w:cs="Arial"/>
              </w:rPr>
              <w:t>Log in &amp; log out</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748F5D" w14:textId="2E4E8918" w:rsidR="7E286CE9" w:rsidRDefault="7E286CE9" w:rsidP="7E286CE9">
            <w:pPr>
              <w:spacing w:before="0" w:after="0"/>
              <w:ind w:left="720"/>
              <w:rPr>
                <w:rFonts w:ascii="Arial" w:hAnsi="Arial" w:cs="Arial"/>
              </w:rPr>
            </w:pPr>
            <w:r w:rsidRPr="7E286CE9">
              <w:rPr>
                <w:rFonts w:ascii="Arial" w:eastAsia="Calibri" w:hAnsi="Arial" w:cs="Arial"/>
              </w:rPr>
              <w:t xml:space="preserve"> </w:t>
            </w:r>
          </w:p>
        </w:tc>
        <w:tc>
          <w:tcPr>
            <w:tcW w:w="6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AFF4A2" w14:textId="2080A593" w:rsidR="7E286CE9" w:rsidRDefault="7E286CE9" w:rsidP="7E286CE9">
            <w:pPr>
              <w:spacing w:before="0" w:after="0"/>
              <w:jc w:val="center"/>
              <w:rPr>
                <w:rFonts w:ascii="Arial" w:hAnsi="Arial" w:cs="Arial"/>
              </w:rPr>
            </w:pPr>
            <w:r>
              <w:rPr>
                <w:noProof/>
              </w:rPr>
              <w:drawing>
                <wp:inline distT="0" distB="0" distL="0" distR="0" wp14:anchorId="242EA453" wp14:editId="7BC38B19">
                  <wp:extent cx="276225" cy="276225"/>
                  <wp:effectExtent l="0" t="0" r="0" b="0"/>
                  <wp:docPr id="1716113170" name="drawing"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45022" name=""/>
                          <pic:cNvPicPr/>
                        </pic:nvPicPr>
                        <pic:blipFill>
                          <a:blip r:embed="rId20">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p>
        </w:tc>
        <w:tc>
          <w:tcPr>
            <w:tcW w:w="106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553422" w14:textId="29EC400F" w:rsidR="7E286CE9" w:rsidRDefault="7E286CE9" w:rsidP="7E286CE9">
            <w:pPr>
              <w:spacing w:before="0" w:after="0"/>
              <w:jc w:val="center"/>
              <w:rPr>
                <w:rFonts w:ascii="Arial" w:hAnsi="Arial" w:cs="Arial"/>
              </w:rPr>
            </w:pPr>
            <w:r>
              <w:rPr>
                <w:noProof/>
              </w:rPr>
              <w:drawing>
                <wp:inline distT="0" distB="0" distL="0" distR="0" wp14:anchorId="6DFE9735" wp14:editId="0D32F498">
                  <wp:extent cx="276225" cy="276225"/>
                  <wp:effectExtent l="0" t="0" r="0" b="0"/>
                  <wp:docPr id="1865030667" name="drawing"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69672" name=""/>
                          <pic:cNvPicPr/>
                        </pic:nvPicPr>
                        <pic:blipFill>
                          <a:blip r:embed="rId20">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p>
        </w:tc>
        <w:tc>
          <w:tcPr>
            <w:tcW w:w="18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74BD89" w14:textId="4BF252C7" w:rsidR="7E286CE9" w:rsidRDefault="7E286CE9" w:rsidP="7E286CE9">
            <w:pPr>
              <w:spacing w:before="0" w:after="0"/>
              <w:rPr>
                <w:rFonts w:ascii="Arial" w:hAnsi="Arial" w:cs="Arial"/>
              </w:rPr>
            </w:pPr>
            <w:r w:rsidRPr="7E286CE9">
              <w:rPr>
                <w:rFonts w:ascii="Arial" w:eastAsia="Calibri" w:hAnsi="Arial" w:cs="Arial"/>
              </w:rPr>
              <w:t>2 Factor Authentication needed when logging in.</w:t>
            </w:r>
          </w:p>
        </w:tc>
      </w:tr>
      <w:tr w:rsidR="7E286CE9" w14:paraId="2D898078" w14:textId="77777777" w:rsidTr="00D907A7">
        <w:trPr>
          <w:trHeight w:val="375"/>
        </w:trPr>
        <w:tc>
          <w:tcPr>
            <w:tcW w:w="23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51A98F" w14:textId="155A8656" w:rsidR="7E286CE9" w:rsidRDefault="7E286CE9" w:rsidP="7E286CE9">
            <w:pPr>
              <w:spacing w:before="0" w:after="0"/>
              <w:rPr>
                <w:rFonts w:ascii="Arial" w:hAnsi="Arial" w:cs="Arial"/>
              </w:rPr>
            </w:pPr>
            <w:r w:rsidRPr="7E286CE9">
              <w:rPr>
                <w:rFonts w:ascii="Arial" w:eastAsia="Calibri" w:hAnsi="Arial" w:cs="Arial"/>
              </w:rPr>
              <w:t>User Profile</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1E2FFD" w14:textId="5E8AC62C" w:rsidR="7E286CE9" w:rsidRDefault="7E286CE9" w:rsidP="7E286CE9">
            <w:pPr>
              <w:spacing w:before="0" w:after="0"/>
              <w:ind w:left="720"/>
              <w:rPr>
                <w:rFonts w:ascii="Arial" w:hAnsi="Arial" w:cs="Arial"/>
              </w:rPr>
            </w:pPr>
            <w:r w:rsidRPr="7E286CE9">
              <w:rPr>
                <w:rFonts w:ascii="Arial" w:eastAsia="Calibri" w:hAnsi="Arial" w:cs="Arial"/>
              </w:rPr>
              <w:t xml:space="preserve"> </w:t>
            </w:r>
          </w:p>
        </w:tc>
        <w:tc>
          <w:tcPr>
            <w:tcW w:w="6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24BF3C" w14:textId="13E8F838" w:rsidR="7E286CE9" w:rsidRDefault="7E286CE9" w:rsidP="7E286CE9">
            <w:pPr>
              <w:spacing w:before="0" w:after="0"/>
              <w:jc w:val="center"/>
              <w:rPr>
                <w:rFonts w:ascii="Arial" w:hAnsi="Arial" w:cs="Arial"/>
              </w:rPr>
            </w:pPr>
            <w:r>
              <w:rPr>
                <w:noProof/>
              </w:rPr>
              <w:drawing>
                <wp:inline distT="0" distB="0" distL="0" distR="0" wp14:anchorId="37DBD7DC" wp14:editId="7FD8DF15">
                  <wp:extent cx="276225" cy="276225"/>
                  <wp:effectExtent l="0" t="0" r="0" b="0"/>
                  <wp:docPr id="2063929492" name="drawing"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79101" name=""/>
                          <pic:cNvPicPr/>
                        </pic:nvPicPr>
                        <pic:blipFill>
                          <a:blip r:embed="rId20">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p>
        </w:tc>
        <w:tc>
          <w:tcPr>
            <w:tcW w:w="106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0173A8" w14:textId="0F55D86E" w:rsidR="7E286CE9" w:rsidRDefault="7E286CE9" w:rsidP="7E286CE9">
            <w:pPr>
              <w:spacing w:before="0" w:after="0"/>
              <w:jc w:val="center"/>
              <w:rPr>
                <w:rFonts w:ascii="Arial" w:hAnsi="Arial" w:cs="Arial"/>
              </w:rPr>
            </w:pPr>
            <w:r>
              <w:rPr>
                <w:noProof/>
              </w:rPr>
              <w:drawing>
                <wp:inline distT="0" distB="0" distL="0" distR="0" wp14:anchorId="7359C18D" wp14:editId="722E4E39">
                  <wp:extent cx="276225" cy="276225"/>
                  <wp:effectExtent l="0" t="0" r="0" b="0"/>
                  <wp:docPr id="1409631173" name="drawing"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8551" name=""/>
                          <pic:cNvPicPr/>
                        </pic:nvPicPr>
                        <pic:blipFill>
                          <a:blip r:embed="rId20">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p>
        </w:tc>
        <w:tc>
          <w:tcPr>
            <w:tcW w:w="18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0B39F4" w14:textId="622B9869" w:rsidR="7E286CE9" w:rsidRDefault="7E286CE9" w:rsidP="7E286CE9">
            <w:pPr>
              <w:spacing w:before="0" w:after="0"/>
              <w:rPr>
                <w:rFonts w:ascii="Arial" w:hAnsi="Arial" w:cs="Arial"/>
              </w:rPr>
            </w:pPr>
            <w:r w:rsidRPr="7E286CE9">
              <w:rPr>
                <w:rFonts w:ascii="Arial" w:eastAsia="Calibri" w:hAnsi="Arial" w:cs="Arial"/>
              </w:rPr>
              <w:t>View/Edit personal profile details</w:t>
            </w:r>
          </w:p>
        </w:tc>
      </w:tr>
      <w:tr w:rsidR="7E286CE9" w14:paraId="2B88B83C" w14:textId="77777777" w:rsidTr="00D907A7">
        <w:trPr>
          <w:trHeight w:val="375"/>
        </w:trPr>
        <w:tc>
          <w:tcPr>
            <w:tcW w:w="23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3C2E95" w14:textId="31FE24A8" w:rsidR="7E286CE9" w:rsidRDefault="7E286CE9" w:rsidP="7E286CE9">
            <w:pPr>
              <w:spacing w:before="0" w:after="0"/>
              <w:rPr>
                <w:rFonts w:ascii="Arial" w:hAnsi="Arial" w:cs="Arial"/>
              </w:rPr>
            </w:pPr>
            <w:r w:rsidRPr="7E286CE9">
              <w:rPr>
                <w:rFonts w:ascii="Arial" w:eastAsia="Calibri" w:hAnsi="Arial" w:cs="Arial"/>
              </w:rPr>
              <w:t>Farm Selection Page</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A0F2F2" w14:textId="4799F4C6"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Farm Name</w:t>
            </w:r>
          </w:p>
          <w:p w14:paraId="26B56B89" w14:textId="6D5C2F38"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Farm Location</w:t>
            </w:r>
          </w:p>
          <w:p w14:paraId="69178496" w14:textId="1ADA2D30"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Farm Area (hectare)</w:t>
            </w:r>
          </w:p>
          <w:p w14:paraId="5EDB605F" w14:textId="685D14C6" w:rsidR="7E286CE9" w:rsidRDefault="7E286CE9" w:rsidP="7E286CE9">
            <w:pPr>
              <w:spacing w:before="0" w:after="0"/>
              <w:rPr>
                <w:rFonts w:ascii="Arial" w:hAnsi="Arial" w:cs="Arial"/>
              </w:rPr>
            </w:pPr>
            <w:r w:rsidRPr="7E286CE9">
              <w:rPr>
                <w:rFonts w:ascii="Arial" w:eastAsia="Calibri" w:hAnsi="Arial" w:cs="Arial"/>
              </w:rPr>
              <w:t xml:space="preserve"> </w:t>
            </w:r>
          </w:p>
          <w:p w14:paraId="39A49E6C" w14:textId="4B990E23" w:rsidR="7E286CE9" w:rsidRDefault="7E286CE9" w:rsidP="7E286CE9">
            <w:pPr>
              <w:spacing w:before="0" w:after="0"/>
              <w:rPr>
                <w:rFonts w:ascii="Arial" w:hAnsi="Arial" w:cs="Arial"/>
              </w:rPr>
            </w:pPr>
            <w:r w:rsidRPr="7E286CE9">
              <w:rPr>
                <w:rFonts w:ascii="Arial" w:eastAsia="Calibri" w:hAnsi="Arial" w:cs="Arial"/>
                <w:b/>
                <w:bCs/>
              </w:rPr>
              <w:t xml:space="preserve">    Record History Tab</w:t>
            </w:r>
          </w:p>
        </w:tc>
        <w:tc>
          <w:tcPr>
            <w:tcW w:w="6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44343F" w14:textId="58007A42" w:rsidR="7E286CE9" w:rsidRDefault="7E286CE9" w:rsidP="7E286CE9">
            <w:pPr>
              <w:spacing w:before="0" w:after="0"/>
              <w:jc w:val="center"/>
              <w:rPr>
                <w:rFonts w:ascii="Arial" w:hAnsi="Arial" w:cs="Arial"/>
              </w:rPr>
            </w:pPr>
            <w:r>
              <w:rPr>
                <w:noProof/>
              </w:rPr>
              <w:drawing>
                <wp:inline distT="0" distB="0" distL="0" distR="0" wp14:anchorId="323D5ACD" wp14:editId="27F553B3">
                  <wp:extent cx="276225" cy="276225"/>
                  <wp:effectExtent l="0" t="0" r="0" b="0"/>
                  <wp:docPr id="813840558" name="drawing"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3562" name=""/>
                          <pic:cNvPicPr/>
                        </pic:nvPicPr>
                        <pic:blipFill>
                          <a:blip r:embed="rId20">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p>
          <w:p w14:paraId="63239909" w14:textId="270A570C" w:rsidR="7E286CE9" w:rsidRDefault="7E286CE9" w:rsidP="7E286CE9">
            <w:pPr>
              <w:spacing w:before="0" w:after="0"/>
              <w:jc w:val="center"/>
              <w:rPr>
                <w:rFonts w:ascii="Arial" w:hAnsi="Arial" w:cs="Arial"/>
              </w:rPr>
            </w:pPr>
            <w:r w:rsidRPr="7E286CE9">
              <w:rPr>
                <w:rFonts w:ascii="Arial" w:eastAsia="Calibri" w:hAnsi="Arial" w:cs="Arial"/>
              </w:rPr>
              <w:t>View Farms</w:t>
            </w:r>
          </w:p>
        </w:tc>
        <w:tc>
          <w:tcPr>
            <w:tcW w:w="106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76FD24" w14:textId="2953FD62" w:rsidR="7E286CE9" w:rsidRDefault="7E286CE9" w:rsidP="7E286CE9">
            <w:pPr>
              <w:spacing w:before="0" w:after="0"/>
              <w:jc w:val="center"/>
              <w:rPr>
                <w:rFonts w:ascii="Arial" w:hAnsi="Arial" w:cs="Arial"/>
              </w:rPr>
            </w:pPr>
            <w:r>
              <w:rPr>
                <w:noProof/>
              </w:rPr>
              <w:drawing>
                <wp:inline distT="0" distB="0" distL="0" distR="0" wp14:anchorId="7DF2E572" wp14:editId="2B9060B1">
                  <wp:extent cx="276225" cy="276225"/>
                  <wp:effectExtent l="0" t="0" r="0" b="0"/>
                  <wp:docPr id="1457863057" name="drawing"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40114" name=""/>
                          <pic:cNvPicPr/>
                        </pic:nvPicPr>
                        <pic:blipFill>
                          <a:blip r:embed="rId20">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p>
          <w:p w14:paraId="4D5E9D2B" w14:textId="7DE5DA3E" w:rsidR="7E286CE9" w:rsidRDefault="7E286CE9" w:rsidP="7E286CE9">
            <w:pPr>
              <w:spacing w:before="0" w:after="0"/>
              <w:jc w:val="center"/>
              <w:rPr>
                <w:rFonts w:ascii="Arial" w:hAnsi="Arial" w:cs="Arial"/>
              </w:rPr>
            </w:pPr>
            <w:r w:rsidRPr="7E286CE9">
              <w:rPr>
                <w:rFonts w:ascii="Arial" w:eastAsia="Calibri" w:hAnsi="Arial" w:cs="Arial"/>
              </w:rPr>
              <w:t>Select/Add Farm</w:t>
            </w:r>
          </w:p>
        </w:tc>
        <w:tc>
          <w:tcPr>
            <w:tcW w:w="18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10F2E0" w14:textId="254B8C25" w:rsidR="7E286CE9" w:rsidRDefault="7E286CE9" w:rsidP="7E286CE9">
            <w:pPr>
              <w:spacing w:before="0" w:after="0"/>
              <w:rPr>
                <w:rFonts w:ascii="Arial" w:hAnsi="Arial" w:cs="Arial"/>
              </w:rPr>
            </w:pPr>
            <w:r w:rsidRPr="7E286CE9">
              <w:rPr>
                <w:rFonts w:ascii="Arial" w:eastAsia="Calibri" w:hAnsi="Arial" w:cs="Arial"/>
              </w:rPr>
              <w:t>Farm locations that each farmer oversees.</w:t>
            </w:r>
          </w:p>
        </w:tc>
      </w:tr>
      <w:tr w:rsidR="7E286CE9" w14:paraId="79F95CF2" w14:textId="77777777" w:rsidTr="00D907A7">
        <w:trPr>
          <w:trHeight w:val="375"/>
        </w:trPr>
        <w:tc>
          <w:tcPr>
            <w:tcW w:w="23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085A8B" w14:textId="22690C9A" w:rsidR="7E286CE9" w:rsidRDefault="7E286CE9" w:rsidP="7E286CE9">
            <w:pPr>
              <w:spacing w:before="0" w:after="0"/>
              <w:rPr>
                <w:rFonts w:ascii="Arial" w:hAnsi="Arial" w:cs="Arial"/>
              </w:rPr>
            </w:pPr>
            <w:r w:rsidRPr="7E286CE9">
              <w:rPr>
                <w:rFonts w:ascii="Arial" w:eastAsia="Calibri" w:hAnsi="Arial" w:cs="Arial"/>
              </w:rPr>
              <w:t>User Management Page</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841755" w14:textId="43EB4041" w:rsidR="7E286CE9" w:rsidRDefault="7E286CE9" w:rsidP="7E286CE9">
            <w:pPr>
              <w:spacing w:before="0" w:after="0"/>
              <w:rPr>
                <w:rFonts w:ascii="Arial" w:hAnsi="Arial" w:cs="Arial"/>
              </w:rPr>
            </w:pPr>
            <w:r w:rsidRPr="7E286CE9">
              <w:rPr>
                <w:rFonts w:ascii="Arial" w:eastAsia="Calibri" w:hAnsi="Arial" w:cs="Arial"/>
              </w:rPr>
              <w:t xml:space="preserve"> </w:t>
            </w:r>
          </w:p>
        </w:tc>
        <w:tc>
          <w:tcPr>
            <w:tcW w:w="6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A53B30" w14:textId="18CD7922" w:rsidR="7E286CE9" w:rsidRDefault="7E286CE9" w:rsidP="7E286CE9">
            <w:pPr>
              <w:spacing w:before="0" w:after="0"/>
              <w:jc w:val="center"/>
              <w:rPr>
                <w:rFonts w:ascii="Arial" w:hAnsi="Arial" w:cs="Arial"/>
              </w:rPr>
            </w:pPr>
            <w:r>
              <w:rPr>
                <w:noProof/>
              </w:rPr>
              <w:drawing>
                <wp:inline distT="0" distB="0" distL="0" distR="0" wp14:anchorId="70DC0BEA" wp14:editId="039FBBA0">
                  <wp:extent cx="276225" cy="276225"/>
                  <wp:effectExtent l="0" t="0" r="0" b="0"/>
                  <wp:docPr id="1514048561" name="drawing"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62467" name=""/>
                          <pic:cNvPicPr/>
                        </pic:nvPicPr>
                        <pic:blipFill>
                          <a:blip r:embed="rId20">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p>
        </w:tc>
        <w:tc>
          <w:tcPr>
            <w:tcW w:w="106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2C9582" w14:textId="289F6529" w:rsidR="7E286CE9" w:rsidRDefault="7E286CE9" w:rsidP="7E286CE9">
            <w:pPr>
              <w:spacing w:before="0" w:after="0"/>
              <w:jc w:val="center"/>
              <w:rPr>
                <w:rFonts w:ascii="Arial" w:hAnsi="Arial" w:cs="Arial"/>
              </w:rPr>
            </w:pPr>
            <w:r>
              <w:rPr>
                <w:noProof/>
              </w:rPr>
              <w:drawing>
                <wp:inline distT="0" distB="0" distL="0" distR="0" wp14:anchorId="78ACFD43" wp14:editId="1498684D">
                  <wp:extent cx="257175" cy="257175"/>
                  <wp:effectExtent l="0" t="0" r="0" b="0"/>
                  <wp:docPr id="1263506738" name="drawing"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853" name=""/>
                          <pic:cNvPicPr/>
                        </pic:nvPicPr>
                        <pic:blipFill>
                          <a:blip r:embed="rId21">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p>
        </w:tc>
        <w:tc>
          <w:tcPr>
            <w:tcW w:w="18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A2DBD0" w14:textId="6AD72E77" w:rsidR="7E286CE9" w:rsidRDefault="7E286CE9" w:rsidP="7E286CE9">
            <w:pPr>
              <w:spacing w:before="0" w:after="0"/>
              <w:rPr>
                <w:rFonts w:ascii="Arial" w:hAnsi="Arial" w:cs="Arial"/>
              </w:rPr>
            </w:pPr>
            <w:r w:rsidRPr="7E286CE9">
              <w:rPr>
                <w:rFonts w:ascii="Arial" w:eastAsia="Calibri" w:hAnsi="Arial" w:cs="Arial"/>
              </w:rPr>
              <w:t>CRUD, view farmer details</w:t>
            </w:r>
          </w:p>
        </w:tc>
      </w:tr>
      <w:tr w:rsidR="7E286CE9" w14:paraId="3025EAEB" w14:textId="77777777" w:rsidTr="00D907A7">
        <w:trPr>
          <w:trHeight w:val="375"/>
        </w:trPr>
        <w:tc>
          <w:tcPr>
            <w:tcW w:w="23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141CC9" w14:textId="77836E2C" w:rsidR="7E286CE9" w:rsidRDefault="7E286CE9" w:rsidP="7E286CE9">
            <w:pPr>
              <w:spacing w:before="0" w:after="0"/>
              <w:rPr>
                <w:rFonts w:ascii="Arial" w:hAnsi="Arial" w:cs="Arial"/>
              </w:rPr>
            </w:pPr>
            <w:r w:rsidRPr="7E286CE9">
              <w:rPr>
                <w:rFonts w:ascii="Arial" w:eastAsia="Calibri" w:hAnsi="Arial" w:cs="Arial"/>
                <w:b/>
                <w:bCs/>
              </w:rPr>
              <w:t>CPB Pest Monitoring</w:t>
            </w:r>
          </w:p>
          <w:p w14:paraId="39A39F50" w14:textId="3E9792B3" w:rsidR="7E286CE9" w:rsidRDefault="7E286CE9" w:rsidP="7E286CE9">
            <w:pPr>
              <w:spacing w:before="0" w:after="0"/>
              <w:rPr>
                <w:rFonts w:ascii="Arial" w:hAnsi="Arial" w:cs="Arial"/>
              </w:rPr>
            </w:pPr>
            <w:r w:rsidRPr="7E286CE9">
              <w:rPr>
                <w:rFonts w:ascii="Arial" w:eastAsia="Calibri" w:hAnsi="Arial" w:cs="Arial"/>
                <w:b/>
                <w:bCs/>
              </w:rPr>
              <w:t xml:space="preserve"> </w:t>
            </w:r>
          </w:p>
          <w:p w14:paraId="6D7CFCCA" w14:textId="5B2AB56E"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Pesticide Cost Page</w:t>
            </w:r>
          </w:p>
          <w:p w14:paraId="6F1E2500" w14:textId="72D0E6F5"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Economic Injury Level (EIL) calculation page</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3F20FCB2" w14:textId="04682E87" w:rsidR="7E286CE9" w:rsidRDefault="7E286CE9" w:rsidP="7E286CE9">
            <w:pPr>
              <w:spacing w:before="0" w:after="0"/>
              <w:jc w:val="center"/>
              <w:rPr>
                <w:rFonts w:ascii="Arial" w:hAnsi="Arial" w:cs="Arial"/>
              </w:rPr>
            </w:pPr>
            <w:r w:rsidRPr="7E286CE9">
              <w:rPr>
                <w:rFonts w:ascii="Arial" w:eastAsia="Calibri" w:hAnsi="Arial" w:cs="Arial"/>
                <w:b/>
                <w:bCs/>
              </w:rPr>
              <w:t>Pesticide Cost Page</w:t>
            </w:r>
          </w:p>
          <w:p w14:paraId="48F16B7B" w14:textId="7DB62A3B"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Date</w:t>
            </w:r>
          </w:p>
          <w:p w14:paraId="537AF2BD" w14:textId="3E70037C"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Pesticide Brand</w:t>
            </w:r>
          </w:p>
          <w:p w14:paraId="1BDED29E" w14:textId="08DC416C"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Pesticide Price per litre (RM)</w:t>
            </w:r>
          </w:p>
          <w:p w14:paraId="0EAEFD6E" w14:textId="75BF0576"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Number of Spray Pumps Required per hectare</w:t>
            </w:r>
          </w:p>
          <w:p w14:paraId="12095851" w14:textId="085BFBE9"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Pesticide Amount per Litre of Mixture (</w:t>
            </w:r>
            <w:r w:rsidRPr="7E286CE9">
              <w:rPr>
                <w:rFonts w:ascii="Arial" w:eastAsia="Vivaldi" w:hAnsi="Arial" w:cs="Arial"/>
                <w:b/>
                <w:bCs/>
                <w:i/>
                <w:iCs/>
              </w:rPr>
              <w:t>l</w:t>
            </w:r>
            <w:r w:rsidRPr="7E286CE9">
              <w:rPr>
                <w:rFonts w:ascii="Arial" w:eastAsia="Calibri" w:hAnsi="Arial" w:cs="Arial"/>
              </w:rPr>
              <w:t>)</w:t>
            </w:r>
          </w:p>
          <w:p w14:paraId="76C40C54" w14:textId="3D7C685C"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Pesticide Cost (</w:t>
            </w:r>
            <w:r w:rsidRPr="7E286CE9">
              <w:rPr>
                <w:rFonts w:ascii="Arial" w:eastAsia="Calibri" w:hAnsi="Arial" w:cs="Arial"/>
                <w:i/>
                <w:iCs/>
              </w:rPr>
              <w:t>auto-calculated field</w:t>
            </w:r>
            <w:r w:rsidRPr="7E286CE9">
              <w:rPr>
                <w:rFonts w:ascii="Arial" w:eastAsia="Calibri" w:hAnsi="Arial" w:cs="Arial"/>
              </w:rPr>
              <w:t>)</w:t>
            </w:r>
          </w:p>
          <w:p w14:paraId="0250C0DF" w14:textId="02BDE640" w:rsidR="7E286CE9" w:rsidRDefault="7E286CE9" w:rsidP="7E286CE9">
            <w:pPr>
              <w:spacing w:before="0" w:after="0"/>
              <w:rPr>
                <w:rFonts w:ascii="Arial" w:hAnsi="Arial" w:cs="Arial"/>
              </w:rPr>
            </w:pPr>
            <w:r w:rsidRPr="7E286CE9">
              <w:rPr>
                <w:rFonts w:ascii="Arial" w:eastAsia="Calibri" w:hAnsi="Arial" w:cs="Arial"/>
                <w:b/>
                <w:bCs/>
              </w:rPr>
              <w:t xml:space="preserve"> </w:t>
            </w:r>
          </w:p>
          <w:p w14:paraId="7736F9FA" w14:textId="17D23B60" w:rsidR="7E286CE9" w:rsidRDefault="7E286CE9" w:rsidP="7E286CE9">
            <w:pPr>
              <w:spacing w:before="0" w:after="0"/>
              <w:rPr>
                <w:rFonts w:ascii="Arial" w:hAnsi="Arial" w:cs="Arial"/>
              </w:rPr>
            </w:pPr>
            <w:r w:rsidRPr="7E286CE9">
              <w:rPr>
                <w:rFonts w:ascii="Arial" w:eastAsia="Calibri" w:hAnsi="Arial" w:cs="Arial"/>
                <w:b/>
                <w:bCs/>
              </w:rPr>
              <w:t>Economic Injury          Level (EIL) Calculation page</w:t>
            </w:r>
          </w:p>
          <w:p w14:paraId="202031A8" w14:textId="2F42BAB5"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Total labour cost per day (RM)</w:t>
            </w:r>
          </w:p>
          <w:p w14:paraId="27D2E858" w14:textId="22703B79"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Farm Area Sprayed per Day (Hectares)</w:t>
            </w:r>
          </w:p>
          <w:p w14:paraId="28EA45C1" w14:textId="0AEFF5DF"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Work Cost per Hectare (RM) (</w:t>
            </w:r>
            <w:r w:rsidRPr="7E286CE9">
              <w:rPr>
                <w:rFonts w:ascii="Arial" w:eastAsia="Calibri" w:hAnsi="Arial" w:cs="Arial"/>
                <w:i/>
                <w:iCs/>
              </w:rPr>
              <w:t>auto-calculated field</w:t>
            </w:r>
            <w:r w:rsidRPr="7E286CE9">
              <w:rPr>
                <w:rFonts w:ascii="Arial" w:eastAsia="Calibri" w:hAnsi="Arial" w:cs="Arial"/>
              </w:rPr>
              <w:t>)</w:t>
            </w:r>
          </w:p>
          <w:p w14:paraId="3F45F311" w14:textId="714DDE8E"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Frequency of Pesticide Use per Year</w:t>
            </w:r>
          </w:p>
          <w:p w14:paraId="72EA67F7" w14:textId="4227ABEF"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Wet Cocoa Beans Price per Kg (RM)</w:t>
            </w:r>
          </w:p>
          <w:p w14:paraId="6C8FD741" w14:textId="7DA15F1C"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Wet Cocoa Beans Produced per Hectare (kg)</w:t>
            </w:r>
          </w:p>
          <w:p w14:paraId="4A992591" w14:textId="5DEEEB29"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color w:val="EE0000"/>
              </w:rPr>
              <w:t xml:space="preserve">K </w:t>
            </w:r>
            <w:r w:rsidRPr="7E286CE9">
              <w:rPr>
                <w:rFonts w:ascii="Arial" w:eastAsia="Calibri" w:hAnsi="Arial" w:cs="Arial"/>
              </w:rPr>
              <w:t>(Proportionate reduction in injury) (</w:t>
            </w:r>
            <w:r w:rsidRPr="7E286CE9">
              <w:rPr>
                <w:rFonts w:ascii="Arial" w:eastAsia="Calibri" w:hAnsi="Arial" w:cs="Arial"/>
                <w:i/>
                <w:iCs/>
              </w:rPr>
              <w:t>Read-only field</w:t>
            </w:r>
            <w:r w:rsidRPr="7E286CE9">
              <w:rPr>
                <w:rFonts w:ascii="Arial" w:eastAsia="Calibri" w:hAnsi="Arial" w:cs="Arial"/>
              </w:rPr>
              <w:t>)</w:t>
            </w:r>
          </w:p>
          <w:p w14:paraId="20096790" w14:textId="631C12BA" w:rsidR="7E286CE9" w:rsidRDefault="7E286CE9" w:rsidP="7E286CE9">
            <w:pPr>
              <w:spacing w:before="0" w:after="0"/>
              <w:rPr>
                <w:rFonts w:ascii="Arial" w:hAnsi="Arial" w:cs="Arial"/>
              </w:rPr>
            </w:pPr>
            <w:r w:rsidRPr="7E286CE9">
              <w:rPr>
                <w:rFonts w:ascii="Arial" w:eastAsia="Calibri" w:hAnsi="Arial" w:cs="Arial"/>
                <w:b/>
                <w:bCs/>
              </w:rPr>
              <w:t xml:space="preserve"> </w:t>
            </w:r>
          </w:p>
          <w:p w14:paraId="305A9AD0" w14:textId="14FC30FC" w:rsidR="7E286CE9" w:rsidRDefault="7E286CE9" w:rsidP="7E286CE9">
            <w:pPr>
              <w:spacing w:before="0" w:after="0"/>
              <w:ind w:firstLine="218"/>
              <w:rPr>
                <w:rFonts w:ascii="Arial" w:eastAsia="Calibri" w:hAnsi="Arial" w:cs="Arial"/>
                <w:b/>
                <w:bCs/>
              </w:rPr>
            </w:pPr>
          </w:p>
          <w:p w14:paraId="5DEBE6B8" w14:textId="68E22B3E" w:rsidR="7E286CE9" w:rsidRDefault="7E286CE9" w:rsidP="7E286CE9">
            <w:pPr>
              <w:spacing w:before="0" w:after="0"/>
              <w:ind w:firstLine="218"/>
              <w:rPr>
                <w:rFonts w:ascii="Arial" w:eastAsia="Calibri" w:hAnsi="Arial" w:cs="Arial"/>
                <w:b/>
                <w:bCs/>
              </w:rPr>
            </w:pPr>
          </w:p>
          <w:p w14:paraId="2D36ADB2" w14:textId="79A0E5AE" w:rsidR="7E286CE9" w:rsidRDefault="7E286CE9" w:rsidP="7E286CE9">
            <w:pPr>
              <w:spacing w:before="0" w:after="0"/>
              <w:rPr>
                <w:rFonts w:ascii="Arial" w:hAnsi="Arial" w:cs="Arial"/>
              </w:rPr>
            </w:pPr>
            <w:r w:rsidRPr="7E286CE9">
              <w:rPr>
                <w:rFonts w:ascii="Arial" w:eastAsia="Calibri" w:hAnsi="Arial" w:cs="Arial"/>
                <w:b/>
                <w:bCs/>
              </w:rPr>
              <w:t>CPB infested Cocoa Pod Sample (1)</w:t>
            </w:r>
          </w:p>
          <w:p w14:paraId="1EFD1A69" w14:textId="2FD41E84"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Economic Injury Level (EIL) (</w:t>
            </w:r>
            <w:r w:rsidRPr="7E286CE9">
              <w:rPr>
                <w:rFonts w:ascii="Arial" w:eastAsia="Calibri" w:hAnsi="Arial" w:cs="Arial"/>
                <w:i/>
                <w:iCs/>
              </w:rPr>
              <w:t>read-only field</w:t>
            </w:r>
            <w:r w:rsidRPr="7E286CE9">
              <w:rPr>
                <w:rFonts w:ascii="Arial" w:eastAsia="Calibri" w:hAnsi="Arial" w:cs="Arial"/>
              </w:rPr>
              <w:t>)</w:t>
            </w:r>
          </w:p>
          <w:p w14:paraId="36FECC72" w14:textId="0FF0FFA9"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 xml:space="preserve">Number of CPB Eggs Per Pod </w:t>
            </w:r>
          </w:p>
          <w:p w14:paraId="17B863BE" w14:textId="7F5CD6A4" w:rsidR="7E286CE9" w:rsidRDefault="7E286CE9" w:rsidP="7E286CE9">
            <w:pPr>
              <w:spacing w:before="0" w:after="0"/>
              <w:ind w:left="720"/>
              <w:rPr>
                <w:rFonts w:ascii="Arial" w:hAnsi="Arial" w:cs="Arial"/>
              </w:rPr>
            </w:pPr>
            <w:r w:rsidRPr="7E286CE9">
              <w:rPr>
                <w:rFonts w:ascii="Arial" w:eastAsia="Calibri" w:hAnsi="Arial" w:cs="Arial"/>
              </w:rPr>
              <w:t>+Pod 1 (Camera icon)</w:t>
            </w:r>
          </w:p>
          <w:p w14:paraId="7A3C5326" w14:textId="73819024" w:rsidR="7E286CE9" w:rsidRDefault="7E286CE9" w:rsidP="7E286CE9">
            <w:pPr>
              <w:spacing w:before="0" w:after="0"/>
              <w:ind w:left="720"/>
              <w:rPr>
                <w:rFonts w:ascii="Arial" w:hAnsi="Arial" w:cs="Arial"/>
              </w:rPr>
            </w:pPr>
            <w:r w:rsidRPr="7E286CE9">
              <w:rPr>
                <w:rFonts w:ascii="Arial" w:eastAsia="Calibri" w:hAnsi="Arial" w:cs="Arial"/>
              </w:rPr>
              <w:t>+Pod 2</w:t>
            </w:r>
          </w:p>
          <w:p w14:paraId="672EC4D3" w14:textId="4A1D4B75" w:rsidR="7E286CE9" w:rsidRDefault="7E286CE9" w:rsidP="7E286CE9">
            <w:pPr>
              <w:spacing w:before="0" w:after="0"/>
              <w:ind w:left="720"/>
              <w:rPr>
                <w:rFonts w:ascii="Arial" w:hAnsi="Arial" w:cs="Arial"/>
              </w:rPr>
            </w:pPr>
            <w:r w:rsidRPr="7E286CE9">
              <w:rPr>
                <w:rFonts w:ascii="Arial" w:eastAsia="Calibri" w:hAnsi="Arial" w:cs="Arial"/>
              </w:rPr>
              <w:t>(Camera icon)</w:t>
            </w:r>
          </w:p>
          <w:p w14:paraId="263FEB85" w14:textId="6948D9DA" w:rsidR="7E286CE9" w:rsidRDefault="7E286CE9" w:rsidP="7E286CE9">
            <w:pPr>
              <w:spacing w:before="0" w:after="0"/>
              <w:ind w:left="720"/>
              <w:rPr>
                <w:rFonts w:ascii="Arial" w:hAnsi="Arial" w:cs="Arial"/>
              </w:rPr>
            </w:pPr>
            <w:r w:rsidRPr="7E286CE9">
              <w:rPr>
                <w:rFonts w:ascii="Arial" w:eastAsia="Calibri" w:hAnsi="Arial" w:cs="Arial"/>
              </w:rPr>
              <w:t>+Pod 3</w:t>
            </w:r>
          </w:p>
          <w:p w14:paraId="0439E209" w14:textId="5A53CE73" w:rsidR="7E286CE9" w:rsidRDefault="7E286CE9" w:rsidP="7E286CE9">
            <w:pPr>
              <w:spacing w:before="0" w:after="0"/>
              <w:ind w:left="720"/>
              <w:rPr>
                <w:rFonts w:ascii="Arial" w:hAnsi="Arial" w:cs="Arial"/>
              </w:rPr>
            </w:pPr>
            <w:r w:rsidRPr="7E286CE9">
              <w:rPr>
                <w:rFonts w:ascii="Arial" w:eastAsia="Calibri" w:hAnsi="Arial" w:cs="Arial"/>
              </w:rPr>
              <w:t>(Camera icon)</w:t>
            </w:r>
          </w:p>
          <w:p w14:paraId="23FB4A98" w14:textId="4091BB19" w:rsidR="7E286CE9" w:rsidRDefault="7E286CE9" w:rsidP="7E286CE9">
            <w:pPr>
              <w:spacing w:before="0" w:after="0"/>
              <w:ind w:left="720"/>
              <w:rPr>
                <w:rFonts w:ascii="Arial" w:hAnsi="Arial" w:cs="Arial"/>
              </w:rPr>
            </w:pPr>
            <w:r w:rsidRPr="7E286CE9">
              <w:rPr>
                <w:rFonts w:ascii="Arial" w:eastAsia="Calibri" w:hAnsi="Arial" w:cs="Arial"/>
              </w:rPr>
              <w:t>+Pod 4</w:t>
            </w:r>
          </w:p>
          <w:p w14:paraId="30438F47" w14:textId="0190ADAF" w:rsidR="7E286CE9" w:rsidRDefault="7E286CE9" w:rsidP="7E286CE9">
            <w:pPr>
              <w:spacing w:before="0" w:after="0"/>
              <w:ind w:left="720"/>
              <w:rPr>
                <w:rFonts w:ascii="Arial" w:hAnsi="Arial" w:cs="Arial"/>
              </w:rPr>
            </w:pPr>
            <w:r w:rsidRPr="7E286CE9">
              <w:rPr>
                <w:rFonts w:ascii="Arial" w:eastAsia="Calibri" w:hAnsi="Arial" w:cs="Arial"/>
              </w:rPr>
              <w:t>(Camera icon)</w:t>
            </w:r>
          </w:p>
          <w:p w14:paraId="6F6797A9" w14:textId="53C2F1FF" w:rsidR="7E286CE9" w:rsidRDefault="7E286CE9" w:rsidP="7E286CE9">
            <w:pPr>
              <w:spacing w:before="0" w:after="0"/>
              <w:ind w:left="720"/>
              <w:rPr>
                <w:rFonts w:ascii="Arial" w:hAnsi="Arial" w:cs="Arial"/>
              </w:rPr>
            </w:pPr>
            <w:r w:rsidRPr="7E286CE9">
              <w:rPr>
                <w:rFonts w:ascii="Arial" w:eastAsia="Calibri" w:hAnsi="Arial" w:cs="Arial"/>
              </w:rPr>
              <w:t>+Pod 5</w:t>
            </w:r>
          </w:p>
          <w:p w14:paraId="77163D5F" w14:textId="54875F9D" w:rsidR="7E286CE9" w:rsidRDefault="7E286CE9" w:rsidP="7E286CE9">
            <w:pPr>
              <w:spacing w:before="0" w:after="0"/>
              <w:ind w:left="720"/>
              <w:rPr>
                <w:rFonts w:ascii="Arial" w:hAnsi="Arial" w:cs="Arial"/>
              </w:rPr>
            </w:pPr>
            <w:r w:rsidRPr="7E286CE9">
              <w:rPr>
                <w:rFonts w:ascii="Arial" w:eastAsia="Calibri" w:hAnsi="Arial" w:cs="Arial"/>
              </w:rPr>
              <w:t>(Camera icon)</w:t>
            </w:r>
          </w:p>
          <w:p w14:paraId="7C6A8710" w14:textId="4F2920A5"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Cumulative Number of CPB Eggs (</w:t>
            </w:r>
            <w:r w:rsidRPr="7E286CE9">
              <w:rPr>
                <w:rFonts w:ascii="Arial" w:eastAsia="Calibri" w:hAnsi="Arial" w:cs="Arial"/>
                <w:i/>
                <w:iCs/>
              </w:rPr>
              <w:t>auto-calculated</w:t>
            </w:r>
            <w:r w:rsidRPr="7E286CE9">
              <w:rPr>
                <w:rFonts w:ascii="Arial" w:eastAsia="Calibri" w:hAnsi="Arial" w:cs="Arial"/>
              </w:rPr>
              <w:t>)</w:t>
            </w:r>
          </w:p>
          <w:p w14:paraId="3F863AE6" w14:textId="5353AA0E"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Average CPB Eggs per Sample (</w:t>
            </w:r>
            <w:r w:rsidRPr="7E286CE9">
              <w:rPr>
                <w:rFonts w:ascii="Arial" w:eastAsia="Calibri" w:hAnsi="Arial" w:cs="Arial"/>
                <w:i/>
                <w:iCs/>
              </w:rPr>
              <w:t>auto-calculated</w:t>
            </w:r>
            <w:r w:rsidRPr="7E286CE9">
              <w:rPr>
                <w:rFonts w:ascii="Arial" w:eastAsia="Calibri" w:hAnsi="Arial" w:cs="Arial"/>
              </w:rPr>
              <w:t>)</w:t>
            </w:r>
          </w:p>
          <w:p w14:paraId="22BF9F28" w14:textId="793E09F3" w:rsidR="7E286CE9" w:rsidRDefault="7E286CE9" w:rsidP="7E286CE9">
            <w:pPr>
              <w:spacing w:before="0" w:after="0"/>
              <w:rPr>
                <w:rFonts w:ascii="Arial" w:hAnsi="Arial" w:cs="Arial"/>
              </w:rPr>
            </w:pPr>
            <w:r w:rsidRPr="7E286CE9">
              <w:rPr>
                <w:rFonts w:ascii="Arial" w:eastAsia="Calibri" w:hAnsi="Arial" w:cs="Arial"/>
              </w:rPr>
              <w:t xml:space="preserve"> </w:t>
            </w:r>
          </w:p>
          <w:p w14:paraId="0997D28F" w14:textId="1E764F1A" w:rsidR="7E286CE9" w:rsidRDefault="7E286CE9" w:rsidP="7E286CE9">
            <w:pPr>
              <w:spacing w:before="0" w:after="0"/>
              <w:ind w:left="720"/>
              <w:rPr>
                <w:rFonts w:ascii="Arial" w:hAnsi="Arial" w:cs="Arial"/>
              </w:rPr>
            </w:pPr>
            <w:r w:rsidRPr="7E286CE9">
              <w:rPr>
                <w:rFonts w:ascii="Arial" w:eastAsia="Calibri" w:hAnsi="Arial" w:cs="Arial"/>
              </w:rPr>
              <w:t xml:space="preserve"> </w:t>
            </w:r>
          </w:p>
          <w:p w14:paraId="19959583" w14:textId="1EFF65EA" w:rsidR="7E286CE9" w:rsidRDefault="7E286CE9" w:rsidP="7E286CE9">
            <w:pPr>
              <w:spacing w:before="0" w:after="0"/>
              <w:ind w:left="720"/>
              <w:rPr>
                <w:rFonts w:ascii="Arial" w:hAnsi="Arial" w:cs="Arial"/>
              </w:rPr>
            </w:pPr>
            <w:r w:rsidRPr="7E286CE9">
              <w:rPr>
                <w:rFonts w:ascii="Arial" w:eastAsia="Calibri" w:hAnsi="Arial" w:cs="Arial"/>
              </w:rPr>
              <w:t xml:space="preserve"> </w:t>
            </w:r>
          </w:p>
        </w:tc>
        <w:tc>
          <w:tcPr>
            <w:tcW w:w="6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09B67D" w14:textId="732F7096"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47153578" w14:textId="1DB1FCEF"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1A55480E" w14:textId="72E99E85"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447BD21E" w14:textId="652382BD"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5F1387E8" w14:textId="6676240D"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6BC27589" w14:textId="6C0A405E"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409EBDD4" w14:textId="0FCF23CA"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2151745C" w14:textId="4C5B91AD"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17ED1430" w14:textId="1DA87F5F"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1062CB06" w14:textId="0FF8579F"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0624A954" w14:textId="36512A30"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7C67B379" w14:textId="3CCB86B8"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0AA9826F" w14:textId="5EBEEF59"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17C28949" w14:textId="79577DE1"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423F4D71" w14:textId="59477707" w:rsidR="7E286CE9" w:rsidRDefault="7E286CE9" w:rsidP="7E286CE9">
            <w:pPr>
              <w:spacing w:before="0" w:after="0"/>
              <w:jc w:val="center"/>
              <w:rPr>
                <w:rFonts w:ascii="Arial" w:hAnsi="Arial" w:cs="Arial"/>
              </w:rPr>
            </w:pPr>
            <w:r>
              <w:rPr>
                <w:noProof/>
              </w:rPr>
              <w:drawing>
                <wp:inline distT="0" distB="0" distL="0" distR="0" wp14:anchorId="669EFD4B" wp14:editId="7C8F4859">
                  <wp:extent cx="276225" cy="276225"/>
                  <wp:effectExtent l="0" t="0" r="0" b="0"/>
                  <wp:docPr id="1781399068" name="drawing"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48295" name=""/>
                          <pic:cNvPicPr/>
                        </pic:nvPicPr>
                        <pic:blipFill>
                          <a:blip r:embed="rId20">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p>
          <w:p w14:paraId="2C46D9BE" w14:textId="1DB4080E" w:rsidR="7E286CE9" w:rsidRDefault="7E286CE9" w:rsidP="7E286CE9">
            <w:pPr>
              <w:spacing w:before="0" w:after="0"/>
              <w:jc w:val="center"/>
              <w:rPr>
                <w:rFonts w:ascii="Arial" w:hAnsi="Arial" w:cs="Arial"/>
              </w:rPr>
            </w:pPr>
            <w:r w:rsidRPr="7E286CE9">
              <w:rPr>
                <w:rFonts w:ascii="Arial" w:eastAsia="Calibri" w:hAnsi="Arial" w:cs="Arial"/>
              </w:rPr>
              <w:t>View data</w:t>
            </w:r>
          </w:p>
        </w:tc>
        <w:tc>
          <w:tcPr>
            <w:tcW w:w="106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7364AD" w14:textId="4C118ABA"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4F0BA916" w14:textId="5817DC12"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68A4A55D" w14:textId="2401E3FA"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2DCEF9B8" w14:textId="522CD134"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46DD3AA9" w14:textId="2DC93F90"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52E29DF0" w14:textId="2F8D6CE9"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4D36D7EF" w14:textId="3E4D5470"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4AAF4142" w14:textId="541DC094"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00CCE56B" w14:textId="61BE9D47"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31B10BE9" w14:textId="2EAE5FAA"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33174040" w14:textId="6DD44C24"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6D776275" w14:textId="347003C7"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40CACC06" w14:textId="4A72B418"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47318DB9" w14:textId="07EC2058" w:rsidR="7E286CE9" w:rsidRDefault="7E286CE9" w:rsidP="7E286CE9">
            <w:pPr>
              <w:spacing w:before="0" w:after="0"/>
              <w:jc w:val="center"/>
              <w:rPr>
                <w:rFonts w:ascii="Arial" w:hAnsi="Arial" w:cs="Arial"/>
              </w:rPr>
            </w:pPr>
            <w:r w:rsidRPr="7E286CE9">
              <w:rPr>
                <w:rFonts w:ascii="Arial" w:eastAsia="Calibri" w:hAnsi="Arial" w:cs="Arial"/>
              </w:rPr>
              <w:t xml:space="preserve"> </w:t>
            </w:r>
          </w:p>
          <w:p w14:paraId="44F3E341" w14:textId="7365F173" w:rsidR="7E286CE9" w:rsidRDefault="7E286CE9" w:rsidP="7E286CE9">
            <w:pPr>
              <w:spacing w:before="0" w:after="0"/>
              <w:jc w:val="center"/>
              <w:rPr>
                <w:rFonts w:ascii="Arial" w:hAnsi="Arial" w:cs="Arial"/>
              </w:rPr>
            </w:pPr>
            <w:r>
              <w:rPr>
                <w:noProof/>
              </w:rPr>
              <w:drawing>
                <wp:inline distT="0" distB="0" distL="0" distR="0" wp14:anchorId="576DA4B2" wp14:editId="042B2D26">
                  <wp:extent cx="276225" cy="276225"/>
                  <wp:effectExtent l="0" t="0" r="0" b="0"/>
                  <wp:docPr id="956214858" name="drawing"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21466" name=""/>
                          <pic:cNvPicPr/>
                        </pic:nvPicPr>
                        <pic:blipFill>
                          <a:blip r:embed="rId20">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p>
          <w:p w14:paraId="195DD532" w14:textId="290531D7" w:rsidR="7E286CE9" w:rsidRDefault="7E286CE9" w:rsidP="7E286CE9">
            <w:pPr>
              <w:spacing w:before="0" w:after="0"/>
              <w:jc w:val="center"/>
              <w:rPr>
                <w:rFonts w:ascii="Arial" w:hAnsi="Arial" w:cs="Arial"/>
              </w:rPr>
            </w:pPr>
            <w:r w:rsidRPr="7E286CE9">
              <w:rPr>
                <w:rFonts w:ascii="Arial" w:eastAsia="Calibri" w:hAnsi="Arial" w:cs="Arial"/>
              </w:rPr>
              <w:t>Input Fields</w:t>
            </w:r>
          </w:p>
        </w:tc>
        <w:tc>
          <w:tcPr>
            <w:tcW w:w="18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67920E" w14:textId="239AF3AB" w:rsidR="7E286CE9" w:rsidRDefault="7E286CE9" w:rsidP="7E286CE9">
            <w:pPr>
              <w:spacing w:before="0" w:after="0"/>
              <w:rPr>
                <w:rFonts w:ascii="Arial" w:hAnsi="Arial" w:cs="Arial"/>
              </w:rPr>
            </w:pPr>
            <w:r w:rsidRPr="7E286CE9">
              <w:rPr>
                <w:rFonts w:ascii="Arial" w:eastAsia="Calibri" w:hAnsi="Arial" w:cs="Arial"/>
              </w:rPr>
              <w:t xml:space="preserve"> </w:t>
            </w:r>
          </w:p>
        </w:tc>
      </w:tr>
      <w:tr w:rsidR="7E286CE9" w14:paraId="236FAA3F" w14:textId="77777777" w:rsidTr="00D907A7">
        <w:trPr>
          <w:trHeight w:val="375"/>
        </w:trPr>
        <w:tc>
          <w:tcPr>
            <w:tcW w:w="2371" w:type="dxa"/>
            <w:tcBorders>
              <w:top w:val="single" w:sz="8" w:space="0" w:color="auto"/>
              <w:left w:val="single" w:sz="8" w:space="0" w:color="auto"/>
              <w:bottom w:val="single" w:sz="8" w:space="0" w:color="auto"/>
              <w:right w:val="single" w:sz="8" w:space="0" w:color="auto"/>
            </w:tcBorders>
            <w:tcMar>
              <w:left w:w="108" w:type="dxa"/>
              <w:right w:w="108" w:type="dxa"/>
            </w:tcMar>
          </w:tcPr>
          <w:p w14:paraId="708185B7" w14:textId="7352A80D" w:rsidR="7E286CE9" w:rsidRDefault="7E286CE9" w:rsidP="7E286CE9">
            <w:pPr>
              <w:spacing w:before="0" w:after="0"/>
              <w:rPr>
                <w:rFonts w:ascii="Arial" w:hAnsi="Arial" w:cs="Arial"/>
              </w:rPr>
            </w:pPr>
            <w:r w:rsidRPr="7E286CE9">
              <w:rPr>
                <w:rFonts w:ascii="Arial" w:eastAsia="Calibri" w:hAnsi="Arial" w:cs="Arial"/>
              </w:rPr>
              <w:t>Decision on Monitoring CPB Eggs</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2CCEC6" w14:textId="1BE6F782"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Sample No.</w:t>
            </w:r>
          </w:p>
          <w:p w14:paraId="17E031AC" w14:textId="51AD1D38"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Cumulative Number of CPB Eggs</w:t>
            </w:r>
          </w:p>
          <w:p w14:paraId="1546C86C" w14:textId="2270EFA0"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Average CPB Eggs per Sample</w:t>
            </w:r>
          </w:p>
          <w:p w14:paraId="684D6AD5" w14:textId="3F258C0F"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Pesticide Spraying Decision (Treat/Continue Collecting Samples) (</w:t>
            </w:r>
            <w:r w:rsidRPr="7E286CE9">
              <w:rPr>
                <w:rFonts w:ascii="Arial" w:eastAsia="Calibri" w:hAnsi="Arial" w:cs="Arial"/>
                <w:i/>
                <w:iCs/>
              </w:rPr>
              <w:t>Auto-decided</w:t>
            </w:r>
            <w:r w:rsidRPr="7E286CE9">
              <w:rPr>
                <w:rFonts w:ascii="Arial" w:eastAsia="Calibri" w:hAnsi="Arial" w:cs="Arial"/>
              </w:rPr>
              <w:t>)</w:t>
            </w:r>
          </w:p>
        </w:tc>
        <w:tc>
          <w:tcPr>
            <w:tcW w:w="6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1B9FF5" w14:textId="5B7631DC" w:rsidR="7E286CE9" w:rsidRDefault="7E286CE9" w:rsidP="7E286CE9">
            <w:pPr>
              <w:spacing w:before="0" w:after="0"/>
              <w:jc w:val="center"/>
              <w:rPr>
                <w:rFonts w:ascii="Arial" w:hAnsi="Arial" w:cs="Arial"/>
              </w:rPr>
            </w:pPr>
            <w:r>
              <w:rPr>
                <w:noProof/>
              </w:rPr>
              <w:drawing>
                <wp:inline distT="0" distB="0" distL="0" distR="0" wp14:anchorId="65F1830A" wp14:editId="2BB0ECED">
                  <wp:extent cx="276225" cy="276225"/>
                  <wp:effectExtent l="0" t="0" r="0" b="0"/>
                  <wp:docPr id="1812052862" name="drawing"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2034" name=""/>
                          <pic:cNvPicPr/>
                        </pic:nvPicPr>
                        <pic:blipFill>
                          <a:blip r:embed="rId20">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p>
          <w:p w14:paraId="0646366D" w14:textId="3A3BC5E4" w:rsidR="7E286CE9" w:rsidRDefault="7E286CE9" w:rsidP="7E286CE9">
            <w:pPr>
              <w:spacing w:before="0" w:after="0"/>
              <w:rPr>
                <w:rFonts w:ascii="Arial" w:hAnsi="Arial" w:cs="Arial"/>
              </w:rPr>
            </w:pPr>
            <w:r w:rsidRPr="7E286CE9">
              <w:rPr>
                <w:rFonts w:ascii="Arial" w:eastAsia="Calibri" w:hAnsi="Arial" w:cs="Arial"/>
              </w:rPr>
              <w:t>Read-only</w:t>
            </w:r>
          </w:p>
        </w:tc>
        <w:tc>
          <w:tcPr>
            <w:tcW w:w="106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E6CEEF" w14:textId="16F5F3DC" w:rsidR="7E286CE9" w:rsidRDefault="7E286CE9" w:rsidP="7E286CE9">
            <w:pPr>
              <w:spacing w:before="0" w:after="0"/>
              <w:jc w:val="center"/>
              <w:rPr>
                <w:rFonts w:ascii="Arial" w:hAnsi="Arial" w:cs="Arial"/>
              </w:rPr>
            </w:pPr>
            <w:r>
              <w:rPr>
                <w:noProof/>
              </w:rPr>
              <w:drawing>
                <wp:inline distT="0" distB="0" distL="0" distR="0" wp14:anchorId="3A9B58CD" wp14:editId="3900A283">
                  <wp:extent cx="276225" cy="276225"/>
                  <wp:effectExtent l="0" t="0" r="0" b="0"/>
                  <wp:docPr id="982702664" name="drawing"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291" name=""/>
                          <pic:cNvPicPr/>
                        </pic:nvPicPr>
                        <pic:blipFill>
                          <a:blip r:embed="rId22">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p>
          <w:p w14:paraId="23A9C712" w14:textId="2E3BC3AA" w:rsidR="7E286CE9" w:rsidRDefault="7E286CE9" w:rsidP="7E286CE9">
            <w:pPr>
              <w:spacing w:before="0" w:after="0"/>
              <w:rPr>
                <w:rFonts w:ascii="Arial" w:hAnsi="Arial" w:cs="Arial"/>
              </w:rPr>
            </w:pPr>
            <w:r w:rsidRPr="7E286CE9">
              <w:rPr>
                <w:rFonts w:ascii="Arial" w:eastAsia="Calibri" w:hAnsi="Arial" w:cs="Arial"/>
              </w:rPr>
              <w:t>Input Fields</w:t>
            </w:r>
          </w:p>
        </w:tc>
        <w:tc>
          <w:tcPr>
            <w:tcW w:w="18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C50BEF" w14:textId="5CF65EAA" w:rsidR="7E286CE9" w:rsidRDefault="7E286CE9" w:rsidP="7E286CE9">
            <w:pPr>
              <w:spacing w:before="0" w:after="0"/>
              <w:rPr>
                <w:rFonts w:ascii="Arial" w:hAnsi="Arial" w:cs="Arial"/>
              </w:rPr>
            </w:pPr>
            <w:r w:rsidRPr="7E286CE9">
              <w:rPr>
                <w:rFonts w:ascii="Arial" w:eastAsia="Calibri" w:hAnsi="Arial" w:cs="Arial"/>
              </w:rPr>
              <w:t xml:space="preserve"> </w:t>
            </w:r>
          </w:p>
        </w:tc>
      </w:tr>
      <w:tr w:rsidR="7E286CE9" w14:paraId="2ACEA77A" w14:textId="77777777" w:rsidTr="00D907A7">
        <w:trPr>
          <w:trHeight w:val="375"/>
        </w:trPr>
        <w:tc>
          <w:tcPr>
            <w:tcW w:w="23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C793B2" w14:textId="57B56AD6" w:rsidR="7E286CE9" w:rsidRDefault="7E286CE9" w:rsidP="7E286CE9">
            <w:pPr>
              <w:spacing w:before="0" w:after="0"/>
              <w:rPr>
                <w:rFonts w:ascii="Arial" w:hAnsi="Arial" w:cs="Arial"/>
              </w:rPr>
            </w:pPr>
            <w:r w:rsidRPr="7E286CE9">
              <w:rPr>
                <w:rFonts w:ascii="Arial" w:eastAsia="Calibri" w:hAnsi="Arial" w:cs="Arial"/>
              </w:rPr>
              <w:t>Cocoa Yield Management</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E2FDAA" w14:textId="3CA30495"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Date</w:t>
            </w:r>
          </w:p>
          <w:p w14:paraId="22F2BFA6" w14:textId="7ECB3A15"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Cocoa Beans Type (Wet/Dry)</w:t>
            </w:r>
          </w:p>
          <w:p w14:paraId="0495FCCD" w14:textId="39F94643"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Grade</w:t>
            </w:r>
          </w:p>
          <w:p w14:paraId="58479CE0" w14:textId="57E13610"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Sales Income (RM)</w:t>
            </w:r>
          </w:p>
          <w:p w14:paraId="1961FC48" w14:textId="5E35EA87"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Sales Revenue per kg of cocoa beans (RM)</w:t>
            </w:r>
          </w:p>
          <w:p w14:paraId="22C6217C" w14:textId="1FE4479E" w:rsidR="7E286CE9" w:rsidRDefault="7E286CE9" w:rsidP="7E286CE9">
            <w:pPr>
              <w:pStyle w:val="ListParagraph"/>
              <w:numPr>
                <w:ilvl w:val="0"/>
                <w:numId w:val="9"/>
              </w:numPr>
              <w:spacing w:before="0" w:after="0"/>
              <w:rPr>
                <w:rFonts w:ascii="Arial" w:eastAsia="Calibri" w:hAnsi="Arial" w:cs="Arial"/>
              </w:rPr>
            </w:pPr>
            <w:r w:rsidRPr="7E286CE9">
              <w:rPr>
                <w:rFonts w:ascii="Arial" w:eastAsia="Calibri" w:hAnsi="Arial" w:cs="Arial"/>
              </w:rPr>
              <w:t>Remarks</w:t>
            </w:r>
          </w:p>
        </w:tc>
        <w:tc>
          <w:tcPr>
            <w:tcW w:w="6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C4D1F6" w14:textId="6B2932C7" w:rsidR="7E286CE9" w:rsidRDefault="7E286CE9" w:rsidP="7E286CE9">
            <w:pPr>
              <w:spacing w:before="0" w:after="0"/>
              <w:jc w:val="center"/>
              <w:rPr>
                <w:rFonts w:ascii="Arial" w:hAnsi="Arial" w:cs="Arial"/>
              </w:rPr>
            </w:pPr>
            <w:r>
              <w:rPr>
                <w:noProof/>
              </w:rPr>
              <w:drawing>
                <wp:inline distT="0" distB="0" distL="0" distR="0" wp14:anchorId="4212FE66" wp14:editId="529482CA">
                  <wp:extent cx="276225" cy="276225"/>
                  <wp:effectExtent l="0" t="0" r="0" b="0"/>
                  <wp:docPr id="1270760391" name="drawing"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2718" name=""/>
                          <pic:cNvPicPr/>
                        </pic:nvPicPr>
                        <pic:blipFill>
                          <a:blip r:embed="rId20">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p>
          <w:p w14:paraId="4176F2D1" w14:textId="1313BDB3" w:rsidR="7E286CE9" w:rsidRDefault="7E286CE9" w:rsidP="7E286CE9">
            <w:pPr>
              <w:spacing w:before="0" w:after="0"/>
              <w:rPr>
                <w:rFonts w:ascii="Arial" w:hAnsi="Arial" w:cs="Arial"/>
              </w:rPr>
            </w:pPr>
            <w:r w:rsidRPr="7E286CE9">
              <w:rPr>
                <w:rFonts w:ascii="Arial" w:eastAsia="Calibri" w:hAnsi="Arial" w:cs="Arial"/>
              </w:rPr>
              <w:t>Read-only</w:t>
            </w:r>
          </w:p>
        </w:tc>
        <w:tc>
          <w:tcPr>
            <w:tcW w:w="106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A8037E" w14:textId="3D95B03D" w:rsidR="7E286CE9" w:rsidRDefault="7E286CE9" w:rsidP="7E286CE9">
            <w:pPr>
              <w:spacing w:before="0" w:after="0"/>
              <w:jc w:val="center"/>
              <w:rPr>
                <w:rFonts w:ascii="Arial" w:hAnsi="Arial" w:cs="Arial"/>
              </w:rPr>
            </w:pPr>
            <w:r>
              <w:rPr>
                <w:noProof/>
              </w:rPr>
              <w:drawing>
                <wp:inline distT="0" distB="0" distL="0" distR="0" wp14:anchorId="3370771E" wp14:editId="1F64E598">
                  <wp:extent cx="276225" cy="276225"/>
                  <wp:effectExtent l="0" t="0" r="0" b="0"/>
                  <wp:docPr id="876531091" name="drawing"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73968" name=""/>
                          <pic:cNvPicPr/>
                        </pic:nvPicPr>
                        <pic:blipFill>
                          <a:blip r:embed="rId22">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p>
          <w:p w14:paraId="48866395" w14:textId="7F1C3747" w:rsidR="7E286CE9" w:rsidRDefault="7E286CE9" w:rsidP="7E286CE9">
            <w:pPr>
              <w:spacing w:before="0" w:after="0"/>
              <w:rPr>
                <w:rFonts w:ascii="Arial" w:hAnsi="Arial" w:cs="Arial"/>
              </w:rPr>
            </w:pPr>
            <w:r w:rsidRPr="7E286CE9">
              <w:rPr>
                <w:rFonts w:ascii="Arial" w:eastAsia="Calibri" w:hAnsi="Arial" w:cs="Arial"/>
              </w:rPr>
              <w:t>Input Fields</w:t>
            </w:r>
          </w:p>
        </w:tc>
        <w:tc>
          <w:tcPr>
            <w:tcW w:w="183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EDC577" w14:textId="5FB3FE4D" w:rsidR="7E286CE9" w:rsidRDefault="7E286CE9" w:rsidP="7E286CE9">
            <w:pPr>
              <w:spacing w:before="0" w:after="0"/>
              <w:rPr>
                <w:rFonts w:ascii="Arial" w:eastAsia="Calibri" w:hAnsi="Arial" w:cs="Arial"/>
              </w:rPr>
            </w:pPr>
          </w:p>
        </w:tc>
      </w:tr>
    </w:tbl>
    <w:p w14:paraId="664608C5" w14:textId="437C6864" w:rsidR="00555A19" w:rsidRDefault="00555A19" w:rsidP="00555A19">
      <w:pPr>
        <w:spacing w:before="0" w:after="160" w:line="259" w:lineRule="auto"/>
        <w:rPr>
          <w:rFonts w:ascii="Arial" w:hAnsi="Arial" w:cs="Arial"/>
          <w:b/>
          <w:color w:val="000000" w:themeColor="text1"/>
          <w:lang w:val="en-MY"/>
        </w:rPr>
      </w:pPr>
    </w:p>
    <w:p w14:paraId="03BB8DA1" w14:textId="48324714" w:rsidR="3C4B7862" w:rsidRDefault="3C4B7862" w:rsidP="3C4B7862">
      <w:pPr>
        <w:spacing w:before="0" w:after="160" w:line="259" w:lineRule="auto"/>
        <w:rPr>
          <w:rFonts w:ascii="Arial" w:hAnsi="Arial" w:cs="Arial"/>
          <w:color w:val="FFFFFF" w:themeColor="background1"/>
          <w:sz w:val="24"/>
          <w:szCs w:val="24"/>
          <w:lang w:val="en-MY"/>
        </w:rPr>
      </w:pPr>
    </w:p>
    <w:p w14:paraId="0AE4D179" w14:textId="77777777" w:rsidR="0099172A" w:rsidRDefault="007963B2" w:rsidP="607A2037">
      <w:pPr>
        <w:pStyle w:val="Heading1"/>
        <w:spacing w:before="0" w:after="160" w:line="259" w:lineRule="auto"/>
        <w:rPr>
          <w:b/>
          <w:bCs/>
          <w:lang w:val="en-AU"/>
        </w:rPr>
      </w:pPr>
      <w:r w:rsidRPr="007963B2">
        <w:rPr>
          <w:b/>
          <w:bCs/>
          <w:lang w:val="en-AU"/>
        </w:rPr>
        <w:t>Software Development Life Cycle (SDLC)</w:t>
      </w:r>
    </w:p>
    <w:tbl>
      <w:tblPr>
        <w:tblStyle w:val="TableGrid"/>
        <w:tblW w:w="10632" w:type="dxa"/>
        <w:tblInd w:w="-998" w:type="dxa"/>
        <w:tblLook w:val="04A0" w:firstRow="1" w:lastRow="0" w:firstColumn="1" w:lastColumn="0" w:noHBand="0" w:noVBand="1"/>
      </w:tblPr>
      <w:tblGrid>
        <w:gridCol w:w="1584"/>
        <w:gridCol w:w="4938"/>
        <w:gridCol w:w="1275"/>
        <w:gridCol w:w="1276"/>
        <w:gridCol w:w="1559"/>
      </w:tblGrid>
      <w:tr w:rsidR="001F4874" w14:paraId="0B793AAA" w14:textId="77777777" w:rsidTr="00D907A7">
        <w:tc>
          <w:tcPr>
            <w:tcW w:w="1582" w:type="dxa"/>
          </w:tcPr>
          <w:p w14:paraId="487414FE" w14:textId="3BC5A24A" w:rsidR="0022483B" w:rsidRPr="001C5150" w:rsidRDefault="00F76941" w:rsidP="001C5150">
            <w:pPr>
              <w:rPr>
                <w:rFonts w:ascii="Arial" w:hAnsi="Arial" w:cs="Arial"/>
                <w:sz w:val="20"/>
                <w:szCs w:val="20"/>
                <w:lang w:val="en-AU"/>
              </w:rPr>
            </w:pPr>
            <w:r w:rsidRPr="001C5150">
              <w:rPr>
                <w:rFonts w:ascii="Arial" w:hAnsi="Arial" w:cs="Arial"/>
                <w:sz w:val="20"/>
                <w:szCs w:val="20"/>
              </w:rPr>
              <w:t>Phase</w:t>
            </w:r>
          </w:p>
        </w:tc>
        <w:tc>
          <w:tcPr>
            <w:tcW w:w="4940" w:type="dxa"/>
          </w:tcPr>
          <w:p w14:paraId="28563ED3" w14:textId="2628E4D2" w:rsidR="0022483B" w:rsidRPr="001C5150" w:rsidRDefault="00C4138F" w:rsidP="001C5150">
            <w:pPr>
              <w:rPr>
                <w:rFonts w:ascii="Arial" w:hAnsi="Arial" w:cs="Arial"/>
                <w:sz w:val="20"/>
                <w:szCs w:val="20"/>
                <w:lang w:val="en-AU"/>
              </w:rPr>
            </w:pPr>
            <w:r w:rsidRPr="001C5150">
              <w:rPr>
                <w:rFonts w:ascii="Arial" w:hAnsi="Arial" w:cs="Arial"/>
                <w:sz w:val="20"/>
                <w:szCs w:val="20"/>
              </w:rPr>
              <w:t>Key Activities &amp; Deliverables</w:t>
            </w:r>
          </w:p>
        </w:tc>
        <w:tc>
          <w:tcPr>
            <w:tcW w:w="1275" w:type="dxa"/>
          </w:tcPr>
          <w:p w14:paraId="0FB4E35F" w14:textId="58F9DD17" w:rsidR="0022483B" w:rsidRPr="001C5150" w:rsidRDefault="004E3CDA" w:rsidP="001C5150">
            <w:pPr>
              <w:rPr>
                <w:rFonts w:ascii="Arial" w:hAnsi="Arial" w:cs="Arial"/>
                <w:sz w:val="20"/>
                <w:szCs w:val="20"/>
                <w:lang w:val="en-AU"/>
              </w:rPr>
            </w:pPr>
            <w:r w:rsidRPr="001C5150">
              <w:rPr>
                <w:rFonts w:ascii="Arial" w:hAnsi="Arial" w:cs="Arial"/>
                <w:sz w:val="20"/>
                <w:szCs w:val="20"/>
              </w:rPr>
              <w:t>Sprint Start</w:t>
            </w:r>
          </w:p>
        </w:tc>
        <w:tc>
          <w:tcPr>
            <w:tcW w:w="1276" w:type="dxa"/>
          </w:tcPr>
          <w:p w14:paraId="29836843" w14:textId="41131456" w:rsidR="0022483B" w:rsidRPr="001C5150" w:rsidRDefault="004E3CDA" w:rsidP="001C5150">
            <w:pPr>
              <w:rPr>
                <w:rFonts w:ascii="Arial" w:hAnsi="Arial" w:cs="Arial"/>
                <w:sz w:val="20"/>
                <w:szCs w:val="20"/>
                <w:lang w:val="en-AU"/>
              </w:rPr>
            </w:pPr>
            <w:r w:rsidRPr="001C5150">
              <w:rPr>
                <w:rFonts w:ascii="Arial" w:hAnsi="Arial" w:cs="Arial"/>
                <w:sz w:val="20"/>
                <w:szCs w:val="20"/>
              </w:rPr>
              <w:t>Sprint End</w:t>
            </w:r>
          </w:p>
        </w:tc>
        <w:tc>
          <w:tcPr>
            <w:tcW w:w="1559" w:type="dxa"/>
          </w:tcPr>
          <w:p w14:paraId="3143A762" w14:textId="3B89AE53" w:rsidR="0022483B" w:rsidRPr="001C5150" w:rsidRDefault="006E7BF4" w:rsidP="001C5150">
            <w:pPr>
              <w:rPr>
                <w:rFonts w:ascii="Arial" w:hAnsi="Arial" w:cs="Arial"/>
                <w:sz w:val="20"/>
                <w:szCs w:val="20"/>
                <w:lang w:val="en-AU"/>
              </w:rPr>
            </w:pPr>
            <w:r w:rsidRPr="001C5150">
              <w:rPr>
                <w:rFonts w:ascii="Arial" w:hAnsi="Arial" w:cs="Arial"/>
                <w:sz w:val="20"/>
                <w:szCs w:val="20"/>
              </w:rPr>
              <w:t>Sign-off</w:t>
            </w:r>
          </w:p>
        </w:tc>
      </w:tr>
      <w:tr w:rsidR="001F4874" w14:paraId="77B44419" w14:textId="77777777" w:rsidTr="00D907A7">
        <w:tc>
          <w:tcPr>
            <w:tcW w:w="1582" w:type="dxa"/>
          </w:tcPr>
          <w:p w14:paraId="44CC39FD" w14:textId="129BDC5A" w:rsidR="0022483B" w:rsidRPr="001C5150" w:rsidRDefault="002405AC" w:rsidP="001C5150">
            <w:pPr>
              <w:rPr>
                <w:rFonts w:ascii="Arial" w:hAnsi="Arial" w:cs="Arial"/>
                <w:sz w:val="20"/>
                <w:szCs w:val="20"/>
                <w:lang w:val="en-AU"/>
              </w:rPr>
            </w:pPr>
            <w:r w:rsidRPr="001C5150">
              <w:rPr>
                <w:rFonts w:ascii="Arial" w:hAnsi="Arial" w:cs="Arial"/>
                <w:sz w:val="20"/>
                <w:szCs w:val="20"/>
              </w:rPr>
              <w:t>1. Requirement Analysis &amp; Planning</w:t>
            </w:r>
          </w:p>
        </w:tc>
        <w:tc>
          <w:tcPr>
            <w:tcW w:w="4940" w:type="dxa"/>
          </w:tcPr>
          <w:p w14:paraId="69D97B85" w14:textId="1D71EC73" w:rsidR="0022483B" w:rsidRPr="001C5150" w:rsidRDefault="00CE4465" w:rsidP="001C5150">
            <w:pPr>
              <w:rPr>
                <w:rFonts w:ascii="Arial" w:hAnsi="Arial" w:cs="Arial"/>
                <w:sz w:val="20"/>
                <w:szCs w:val="20"/>
              </w:rPr>
            </w:pPr>
            <w:r w:rsidRPr="001C5150">
              <w:rPr>
                <w:rFonts w:ascii="Arial" w:hAnsi="Arial" w:cs="Arial"/>
                <w:sz w:val="20"/>
                <w:szCs w:val="20"/>
              </w:rPr>
              <w:t xml:space="preserve">• Finalize Problem Statement &amp; Scope with Lembaga Koko Malaysia. </w:t>
            </w:r>
            <w:r w:rsidR="001C5150">
              <w:rPr>
                <w:rFonts w:ascii="Arial" w:hAnsi="Arial" w:cs="Arial"/>
                <w:sz w:val="20"/>
                <w:szCs w:val="20"/>
              </w:rPr>
              <w:t xml:space="preserve">                                                 </w:t>
            </w:r>
            <w:r w:rsidRPr="001C5150">
              <w:rPr>
                <w:rFonts w:ascii="Arial" w:hAnsi="Arial" w:cs="Arial"/>
                <w:sz w:val="20"/>
                <w:szCs w:val="20"/>
              </w:rPr>
              <w:t xml:space="preserve">• Stakeholder Analysis &amp; define high-level requirements. </w:t>
            </w:r>
            <w:r w:rsidR="001C5150">
              <w:rPr>
                <w:rFonts w:ascii="Arial" w:hAnsi="Arial" w:cs="Arial"/>
                <w:sz w:val="20"/>
                <w:szCs w:val="20"/>
              </w:rPr>
              <w:t xml:space="preserve">                                                    </w:t>
            </w:r>
            <w:r w:rsidRPr="001C5150">
              <w:rPr>
                <w:rFonts w:ascii="Arial" w:hAnsi="Arial" w:cs="Arial"/>
                <w:sz w:val="20"/>
                <w:szCs w:val="20"/>
              </w:rPr>
              <w:t xml:space="preserve">• Feasibility Study: Confirm technical approach (Flutter + Firebase + On-Device AI). </w:t>
            </w:r>
            <w:r w:rsidR="001C5150">
              <w:rPr>
                <w:rFonts w:ascii="Arial" w:hAnsi="Arial" w:cs="Arial"/>
                <w:sz w:val="20"/>
                <w:szCs w:val="20"/>
              </w:rPr>
              <w:t xml:space="preserve">                        </w:t>
            </w:r>
            <w:r w:rsidRPr="001C5150">
              <w:rPr>
                <w:rFonts w:ascii="Arial" w:hAnsi="Arial" w:cs="Arial"/>
                <w:sz w:val="20"/>
                <w:szCs w:val="20"/>
              </w:rPr>
              <w:t>• Create Project Plan &amp; Team Charter. • Deliverable: Signed Team &amp; Project Plan Document.</w:t>
            </w:r>
          </w:p>
        </w:tc>
        <w:tc>
          <w:tcPr>
            <w:tcW w:w="1275" w:type="dxa"/>
          </w:tcPr>
          <w:p w14:paraId="57648AA3" w14:textId="3AD63DC5" w:rsidR="0022483B" w:rsidRPr="001C5150" w:rsidRDefault="00C75DB2" w:rsidP="001C5150">
            <w:pPr>
              <w:rPr>
                <w:rFonts w:ascii="Arial" w:hAnsi="Arial" w:cs="Arial"/>
                <w:sz w:val="20"/>
                <w:szCs w:val="20"/>
                <w:lang w:val="en-AU"/>
              </w:rPr>
            </w:pPr>
            <w:r w:rsidRPr="001C5150">
              <w:rPr>
                <w:rFonts w:ascii="Arial" w:hAnsi="Arial" w:cs="Arial"/>
                <w:sz w:val="20"/>
                <w:szCs w:val="20"/>
              </w:rPr>
              <w:t>16/09/2025</w:t>
            </w:r>
          </w:p>
        </w:tc>
        <w:tc>
          <w:tcPr>
            <w:tcW w:w="1276" w:type="dxa"/>
          </w:tcPr>
          <w:p w14:paraId="47276994" w14:textId="0E38E873" w:rsidR="0022483B" w:rsidRPr="001C5150" w:rsidRDefault="00C75DB2" w:rsidP="001C5150">
            <w:pPr>
              <w:rPr>
                <w:rFonts w:ascii="Arial" w:hAnsi="Arial" w:cs="Arial"/>
                <w:sz w:val="20"/>
                <w:szCs w:val="20"/>
                <w:lang w:val="en-AU"/>
              </w:rPr>
            </w:pPr>
            <w:r w:rsidRPr="001C5150">
              <w:rPr>
                <w:rFonts w:ascii="Arial" w:hAnsi="Arial" w:cs="Arial"/>
                <w:sz w:val="20"/>
                <w:szCs w:val="20"/>
              </w:rPr>
              <w:t>26/09/2025</w:t>
            </w:r>
          </w:p>
        </w:tc>
        <w:tc>
          <w:tcPr>
            <w:tcW w:w="1559" w:type="dxa"/>
          </w:tcPr>
          <w:p w14:paraId="4E0A2EDA" w14:textId="2BC56BC3" w:rsidR="0022483B" w:rsidRPr="00657D09" w:rsidRDefault="00657D09" w:rsidP="001C5150">
            <w:pPr>
              <w:rPr>
                <w:rFonts w:ascii="Arial" w:hAnsi="Arial" w:cs="Arial"/>
                <w:sz w:val="20"/>
                <w:szCs w:val="20"/>
              </w:rPr>
            </w:pPr>
            <w:r>
              <w:rPr>
                <w:rFonts w:ascii="Arial" w:hAnsi="Arial" w:cs="Arial"/>
                <w:sz w:val="20"/>
                <w:szCs w:val="20"/>
              </w:rPr>
              <w:t xml:space="preserve">Supervisor </w:t>
            </w:r>
            <w:r w:rsidR="0096267D" w:rsidRPr="001C5150">
              <w:rPr>
                <w:rFonts w:ascii="Arial" w:hAnsi="Arial" w:cs="Arial"/>
                <w:sz w:val="20"/>
                <w:szCs w:val="20"/>
              </w:rPr>
              <w:t>&amp; Client</w:t>
            </w:r>
          </w:p>
        </w:tc>
      </w:tr>
      <w:tr w:rsidR="001F4874" w14:paraId="5780C62F" w14:textId="77777777" w:rsidTr="00D907A7">
        <w:tc>
          <w:tcPr>
            <w:tcW w:w="1582" w:type="dxa"/>
          </w:tcPr>
          <w:p w14:paraId="59A56A4B" w14:textId="5FA40564" w:rsidR="0022483B" w:rsidRPr="001C5150" w:rsidRDefault="00FA09CC" w:rsidP="001C5150">
            <w:pPr>
              <w:rPr>
                <w:rFonts w:ascii="Arial" w:hAnsi="Arial" w:cs="Arial"/>
                <w:sz w:val="20"/>
                <w:szCs w:val="20"/>
                <w:lang w:val="en-AU"/>
              </w:rPr>
            </w:pPr>
            <w:r w:rsidRPr="001C5150">
              <w:rPr>
                <w:rFonts w:ascii="Arial" w:hAnsi="Arial" w:cs="Arial"/>
                <w:sz w:val="20"/>
                <w:szCs w:val="20"/>
              </w:rPr>
              <w:t>2. System Design</w:t>
            </w:r>
          </w:p>
        </w:tc>
        <w:tc>
          <w:tcPr>
            <w:tcW w:w="4940" w:type="dxa"/>
          </w:tcPr>
          <w:p w14:paraId="39EB98C9" w14:textId="18508589" w:rsidR="00A207D4" w:rsidRPr="00657D09" w:rsidRDefault="008A7970" w:rsidP="001C5150">
            <w:pPr>
              <w:rPr>
                <w:rFonts w:ascii="Arial" w:hAnsi="Arial" w:cs="Arial"/>
                <w:sz w:val="20"/>
                <w:szCs w:val="20"/>
              </w:rPr>
            </w:pPr>
            <w:r w:rsidRPr="001C5150">
              <w:rPr>
                <w:rFonts w:ascii="Arial" w:hAnsi="Arial" w:cs="Arial"/>
                <w:sz w:val="20"/>
                <w:szCs w:val="20"/>
              </w:rPr>
              <w:t>• Architecture Design: Finalize system diagrams (Flutter App, Firebase Services).</w:t>
            </w:r>
            <w:r w:rsidR="001C5150">
              <w:rPr>
                <w:rFonts w:ascii="Arial" w:hAnsi="Arial" w:cs="Arial"/>
                <w:sz w:val="20"/>
                <w:szCs w:val="20"/>
              </w:rPr>
              <w:t xml:space="preserve">                     </w:t>
            </w:r>
            <w:r w:rsidRPr="001C5150">
              <w:rPr>
                <w:rFonts w:ascii="Arial" w:hAnsi="Arial" w:cs="Arial"/>
                <w:sz w:val="20"/>
                <w:szCs w:val="20"/>
              </w:rPr>
              <w:t xml:space="preserve"> • UI/UX Design: Create wireframes &amp; prototypes for the mobile app. </w:t>
            </w:r>
            <w:r w:rsidR="001C5150">
              <w:rPr>
                <w:rFonts w:ascii="Arial" w:hAnsi="Arial" w:cs="Arial"/>
                <w:sz w:val="20"/>
                <w:szCs w:val="20"/>
              </w:rPr>
              <w:t xml:space="preserve">                                           </w:t>
            </w:r>
            <w:r w:rsidRPr="001C5150">
              <w:rPr>
                <w:rFonts w:ascii="Arial" w:hAnsi="Arial" w:cs="Arial"/>
                <w:sz w:val="20"/>
                <w:szCs w:val="20"/>
              </w:rPr>
              <w:t>• Database Design: Define Firestore data structure (Users, Scan History).</w:t>
            </w:r>
            <w:r w:rsidR="001C5150">
              <w:rPr>
                <w:rFonts w:ascii="Arial" w:hAnsi="Arial" w:cs="Arial"/>
                <w:sz w:val="20"/>
                <w:szCs w:val="20"/>
              </w:rPr>
              <w:t xml:space="preserve">                                            </w:t>
            </w:r>
            <w:r w:rsidRPr="001C5150">
              <w:rPr>
                <w:rFonts w:ascii="Arial" w:hAnsi="Arial" w:cs="Arial"/>
                <w:sz w:val="20"/>
                <w:szCs w:val="20"/>
              </w:rPr>
              <w:t xml:space="preserve"> • AI Model Specification: Choose model architecture (YOLO/</w:t>
            </w:r>
            <w:r w:rsidR="00641D5E">
              <w:rPr>
                <w:rFonts w:ascii="Arial" w:hAnsi="Arial" w:cs="Arial"/>
                <w:sz w:val="20"/>
                <w:szCs w:val="20"/>
              </w:rPr>
              <w:t>Mobilenetv2</w:t>
            </w:r>
            <w:r w:rsidRPr="001C5150">
              <w:rPr>
                <w:rFonts w:ascii="Arial" w:hAnsi="Arial" w:cs="Arial"/>
                <w:sz w:val="20"/>
                <w:szCs w:val="20"/>
              </w:rPr>
              <w:t>) and data pipeline. • Deliverable: System Design Document &amp; UI/UX Prototype.</w:t>
            </w:r>
          </w:p>
        </w:tc>
        <w:tc>
          <w:tcPr>
            <w:tcW w:w="1275" w:type="dxa"/>
          </w:tcPr>
          <w:p w14:paraId="1E51332F" w14:textId="6C760D73" w:rsidR="0022483B" w:rsidRPr="001C5150" w:rsidRDefault="004F6CA7" w:rsidP="001C5150">
            <w:pPr>
              <w:rPr>
                <w:rFonts w:ascii="Arial" w:hAnsi="Arial" w:cs="Arial"/>
                <w:sz w:val="20"/>
                <w:szCs w:val="20"/>
                <w:lang w:val="en-AU"/>
              </w:rPr>
            </w:pPr>
            <w:r w:rsidRPr="001C5150">
              <w:rPr>
                <w:rFonts w:ascii="Arial" w:hAnsi="Arial" w:cs="Arial"/>
                <w:sz w:val="20"/>
                <w:szCs w:val="20"/>
              </w:rPr>
              <w:t>27/09/2025 (Sprint 1)</w:t>
            </w:r>
          </w:p>
        </w:tc>
        <w:tc>
          <w:tcPr>
            <w:tcW w:w="1276" w:type="dxa"/>
          </w:tcPr>
          <w:p w14:paraId="2C255596" w14:textId="6308377C" w:rsidR="0022483B" w:rsidRPr="001C5150" w:rsidRDefault="00F54443" w:rsidP="001C5150">
            <w:pPr>
              <w:rPr>
                <w:rFonts w:ascii="Arial" w:hAnsi="Arial" w:cs="Arial"/>
                <w:sz w:val="20"/>
                <w:szCs w:val="20"/>
                <w:lang w:val="en-AU"/>
              </w:rPr>
            </w:pPr>
            <w:r w:rsidRPr="001C5150">
              <w:rPr>
                <w:rFonts w:ascii="Arial" w:hAnsi="Arial" w:cs="Arial"/>
                <w:sz w:val="20"/>
                <w:szCs w:val="20"/>
              </w:rPr>
              <w:t>10/10/2025 (Sprint 1)</w:t>
            </w:r>
          </w:p>
        </w:tc>
        <w:tc>
          <w:tcPr>
            <w:tcW w:w="1559" w:type="dxa"/>
          </w:tcPr>
          <w:p w14:paraId="2F512838" w14:textId="030819A9" w:rsidR="0022483B" w:rsidRPr="001C5150" w:rsidRDefault="00657D09" w:rsidP="001C5150">
            <w:pPr>
              <w:rPr>
                <w:rFonts w:ascii="Arial" w:hAnsi="Arial" w:cs="Arial"/>
                <w:sz w:val="20"/>
                <w:szCs w:val="20"/>
                <w:lang w:val="en-AU"/>
              </w:rPr>
            </w:pPr>
            <w:r>
              <w:rPr>
                <w:rFonts w:ascii="Arial" w:hAnsi="Arial" w:cs="Arial"/>
                <w:sz w:val="20"/>
                <w:szCs w:val="20"/>
              </w:rPr>
              <w:t>Supervisor</w:t>
            </w:r>
            <w:r w:rsidRPr="001C5150">
              <w:rPr>
                <w:rFonts w:ascii="Arial" w:hAnsi="Arial" w:cs="Arial"/>
                <w:sz w:val="20"/>
                <w:szCs w:val="20"/>
              </w:rPr>
              <w:t xml:space="preserve"> </w:t>
            </w:r>
            <w:r w:rsidR="00770B24" w:rsidRPr="001C5150">
              <w:rPr>
                <w:rFonts w:ascii="Arial" w:hAnsi="Arial" w:cs="Arial"/>
                <w:sz w:val="20"/>
                <w:szCs w:val="20"/>
              </w:rPr>
              <w:t>&amp; Client</w:t>
            </w:r>
          </w:p>
        </w:tc>
      </w:tr>
      <w:tr w:rsidR="001F4874" w14:paraId="01488F46" w14:textId="77777777" w:rsidTr="00D907A7">
        <w:tc>
          <w:tcPr>
            <w:tcW w:w="1582" w:type="dxa"/>
          </w:tcPr>
          <w:p w14:paraId="023FCAC0" w14:textId="65826155" w:rsidR="0022483B" w:rsidRPr="001C5150" w:rsidRDefault="00FA09CC" w:rsidP="001C5150">
            <w:pPr>
              <w:rPr>
                <w:rFonts w:ascii="Arial" w:hAnsi="Arial" w:cs="Arial"/>
                <w:sz w:val="20"/>
                <w:szCs w:val="20"/>
                <w:lang w:val="en-AU"/>
              </w:rPr>
            </w:pPr>
            <w:r w:rsidRPr="001C5150">
              <w:rPr>
                <w:rFonts w:ascii="Arial" w:hAnsi="Arial" w:cs="Arial"/>
                <w:sz w:val="20"/>
                <w:szCs w:val="20"/>
              </w:rPr>
              <w:t>3. Implementation (Sprint 2)</w:t>
            </w:r>
          </w:p>
        </w:tc>
        <w:tc>
          <w:tcPr>
            <w:tcW w:w="4940" w:type="dxa"/>
          </w:tcPr>
          <w:p w14:paraId="6451DAC6" w14:textId="682BC7D0" w:rsidR="0022483B" w:rsidRPr="001C5150" w:rsidRDefault="00C6321E" w:rsidP="001C5150">
            <w:pPr>
              <w:rPr>
                <w:rFonts w:ascii="Arial" w:hAnsi="Arial" w:cs="Arial"/>
                <w:sz w:val="20"/>
                <w:szCs w:val="20"/>
                <w:lang w:val="en-AU"/>
              </w:rPr>
            </w:pPr>
            <w:r w:rsidRPr="001C5150">
              <w:rPr>
                <w:rFonts w:ascii="Arial" w:hAnsi="Arial" w:cs="Arial"/>
                <w:sz w:val="20"/>
                <w:szCs w:val="20"/>
              </w:rPr>
              <w:t xml:space="preserve">• Setup Development Environment: Flutter, Firebase project, Git repo. </w:t>
            </w:r>
            <w:r w:rsidR="001C5150">
              <w:rPr>
                <w:rFonts w:ascii="Arial" w:hAnsi="Arial" w:cs="Arial"/>
                <w:sz w:val="20"/>
                <w:szCs w:val="20"/>
              </w:rPr>
              <w:t xml:space="preserve">                                            </w:t>
            </w:r>
            <w:r w:rsidRPr="001C5150">
              <w:rPr>
                <w:rFonts w:ascii="Arial" w:hAnsi="Arial" w:cs="Arial"/>
                <w:sz w:val="20"/>
                <w:szCs w:val="20"/>
              </w:rPr>
              <w:t>• Develop Core App Skeleton: Navigation, basic UI. • Implement Firebase Auth &amp; Firestore integration. • Build Image Capture &amp; Gallery Module. • Deliverable: Functional app skeleton with auth and basic UI.</w:t>
            </w:r>
          </w:p>
        </w:tc>
        <w:tc>
          <w:tcPr>
            <w:tcW w:w="1275" w:type="dxa"/>
          </w:tcPr>
          <w:p w14:paraId="3342D286" w14:textId="4F27CB0F" w:rsidR="0022483B" w:rsidRPr="001C5150" w:rsidRDefault="00341126" w:rsidP="001C5150">
            <w:pPr>
              <w:rPr>
                <w:rFonts w:ascii="Arial" w:hAnsi="Arial" w:cs="Arial"/>
                <w:sz w:val="20"/>
                <w:szCs w:val="20"/>
                <w:lang w:val="en-AU"/>
              </w:rPr>
            </w:pPr>
            <w:r w:rsidRPr="001C5150">
              <w:rPr>
                <w:rFonts w:ascii="Arial" w:hAnsi="Arial" w:cs="Arial"/>
                <w:sz w:val="20"/>
                <w:szCs w:val="20"/>
              </w:rPr>
              <w:t>13/10/2025 (Sprint 2)</w:t>
            </w:r>
          </w:p>
        </w:tc>
        <w:tc>
          <w:tcPr>
            <w:tcW w:w="1276" w:type="dxa"/>
          </w:tcPr>
          <w:p w14:paraId="25931B13" w14:textId="1528D4CF" w:rsidR="0022483B" w:rsidRPr="001C5150" w:rsidRDefault="000A3FB0" w:rsidP="001C5150">
            <w:pPr>
              <w:rPr>
                <w:rFonts w:ascii="Arial" w:hAnsi="Arial" w:cs="Arial"/>
                <w:sz w:val="20"/>
                <w:szCs w:val="20"/>
                <w:lang w:val="en-AU"/>
              </w:rPr>
            </w:pPr>
            <w:r w:rsidRPr="001C5150">
              <w:rPr>
                <w:rFonts w:ascii="Arial" w:hAnsi="Arial" w:cs="Arial"/>
                <w:sz w:val="20"/>
                <w:szCs w:val="20"/>
              </w:rPr>
              <w:t>26/10/2025 (Sprint 2)</w:t>
            </w:r>
          </w:p>
        </w:tc>
        <w:tc>
          <w:tcPr>
            <w:tcW w:w="1559" w:type="dxa"/>
          </w:tcPr>
          <w:p w14:paraId="17826AD1" w14:textId="52798D0F" w:rsidR="0022483B" w:rsidRPr="001C5150" w:rsidRDefault="00657D09" w:rsidP="001C5150">
            <w:pPr>
              <w:rPr>
                <w:rFonts w:ascii="Arial" w:hAnsi="Arial" w:cs="Arial"/>
                <w:sz w:val="20"/>
                <w:szCs w:val="20"/>
                <w:lang w:val="en-AU"/>
              </w:rPr>
            </w:pPr>
            <w:r>
              <w:rPr>
                <w:rFonts w:ascii="Arial" w:hAnsi="Arial" w:cs="Arial"/>
                <w:sz w:val="20"/>
                <w:szCs w:val="20"/>
              </w:rPr>
              <w:t>Supervisor</w:t>
            </w:r>
            <w:r w:rsidRPr="001C5150">
              <w:rPr>
                <w:rFonts w:ascii="Arial" w:hAnsi="Arial" w:cs="Arial"/>
                <w:sz w:val="20"/>
                <w:szCs w:val="20"/>
              </w:rPr>
              <w:t xml:space="preserve"> </w:t>
            </w:r>
            <w:r w:rsidR="0060107B" w:rsidRPr="001C5150">
              <w:rPr>
                <w:rFonts w:ascii="Arial" w:hAnsi="Arial" w:cs="Arial"/>
                <w:sz w:val="20"/>
                <w:szCs w:val="20"/>
              </w:rPr>
              <w:t>&amp; Client</w:t>
            </w:r>
          </w:p>
        </w:tc>
      </w:tr>
      <w:tr w:rsidR="001F4874" w14:paraId="1A8DB08C" w14:textId="77777777" w:rsidTr="00D907A7">
        <w:tc>
          <w:tcPr>
            <w:tcW w:w="1582" w:type="dxa"/>
          </w:tcPr>
          <w:p w14:paraId="57AD1E82" w14:textId="7133397E" w:rsidR="0022483B" w:rsidRPr="001C5150" w:rsidRDefault="00146334" w:rsidP="001C5150">
            <w:pPr>
              <w:rPr>
                <w:rFonts w:ascii="Arial" w:hAnsi="Arial" w:cs="Arial"/>
                <w:sz w:val="20"/>
                <w:szCs w:val="20"/>
                <w:lang w:val="en-AU"/>
              </w:rPr>
            </w:pPr>
            <w:r w:rsidRPr="001C5150">
              <w:rPr>
                <w:rFonts w:ascii="Arial" w:hAnsi="Arial" w:cs="Arial"/>
                <w:sz w:val="20"/>
                <w:szCs w:val="20"/>
              </w:rPr>
              <w:t>4. Implementation (Sprint 3)</w:t>
            </w:r>
          </w:p>
        </w:tc>
        <w:tc>
          <w:tcPr>
            <w:tcW w:w="4940" w:type="dxa"/>
          </w:tcPr>
          <w:p w14:paraId="27785644" w14:textId="0E82A7E4" w:rsidR="0022483B" w:rsidRPr="001C5150" w:rsidRDefault="00E4551C" w:rsidP="001C5150">
            <w:pPr>
              <w:rPr>
                <w:rFonts w:ascii="Arial" w:hAnsi="Arial" w:cs="Arial"/>
                <w:sz w:val="20"/>
                <w:szCs w:val="20"/>
                <w:lang w:val="en-AU"/>
              </w:rPr>
            </w:pPr>
            <w:r w:rsidRPr="001C5150">
              <w:rPr>
                <w:rFonts w:ascii="Arial" w:hAnsi="Arial" w:cs="Arial"/>
                <w:sz w:val="20"/>
                <w:szCs w:val="20"/>
              </w:rPr>
              <w:t>• AI Model Development (Parallel): Data collection, annotation, model training &amp; conversion to TFLite. • Integrate On-Device AI Engine: Add TFLite plugin and integrate the model for inference.</w:t>
            </w:r>
            <w:r w:rsidR="001C5150">
              <w:rPr>
                <w:rFonts w:ascii="Arial" w:hAnsi="Arial" w:cs="Arial"/>
                <w:sz w:val="20"/>
                <w:szCs w:val="20"/>
              </w:rPr>
              <w:t xml:space="preserve">              </w:t>
            </w:r>
            <w:r w:rsidRPr="001C5150">
              <w:rPr>
                <w:rFonts w:ascii="Arial" w:hAnsi="Arial" w:cs="Arial"/>
                <w:sz w:val="20"/>
                <w:szCs w:val="20"/>
              </w:rPr>
              <w:t xml:space="preserve"> • Implement Decision Logic Module (ETL calculation).</w:t>
            </w:r>
            <w:r w:rsidR="001C5150">
              <w:rPr>
                <w:rFonts w:ascii="Arial" w:hAnsi="Arial" w:cs="Arial"/>
                <w:sz w:val="20"/>
                <w:szCs w:val="20"/>
              </w:rPr>
              <w:t xml:space="preserve">                                             </w:t>
            </w:r>
            <w:r w:rsidRPr="001C5150">
              <w:rPr>
                <w:rFonts w:ascii="Arial" w:hAnsi="Arial" w:cs="Arial"/>
                <w:sz w:val="20"/>
                <w:szCs w:val="20"/>
              </w:rPr>
              <w:t xml:space="preserve"> • Deliverable: App with working, offline CPB egg detection.</w:t>
            </w:r>
          </w:p>
        </w:tc>
        <w:tc>
          <w:tcPr>
            <w:tcW w:w="1275" w:type="dxa"/>
          </w:tcPr>
          <w:p w14:paraId="4E92495E" w14:textId="53CC5CDA" w:rsidR="0022483B" w:rsidRPr="001C5150" w:rsidRDefault="00CC5EFC" w:rsidP="001C5150">
            <w:pPr>
              <w:rPr>
                <w:rFonts w:ascii="Arial" w:hAnsi="Arial" w:cs="Arial"/>
                <w:sz w:val="20"/>
                <w:szCs w:val="20"/>
                <w:lang w:val="en-AU"/>
              </w:rPr>
            </w:pPr>
            <w:r w:rsidRPr="001C5150">
              <w:rPr>
                <w:rFonts w:ascii="Arial" w:hAnsi="Arial" w:cs="Arial"/>
                <w:sz w:val="20"/>
                <w:szCs w:val="20"/>
              </w:rPr>
              <w:t>27/10/2025 (Sprint 3)</w:t>
            </w:r>
          </w:p>
        </w:tc>
        <w:tc>
          <w:tcPr>
            <w:tcW w:w="1276" w:type="dxa"/>
          </w:tcPr>
          <w:p w14:paraId="5D156CBE" w14:textId="28C828B2" w:rsidR="0022483B" w:rsidRPr="001C5150" w:rsidRDefault="00FF754E" w:rsidP="001C5150">
            <w:pPr>
              <w:rPr>
                <w:rFonts w:ascii="Arial" w:hAnsi="Arial" w:cs="Arial"/>
                <w:sz w:val="20"/>
                <w:szCs w:val="20"/>
                <w:lang w:val="en-AU"/>
              </w:rPr>
            </w:pPr>
            <w:r w:rsidRPr="001C5150">
              <w:rPr>
                <w:rFonts w:ascii="Arial" w:hAnsi="Arial" w:cs="Arial"/>
                <w:sz w:val="20"/>
                <w:szCs w:val="20"/>
              </w:rPr>
              <w:t>09/11/2025 (Sprint 3)</w:t>
            </w:r>
          </w:p>
        </w:tc>
        <w:tc>
          <w:tcPr>
            <w:tcW w:w="1559" w:type="dxa"/>
          </w:tcPr>
          <w:p w14:paraId="19F9ADCF" w14:textId="1B3D5DA1" w:rsidR="0022483B" w:rsidRPr="001C5150" w:rsidRDefault="00657D09" w:rsidP="001C5150">
            <w:pPr>
              <w:rPr>
                <w:rFonts w:ascii="Arial" w:hAnsi="Arial" w:cs="Arial"/>
                <w:sz w:val="20"/>
                <w:szCs w:val="20"/>
                <w:lang w:val="en-AU"/>
              </w:rPr>
            </w:pPr>
            <w:r>
              <w:rPr>
                <w:rFonts w:ascii="Arial" w:hAnsi="Arial" w:cs="Arial"/>
                <w:sz w:val="20"/>
                <w:szCs w:val="20"/>
              </w:rPr>
              <w:t>Supervisor</w:t>
            </w:r>
            <w:r w:rsidRPr="001C5150">
              <w:rPr>
                <w:rFonts w:ascii="Arial" w:hAnsi="Arial" w:cs="Arial"/>
                <w:sz w:val="20"/>
                <w:szCs w:val="20"/>
              </w:rPr>
              <w:t xml:space="preserve"> </w:t>
            </w:r>
            <w:r w:rsidR="00DC6897" w:rsidRPr="001C5150">
              <w:rPr>
                <w:rFonts w:ascii="Arial" w:hAnsi="Arial" w:cs="Arial"/>
                <w:sz w:val="20"/>
                <w:szCs w:val="20"/>
              </w:rPr>
              <w:t>&amp; Client</w:t>
            </w:r>
          </w:p>
        </w:tc>
      </w:tr>
      <w:tr w:rsidR="001F4874" w14:paraId="6A4BF1A5" w14:textId="77777777" w:rsidTr="00D907A7">
        <w:tc>
          <w:tcPr>
            <w:tcW w:w="1582" w:type="dxa"/>
          </w:tcPr>
          <w:p w14:paraId="48BAB63D" w14:textId="721946B8" w:rsidR="0022483B" w:rsidRPr="001C5150" w:rsidRDefault="00146334" w:rsidP="001C5150">
            <w:pPr>
              <w:rPr>
                <w:rFonts w:ascii="Arial" w:hAnsi="Arial" w:cs="Arial"/>
                <w:sz w:val="20"/>
                <w:szCs w:val="20"/>
                <w:lang w:val="en-AU"/>
              </w:rPr>
            </w:pPr>
            <w:r w:rsidRPr="001C5150">
              <w:rPr>
                <w:rFonts w:ascii="Arial" w:hAnsi="Arial" w:cs="Arial"/>
                <w:sz w:val="20"/>
                <w:szCs w:val="20"/>
              </w:rPr>
              <w:t>5. Implementation (Sprint 4)</w:t>
            </w:r>
          </w:p>
        </w:tc>
        <w:tc>
          <w:tcPr>
            <w:tcW w:w="4940" w:type="dxa"/>
          </w:tcPr>
          <w:p w14:paraId="3DEE11A9" w14:textId="5A10F607" w:rsidR="0022483B" w:rsidRPr="001C5150" w:rsidRDefault="00033091" w:rsidP="001C5150">
            <w:pPr>
              <w:rPr>
                <w:rFonts w:ascii="Arial" w:hAnsi="Arial" w:cs="Arial"/>
                <w:sz w:val="20"/>
                <w:szCs w:val="20"/>
                <w:lang w:val="en-AU"/>
              </w:rPr>
            </w:pPr>
            <w:r w:rsidRPr="001C5150">
              <w:rPr>
                <w:rFonts w:ascii="Arial" w:hAnsi="Arial" w:cs="Arial"/>
                <w:sz w:val="20"/>
                <w:szCs w:val="20"/>
              </w:rPr>
              <w:t xml:space="preserve">• Implement History &amp; Data Sync: Local cache &amp; Firestore synchronization. </w:t>
            </w:r>
            <w:r w:rsidR="001C5150">
              <w:rPr>
                <w:rFonts w:ascii="Arial" w:hAnsi="Arial" w:cs="Arial"/>
                <w:sz w:val="20"/>
                <w:szCs w:val="20"/>
              </w:rPr>
              <w:t xml:space="preserve">                               </w:t>
            </w:r>
            <w:r w:rsidRPr="001C5150">
              <w:rPr>
                <w:rFonts w:ascii="Arial" w:hAnsi="Arial" w:cs="Arial"/>
                <w:sz w:val="20"/>
                <w:szCs w:val="20"/>
              </w:rPr>
              <w:t xml:space="preserve">• Polish UI/UX and implement 2FA. </w:t>
            </w:r>
            <w:r w:rsidR="001C5150">
              <w:rPr>
                <w:rFonts w:ascii="Arial" w:hAnsi="Arial" w:cs="Arial"/>
                <w:sz w:val="20"/>
                <w:szCs w:val="20"/>
              </w:rPr>
              <w:t xml:space="preserve">              </w:t>
            </w:r>
            <w:r w:rsidRPr="001C5150">
              <w:rPr>
                <w:rFonts w:ascii="Arial" w:hAnsi="Arial" w:cs="Arial"/>
                <w:sz w:val="20"/>
                <w:szCs w:val="20"/>
              </w:rPr>
              <w:t xml:space="preserve">• Performance Optimization and battery usage testing. </w:t>
            </w:r>
            <w:r w:rsidR="001C5150">
              <w:rPr>
                <w:rFonts w:ascii="Arial" w:hAnsi="Arial" w:cs="Arial"/>
                <w:sz w:val="20"/>
                <w:szCs w:val="20"/>
              </w:rPr>
              <w:t xml:space="preserve">                                                 </w:t>
            </w:r>
            <w:r w:rsidRPr="001C5150">
              <w:rPr>
                <w:rFonts w:ascii="Arial" w:hAnsi="Arial" w:cs="Arial"/>
                <w:sz w:val="20"/>
                <w:szCs w:val="20"/>
              </w:rPr>
              <w:t>• Deliverable: Feature-complete Beta version.</w:t>
            </w:r>
          </w:p>
        </w:tc>
        <w:tc>
          <w:tcPr>
            <w:tcW w:w="1275" w:type="dxa"/>
          </w:tcPr>
          <w:p w14:paraId="71284F84" w14:textId="598434C6" w:rsidR="0022483B" w:rsidRPr="001C5150" w:rsidRDefault="00F91BAD" w:rsidP="001C5150">
            <w:pPr>
              <w:rPr>
                <w:rFonts w:ascii="Arial" w:hAnsi="Arial" w:cs="Arial"/>
                <w:sz w:val="20"/>
                <w:szCs w:val="20"/>
                <w:lang w:val="en-AU"/>
              </w:rPr>
            </w:pPr>
            <w:r w:rsidRPr="001C5150">
              <w:rPr>
                <w:rFonts w:ascii="Arial" w:hAnsi="Arial" w:cs="Arial"/>
                <w:sz w:val="20"/>
                <w:szCs w:val="20"/>
              </w:rPr>
              <w:t>10/11/2025 (Sprint 4)</w:t>
            </w:r>
          </w:p>
        </w:tc>
        <w:tc>
          <w:tcPr>
            <w:tcW w:w="1276" w:type="dxa"/>
          </w:tcPr>
          <w:p w14:paraId="327F73F7" w14:textId="207A7A97" w:rsidR="0022483B" w:rsidRPr="001C5150" w:rsidRDefault="003B6FCB" w:rsidP="001C5150">
            <w:pPr>
              <w:rPr>
                <w:rFonts w:ascii="Arial" w:hAnsi="Arial" w:cs="Arial"/>
                <w:sz w:val="20"/>
                <w:szCs w:val="20"/>
                <w:lang w:val="en-AU"/>
              </w:rPr>
            </w:pPr>
            <w:r w:rsidRPr="001C5150">
              <w:rPr>
                <w:rFonts w:ascii="Arial" w:hAnsi="Arial" w:cs="Arial"/>
                <w:sz w:val="20"/>
                <w:szCs w:val="20"/>
              </w:rPr>
              <w:t>23/11/2025 (Sprint 4)</w:t>
            </w:r>
          </w:p>
        </w:tc>
        <w:tc>
          <w:tcPr>
            <w:tcW w:w="1559" w:type="dxa"/>
          </w:tcPr>
          <w:p w14:paraId="5E908BB1" w14:textId="271C760D" w:rsidR="0022483B" w:rsidRPr="001C5150" w:rsidRDefault="00657D09" w:rsidP="001C5150">
            <w:pPr>
              <w:rPr>
                <w:rFonts w:ascii="Arial" w:hAnsi="Arial" w:cs="Arial"/>
                <w:sz w:val="20"/>
                <w:szCs w:val="20"/>
                <w:lang w:val="en-AU"/>
              </w:rPr>
            </w:pPr>
            <w:r>
              <w:rPr>
                <w:rFonts w:ascii="Arial" w:hAnsi="Arial" w:cs="Arial"/>
                <w:sz w:val="20"/>
                <w:szCs w:val="20"/>
              </w:rPr>
              <w:t>Supervisor</w:t>
            </w:r>
            <w:r w:rsidRPr="001C5150">
              <w:rPr>
                <w:rFonts w:ascii="Arial" w:hAnsi="Arial" w:cs="Arial"/>
                <w:sz w:val="20"/>
                <w:szCs w:val="20"/>
              </w:rPr>
              <w:t xml:space="preserve"> </w:t>
            </w:r>
            <w:r w:rsidR="00152F9D" w:rsidRPr="001C5150">
              <w:rPr>
                <w:rFonts w:ascii="Arial" w:hAnsi="Arial" w:cs="Arial"/>
                <w:sz w:val="20"/>
                <w:szCs w:val="20"/>
              </w:rPr>
              <w:t>&amp; Client</w:t>
            </w:r>
          </w:p>
        </w:tc>
      </w:tr>
      <w:tr w:rsidR="001F4874" w14:paraId="278E82FF" w14:textId="77777777" w:rsidTr="00D907A7">
        <w:tc>
          <w:tcPr>
            <w:tcW w:w="1582" w:type="dxa"/>
          </w:tcPr>
          <w:p w14:paraId="1034E98B" w14:textId="02AF668D" w:rsidR="004F1C68" w:rsidRPr="001C5150" w:rsidRDefault="004F1C68" w:rsidP="001C5150">
            <w:pPr>
              <w:rPr>
                <w:rFonts w:ascii="Arial" w:hAnsi="Arial" w:cs="Arial"/>
                <w:sz w:val="20"/>
                <w:szCs w:val="20"/>
              </w:rPr>
            </w:pPr>
            <w:r w:rsidRPr="001C5150">
              <w:rPr>
                <w:rFonts w:ascii="Arial" w:hAnsi="Arial" w:cs="Arial"/>
                <w:sz w:val="20"/>
                <w:szCs w:val="20"/>
              </w:rPr>
              <w:t>6. Testing</w:t>
            </w:r>
          </w:p>
        </w:tc>
        <w:tc>
          <w:tcPr>
            <w:tcW w:w="4940" w:type="dxa"/>
          </w:tcPr>
          <w:p w14:paraId="58F03C68" w14:textId="62DC57C3" w:rsidR="004F1C68" w:rsidRPr="001C5150" w:rsidRDefault="009C00E3" w:rsidP="001C5150">
            <w:pPr>
              <w:rPr>
                <w:rFonts w:ascii="Arial" w:hAnsi="Arial" w:cs="Arial"/>
                <w:sz w:val="20"/>
                <w:szCs w:val="20"/>
                <w:lang w:val="en-AU"/>
              </w:rPr>
            </w:pPr>
            <w:r w:rsidRPr="001C5150">
              <w:rPr>
                <w:rFonts w:ascii="Arial" w:hAnsi="Arial" w:cs="Arial"/>
                <w:sz w:val="20"/>
                <w:szCs w:val="20"/>
              </w:rPr>
              <w:t xml:space="preserve">• Unit &amp; Integration Testing: Test AI model accuracy, app functions, and Firebase rules. </w:t>
            </w:r>
            <w:r w:rsidR="001C5150">
              <w:rPr>
                <w:rFonts w:ascii="Arial" w:hAnsi="Arial" w:cs="Arial"/>
                <w:sz w:val="20"/>
                <w:szCs w:val="20"/>
              </w:rPr>
              <w:t xml:space="preserve">                    </w:t>
            </w:r>
            <w:r w:rsidRPr="001C5150">
              <w:rPr>
                <w:rFonts w:ascii="Arial" w:hAnsi="Arial" w:cs="Arial"/>
                <w:sz w:val="20"/>
                <w:szCs w:val="20"/>
              </w:rPr>
              <w:t xml:space="preserve">• User Acceptance Testing (UAT): Conduct testing with a group of cocoa farmers. </w:t>
            </w:r>
            <w:r w:rsidR="001C5150">
              <w:rPr>
                <w:rFonts w:ascii="Arial" w:hAnsi="Arial" w:cs="Arial"/>
                <w:sz w:val="20"/>
                <w:szCs w:val="20"/>
              </w:rPr>
              <w:t xml:space="preserve">                        </w:t>
            </w:r>
            <w:r w:rsidRPr="001C5150">
              <w:rPr>
                <w:rFonts w:ascii="Arial" w:hAnsi="Arial" w:cs="Arial"/>
                <w:sz w:val="20"/>
                <w:szCs w:val="20"/>
              </w:rPr>
              <w:t xml:space="preserve">• Security &amp; Performance Testing. </w:t>
            </w:r>
            <w:r w:rsidR="001C5150">
              <w:rPr>
                <w:rFonts w:ascii="Arial" w:hAnsi="Arial" w:cs="Arial"/>
                <w:sz w:val="20"/>
                <w:szCs w:val="20"/>
              </w:rPr>
              <w:t xml:space="preserve">                      </w:t>
            </w:r>
            <w:r w:rsidRPr="001C5150">
              <w:rPr>
                <w:rFonts w:ascii="Arial" w:hAnsi="Arial" w:cs="Arial"/>
                <w:sz w:val="20"/>
                <w:szCs w:val="20"/>
              </w:rPr>
              <w:t>• Bug Fixing &amp; Refinement based on feedback. • Deliverable: UAT Report &amp; Stabilized App.</w:t>
            </w:r>
          </w:p>
        </w:tc>
        <w:tc>
          <w:tcPr>
            <w:tcW w:w="1275" w:type="dxa"/>
          </w:tcPr>
          <w:p w14:paraId="134A437E" w14:textId="499D48E3" w:rsidR="004F1C68" w:rsidRPr="001C5150" w:rsidRDefault="006841D1" w:rsidP="001C5150">
            <w:pPr>
              <w:rPr>
                <w:rFonts w:ascii="Arial" w:hAnsi="Arial" w:cs="Arial"/>
                <w:sz w:val="20"/>
                <w:szCs w:val="20"/>
                <w:lang w:val="en-AU"/>
              </w:rPr>
            </w:pPr>
            <w:r w:rsidRPr="001C5150">
              <w:rPr>
                <w:rFonts w:ascii="Arial" w:hAnsi="Arial" w:cs="Arial"/>
                <w:sz w:val="20"/>
                <w:szCs w:val="20"/>
              </w:rPr>
              <w:t>24/11/2025</w:t>
            </w:r>
          </w:p>
        </w:tc>
        <w:tc>
          <w:tcPr>
            <w:tcW w:w="1276" w:type="dxa"/>
          </w:tcPr>
          <w:p w14:paraId="230BE6DB" w14:textId="18A69A7A" w:rsidR="004F1C68" w:rsidRPr="001C5150" w:rsidRDefault="006841D1" w:rsidP="001C5150">
            <w:pPr>
              <w:rPr>
                <w:rFonts w:ascii="Arial" w:hAnsi="Arial" w:cs="Arial"/>
                <w:sz w:val="20"/>
                <w:szCs w:val="20"/>
                <w:lang w:val="en-AU"/>
              </w:rPr>
            </w:pPr>
            <w:r w:rsidRPr="001C5150">
              <w:rPr>
                <w:rFonts w:ascii="Arial" w:hAnsi="Arial" w:cs="Arial"/>
                <w:sz w:val="20"/>
                <w:szCs w:val="20"/>
              </w:rPr>
              <w:t>13/12/2025</w:t>
            </w:r>
          </w:p>
        </w:tc>
        <w:tc>
          <w:tcPr>
            <w:tcW w:w="1559" w:type="dxa"/>
          </w:tcPr>
          <w:p w14:paraId="1AA42E3C" w14:textId="09CD54AE" w:rsidR="004F1C68" w:rsidRPr="001C5150" w:rsidRDefault="0069500B" w:rsidP="001C5150">
            <w:pPr>
              <w:rPr>
                <w:rFonts w:ascii="Arial" w:hAnsi="Arial" w:cs="Arial"/>
                <w:sz w:val="20"/>
                <w:szCs w:val="20"/>
                <w:lang w:val="en-AU"/>
              </w:rPr>
            </w:pPr>
            <w:r w:rsidRPr="001C5150">
              <w:rPr>
                <w:rFonts w:ascii="Arial" w:hAnsi="Arial" w:cs="Arial"/>
                <w:sz w:val="20"/>
                <w:szCs w:val="20"/>
              </w:rPr>
              <w:t>Client &amp; End-Users</w:t>
            </w:r>
          </w:p>
        </w:tc>
      </w:tr>
      <w:tr w:rsidR="001F4874" w14:paraId="4D2D99DB" w14:textId="77777777" w:rsidTr="00D907A7">
        <w:tc>
          <w:tcPr>
            <w:tcW w:w="1582" w:type="dxa"/>
          </w:tcPr>
          <w:p w14:paraId="0FFFB73C" w14:textId="2BB47CCC" w:rsidR="004F1C68" w:rsidRPr="001C5150" w:rsidRDefault="00B854C5" w:rsidP="001C5150">
            <w:pPr>
              <w:rPr>
                <w:rFonts w:ascii="Arial" w:hAnsi="Arial" w:cs="Arial"/>
                <w:sz w:val="20"/>
                <w:szCs w:val="20"/>
              </w:rPr>
            </w:pPr>
            <w:r w:rsidRPr="001C5150">
              <w:rPr>
                <w:rFonts w:ascii="Arial" w:hAnsi="Arial" w:cs="Arial"/>
                <w:sz w:val="20"/>
                <w:szCs w:val="20"/>
              </w:rPr>
              <w:t>7. Deployment &amp; Handover</w:t>
            </w:r>
          </w:p>
        </w:tc>
        <w:tc>
          <w:tcPr>
            <w:tcW w:w="4940" w:type="dxa"/>
          </w:tcPr>
          <w:p w14:paraId="60252DB2" w14:textId="7A515614" w:rsidR="004F1C68" w:rsidRPr="001C5150" w:rsidRDefault="001968DD" w:rsidP="001C5150">
            <w:pPr>
              <w:rPr>
                <w:rFonts w:ascii="Arial" w:hAnsi="Arial" w:cs="Arial"/>
                <w:sz w:val="20"/>
                <w:szCs w:val="20"/>
                <w:lang w:val="en-AU"/>
              </w:rPr>
            </w:pPr>
            <w:r w:rsidRPr="001C5150">
              <w:rPr>
                <w:rFonts w:ascii="Arial" w:hAnsi="Arial" w:cs="Arial"/>
                <w:sz w:val="20"/>
                <w:szCs w:val="20"/>
              </w:rPr>
              <w:t>• Deploy to App Stores: Submit to Google Play Store. • Final Server Setup: Configure production Firebase project.</w:t>
            </w:r>
            <w:r w:rsidR="001C5150">
              <w:rPr>
                <w:rFonts w:ascii="Arial" w:hAnsi="Arial" w:cs="Arial"/>
                <w:sz w:val="20"/>
                <w:szCs w:val="20"/>
              </w:rPr>
              <w:t xml:space="preserve">                                                               </w:t>
            </w:r>
            <w:r w:rsidRPr="001C5150">
              <w:rPr>
                <w:rFonts w:ascii="Arial" w:hAnsi="Arial" w:cs="Arial"/>
                <w:sz w:val="20"/>
                <w:szCs w:val="20"/>
              </w:rPr>
              <w:t xml:space="preserve"> • User Training &amp; Documentation handover.</w:t>
            </w:r>
            <w:r w:rsidR="001C5150">
              <w:rPr>
                <w:rFonts w:ascii="Arial" w:hAnsi="Arial" w:cs="Arial"/>
                <w:sz w:val="20"/>
                <w:szCs w:val="20"/>
              </w:rPr>
              <w:t xml:space="preserve">           </w:t>
            </w:r>
            <w:r w:rsidRPr="001C5150">
              <w:rPr>
                <w:rFonts w:ascii="Arial" w:hAnsi="Arial" w:cs="Arial"/>
                <w:sz w:val="20"/>
                <w:szCs w:val="20"/>
              </w:rPr>
              <w:t xml:space="preserve"> • Project Post-Mortem &amp; Final Report. • Deliverable: Live Application &amp; Project Closure Document.</w:t>
            </w:r>
          </w:p>
        </w:tc>
        <w:tc>
          <w:tcPr>
            <w:tcW w:w="1275" w:type="dxa"/>
          </w:tcPr>
          <w:p w14:paraId="0D56E8A6" w14:textId="4A77C37F" w:rsidR="004F1C68" w:rsidRPr="001C5150" w:rsidRDefault="0069500B" w:rsidP="001C5150">
            <w:pPr>
              <w:rPr>
                <w:rFonts w:ascii="Arial" w:hAnsi="Arial" w:cs="Arial"/>
                <w:sz w:val="20"/>
                <w:szCs w:val="20"/>
                <w:lang w:val="en-AU"/>
              </w:rPr>
            </w:pPr>
            <w:r w:rsidRPr="001C5150">
              <w:rPr>
                <w:rFonts w:ascii="Arial" w:hAnsi="Arial" w:cs="Arial"/>
                <w:sz w:val="20"/>
                <w:szCs w:val="20"/>
              </w:rPr>
              <w:t>14/12/2025</w:t>
            </w:r>
          </w:p>
        </w:tc>
        <w:tc>
          <w:tcPr>
            <w:tcW w:w="1276" w:type="dxa"/>
          </w:tcPr>
          <w:p w14:paraId="5A27D9C2" w14:textId="645D5C24" w:rsidR="004F1C68" w:rsidRPr="001C5150" w:rsidRDefault="001C5150" w:rsidP="001C5150">
            <w:pPr>
              <w:rPr>
                <w:rFonts w:ascii="Arial" w:hAnsi="Arial" w:cs="Arial"/>
                <w:sz w:val="20"/>
                <w:szCs w:val="20"/>
                <w:lang w:val="en-AU"/>
              </w:rPr>
            </w:pPr>
            <w:r w:rsidRPr="001C5150">
              <w:rPr>
                <w:rFonts w:ascii="Arial" w:hAnsi="Arial" w:cs="Arial"/>
                <w:sz w:val="20"/>
                <w:szCs w:val="20"/>
              </w:rPr>
              <w:t>19/12/2025</w:t>
            </w:r>
          </w:p>
        </w:tc>
        <w:tc>
          <w:tcPr>
            <w:tcW w:w="1559" w:type="dxa"/>
          </w:tcPr>
          <w:p w14:paraId="45D9BCD2" w14:textId="700BAC0D" w:rsidR="004F1C68" w:rsidRPr="001C5150" w:rsidRDefault="00657D09" w:rsidP="001C5150">
            <w:pPr>
              <w:rPr>
                <w:rFonts w:ascii="Arial" w:hAnsi="Arial" w:cs="Arial"/>
                <w:sz w:val="20"/>
                <w:szCs w:val="20"/>
                <w:lang w:val="en-AU"/>
              </w:rPr>
            </w:pPr>
            <w:r>
              <w:rPr>
                <w:rFonts w:ascii="Arial" w:hAnsi="Arial" w:cs="Arial"/>
                <w:sz w:val="20"/>
                <w:szCs w:val="20"/>
              </w:rPr>
              <w:t>Supervisor</w:t>
            </w:r>
            <w:r w:rsidRPr="001C5150">
              <w:rPr>
                <w:rFonts w:ascii="Arial" w:hAnsi="Arial" w:cs="Arial"/>
                <w:sz w:val="20"/>
                <w:szCs w:val="20"/>
              </w:rPr>
              <w:t xml:space="preserve"> </w:t>
            </w:r>
            <w:r w:rsidR="001C5150" w:rsidRPr="001C5150">
              <w:rPr>
                <w:rFonts w:ascii="Arial" w:hAnsi="Arial" w:cs="Arial"/>
                <w:sz w:val="20"/>
                <w:szCs w:val="20"/>
              </w:rPr>
              <w:t>&amp; Client</w:t>
            </w:r>
          </w:p>
        </w:tc>
      </w:tr>
    </w:tbl>
    <w:p w14:paraId="5485FAD1" w14:textId="55D942CF" w:rsidR="003236EB" w:rsidRPr="007963B2" w:rsidRDefault="003236EB" w:rsidP="007963B2">
      <w:pPr>
        <w:pStyle w:val="Heading1"/>
        <w:rPr>
          <w:b/>
          <w:bCs/>
          <w:lang w:val="en-AU"/>
        </w:rPr>
      </w:pPr>
      <w:r w:rsidRPr="007963B2">
        <w:rPr>
          <w:b/>
          <w:bCs/>
          <w:lang w:val="en-AU"/>
        </w:rPr>
        <w:br w:type="page"/>
      </w:r>
    </w:p>
    <w:bookmarkEnd w:id="6"/>
    <w:p w14:paraId="09EF02F7" w14:textId="77777777" w:rsidR="006E6864" w:rsidRPr="002729E1" w:rsidRDefault="006E6864" w:rsidP="002729E1">
      <w:pPr>
        <w:pStyle w:val="Heading1"/>
        <w:rPr>
          <w:rFonts w:ascii="Arial" w:hAnsi="Arial" w:cs="Arial"/>
          <w:b/>
          <w:lang w:val="en-AU"/>
        </w:rPr>
      </w:pPr>
      <w:r w:rsidRPr="002729E1">
        <w:rPr>
          <w:rFonts w:ascii="Arial" w:hAnsi="Arial" w:cs="Arial"/>
          <w:b/>
          <w:lang w:val="en-AU"/>
        </w:rPr>
        <w:t>Contribution summary (This Sprint)</w:t>
      </w:r>
    </w:p>
    <w:p w14:paraId="6DB3E43D" w14:textId="77777777" w:rsidR="006E6864" w:rsidRPr="002D22EB" w:rsidRDefault="006E6864" w:rsidP="006E6864">
      <w:pPr>
        <w:pStyle w:val="ContactInfo"/>
        <w:jc w:val="left"/>
        <w:rPr>
          <w:rFonts w:ascii="Arial" w:hAnsi="Arial" w:cs="Arial"/>
        </w:rPr>
      </w:pPr>
    </w:p>
    <w:tbl>
      <w:tblPr>
        <w:tblStyle w:val="TableGrid"/>
        <w:tblW w:w="10769" w:type="dxa"/>
        <w:jc w:val="center"/>
        <w:tblLayout w:type="fixed"/>
        <w:tblLook w:val="04A0" w:firstRow="1" w:lastRow="0" w:firstColumn="1" w:lastColumn="0" w:noHBand="0" w:noVBand="1"/>
      </w:tblPr>
      <w:tblGrid>
        <w:gridCol w:w="1271"/>
        <w:gridCol w:w="1509"/>
        <w:gridCol w:w="1254"/>
        <w:gridCol w:w="1164"/>
        <w:gridCol w:w="1109"/>
        <w:gridCol w:w="978"/>
        <w:gridCol w:w="1115"/>
        <w:gridCol w:w="977"/>
        <w:gridCol w:w="1392"/>
      </w:tblGrid>
      <w:tr w:rsidR="006E6864" w14:paraId="18D9381E" w14:textId="77777777" w:rsidTr="0070474D">
        <w:trPr>
          <w:jc w:val="center"/>
        </w:trPr>
        <w:tc>
          <w:tcPr>
            <w:tcW w:w="1271" w:type="dxa"/>
          </w:tcPr>
          <w:p w14:paraId="2947F059" w14:textId="77777777" w:rsidR="006E6864" w:rsidRPr="002D22EB" w:rsidRDefault="006E6864" w:rsidP="00CC70E0">
            <w:pPr>
              <w:rPr>
                <w:rFonts w:ascii="Arial" w:hAnsi="Arial" w:cs="Arial"/>
              </w:rPr>
            </w:pPr>
          </w:p>
        </w:tc>
        <w:tc>
          <w:tcPr>
            <w:tcW w:w="1509" w:type="dxa"/>
          </w:tcPr>
          <w:p w14:paraId="47DC474B" w14:textId="77777777" w:rsidR="006E6864" w:rsidRPr="002D22EB" w:rsidRDefault="006E6864" w:rsidP="00CC70E0">
            <w:pPr>
              <w:jc w:val="center"/>
              <w:rPr>
                <w:rFonts w:ascii="Arial" w:hAnsi="Arial" w:cs="Arial"/>
              </w:rPr>
            </w:pPr>
            <w:r w:rsidRPr="002D22EB">
              <w:rPr>
                <w:rFonts w:ascii="Arial" w:hAnsi="Arial" w:cs="Arial"/>
              </w:rPr>
              <w:t>Contribution</w:t>
            </w:r>
          </w:p>
        </w:tc>
        <w:tc>
          <w:tcPr>
            <w:tcW w:w="1254" w:type="dxa"/>
          </w:tcPr>
          <w:p w14:paraId="68A7F497" w14:textId="77777777" w:rsidR="006E6864" w:rsidRPr="002D22EB" w:rsidRDefault="006E6864" w:rsidP="00CC70E0">
            <w:pPr>
              <w:jc w:val="center"/>
              <w:rPr>
                <w:rFonts w:ascii="Arial" w:hAnsi="Arial" w:cs="Arial"/>
              </w:rPr>
            </w:pPr>
            <w:r w:rsidRPr="002D22EB">
              <w:rPr>
                <w:rFonts w:ascii="Arial" w:hAnsi="Arial" w:cs="Arial"/>
              </w:rPr>
              <w:t>Initiatives</w:t>
            </w:r>
          </w:p>
        </w:tc>
        <w:tc>
          <w:tcPr>
            <w:tcW w:w="5343" w:type="dxa"/>
            <w:gridSpan w:val="5"/>
          </w:tcPr>
          <w:p w14:paraId="0E5F37B9" w14:textId="77777777" w:rsidR="006E6864" w:rsidRPr="002D22EB" w:rsidRDefault="006E6864" w:rsidP="00CC70E0">
            <w:pPr>
              <w:jc w:val="center"/>
              <w:rPr>
                <w:rFonts w:ascii="Arial" w:hAnsi="Arial" w:cs="Arial"/>
              </w:rPr>
            </w:pPr>
            <w:r w:rsidRPr="002D22EB">
              <w:rPr>
                <w:rFonts w:ascii="Arial" w:hAnsi="Arial" w:cs="Arial"/>
              </w:rPr>
              <w:t>Communication</w:t>
            </w:r>
          </w:p>
        </w:tc>
        <w:tc>
          <w:tcPr>
            <w:tcW w:w="1392" w:type="dxa"/>
          </w:tcPr>
          <w:p w14:paraId="75E97923" w14:textId="77777777" w:rsidR="006E6864" w:rsidRPr="002D22EB" w:rsidRDefault="006E6864" w:rsidP="00CC70E0">
            <w:pPr>
              <w:jc w:val="center"/>
              <w:rPr>
                <w:rFonts w:ascii="Arial" w:hAnsi="Arial" w:cs="Arial"/>
              </w:rPr>
            </w:pPr>
            <w:r w:rsidRPr="002D22EB">
              <w:rPr>
                <w:rFonts w:ascii="Arial" w:hAnsi="Arial" w:cs="Arial"/>
              </w:rPr>
              <w:t xml:space="preserve">Respect </w:t>
            </w:r>
          </w:p>
        </w:tc>
      </w:tr>
      <w:tr w:rsidR="006E6864" w14:paraId="76160567" w14:textId="77777777" w:rsidTr="0070474D">
        <w:trPr>
          <w:jc w:val="center"/>
        </w:trPr>
        <w:tc>
          <w:tcPr>
            <w:tcW w:w="1271" w:type="dxa"/>
          </w:tcPr>
          <w:p w14:paraId="558F17F5" w14:textId="5E30A9A5" w:rsidR="006E6864" w:rsidRPr="002D22EB" w:rsidRDefault="00DF4281" w:rsidP="00CC70E0">
            <w:pPr>
              <w:rPr>
                <w:rFonts w:ascii="Arial" w:hAnsi="Arial" w:cs="Arial"/>
                <w:sz w:val="20"/>
                <w:szCs w:val="20"/>
              </w:rPr>
            </w:pPr>
            <w:r w:rsidRPr="002D22EB">
              <w:rPr>
                <w:rFonts w:ascii="Arial" w:hAnsi="Arial" w:cs="Arial"/>
                <w:sz w:val="20"/>
                <w:szCs w:val="20"/>
              </w:rPr>
              <w:t>Eddie Pui Yung Yew</w:t>
            </w:r>
          </w:p>
        </w:tc>
        <w:tc>
          <w:tcPr>
            <w:tcW w:w="1509" w:type="dxa"/>
          </w:tcPr>
          <w:p w14:paraId="487AF3E3" w14:textId="247CC890" w:rsidR="006E6864" w:rsidRPr="002D22EB" w:rsidRDefault="26D30767" w:rsidP="00CC70E0">
            <w:pPr>
              <w:rPr>
                <w:rFonts w:ascii="Arial" w:hAnsi="Arial" w:cs="Arial"/>
              </w:rPr>
            </w:pPr>
            <w:r w:rsidRPr="002D22EB">
              <w:rPr>
                <w:rFonts w:ascii="Arial" w:hAnsi="Arial" w:cs="Arial"/>
              </w:rPr>
              <w:t>Yes</w:t>
            </w:r>
          </w:p>
          <w:p w14:paraId="6D9702C5" w14:textId="5AE4BA3A" w:rsidR="006E6864" w:rsidRPr="002D22EB" w:rsidRDefault="26D30767" w:rsidP="00CC70E0">
            <w:pPr>
              <w:rPr>
                <w:rFonts w:ascii="Arial" w:hAnsi="Arial" w:cs="Arial"/>
              </w:rPr>
            </w:pPr>
            <w:r w:rsidRPr="002D22EB">
              <w:rPr>
                <w:rFonts w:ascii="Arial" w:hAnsi="Arial" w:cs="Arial"/>
              </w:rPr>
              <w:t xml:space="preserve">Complete the tasks for </w:t>
            </w:r>
            <w:r w:rsidR="002D22EB" w:rsidRPr="002D22EB">
              <w:rPr>
                <w:rFonts w:ascii="Arial" w:hAnsi="Arial" w:cs="Arial"/>
              </w:rPr>
              <w:t>documenting</w:t>
            </w:r>
            <w:r w:rsidRPr="002D22EB">
              <w:rPr>
                <w:rFonts w:ascii="Arial" w:hAnsi="Arial" w:cs="Arial"/>
              </w:rPr>
              <w:t>, data annotation and build the yolov8 environment</w:t>
            </w:r>
          </w:p>
        </w:tc>
        <w:tc>
          <w:tcPr>
            <w:tcW w:w="1254" w:type="dxa"/>
          </w:tcPr>
          <w:p w14:paraId="4ED24E46" w14:textId="404CC6F7" w:rsidR="006E6864" w:rsidRPr="002D22EB" w:rsidRDefault="26D30767" w:rsidP="00CC70E0">
            <w:pPr>
              <w:rPr>
                <w:rFonts w:ascii="Arial" w:hAnsi="Arial" w:cs="Arial"/>
              </w:rPr>
            </w:pPr>
            <w:r w:rsidRPr="002D22EB">
              <w:rPr>
                <w:rFonts w:ascii="Arial" w:hAnsi="Arial" w:cs="Arial"/>
              </w:rPr>
              <w:t>Yes</w:t>
            </w:r>
          </w:p>
          <w:p w14:paraId="55522791" w14:textId="68025A6E" w:rsidR="006E6864" w:rsidRPr="002D22EB" w:rsidRDefault="26D30767" w:rsidP="00CC70E0">
            <w:pPr>
              <w:rPr>
                <w:rFonts w:ascii="Arial" w:hAnsi="Arial" w:cs="Arial"/>
              </w:rPr>
            </w:pPr>
            <w:r w:rsidRPr="002D22EB">
              <w:rPr>
                <w:rFonts w:ascii="Arial" w:hAnsi="Arial" w:cs="Arial"/>
              </w:rPr>
              <w:t>Doing research on the object detection model and image classification model that suitable for our project</w:t>
            </w:r>
          </w:p>
        </w:tc>
        <w:tc>
          <w:tcPr>
            <w:tcW w:w="1164" w:type="dxa"/>
          </w:tcPr>
          <w:p w14:paraId="20FE4B18" w14:textId="2CB82772" w:rsidR="006E6864" w:rsidRPr="002D22EB" w:rsidRDefault="26D30767" w:rsidP="00CC70E0">
            <w:pPr>
              <w:rPr>
                <w:rFonts w:ascii="Arial" w:hAnsi="Arial" w:cs="Arial"/>
              </w:rPr>
            </w:pPr>
            <w:r w:rsidRPr="002D22EB">
              <w:rPr>
                <w:rFonts w:ascii="Arial" w:hAnsi="Arial" w:cs="Arial"/>
              </w:rPr>
              <w:t>Yes</w:t>
            </w:r>
          </w:p>
          <w:p w14:paraId="4BC4C403" w14:textId="72E9EAB8" w:rsidR="006E6864" w:rsidRPr="002D22EB" w:rsidRDefault="002D22EB" w:rsidP="00CC70E0">
            <w:pPr>
              <w:rPr>
                <w:rFonts w:ascii="Arial" w:hAnsi="Arial" w:cs="Arial"/>
              </w:rPr>
            </w:pPr>
            <w:r w:rsidRPr="002D22EB">
              <w:rPr>
                <w:rFonts w:ascii="Arial" w:hAnsi="Arial" w:cs="Arial"/>
              </w:rPr>
              <w:t>I attend</w:t>
            </w:r>
            <w:r w:rsidR="26D30767" w:rsidRPr="002D22EB">
              <w:rPr>
                <w:rFonts w:ascii="Arial" w:hAnsi="Arial" w:cs="Arial"/>
              </w:rPr>
              <w:t xml:space="preserve"> all the team meetings every Tuesday and some Thursday. </w:t>
            </w:r>
          </w:p>
        </w:tc>
        <w:tc>
          <w:tcPr>
            <w:tcW w:w="1109" w:type="dxa"/>
          </w:tcPr>
          <w:p w14:paraId="58B36A8A" w14:textId="3F2FD5B3" w:rsidR="006E6864" w:rsidRPr="002D22EB" w:rsidRDefault="26D30767" w:rsidP="138E2BFD">
            <w:pPr>
              <w:rPr>
                <w:rFonts w:ascii="Arial" w:hAnsi="Arial" w:cs="Arial"/>
              </w:rPr>
            </w:pPr>
            <w:r w:rsidRPr="002D22EB">
              <w:rPr>
                <w:rFonts w:ascii="Arial" w:hAnsi="Arial" w:cs="Arial"/>
              </w:rPr>
              <w:t>Yes,</w:t>
            </w:r>
          </w:p>
          <w:p w14:paraId="56A074DD" w14:textId="444E15D2" w:rsidR="006E6864" w:rsidRPr="002D22EB" w:rsidRDefault="26D30767" w:rsidP="00CC70E0">
            <w:pPr>
              <w:rPr>
                <w:rFonts w:ascii="Arial" w:hAnsi="Arial" w:cs="Arial"/>
              </w:rPr>
            </w:pPr>
            <w:r w:rsidRPr="002D22EB">
              <w:rPr>
                <w:rFonts w:ascii="Arial" w:hAnsi="Arial" w:cs="Arial"/>
              </w:rPr>
              <w:t xml:space="preserve">Attend all the </w:t>
            </w:r>
            <w:r w:rsidR="002D22EB" w:rsidRPr="002D22EB">
              <w:rPr>
                <w:rFonts w:ascii="Arial" w:hAnsi="Arial" w:cs="Arial"/>
              </w:rPr>
              <w:t>supervisor</w:t>
            </w:r>
            <w:r w:rsidRPr="002D22EB">
              <w:rPr>
                <w:rFonts w:ascii="Arial" w:hAnsi="Arial" w:cs="Arial"/>
              </w:rPr>
              <w:t xml:space="preserve"> </w:t>
            </w:r>
            <w:r w:rsidR="002D22EB" w:rsidRPr="002D22EB">
              <w:rPr>
                <w:rFonts w:ascii="Arial" w:hAnsi="Arial" w:cs="Arial"/>
              </w:rPr>
              <w:t>meetings</w:t>
            </w:r>
            <w:r w:rsidRPr="002D22EB">
              <w:rPr>
                <w:rFonts w:ascii="Arial" w:hAnsi="Arial" w:cs="Arial"/>
              </w:rPr>
              <w:t xml:space="preserve"> on Tuesday too</w:t>
            </w:r>
          </w:p>
        </w:tc>
        <w:tc>
          <w:tcPr>
            <w:tcW w:w="978" w:type="dxa"/>
          </w:tcPr>
          <w:p w14:paraId="386FCA8F" w14:textId="54106BEC" w:rsidR="006E6864" w:rsidRPr="002D22EB" w:rsidRDefault="26D30767" w:rsidP="00CC70E0">
            <w:pPr>
              <w:rPr>
                <w:rFonts w:ascii="Arial" w:hAnsi="Arial" w:cs="Arial"/>
              </w:rPr>
            </w:pPr>
            <w:r w:rsidRPr="002D22EB">
              <w:rPr>
                <w:rFonts w:ascii="Arial" w:hAnsi="Arial" w:cs="Arial"/>
              </w:rPr>
              <w:t>Yes,</w:t>
            </w:r>
          </w:p>
          <w:p w14:paraId="64B030F4" w14:textId="4D475A1D" w:rsidR="006E6864" w:rsidRPr="002D22EB" w:rsidRDefault="26D30767" w:rsidP="00CC70E0">
            <w:pPr>
              <w:rPr>
                <w:rFonts w:ascii="Arial" w:hAnsi="Arial" w:cs="Arial"/>
              </w:rPr>
            </w:pPr>
            <w:r w:rsidRPr="002D22EB">
              <w:rPr>
                <w:rFonts w:ascii="Arial" w:hAnsi="Arial" w:cs="Arial"/>
              </w:rPr>
              <w:t xml:space="preserve">Attend all the client </w:t>
            </w:r>
            <w:r w:rsidR="004F718B" w:rsidRPr="002D22EB">
              <w:rPr>
                <w:rFonts w:ascii="Arial" w:hAnsi="Arial" w:cs="Arial"/>
              </w:rPr>
              <w:t>meetings</w:t>
            </w:r>
            <w:r w:rsidRPr="002D22EB">
              <w:rPr>
                <w:rFonts w:ascii="Arial" w:hAnsi="Arial" w:cs="Arial"/>
              </w:rPr>
              <w:t xml:space="preserve"> every Wednesday too</w:t>
            </w:r>
          </w:p>
        </w:tc>
        <w:tc>
          <w:tcPr>
            <w:tcW w:w="1115" w:type="dxa"/>
          </w:tcPr>
          <w:p w14:paraId="1FF82205" w14:textId="5BC0474A" w:rsidR="006E6864" w:rsidRPr="002D22EB" w:rsidRDefault="26D30767" w:rsidP="00CC70E0">
            <w:pPr>
              <w:rPr>
                <w:rFonts w:ascii="Arial" w:hAnsi="Arial" w:cs="Arial"/>
              </w:rPr>
            </w:pPr>
            <w:r w:rsidRPr="002D22EB">
              <w:rPr>
                <w:rFonts w:ascii="Arial" w:hAnsi="Arial" w:cs="Arial"/>
              </w:rPr>
              <w:t>Yes,</w:t>
            </w:r>
          </w:p>
          <w:p w14:paraId="5652E558" w14:textId="59D2C5BA" w:rsidR="006E6864" w:rsidRPr="002D22EB" w:rsidRDefault="26D30767" w:rsidP="00CC70E0">
            <w:pPr>
              <w:rPr>
                <w:rFonts w:ascii="Arial" w:hAnsi="Arial" w:cs="Arial"/>
              </w:rPr>
            </w:pPr>
            <w:r w:rsidRPr="002D22EB">
              <w:rPr>
                <w:rFonts w:ascii="Arial" w:hAnsi="Arial" w:cs="Arial"/>
              </w:rPr>
              <w:t xml:space="preserve">Replies to all the message through </w:t>
            </w:r>
            <w:r w:rsidR="002D22EB" w:rsidRPr="002D22EB">
              <w:rPr>
                <w:rFonts w:ascii="Arial" w:hAnsi="Arial" w:cs="Arial"/>
              </w:rPr>
              <w:t>WhatsApp</w:t>
            </w:r>
            <w:r w:rsidRPr="002D22EB">
              <w:rPr>
                <w:rFonts w:ascii="Arial" w:hAnsi="Arial" w:cs="Arial"/>
              </w:rPr>
              <w:t xml:space="preserve"> as soon as possible</w:t>
            </w:r>
          </w:p>
        </w:tc>
        <w:tc>
          <w:tcPr>
            <w:tcW w:w="977" w:type="dxa"/>
          </w:tcPr>
          <w:p w14:paraId="3516D428" w14:textId="79126403" w:rsidR="006E6864" w:rsidRPr="002D22EB" w:rsidRDefault="26D30767" w:rsidP="00CC70E0">
            <w:pPr>
              <w:rPr>
                <w:rFonts w:ascii="Arial" w:hAnsi="Arial" w:cs="Arial"/>
              </w:rPr>
            </w:pPr>
            <w:r w:rsidRPr="002D22EB">
              <w:rPr>
                <w:rFonts w:ascii="Arial" w:hAnsi="Arial" w:cs="Arial"/>
              </w:rPr>
              <w:t>Yes,</w:t>
            </w:r>
          </w:p>
          <w:p w14:paraId="45353F9A" w14:textId="24FD2545" w:rsidR="006E6864" w:rsidRPr="002D22EB" w:rsidRDefault="26D30767" w:rsidP="00CC70E0">
            <w:pPr>
              <w:rPr>
                <w:rFonts w:ascii="Arial" w:hAnsi="Arial" w:cs="Arial"/>
              </w:rPr>
            </w:pPr>
            <w:r w:rsidRPr="002D22EB">
              <w:rPr>
                <w:rFonts w:ascii="Arial" w:hAnsi="Arial" w:cs="Arial"/>
              </w:rPr>
              <w:t xml:space="preserve">Provide regular updates on the sprint backlog item and </w:t>
            </w:r>
            <w:r w:rsidR="002D22EB" w:rsidRPr="002D22EB">
              <w:rPr>
                <w:rFonts w:ascii="Arial" w:hAnsi="Arial" w:cs="Arial"/>
              </w:rPr>
              <w:t>ask</w:t>
            </w:r>
            <w:r w:rsidRPr="002D22EB">
              <w:rPr>
                <w:rFonts w:ascii="Arial" w:hAnsi="Arial" w:cs="Arial"/>
              </w:rPr>
              <w:t xml:space="preserve"> for feedback from the team.</w:t>
            </w:r>
          </w:p>
        </w:tc>
        <w:tc>
          <w:tcPr>
            <w:tcW w:w="1392" w:type="dxa"/>
          </w:tcPr>
          <w:p w14:paraId="48444D96" w14:textId="75C1F9B1" w:rsidR="006E6864" w:rsidRPr="002D22EB" w:rsidRDefault="26D30767" w:rsidP="00CC70E0">
            <w:pPr>
              <w:rPr>
                <w:rFonts w:ascii="Arial" w:hAnsi="Arial" w:cs="Arial"/>
              </w:rPr>
            </w:pPr>
            <w:r w:rsidRPr="002D22EB">
              <w:rPr>
                <w:rFonts w:ascii="Arial" w:hAnsi="Arial" w:cs="Arial"/>
              </w:rPr>
              <w:t>Yes,</w:t>
            </w:r>
          </w:p>
          <w:p w14:paraId="26D5E099" w14:textId="5EDEE0B5" w:rsidR="006E6864" w:rsidRPr="002D22EB" w:rsidRDefault="26D30767" w:rsidP="00CC70E0">
            <w:pPr>
              <w:rPr>
                <w:rFonts w:ascii="Arial" w:hAnsi="Arial" w:cs="Arial"/>
              </w:rPr>
            </w:pPr>
            <w:r w:rsidRPr="002D22EB">
              <w:rPr>
                <w:rFonts w:ascii="Arial" w:eastAsia="Calibri" w:hAnsi="Arial" w:cs="Arial"/>
              </w:rPr>
              <w:t>Listen to everyone’s opinions in the team and discuss the best solution to the problem.</w:t>
            </w:r>
          </w:p>
        </w:tc>
      </w:tr>
      <w:tr w:rsidR="006E6864" w14:paraId="46C1F547" w14:textId="77777777" w:rsidTr="0070474D">
        <w:trPr>
          <w:jc w:val="center"/>
        </w:trPr>
        <w:tc>
          <w:tcPr>
            <w:tcW w:w="1271" w:type="dxa"/>
          </w:tcPr>
          <w:p w14:paraId="45DA269F" w14:textId="14CEBE23" w:rsidR="006E6864" w:rsidRPr="002D22EB" w:rsidRDefault="00960DBC" w:rsidP="00CC70E0">
            <w:pPr>
              <w:rPr>
                <w:rFonts w:ascii="Arial" w:hAnsi="Arial" w:cs="Arial"/>
                <w:sz w:val="20"/>
                <w:szCs w:val="20"/>
              </w:rPr>
            </w:pPr>
            <w:r w:rsidRPr="002D22EB">
              <w:rPr>
                <w:rFonts w:ascii="Arial" w:hAnsi="Arial" w:cs="Arial"/>
                <w:sz w:val="20"/>
                <w:szCs w:val="20"/>
              </w:rPr>
              <w:t>Julian Chet Shiang JEE</w:t>
            </w:r>
          </w:p>
        </w:tc>
        <w:tc>
          <w:tcPr>
            <w:tcW w:w="1509" w:type="dxa"/>
          </w:tcPr>
          <w:p w14:paraId="75B3B5C1" w14:textId="77777777" w:rsidR="006E6864" w:rsidRPr="002D22EB" w:rsidRDefault="00CC5D70" w:rsidP="00CC70E0">
            <w:pPr>
              <w:rPr>
                <w:rFonts w:ascii="Arial" w:hAnsi="Arial" w:cs="Arial"/>
              </w:rPr>
            </w:pPr>
            <w:r w:rsidRPr="002D22EB">
              <w:rPr>
                <w:rFonts w:ascii="Arial" w:hAnsi="Arial" w:cs="Arial"/>
              </w:rPr>
              <w:t>Yes</w:t>
            </w:r>
          </w:p>
          <w:p w14:paraId="5D08724F" w14:textId="273E531C" w:rsidR="006E6864" w:rsidRPr="002D22EB" w:rsidRDefault="00A01043" w:rsidP="00CC70E0">
            <w:pPr>
              <w:rPr>
                <w:rFonts w:ascii="Arial" w:hAnsi="Arial" w:cs="Arial"/>
              </w:rPr>
            </w:pPr>
            <w:r w:rsidRPr="002D22EB">
              <w:rPr>
                <w:rFonts w:ascii="Arial" w:hAnsi="Arial" w:cs="Arial"/>
              </w:rPr>
              <w:t>Complete</w:t>
            </w:r>
            <w:r w:rsidR="00EA5B7D" w:rsidRPr="002D22EB">
              <w:rPr>
                <w:rFonts w:ascii="Arial" w:hAnsi="Arial" w:cs="Arial"/>
              </w:rPr>
              <w:t xml:space="preserve"> </w:t>
            </w:r>
            <w:r w:rsidR="00F140FC" w:rsidRPr="002D22EB">
              <w:rPr>
                <w:rFonts w:ascii="Arial" w:hAnsi="Arial" w:cs="Arial"/>
              </w:rPr>
              <w:t>tasks for</w:t>
            </w:r>
            <w:r w:rsidR="006607E3" w:rsidRPr="002D22EB">
              <w:rPr>
                <w:rFonts w:ascii="Arial" w:hAnsi="Arial" w:cs="Arial"/>
              </w:rPr>
              <w:t xml:space="preserve"> document management, </w:t>
            </w:r>
            <w:r w:rsidR="00EF4927" w:rsidRPr="002D22EB">
              <w:rPr>
                <w:rFonts w:ascii="Arial" w:hAnsi="Arial" w:cs="Arial"/>
              </w:rPr>
              <w:t>data collection and annotation</w:t>
            </w:r>
            <w:r w:rsidR="00ED1808" w:rsidRPr="002D22EB">
              <w:rPr>
                <w:rFonts w:ascii="Arial" w:hAnsi="Arial" w:cs="Arial"/>
              </w:rPr>
              <w:t xml:space="preserve">, </w:t>
            </w:r>
            <w:r w:rsidR="002D22EB" w:rsidRPr="002D22EB">
              <w:rPr>
                <w:rFonts w:ascii="Arial" w:hAnsi="Arial" w:cs="Arial"/>
              </w:rPr>
              <w:t>Gantt</w:t>
            </w:r>
            <w:r w:rsidR="00ED1808" w:rsidRPr="002D22EB">
              <w:rPr>
                <w:rFonts w:ascii="Arial" w:hAnsi="Arial" w:cs="Arial"/>
              </w:rPr>
              <w:t xml:space="preserve"> </w:t>
            </w:r>
            <w:r w:rsidR="00BA0591" w:rsidRPr="002D22EB">
              <w:rPr>
                <w:rFonts w:ascii="Arial" w:hAnsi="Arial" w:cs="Arial"/>
              </w:rPr>
              <w:t>and burndown chart for backlogs items</w:t>
            </w:r>
            <w:r w:rsidR="009A5BC9" w:rsidRPr="002D22EB">
              <w:rPr>
                <w:rFonts w:ascii="Arial" w:hAnsi="Arial" w:cs="Arial"/>
              </w:rPr>
              <w:t xml:space="preserve"> with</w:t>
            </w:r>
            <w:r w:rsidR="00482BC5" w:rsidRPr="002D22EB">
              <w:rPr>
                <w:rFonts w:ascii="Arial" w:hAnsi="Arial" w:cs="Arial"/>
              </w:rPr>
              <w:t xml:space="preserve"> specified details.</w:t>
            </w:r>
          </w:p>
        </w:tc>
        <w:tc>
          <w:tcPr>
            <w:tcW w:w="1254" w:type="dxa"/>
          </w:tcPr>
          <w:p w14:paraId="2DDB0DD1" w14:textId="77777777" w:rsidR="006E6864" w:rsidRPr="002D22EB" w:rsidRDefault="00CC5D70" w:rsidP="00CC70E0">
            <w:pPr>
              <w:rPr>
                <w:rFonts w:ascii="Arial" w:hAnsi="Arial" w:cs="Arial"/>
              </w:rPr>
            </w:pPr>
            <w:r w:rsidRPr="002D22EB">
              <w:rPr>
                <w:rFonts w:ascii="Arial" w:hAnsi="Arial" w:cs="Arial"/>
              </w:rPr>
              <w:t>Yes</w:t>
            </w:r>
          </w:p>
          <w:p w14:paraId="281624A8" w14:textId="208CD6A1" w:rsidR="006E6864" w:rsidRPr="002D22EB" w:rsidRDefault="0037160F" w:rsidP="00CC70E0">
            <w:pPr>
              <w:rPr>
                <w:rFonts w:ascii="Arial" w:hAnsi="Arial" w:cs="Arial"/>
              </w:rPr>
            </w:pPr>
            <w:r w:rsidRPr="002D22EB">
              <w:rPr>
                <w:rFonts w:ascii="Arial" w:hAnsi="Arial" w:cs="Arial"/>
              </w:rPr>
              <w:t xml:space="preserve">Finding solutions and research for mobile backend </w:t>
            </w:r>
            <w:r w:rsidR="001F3C1B" w:rsidRPr="002D22EB">
              <w:rPr>
                <w:rFonts w:ascii="Arial" w:hAnsi="Arial" w:cs="Arial"/>
              </w:rPr>
              <w:t xml:space="preserve">development </w:t>
            </w:r>
            <w:r w:rsidRPr="002D22EB">
              <w:rPr>
                <w:rFonts w:ascii="Arial" w:hAnsi="Arial" w:cs="Arial"/>
              </w:rPr>
              <w:t xml:space="preserve">using </w:t>
            </w:r>
            <w:r w:rsidR="00B24DD6" w:rsidRPr="002D22EB">
              <w:rPr>
                <w:rFonts w:ascii="Arial" w:hAnsi="Arial" w:cs="Arial"/>
              </w:rPr>
              <w:t xml:space="preserve">Google Firebase </w:t>
            </w:r>
            <w:r w:rsidR="009E1482" w:rsidRPr="002D22EB">
              <w:rPr>
                <w:rFonts w:ascii="Arial" w:hAnsi="Arial" w:cs="Arial"/>
              </w:rPr>
              <w:t xml:space="preserve">products instead of other </w:t>
            </w:r>
            <w:r w:rsidR="001F1F1B" w:rsidRPr="002D22EB">
              <w:rPr>
                <w:rFonts w:ascii="Arial" w:hAnsi="Arial" w:cs="Arial"/>
              </w:rPr>
              <w:t>methods such as Digital Ocean and Django</w:t>
            </w:r>
            <w:r w:rsidR="00084EC9" w:rsidRPr="002D22EB">
              <w:rPr>
                <w:rFonts w:ascii="Arial" w:hAnsi="Arial" w:cs="Arial"/>
              </w:rPr>
              <w:t xml:space="preserve"> for customize</w:t>
            </w:r>
            <w:r w:rsidR="00B31274" w:rsidRPr="002D22EB">
              <w:rPr>
                <w:rFonts w:ascii="Arial" w:hAnsi="Arial" w:cs="Arial"/>
              </w:rPr>
              <w:t xml:space="preserve">d </w:t>
            </w:r>
            <w:r w:rsidR="009D4681" w:rsidRPr="002D22EB">
              <w:rPr>
                <w:rFonts w:ascii="Arial" w:hAnsi="Arial" w:cs="Arial"/>
              </w:rPr>
              <w:t>backend API.</w:t>
            </w:r>
            <w:r w:rsidR="00A913DB" w:rsidRPr="002D22EB">
              <w:rPr>
                <w:rFonts w:ascii="Arial" w:hAnsi="Arial" w:cs="Arial"/>
              </w:rPr>
              <w:t xml:space="preserve"> </w:t>
            </w:r>
            <w:r w:rsidR="00B4466B" w:rsidRPr="002D22EB">
              <w:rPr>
                <w:rFonts w:ascii="Arial" w:hAnsi="Arial" w:cs="Arial"/>
              </w:rPr>
              <w:t xml:space="preserve">Initiate </w:t>
            </w:r>
            <w:r w:rsidR="00ED5E0E" w:rsidRPr="002D22EB">
              <w:rPr>
                <w:rFonts w:ascii="Arial" w:hAnsi="Arial" w:cs="Arial"/>
              </w:rPr>
              <w:t>research</w:t>
            </w:r>
            <w:r w:rsidR="00B90F94" w:rsidRPr="002D22EB">
              <w:rPr>
                <w:rFonts w:ascii="Arial" w:hAnsi="Arial" w:cs="Arial"/>
              </w:rPr>
              <w:t xml:space="preserve"> </w:t>
            </w:r>
            <w:r w:rsidR="00E57C43" w:rsidRPr="002D22EB">
              <w:rPr>
                <w:rFonts w:ascii="Arial" w:hAnsi="Arial" w:cs="Arial"/>
              </w:rPr>
              <w:t>into</w:t>
            </w:r>
            <w:r w:rsidR="00B90F94" w:rsidRPr="002D22EB">
              <w:rPr>
                <w:rFonts w:ascii="Arial" w:hAnsi="Arial" w:cs="Arial"/>
              </w:rPr>
              <w:t xml:space="preserve"> using Figma </w:t>
            </w:r>
            <w:r w:rsidR="00943010" w:rsidRPr="002D22EB">
              <w:rPr>
                <w:rFonts w:ascii="Arial" w:hAnsi="Arial" w:cs="Arial"/>
              </w:rPr>
              <w:t xml:space="preserve">before </w:t>
            </w:r>
            <w:r w:rsidR="00171D9A" w:rsidRPr="002D22EB">
              <w:rPr>
                <w:rFonts w:ascii="Arial" w:hAnsi="Arial" w:cs="Arial"/>
              </w:rPr>
              <w:t xml:space="preserve">UI/UX designs and </w:t>
            </w:r>
            <w:r w:rsidR="00064AE6" w:rsidRPr="002D22EB">
              <w:rPr>
                <w:rFonts w:ascii="Arial" w:hAnsi="Arial" w:cs="Arial"/>
              </w:rPr>
              <w:t xml:space="preserve">create Trello sprint </w:t>
            </w:r>
            <w:r w:rsidR="00A43689" w:rsidRPr="002D22EB">
              <w:rPr>
                <w:rFonts w:ascii="Arial" w:hAnsi="Arial" w:cs="Arial"/>
              </w:rPr>
              <w:t>to develop agile environment.</w:t>
            </w:r>
          </w:p>
        </w:tc>
        <w:tc>
          <w:tcPr>
            <w:tcW w:w="1164" w:type="dxa"/>
          </w:tcPr>
          <w:p w14:paraId="704D050F" w14:textId="77777777" w:rsidR="006E6864" w:rsidRPr="002D22EB" w:rsidRDefault="00CC5D70" w:rsidP="00CC70E0">
            <w:pPr>
              <w:rPr>
                <w:rFonts w:ascii="Arial" w:hAnsi="Arial" w:cs="Arial"/>
              </w:rPr>
            </w:pPr>
            <w:r w:rsidRPr="002D22EB">
              <w:rPr>
                <w:rFonts w:ascii="Arial" w:hAnsi="Arial" w:cs="Arial"/>
              </w:rPr>
              <w:t>Yes</w:t>
            </w:r>
          </w:p>
          <w:p w14:paraId="74890058" w14:textId="699C0E57" w:rsidR="006E6864" w:rsidRPr="002D22EB" w:rsidRDefault="00AF145D" w:rsidP="00CC70E0">
            <w:pPr>
              <w:rPr>
                <w:rFonts w:ascii="Arial" w:hAnsi="Arial" w:cs="Arial"/>
              </w:rPr>
            </w:pPr>
            <w:r w:rsidRPr="002D22EB">
              <w:rPr>
                <w:rFonts w:ascii="Arial" w:hAnsi="Arial" w:cs="Arial"/>
              </w:rPr>
              <w:t>Attends</w:t>
            </w:r>
            <w:r w:rsidR="005F1616" w:rsidRPr="002D22EB">
              <w:rPr>
                <w:rFonts w:ascii="Arial" w:hAnsi="Arial" w:cs="Arial"/>
              </w:rPr>
              <w:t xml:space="preserve"> team meet</w:t>
            </w:r>
            <w:r w:rsidR="000865E5" w:rsidRPr="002D22EB">
              <w:rPr>
                <w:rFonts w:ascii="Arial" w:hAnsi="Arial" w:cs="Arial"/>
              </w:rPr>
              <w:t xml:space="preserve">ings every Tuesday and </w:t>
            </w:r>
            <w:r w:rsidR="005D5007" w:rsidRPr="002D22EB">
              <w:rPr>
                <w:rFonts w:ascii="Arial" w:hAnsi="Arial" w:cs="Arial"/>
              </w:rPr>
              <w:t xml:space="preserve">some Thursday based on </w:t>
            </w:r>
            <w:r w:rsidR="008F04A7" w:rsidRPr="002D22EB">
              <w:rPr>
                <w:rFonts w:ascii="Arial" w:hAnsi="Arial" w:cs="Arial"/>
              </w:rPr>
              <w:t>everyone’s schedule.</w:t>
            </w:r>
          </w:p>
        </w:tc>
        <w:tc>
          <w:tcPr>
            <w:tcW w:w="1109" w:type="dxa"/>
          </w:tcPr>
          <w:p w14:paraId="4FDC3D0B" w14:textId="77777777" w:rsidR="006E6864" w:rsidRPr="002D22EB" w:rsidRDefault="00CC5D70" w:rsidP="00CC70E0">
            <w:pPr>
              <w:rPr>
                <w:rFonts w:ascii="Arial" w:hAnsi="Arial" w:cs="Arial"/>
              </w:rPr>
            </w:pPr>
            <w:r w:rsidRPr="002D22EB">
              <w:rPr>
                <w:rFonts w:ascii="Arial" w:hAnsi="Arial" w:cs="Arial"/>
              </w:rPr>
              <w:t>Yes</w:t>
            </w:r>
          </w:p>
          <w:p w14:paraId="46DF1C77" w14:textId="769657AD" w:rsidR="006E6864" w:rsidRPr="002D22EB" w:rsidRDefault="00ED5E0E" w:rsidP="00CC70E0">
            <w:pPr>
              <w:rPr>
                <w:rFonts w:ascii="Arial" w:hAnsi="Arial" w:cs="Arial"/>
              </w:rPr>
            </w:pPr>
            <w:r w:rsidRPr="002D22EB">
              <w:rPr>
                <w:rFonts w:ascii="Arial" w:hAnsi="Arial" w:cs="Arial"/>
              </w:rPr>
              <w:t>Attend</w:t>
            </w:r>
            <w:r w:rsidR="00AF145D" w:rsidRPr="002D22EB">
              <w:rPr>
                <w:rFonts w:ascii="Arial" w:hAnsi="Arial" w:cs="Arial"/>
              </w:rPr>
              <w:t xml:space="preserve"> all supervisor </w:t>
            </w:r>
            <w:r w:rsidRPr="002D22EB">
              <w:rPr>
                <w:rFonts w:ascii="Arial" w:hAnsi="Arial" w:cs="Arial"/>
              </w:rPr>
              <w:t>meetings</w:t>
            </w:r>
            <w:r w:rsidR="00AF145D" w:rsidRPr="002D22EB">
              <w:rPr>
                <w:rFonts w:ascii="Arial" w:hAnsi="Arial" w:cs="Arial"/>
              </w:rPr>
              <w:t xml:space="preserve"> on Tuesday</w:t>
            </w:r>
            <w:r w:rsidR="00322E4A" w:rsidRPr="002D22EB">
              <w:rPr>
                <w:rFonts w:ascii="Arial" w:hAnsi="Arial" w:cs="Arial"/>
              </w:rPr>
              <w:t>.</w:t>
            </w:r>
          </w:p>
        </w:tc>
        <w:tc>
          <w:tcPr>
            <w:tcW w:w="978" w:type="dxa"/>
          </w:tcPr>
          <w:p w14:paraId="168B1A1F" w14:textId="77777777" w:rsidR="006E6864" w:rsidRPr="002D22EB" w:rsidRDefault="00CC5D70" w:rsidP="00CC70E0">
            <w:pPr>
              <w:rPr>
                <w:rFonts w:ascii="Arial" w:hAnsi="Arial" w:cs="Arial"/>
              </w:rPr>
            </w:pPr>
            <w:r w:rsidRPr="002D22EB">
              <w:rPr>
                <w:rFonts w:ascii="Arial" w:hAnsi="Arial" w:cs="Arial"/>
              </w:rPr>
              <w:t>Yes</w:t>
            </w:r>
          </w:p>
          <w:p w14:paraId="7853DBAA" w14:textId="25D57C07" w:rsidR="006E6864" w:rsidRPr="002D22EB" w:rsidRDefault="00322E4A" w:rsidP="00CC70E0">
            <w:pPr>
              <w:rPr>
                <w:rFonts w:ascii="Arial" w:hAnsi="Arial" w:cs="Arial"/>
              </w:rPr>
            </w:pPr>
            <w:r w:rsidRPr="002D22EB">
              <w:rPr>
                <w:rFonts w:ascii="Arial" w:hAnsi="Arial" w:cs="Arial"/>
              </w:rPr>
              <w:t xml:space="preserve">All </w:t>
            </w:r>
            <w:r w:rsidR="00ED5E0E" w:rsidRPr="002D22EB">
              <w:rPr>
                <w:rFonts w:ascii="Arial" w:hAnsi="Arial" w:cs="Arial"/>
              </w:rPr>
              <w:t>clients’</w:t>
            </w:r>
            <w:r w:rsidRPr="002D22EB">
              <w:rPr>
                <w:rFonts w:ascii="Arial" w:hAnsi="Arial" w:cs="Arial"/>
              </w:rPr>
              <w:t xml:space="preserve"> meetings are held </w:t>
            </w:r>
            <w:r w:rsidR="00E81C1C" w:rsidRPr="002D22EB">
              <w:rPr>
                <w:rFonts w:ascii="Arial" w:hAnsi="Arial" w:cs="Arial"/>
              </w:rPr>
              <w:t xml:space="preserve">on Wednesday </w:t>
            </w:r>
            <w:r w:rsidR="00850D1E" w:rsidRPr="002D22EB">
              <w:rPr>
                <w:rFonts w:ascii="Arial" w:hAnsi="Arial" w:cs="Arial"/>
              </w:rPr>
              <w:t xml:space="preserve">morning </w:t>
            </w:r>
            <w:r w:rsidR="00ED5E0E" w:rsidRPr="002D22EB">
              <w:rPr>
                <w:rFonts w:ascii="Arial" w:hAnsi="Arial" w:cs="Arial"/>
              </w:rPr>
              <w:t>and at</w:t>
            </w:r>
            <w:r w:rsidR="00850D1E" w:rsidRPr="002D22EB">
              <w:rPr>
                <w:rFonts w:ascii="Arial" w:hAnsi="Arial" w:cs="Arial"/>
              </w:rPr>
              <w:t xml:space="preserve"> </w:t>
            </w:r>
            <w:r w:rsidR="00ED5E0E" w:rsidRPr="002D22EB">
              <w:rPr>
                <w:rFonts w:ascii="Arial" w:hAnsi="Arial" w:cs="Arial"/>
              </w:rPr>
              <w:t>nighttime</w:t>
            </w:r>
            <w:r w:rsidR="00850D1E" w:rsidRPr="002D22EB">
              <w:rPr>
                <w:rFonts w:ascii="Arial" w:hAnsi="Arial" w:cs="Arial"/>
              </w:rPr>
              <w:t xml:space="preserve"> depending on clients’ request.</w:t>
            </w:r>
          </w:p>
        </w:tc>
        <w:tc>
          <w:tcPr>
            <w:tcW w:w="1115" w:type="dxa"/>
          </w:tcPr>
          <w:p w14:paraId="04E81626" w14:textId="77777777" w:rsidR="006E6864" w:rsidRPr="002D22EB" w:rsidRDefault="00CC5D70" w:rsidP="00CC70E0">
            <w:pPr>
              <w:rPr>
                <w:rFonts w:ascii="Arial" w:hAnsi="Arial" w:cs="Arial"/>
              </w:rPr>
            </w:pPr>
            <w:r w:rsidRPr="002D22EB">
              <w:rPr>
                <w:rFonts w:ascii="Arial" w:hAnsi="Arial" w:cs="Arial"/>
              </w:rPr>
              <w:t>Yes</w:t>
            </w:r>
          </w:p>
          <w:p w14:paraId="441F122D" w14:textId="610EF887" w:rsidR="006E6864" w:rsidRPr="002D22EB" w:rsidRDefault="006F7B09" w:rsidP="00CC70E0">
            <w:pPr>
              <w:rPr>
                <w:rFonts w:ascii="Arial" w:hAnsi="Arial" w:cs="Arial"/>
              </w:rPr>
            </w:pPr>
            <w:r w:rsidRPr="002D22EB">
              <w:rPr>
                <w:rFonts w:ascii="Arial" w:hAnsi="Arial" w:cs="Arial"/>
              </w:rPr>
              <w:t>Replie</w:t>
            </w:r>
            <w:r w:rsidR="00266E76" w:rsidRPr="002D22EB">
              <w:rPr>
                <w:rFonts w:ascii="Arial" w:hAnsi="Arial" w:cs="Arial"/>
              </w:rPr>
              <w:t>s</w:t>
            </w:r>
            <w:r w:rsidRPr="002D22EB">
              <w:rPr>
                <w:rFonts w:ascii="Arial" w:hAnsi="Arial" w:cs="Arial"/>
              </w:rPr>
              <w:t xml:space="preserve"> to messages to ensure everything is </w:t>
            </w:r>
            <w:r w:rsidR="003C0453" w:rsidRPr="002D22EB">
              <w:rPr>
                <w:rFonts w:ascii="Arial" w:hAnsi="Arial" w:cs="Arial"/>
              </w:rPr>
              <w:t xml:space="preserve">on time and </w:t>
            </w:r>
            <w:r w:rsidR="002008F8" w:rsidRPr="002D22EB">
              <w:rPr>
                <w:rFonts w:ascii="Arial" w:hAnsi="Arial" w:cs="Arial"/>
              </w:rPr>
              <w:t xml:space="preserve">processed </w:t>
            </w:r>
            <w:r w:rsidR="005E4B8E" w:rsidRPr="002D22EB">
              <w:rPr>
                <w:rFonts w:ascii="Arial" w:hAnsi="Arial" w:cs="Arial"/>
              </w:rPr>
              <w:t xml:space="preserve">thoroughly </w:t>
            </w:r>
            <w:r w:rsidR="009F5826" w:rsidRPr="002D22EB">
              <w:rPr>
                <w:rFonts w:ascii="Arial" w:hAnsi="Arial" w:cs="Arial"/>
              </w:rPr>
              <w:t xml:space="preserve">to avoid misunderstandings and </w:t>
            </w:r>
            <w:r w:rsidR="00ED60DA" w:rsidRPr="002D22EB">
              <w:rPr>
                <w:rFonts w:ascii="Arial" w:hAnsi="Arial" w:cs="Arial"/>
              </w:rPr>
              <w:t xml:space="preserve">maintain </w:t>
            </w:r>
            <w:r w:rsidR="008D676B" w:rsidRPr="002D22EB">
              <w:rPr>
                <w:rFonts w:ascii="Arial" w:hAnsi="Arial" w:cs="Arial"/>
              </w:rPr>
              <w:t>a good communication env</w:t>
            </w:r>
            <w:r w:rsidR="007B6898" w:rsidRPr="002D22EB">
              <w:rPr>
                <w:rFonts w:ascii="Arial" w:hAnsi="Arial" w:cs="Arial"/>
              </w:rPr>
              <w:t>ironment.</w:t>
            </w:r>
          </w:p>
        </w:tc>
        <w:tc>
          <w:tcPr>
            <w:tcW w:w="977" w:type="dxa"/>
          </w:tcPr>
          <w:p w14:paraId="0BA8BD25" w14:textId="77777777" w:rsidR="006E6864" w:rsidRPr="002D22EB" w:rsidRDefault="00CC5D70" w:rsidP="00CC70E0">
            <w:pPr>
              <w:rPr>
                <w:rFonts w:ascii="Arial" w:hAnsi="Arial" w:cs="Arial"/>
              </w:rPr>
            </w:pPr>
            <w:r w:rsidRPr="002D22EB">
              <w:rPr>
                <w:rFonts w:ascii="Arial" w:hAnsi="Arial" w:cs="Arial"/>
              </w:rPr>
              <w:t>Yes</w:t>
            </w:r>
          </w:p>
          <w:p w14:paraId="77092747" w14:textId="073E0ADD" w:rsidR="006E6864" w:rsidRPr="002D22EB" w:rsidRDefault="00ED5E0E" w:rsidP="00CC70E0">
            <w:pPr>
              <w:rPr>
                <w:rFonts w:ascii="Arial" w:hAnsi="Arial" w:cs="Arial"/>
              </w:rPr>
            </w:pPr>
            <w:r w:rsidRPr="002D22EB">
              <w:rPr>
                <w:rFonts w:ascii="Arial" w:hAnsi="Arial" w:cs="Arial"/>
              </w:rPr>
              <w:t>Updates</w:t>
            </w:r>
            <w:r w:rsidR="00EA5B7D" w:rsidRPr="002D22EB">
              <w:rPr>
                <w:rFonts w:ascii="Arial" w:hAnsi="Arial" w:cs="Arial"/>
              </w:rPr>
              <w:t xml:space="preserve"> status of any </w:t>
            </w:r>
            <w:r w:rsidR="009F49DE" w:rsidRPr="002D22EB">
              <w:rPr>
                <w:rFonts w:ascii="Arial" w:hAnsi="Arial" w:cs="Arial"/>
              </w:rPr>
              <w:t xml:space="preserve">task </w:t>
            </w:r>
            <w:r w:rsidR="00872C5C" w:rsidRPr="002D22EB">
              <w:rPr>
                <w:rFonts w:ascii="Arial" w:hAnsi="Arial" w:cs="Arial"/>
              </w:rPr>
              <w:t>to team members and client</w:t>
            </w:r>
            <w:r w:rsidR="00CA1072" w:rsidRPr="002D22EB">
              <w:rPr>
                <w:rFonts w:ascii="Arial" w:hAnsi="Arial" w:cs="Arial"/>
              </w:rPr>
              <w:t>s when</w:t>
            </w:r>
            <w:r w:rsidR="004F13DE" w:rsidRPr="002D22EB">
              <w:rPr>
                <w:rFonts w:ascii="Arial" w:hAnsi="Arial" w:cs="Arial"/>
              </w:rPr>
              <w:t xml:space="preserve"> </w:t>
            </w:r>
            <w:r w:rsidR="00762607" w:rsidRPr="002D22EB">
              <w:rPr>
                <w:rFonts w:ascii="Arial" w:hAnsi="Arial" w:cs="Arial"/>
              </w:rPr>
              <w:t xml:space="preserve">asked or </w:t>
            </w:r>
            <w:r w:rsidR="00B462E3" w:rsidRPr="002D22EB">
              <w:rPr>
                <w:rFonts w:ascii="Arial" w:hAnsi="Arial" w:cs="Arial"/>
              </w:rPr>
              <w:t>inquir</w:t>
            </w:r>
            <w:r w:rsidRPr="002D22EB">
              <w:rPr>
                <w:rFonts w:ascii="Arial" w:hAnsi="Arial" w:cs="Arial"/>
              </w:rPr>
              <w:t xml:space="preserve">ies more questions to client and supervisor for more advice and </w:t>
            </w:r>
            <w:r w:rsidR="00E57C43" w:rsidRPr="002D22EB">
              <w:rPr>
                <w:rFonts w:ascii="Arial" w:hAnsi="Arial" w:cs="Arial"/>
              </w:rPr>
              <w:t>feedback</w:t>
            </w:r>
            <w:r w:rsidRPr="002D22EB">
              <w:rPr>
                <w:rFonts w:ascii="Arial" w:hAnsi="Arial" w:cs="Arial"/>
              </w:rPr>
              <w:t xml:space="preserve"> on the task.</w:t>
            </w:r>
            <w:r w:rsidR="00266E76" w:rsidRPr="002D22EB">
              <w:rPr>
                <w:rFonts w:ascii="Arial" w:hAnsi="Arial" w:cs="Arial"/>
              </w:rPr>
              <w:t xml:space="preserve"> </w:t>
            </w:r>
          </w:p>
        </w:tc>
        <w:tc>
          <w:tcPr>
            <w:tcW w:w="1392" w:type="dxa"/>
          </w:tcPr>
          <w:p w14:paraId="4857963D" w14:textId="77777777" w:rsidR="006E6864" w:rsidRPr="002D22EB" w:rsidRDefault="00CC5D70" w:rsidP="00CC70E0">
            <w:pPr>
              <w:rPr>
                <w:rFonts w:ascii="Arial" w:hAnsi="Arial" w:cs="Arial"/>
              </w:rPr>
            </w:pPr>
            <w:r w:rsidRPr="002D22EB">
              <w:rPr>
                <w:rFonts w:ascii="Arial" w:hAnsi="Arial" w:cs="Arial"/>
              </w:rPr>
              <w:t>Yes</w:t>
            </w:r>
          </w:p>
          <w:p w14:paraId="3534D451" w14:textId="3C5CAEB0" w:rsidR="006E6864" w:rsidRPr="002D22EB" w:rsidRDefault="00DF3D77" w:rsidP="00CC70E0">
            <w:pPr>
              <w:rPr>
                <w:rFonts w:ascii="Arial" w:hAnsi="Arial" w:cs="Arial"/>
              </w:rPr>
            </w:pPr>
            <w:r w:rsidRPr="002D22EB">
              <w:rPr>
                <w:rFonts w:ascii="Arial" w:hAnsi="Arial" w:cs="Arial"/>
              </w:rPr>
              <w:t xml:space="preserve">Always </w:t>
            </w:r>
            <w:r w:rsidR="003F4F03" w:rsidRPr="002D22EB">
              <w:rPr>
                <w:rFonts w:ascii="Arial" w:hAnsi="Arial" w:cs="Arial"/>
              </w:rPr>
              <w:t xml:space="preserve">answer rationally </w:t>
            </w:r>
            <w:r w:rsidR="00957875" w:rsidRPr="002D22EB">
              <w:rPr>
                <w:rFonts w:ascii="Arial" w:hAnsi="Arial" w:cs="Arial"/>
              </w:rPr>
              <w:t xml:space="preserve">and respectfully to both team members, clients and supervisor to </w:t>
            </w:r>
            <w:r w:rsidR="00CC459B" w:rsidRPr="002D22EB">
              <w:rPr>
                <w:rFonts w:ascii="Arial" w:hAnsi="Arial" w:cs="Arial"/>
              </w:rPr>
              <w:t>show professionalism</w:t>
            </w:r>
            <w:r w:rsidR="00A168A8" w:rsidRPr="002D22EB">
              <w:rPr>
                <w:rFonts w:ascii="Arial" w:hAnsi="Arial" w:cs="Arial"/>
              </w:rPr>
              <w:t xml:space="preserve"> and dedication to the project.</w:t>
            </w:r>
          </w:p>
        </w:tc>
      </w:tr>
      <w:tr w:rsidR="006E6864" w14:paraId="34B8D506" w14:textId="77777777" w:rsidTr="0070474D">
        <w:trPr>
          <w:jc w:val="center"/>
        </w:trPr>
        <w:tc>
          <w:tcPr>
            <w:tcW w:w="1271" w:type="dxa"/>
          </w:tcPr>
          <w:p w14:paraId="19EB7412" w14:textId="6FB74AA8" w:rsidR="006E6864" w:rsidRPr="002D22EB" w:rsidRDefault="39A0506D" w:rsidP="00CC70E0">
            <w:pPr>
              <w:rPr>
                <w:rFonts w:ascii="Arial" w:hAnsi="Arial" w:cs="Arial"/>
                <w:sz w:val="20"/>
                <w:szCs w:val="20"/>
              </w:rPr>
            </w:pPr>
            <w:r w:rsidRPr="002D22EB">
              <w:rPr>
                <w:rFonts w:ascii="Arial" w:hAnsi="Arial" w:cs="Arial"/>
                <w:sz w:val="20"/>
                <w:szCs w:val="20"/>
              </w:rPr>
              <w:t>Yee Von LOW</w:t>
            </w:r>
          </w:p>
        </w:tc>
        <w:tc>
          <w:tcPr>
            <w:tcW w:w="1509" w:type="dxa"/>
          </w:tcPr>
          <w:p w14:paraId="78D090C1" w14:textId="0C4C4455" w:rsidR="006E6864" w:rsidRPr="002D22EB" w:rsidRDefault="6B237A6F" w:rsidP="00CC70E0">
            <w:pPr>
              <w:rPr>
                <w:rFonts w:ascii="Arial" w:hAnsi="Arial" w:cs="Arial"/>
              </w:rPr>
            </w:pPr>
            <w:r w:rsidRPr="002D22EB">
              <w:rPr>
                <w:rFonts w:ascii="Arial" w:hAnsi="Arial" w:cs="Arial"/>
              </w:rPr>
              <w:t>Yes</w:t>
            </w:r>
            <w:r w:rsidR="006E6864" w:rsidRPr="002D22EB">
              <w:rPr>
                <w:rFonts w:ascii="Arial" w:hAnsi="Arial" w:cs="Arial"/>
              </w:rPr>
              <w:br/>
            </w:r>
            <w:r w:rsidR="006E6864" w:rsidRPr="002D22EB">
              <w:rPr>
                <w:rFonts w:ascii="Arial" w:hAnsi="Arial" w:cs="Arial"/>
              </w:rPr>
              <w:br/>
            </w:r>
            <w:r w:rsidRPr="002D22EB">
              <w:rPr>
                <w:rFonts w:ascii="Arial" w:hAnsi="Arial" w:cs="Arial"/>
              </w:rPr>
              <w:t xml:space="preserve">Completed the UX/UI design and user flow of the mobile </w:t>
            </w:r>
            <w:r w:rsidR="002D22EB" w:rsidRPr="002D22EB">
              <w:rPr>
                <w:rFonts w:ascii="Arial" w:hAnsi="Arial" w:cs="Arial"/>
              </w:rPr>
              <w:t>app and</w:t>
            </w:r>
            <w:r w:rsidRPr="002D22EB">
              <w:rPr>
                <w:rFonts w:ascii="Arial" w:hAnsi="Arial" w:cs="Arial"/>
              </w:rPr>
              <w:t xml:space="preserve"> improved the overall quality of the app flow.</w:t>
            </w:r>
          </w:p>
        </w:tc>
        <w:tc>
          <w:tcPr>
            <w:tcW w:w="1254" w:type="dxa"/>
          </w:tcPr>
          <w:p w14:paraId="1BE896EA" w14:textId="4FFC17AE" w:rsidR="006E6864" w:rsidRPr="002D22EB" w:rsidRDefault="6B237A6F" w:rsidP="00CC70E0">
            <w:pPr>
              <w:rPr>
                <w:rFonts w:ascii="Arial" w:hAnsi="Arial" w:cs="Arial"/>
              </w:rPr>
            </w:pPr>
            <w:r w:rsidRPr="002D22EB">
              <w:rPr>
                <w:rFonts w:ascii="Arial" w:hAnsi="Arial" w:cs="Arial"/>
              </w:rPr>
              <w:t>Yes</w:t>
            </w:r>
            <w:r w:rsidR="006E6864" w:rsidRPr="002D22EB">
              <w:rPr>
                <w:rFonts w:ascii="Arial" w:hAnsi="Arial" w:cs="Arial"/>
              </w:rPr>
              <w:br/>
            </w:r>
            <w:r w:rsidR="006E6864" w:rsidRPr="002D22EB">
              <w:rPr>
                <w:rFonts w:ascii="Arial" w:hAnsi="Arial" w:cs="Arial"/>
              </w:rPr>
              <w:br/>
            </w:r>
            <w:r w:rsidRPr="002D22EB">
              <w:rPr>
                <w:rFonts w:ascii="Arial" w:hAnsi="Arial" w:cs="Arial"/>
              </w:rPr>
              <w:t>Tested the client’s previously developed app and discovered several errors. We provided our suggestions to the client for improvement.</w:t>
            </w:r>
          </w:p>
          <w:p w14:paraId="744E417C" w14:textId="33577F29" w:rsidR="006E6864" w:rsidRPr="002D22EB" w:rsidRDefault="006E6864" w:rsidP="00CC70E0">
            <w:pPr>
              <w:rPr>
                <w:rFonts w:ascii="Arial" w:hAnsi="Arial" w:cs="Arial"/>
              </w:rPr>
            </w:pPr>
          </w:p>
        </w:tc>
        <w:tc>
          <w:tcPr>
            <w:tcW w:w="1164" w:type="dxa"/>
          </w:tcPr>
          <w:p w14:paraId="0B3E27DC" w14:textId="4B8F5578" w:rsidR="006E6864" w:rsidRPr="002D22EB" w:rsidRDefault="6B237A6F" w:rsidP="00CC70E0">
            <w:pPr>
              <w:rPr>
                <w:rFonts w:ascii="Arial" w:hAnsi="Arial" w:cs="Arial"/>
              </w:rPr>
            </w:pPr>
            <w:r w:rsidRPr="002D22EB">
              <w:rPr>
                <w:rFonts w:ascii="Arial" w:hAnsi="Arial" w:cs="Arial"/>
              </w:rPr>
              <w:t>Yes</w:t>
            </w:r>
            <w:r w:rsidR="006E6864" w:rsidRPr="002D22EB">
              <w:rPr>
                <w:rFonts w:ascii="Arial" w:hAnsi="Arial" w:cs="Arial"/>
              </w:rPr>
              <w:br/>
            </w:r>
            <w:r w:rsidR="006E6864" w:rsidRPr="002D22EB">
              <w:rPr>
                <w:rFonts w:ascii="Arial" w:hAnsi="Arial" w:cs="Arial"/>
              </w:rPr>
              <w:br/>
            </w:r>
            <w:r w:rsidRPr="002D22EB">
              <w:rPr>
                <w:rFonts w:ascii="Arial" w:hAnsi="Arial" w:cs="Arial"/>
              </w:rPr>
              <w:t>We hold internal meetings every Tuesday and Thursday, either during class or after class.</w:t>
            </w:r>
          </w:p>
          <w:p w14:paraId="7933182C" w14:textId="6E219DAF" w:rsidR="006E6864" w:rsidRPr="002D22EB" w:rsidRDefault="006E6864" w:rsidP="00CC70E0">
            <w:pPr>
              <w:rPr>
                <w:rFonts w:ascii="Arial" w:hAnsi="Arial" w:cs="Arial"/>
              </w:rPr>
            </w:pPr>
          </w:p>
        </w:tc>
        <w:tc>
          <w:tcPr>
            <w:tcW w:w="1109" w:type="dxa"/>
          </w:tcPr>
          <w:p w14:paraId="3DC11289" w14:textId="0F335E80" w:rsidR="006E6864" w:rsidRPr="002D22EB" w:rsidRDefault="6B237A6F" w:rsidP="00CC70E0">
            <w:pPr>
              <w:rPr>
                <w:rFonts w:ascii="Arial" w:hAnsi="Arial" w:cs="Arial"/>
              </w:rPr>
            </w:pPr>
            <w:r w:rsidRPr="002D22EB">
              <w:rPr>
                <w:rFonts w:ascii="Arial" w:hAnsi="Arial" w:cs="Arial"/>
              </w:rPr>
              <w:t>Yes</w:t>
            </w:r>
          </w:p>
          <w:p w14:paraId="150030F1" w14:textId="0D4785F6" w:rsidR="006E6864" w:rsidRPr="002D22EB" w:rsidRDefault="6B237A6F" w:rsidP="00CC70E0">
            <w:pPr>
              <w:rPr>
                <w:rFonts w:ascii="Arial" w:hAnsi="Arial" w:cs="Arial"/>
              </w:rPr>
            </w:pPr>
            <w:r w:rsidRPr="002D22EB">
              <w:rPr>
                <w:rFonts w:ascii="Arial" w:hAnsi="Arial" w:cs="Arial"/>
              </w:rPr>
              <w:t>We attend all supervisor meetings on Wednesday mornings.</w:t>
            </w:r>
          </w:p>
          <w:p w14:paraId="38334001" w14:textId="067A134B" w:rsidR="006E6864" w:rsidRPr="002D22EB" w:rsidRDefault="006E6864" w:rsidP="00CC70E0">
            <w:pPr>
              <w:rPr>
                <w:rFonts w:ascii="Arial" w:hAnsi="Arial" w:cs="Arial"/>
              </w:rPr>
            </w:pPr>
          </w:p>
        </w:tc>
        <w:tc>
          <w:tcPr>
            <w:tcW w:w="978" w:type="dxa"/>
          </w:tcPr>
          <w:p w14:paraId="0F27A43E" w14:textId="24A10AA9" w:rsidR="006E6864" w:rsidRPr="002D22EB" w:rsidRDefault="6B237A6F" w:rsidP="00CC70E0">
            <w:pPr>
              <w:rPr>
                <w:rFonts w:ascii="Arial" w:hAnsi="Arial" w:cs="Arial"/>
              </w:rPr>
            </w:pPr>
            <w:r w:rsidRPr="002D22EB">
              <w:rPr>
                <w:rFonts w:ascii="Arial" w:hAnsi="Arial" w:cs="Arial"/>
              </w:rPr>
              <w:t>Yes</w:t>
            </w:r>
          </w:p>
          <w:p w14:paraId="11B430BB" w14:textId="65F20225" w:rsidR="006E6864" w:rsidRPr="002D22EB" w:rsidRDefault="6B237A6F" w:rsidP="00CC70E0">
            <w:pPr>
              <w:rPr>
                <w:rFonts w:ascii="Arial" w:hAnsi="Arial" w:cs="Arial"/>
              </w:rPr>
            </w:pPr>
            <w:r w:rsidRPr="002D22EB">
              <w:rPr>
                <w:rFonts w:ascii="Arial" w:hAnsi="Arial" w:cs="Arial"/>
              </w:rPr>
              <w:t>We attend all client meetings on Wednesday mornings.</w:t>
            </w:r>
          </w:p>
          <w:p w14:paraId="212B2F1F" w14:textId="756241A7" w:rsidR="006E6864" w:rsidRPr="002D22EB" w:rsidRDefault="006E6864" w:rsidP="00CC70E0">
            <w:pPr>
              <w:rPr>
                <w:rFonts w:ascii="Arial" w:hAnsi="Arial" w:cs="Arial"/>
              </w:rPr>
            </w:pPr>
          </w:p>
        </w:tc>
        <w:tc>
          <w:tcPr>
            <w:tcW w:w="1115" w:type="dxa"/>
          </w:tcPr>
          <w:p w14:paraId="393E37FD" w14:textId="3FBDF04F" w:rsidR="006E6864" w:rsidRPr="002D22EB" w:rsidRDefault="6B237A6F" w:rsidP="00CC70E0">
            <w:pPr>
              <w:rPr>
                <w:rFonts w:ascii="Arial" w:hAnsi="Arial" w:cs="Arial"/>
              </w:rPr>
            </w:pPr>
            <w:r w:rsidRPr="002D22EB">
              <w:rPr>
                <w:rFonts w:ascii="Arial" w:hAnsi="Arial" w:cs="Arial"/>
              </w:rPr>
              <w:t>Yes</w:t>
            </w:r>
          </w:p>
          <w:p w14:paraId="50ECD179" w14:textId="213B2AA0" w:rsidR="006E6864" w:rsidRPr="002D22EB" w:rsidRDefault="6B237A6F" w:rsidP="00CC70E0">
            <w:pPr>
              <w:rPr>
                <w:rFonts w:ascii="Arial" w:hAnsi="Arial" w:cs="Arial"/>
              </w:rPr>
            </w:pPr>
            <w:r w:rsidRPr="002D22EB">
              <w:rPr>
                <w:rFonts w:ascii="Arial" w:hAnsi="Arial" w:cs="Arial"/>
              </w:rPr>
              <w:t xml:space="preserve"> Replied to messages within working hours.</w:t>
            </w:r>
          </w:p>
          <w:p w14:paraId="10BB7A0D" w14:textId="3CC7103C" w:rsidR="006E6864" w:rsidRPr="002D22EB" w:rsidRDefault="006E6864" w:rsidP="00CC70E0">
            <w:pPr>
              <w:rPr>
                <w:rFonts w:ascii="Arial" w:hAnsi="Arial" w:cs="Arial"/>
              </w:rPr>
            </w:pPr>
          </w:p>
        </w:tc>
        <w:tc>
          <w:tcPr>
            <w:tcW w:w="977" w:type="dxa"/>
          </w:tcPr>
          <w:p w14:paraId="6C692342" w14:textId="2F98F420" w:rsidR="006E6864" w:rsidRPr="002D22EB" w:rsidRDefault="6B237A6F" w:rsidP="00CC70E0">
            <w:pPr>
              <w:rPr>
                <w:rFonts w:ascii="Arial" w:hAnsi="Arial" w:cs="Arial"/>
              </w:rPr>
            </w:pPr>
            <w:r w:rsidRPr="002D22EB">
              <w:rPr>
                <w:rFonts w:ascii="Arial" w:hAnsi="Arial" w:cs="Arial"/>
              </w:rPr>
              <w:t>Yes</w:t>
            </w:r>
          </w:p>
          <w:p w14:paraId="4B08C4B1" w14:textId="53F13D01" w:rsidR="006E6864" w:rsidRPr="002D22EB" w:rsidRDefault="6B237A6F" w:rsidP="00CC70E0">
            <w:pPr>
              <w:rPr>
                <w:rFonts w:ascii="Arial" w:hAnsi="Arial" w:cs="Arial"/>
              </w:rPr>
            </w:pPr>
            <w:r w:rsidRPr="002D22EB">
              <w:rPr>
                <w:rFonts w:ascii="Arial" w:hAnsi="Arial" w:cs="Arial"/>
              </w:rPr>
              <w:t xml:space="preserve"> Provided regular updates and confirmations on progress to avoid misunderstandings.</w:t>
            </w:r>
          </w:p>
          <w:p w14:paraId="03460AA3" w14:textId="64EEBBF1" w:rsidR="006E6864" w:rsidRPr="002D22EB" w:rsidRDefault="006E6864" w:rsidP="00CC70E0">
            <w:pPr>
              <w:rPr>
                <w:rFonts w:ascii="Arial" w:hAnsi="Arial" w:cs="Arial"/>
              </w:rPr>
            </w:pPr>
          </w:p>
        </w:tc>
        <w:tc>
          <w:tcPr>
            <w:tcW w:w="1392" w:type="dxa"/>
          </w:tcPr>
          <w:p w14:paraId="441B97CD" w14:textId="77CDE6CF" w:rsidR="006E6864" w:rsidRPr="002D22EB" w:rsidRDefault="6B237A6F" w:rsidP="00CC70E0">
            <w:pPr>
              <w:rPr>
                <w:rFonts w:ascii="Arial" w:hAnsi="Arial" w:cs="Arial"/>
              </w:rPr>
            </w:pPr>
            <w:r w:rsidRPr="002D22EB">
              <w:rPr>
                <w:rFonts w:ascii="Arial" w:hAnsi="Arial" w:cs="Arial"/>
              </w:rPr>
              <w:t>Yes</w:t>
            </w:r>
          </w:p>
          <w:p w14:paraId="3112AE63" w14:textId="54006169" w:rsidR="006E6864" w:rsidRPr="002D22EB" w:rsidRDefault="6B237A6F" w:rsidP="00CC70E0">
            <w:pPr>
              <w:rPr>
                <w:rFonts w:ascii="Arial" w:hAnsi="Arial" w:cs="Arial"/>
              </w:rPr>
            </w:pPr>
            <w:r w:rsidRPr="002D22EB">
              <w:rPr>
                <w:rFonts w:ascii="Arial" w:hAnsi="Arial" w:cs="Arial"/>
              </w:rPr>
              <w:t xml:space="preserve"> Listened to different perspectives from team members, clients, and the supervisor, as their opinions may be useful for implementation.</w:t>
            </w:r>
          </w:p>
        </w:tc>
      </w:tr>
      <w:tr w:rsidR="006E6864" w14:paraId="66946AE7" w14:textId="77777777" w:rsidTr="0070474D">
        <w:trPr>
          <w:jc w:val="center"/>
        </w:trPr>
        <w:tc>
          <w:tcPr>
            <w:tcW w:w="1271" w:type="dxa"/>
          </w:tcPr>
          <w:p w14:paraId="31D1157B" w14:textId="5781F7C6" w:rsidR="006E6864" w:rsidRPr="002D22EB" w:rsidRDefault="4F567704" w:rsidP="06A0B77A">
            <w:pPr>
              <w:rPr>
                <w:rFonts w:ascii="Arial" w:hAnsi="Arial" w:cs="Arial"/>
                <w:sz w:val="20"/>
                <w:szCs w:val="20"/>
              </w:rPr>
            </w:pPr>
            <w:r w:rsidRPr="002D22EB">
              <w:rPr>
                <w:rFonts w:ascii="Arial" w:hAnsi="Arial" w:cs="Arial"/>
                <w:sz w:val="20"/>
                <w:szCs w:val="20"/>
              </w:rPr>
              <w:t>Zhe Hong VOONG</w:t>
            </w:r>
          </w:p>
        </w:tc>
        <w:tc>
          <w:tcPr>
            <w:tcW w:w="1509" w:type="dxa"/>
          </w:tcPr>
          <w:p w14:paraId="0542F2B8" w14:textId="28197470" w:rsidR="006E6864" w:rsidRPr="002D22EB" w:rsidRDefault="057D88F0" w:rsidP="00CC70E0">
            <w:pPr>
              <w:rPr>
                <w:rFonts w:ascii="Arial" w:hAnsi="Arial" w:cs="Arial"/>
                <w:b/>
              </w:rPr>
            </w:pPr>
            <w:r w:rsidRPr="002D22EB">
              <w:rPr>
                <w:rFonts w:ascii="Arial" w:hAnsi="Arial" w:cs="Arial"/>
                <w:b/>
              </w:rPr>
              <w:t>Yes-</w:t>
            </w:r>
          </w:p>
          <w:p w14:paraId="3D31E268" w14:textId="1BAD2986" w:rsidR="006E6864" w:rsidRPr="002D22EB" w:rsidRDefault="057D88F0" w:rsidP="00CC70E0">
            <w:pPr>
              <w:rPr>
                <w:rFonts w:ascii="Arial" w:hAnsi="Arial" w:cs="Arial"/>
              </w:rPr>
            </w:pPr>
            <w:r w:rsidRPr="002D22EB">
              <w:rPr>
                <w:rFonts w:ascii="Arial" w:hAnsi="Arial" w:cs="Arial"/>
              </w:rPr>
              <w:t>Completed AI tasks (YOLOv8 setup, data annotation</w:t>
            </w:r>
            <w:r w:rsidR="6A523755" w:rsidRPr="002D22EB">
              <w:rPr>
                <w:rFonts w:ascii="Arial" w:hAnsi="Arial" w:cs="Arial"/>
              </w:rPr>
              <w:t>, model training</w:t>
            </w:r>
            <w:r w:rsidRPr="002D22EB">
              <w:rPr>
                <w:rFonts w:ascii="Arial" w:hAnsi="Arial" w:cs="Arial"/>
              </w:rPr>
              <w:t>) on time and with good quality.</w:t>
            </w:r>
          </w:p>
        </w:tc>
        <w:tc>
          <w:tcPr>
            <w:tcW w:w="1254" w:type="dxa"/>
          </w:tcPr>
          <w:p w14:paraId="52855BBE" w14:textId="1D9078C5" w:rsidR="006E6864" w:rsidRPr="002D22EB" w:rsidRDefault="1B8CD79C" w:rsidP="00CC70E0">
            <w:pPr>
              <w:rPr>
                <w:rFonts w:ascii="Arial" w:hAnsi="Arial" w:cs="Arial"/>
              </w:rPr>
            </w:pPr>
            <w:r w:rsidRPr="002D22EB">
              <w:rPr>
                <w:rFonts w:ascii="Arial" w:hAnsi="Arial" w:cs="Arial"/>
                <w:b/>
              </w:rPr>
              <w:t>Yes</w:t>
            </w:r>
            <w:r w:rsidRPr="002D22EB">
              <w:rPr>
                <w:rFonts w:ascii="Arial" w:hAnsi="Arial" w:cs="Arial"/>
              </w:rPr>
              <w:t xml:space="preserve"> – </w:t>
            </w:r>
          </w:p>
          <w:p w14:paraId="3DC777A3" w14:textId="6BA2A92D" w:rsidR="006E6864" w:rsidRPr="002D22EB" w:rsidRDefault="1B8CD79C" w:rsidP="00CC70E0">
            <w:pPr>
              <w:rPr>
                <w:rFonts w:ascii="Arial" w:hAnsi="Arial" w:cs="Arial"/>
              </w:rPr>
            </w:pPr>
            <w:r w:rsidRPr="002D22EB">
              <w:rPr>
                <w:rFonts w:ascii="Arial" w:hAnsi="Arial" w:cs="Arial"/>
              </w:rPr>
              <w:t>Took initiative in setting up Google Colab environment</w:t>
            </w:r>
            <w:r w:rsidR="457843EE" w:rsidRPr="002D22EB">
              <w:rPr>
                <w:rFonts w:ascii="Arial" w:hAnsi="Arial" w:cs="Arial"/>
              </w:rPr>
              <w:t>, train model</w:t>
            </w:r>
            <w:r w:rsidRPr="002D22EB">
              <w:rPr>
                <w:rFonts w:ascii="Arial" w:hAnsi="Arial" w:cs="Arial"/>
              </w:rPr>
              <w:t xml:space="preserve"> and exploring ESPCN for super-resolution.</w:t>
            </w:r>
          </w:p>
        </w:tc>
        <w:tc>
          <w:tcPr>
            <w:tcW w:w="1164" w:type="dxa"/>
          </w:tcPr>
          <w:p w14:paraId="791A1BEF" w14:textId="21397F8C" w:rsidR="006E6864" w:rsidRPr="002D22EB" w:rsidRDefault="1B8CD79C" w:rsidP="00CC70E0">
            <w:pPr>
              <w:rPr>
                <w:rFonts w:ascii="Arial" w:hAnsi="Arial" w:cs="Arial"/>
                <w:b/>
              </w:rPr>
            </w:pPr>
            <w:r w:rsidRPr="002D22EB">
              <w:rPr>
                <w:rFonts w:ascii="Arial" w:hAnsi="Arial" w:cs="Arial"/>
                <w:b/>
              </w:rPr>
              <w:t>Yes</w:t>
            </w:r>
            <w:r w:rsidR="2614D16D" w:rsidRPr="002D22EB">
              <w:rPr>
                <w:rFonts w:ascii="Arial" w:hAnsi="Arial" w:cs="Arial"/>
                <w:b/>
              </w:rPr>
              <w:t>-</w:t>
            </w:r>
          </w:p>
          <w:p w14:paraId="28458979" w14:textId="3C2A9ADE" w:rsidR="006E6864" w:rsidRPr="002D22EB" w:rsidRDefault="6B382AA0" w:rsidP="00CC70E0">
            <w:pPr>
              <w:rPr>
                <w:rFonts w:ascii="Arial" w:hAnsi="Arial" w:cs="Arial"/>
              </w:rPr>
            </w:pPr>
            <w:r w:rsidRPr="002D22EB">
              <w:rPr>
                <w:rFonts w:ascii="Arial" w:eastAsia="Calibri" w:hAnsi="Arial" w:cs="Arial"/>
              </w:rPr>
              <w:t xml:space="preserve">We have a meeting every Tuesday </w:t>
            </w:r>
            <w:r w:rsidR="351E45E8" w:rsidRPr="002D22EB">
              <w:rPr>
                <w:rFonts w:ascii="Arial" w:eastAsia="Calibri" w:hAnsi="Arial" w:cs="Arial"/>
              </w:rPr>
              <w:t>and Thursday</w:t>
            </w:r>
            <w:r w:rsidR="2B74D085" w:rsidRPr="002D22EB">
              <w:rPr>
                <w:rFonts w:ascii="Arial" w:eastAsia="Calibri" w:hAnsi="Arial" w:cs="Arial"/>
              </w:rPr>
              <w:t xml:space="preserve"> </w:t>
            </w:r>
            <w:r w:rsidRPr="002D22EB">
              <w:rPr>
                <w:rFonts w:ascii="Arial" w:eastAsia="Calibri" w:hAnsi="Arial" w:cs="Arial"/>
              </w:rPr>
              <w:t>after class.</w:t>
            </w:r>
          </w:p>
        </w:tc>
        <w:tc>
          <w:tcPr>
            <w:tcW w:w="1109" w:type="dxa"/>
          </w:tcPr>
          <w:p w14:paraId="21CE4CF5" w14:textId="76E4D523" w:rsidR="006E6864" w:rsidRPr="002D22EB" w:rsidRDefault="1B8CD79C" w:rsidP="00CC70E0">
            <w:pPr>
              <w:rPr>
                <w:rFonts w:ascii="Arial" w:hAnsi="Arial" w:cs="Arial"/>
                <w:b/>
              </w:rPr>
            </w:pPr>
            <w:r w:rsidRPr="002D22EB">
              <w:rPr>
                <w:rFonts w:ascii="Arial" w:hAnsi="Arial" w:cs="Arial"/>
                <w:b/>
              </w:rPr>
              <w:t>Yes</w:t>
            </w:r>
            <w:r w:rsidR="5DD2E3B2" w:rsidRPr="002D22EB">
              <w:rPr>
                <w:rFonts w:ascii="Arial" w:hAnsi="Arial" w:cs="Arial"/>
                <w:b/>
              </w:rPr>
              <w:t>-</w:t>
            </w:r>
          </w:p>
          <w:p w14:paraId="0EB7B7F5" w14:textId="09B74843" w:rsidR="006E6864" w:rsidRPr="002D22EB" w:rsidRDefault="5DD2E3B2" w:rsidP="00CC70E0">
            <w:pPr>
              <w:rPr>
                <w:rFonts w:ascii="Arial" w:hAnsi="Arial" w:cs="Arial"/>
              </w:rPr>
            </w:pPr>
            <w:r w:rsidRPr="002D22EB">
              <w:rPr>
                <w:rFonts w:ascii="Arial" w:hAnsi="Arial" w:cs="Arial"/>
              </w:rPr>
              <w:t>Every Tuesday and Thursday</w:t>
            </w:r>
          </w:p>
        </w:tc>
        <w:tc>
          <w:tcPr>
            <w:tcW w:w="978" w:type="dxa"/>
          </w:tcPr>
          <w:p w14:paraId="3EA91F80" w14:textId="3DBBFEEC" w:rsidR="006E6864" w:rsidRPr="002D22EB" w:rsidRDefault="1B8CD79C" w:rsidP="00CC70E0">
            <w:pPr>
              <w:rPr>
                <w:rFonts w:ascii="Arial" w:hAnsi="Arial" w:cs="Arial"/>
                <w:b/>
              </w:rPr>
            </w:pPr>
            <w:r w:rsidRPr="002D22EB">
              <w:rPr>
                <w:rFonts w:ascii="Arial" w:hAnsi="Arial" w:cs="Arial"/>
                <w:b/>
              </w:rPr>
              <w:t>Yes</w:t>
            </w:r>
            <w:r w:rsidR="2DA0DFD8" w:rsidRPr="002D22EB">
              <w:rPr>
                <w:rFonts w:ascii="Arial" w:hAnsi="Arial" w:cs="Arial"/>
                <w:b/>
              </w:rPr>
              <w:t>-</w:t>
            </w:r>
          </w:p>
          <w:p w14:paraId="3918F30B" w14:textId="6BEB81C6" w:rsidR="006E6864" w:rsidRPr="002D22EB" w:rsidRDefault="2DA0DFD8" w:rsidP="00CC70E0">
            <w:pPr>
              <w:rPr>
                <w:rFonts w:ascii="Arial" w:hAnsi="Arial" w:cs="Arial"/>
              </w:rPr>
            </w:pPr>
            <w:r w:rsidRPr="002D22EB">
              <w:rPr>
                <w:rFonts w:ascii="Arial" w:hAnsi="Arial" w:cs="Arial"/>
              </w:rPr>
              <w:t>Every Wednesday 10am-12pm</w:t>
            </w:r>
          </w:p>
        </w:tc>
        <w:tc>
          <w:tcPr>
            <w:tcW w:w="1115" w:type="dxa"/>
          </w:tcPr>
          <w:p w14:paraId="767334CD" w14:textId="4B00019F" w:rsidR="006E6864" w:rsidRPr="002D22EB" w:rsidRDefault="1B8CD79C" w:rsidP="00CC70E0">
            <w:pPr>
              <w:rPr>
                <w:rFonts w:ascii="Arial" w:hAnsi="Arial" w:cs="Arial"/>
              </w:rPr>
            </w:pPr>
            <w:r w:rsidRPr="002D22EB">
              <w:rPr>
                <w:rFonts w:ascii="Arial" w:hAnsi="Arial" w:cs="Arial"/>
                <w:b/>
              </w:rPr>
              <w:t>Yes-</w:t>
            </w:r>
          </w:p>
          <w:p w14:paraId="5FD86CBC" w14:textId="279DE401" w:rsidR="006E6864" w:rsidRPr="002D22EB" w:rsidRDefault="471D1188" w:rsidP="00CC70E0">
            <w:pPr>
              <w:rPr>
                <w:rFonts w:ascii="Arial" w:hAnsi="Arial" w:cs="Arial"/>
              </w:rPr>
            </w:pPr>
            <w:r w:rsidRPr="002D22EB">
              <w:rPr>
                <w:rFonts w:ascii="Arial" w:hAnsi="Arial" w:cs="Arial"/>
              </w:rPr>
              <w:t xml:space="preserve">Always replied promptly through </w:t>
            </w:r>
            <w:r w:rsidR="1DD71A0C" w:rsidRPr="002D22EB">
              <w:rPr>
                <w:rFonts w:ascii="Arial" w:hAnsi="Arial" w:cs="Arial"/>
              </w:rPr>
              <w:t xml:space="preserve">WhatsApp's </w:t>
            </w:r>
            <w:r w:rsidRPr="002D22EB">
              <w:rPr>
                <w:rFonts w:ascii="Arial" w:hAnsi="Arial" w:cs="Arial"/>
              </w:rPr>
              <w:t>group chat and meetings.</w:t>
            </w:r>
          </w:p>
          <w:p w14:paraId="0D30B9F3" w14:textId="7209960A" w:rsidR="006E6864" w:rsidRPr="002D22EB" w:rsidRDefault="006E6864" w:rsidP="00CC70E0">
            <w:pPr>
              <w:rPr>
                <w:rFonts w:ascii="Arial" w:hAnsi="Arial" w:cs="Arial"/>
              </w:rPr>
            </w:pPr>
          </w:p>
        </w:tc>
        <w:tc>
          <w:tcPr>
            <w:tcW w:w="977" w:type="dxa"/>
          </w:tcPr>
          <w:p w14:paraId="501D0C0C" w14:textId="095FD26E" w:rsidR="4B1E89C7" w:rsidRPr="002D22EB" w:rsidRDefault="4B1E89C7" w:rsidP="12CCB56B">
            <w:pPr>
              <w:rPr>
                <w:rFonts w:ascii="Arial" w:eastAsia="Calibri" w:hAnsi="Arial" w:cs="Arial"/>
              </w:rPr>
            </w:pPr>
            <w:r w:rsidRPr="002D22EB">
              <w:rPr>
                <w:rFonts w:ascii="Arial" w:eastAsia="Calibri" w:hAnsi="Arial" w:cs="Arial"/>
                <w:b/>
                <w:bCs/>
              </w:rPr>
              <w:t>Yes</w:t>
            </w:r>
            <w:r w:rsidRPr="002D22EB">
              <w:rPr>
                <w:rFonts w:ascii="Arial" w:eastAsia="Calibri" w:hAnsi="Arial" w:cs="Arial"/>
              </w:rPr>
              <w:t>-</w:t>
            </w:r>
          </w:p>
          <w:p w14:paraId="215A67A9" w14:textId="0D95608E" w:rsidR="006E6864" w:rsidRPr="002D22EB" w:rsidRDefault="471D1188" w:rsidP="00CC70E0">
            <w:pPr>
              <w:rPr>
                <w:rFonts w:ascii="Arial" w:hAnsi="Arial" w:cs="Arial"/>
              </w:rPr>
            </w:pPr>
            <w:r w:rsidRPr="002D22EB">
              <w:rPr>
                <w:rFonts w:ascii="Arial" w:eastAsia="Calibri" w:hAnsi="Arial" w:cs="Arial"/>
              </w:rPr>
              <w:t>Consistently updated team on AI progress and dataset preparation.</w:t>
            </w:r>
          </w:p>
        </w:tc>
        <w:tc>
          <w:tcPr>
            <w:tcW w:w="1392" w:type="dxa"/>
          </w:tcPr>
          <w:p w14:paraId="648E1DB8" w14:textId="27603348" w:rsidR="5926D6F0" w:rsidRPr="002D22EB" w:rsidRDefault="5926D6F0" w:rsidP="12CCB56B">
            <w:pPr>
              <w:rPr>
                <w:rFonts w:ascii="Arial" w:eastAsia="Calibri" w:hAnsi="Arial" w:cs="Arial"/>
                <w:b/>
                <w:bCs/>
              </w:rPr>
            </w:pPr>
            <w:r w:rsidRPr="002D22EB">
              <w:rPr>
                <w:rFonts w:ascii="Arial" w:eastAsia="Calibri" w:hAnsi="Arial" w:cs="Arial"/>
                <w:b/>
                <w:bCs/>
              </w:rPr>
              <w:t>Yes</w:t>
            </w:r>
          </w:p>
          <w:p w14:paraId="244783B5" w14:textId="48F692D9" w:rsidR="006E6864" w:rsidRPr="002D22EB" w:rsidRDefault="471D1188" w:rsidP="00CC70E0">
            <w:pPr>
              <w:rPr>
                <w:rFonts w:ascii="Arial" w:hAnsi="Arial" w:cs="Arial"/>
              </w:rPr>
            </w:pPr>
            <w:r w:rsidRPr="002D22EB">
              <w:rPr>
                <w:rFonts w:ascii="Arial" w:eastAsia="Calibri" w:hAnsi="Arial" w:cs="Arial"/>
              </w:rPr>
              <w:t>Always showed respect and cooperated well with teammates’ ideas.</w:t>
            </w:r>
          </w:p>
        </w:tc>
      </w:tr>
      <w:tr w:rsidR="006E6864" w14:paraId="712EFF17" w14:textId="77777777" w:rsidTr="0070474D">
        <w:trPr>
          <w:jc w:val="center"/>
        </w:trPr>
        <w:tc>
          <w:tcPr>
            <w:tcW w:w="1271" w:type="dxa"/>
          </w:tcPr>
          <w:p w14:paraId="66D609F1" w14:textId="2BB9FFA0" w:rsidR="006E6864" w:rsidRPr="002D22EB" w:rsidRDefault="39B45A26" w:rsidP="6C74D9BE">
            <w:pPr>
              <w:rPr>
                <w:rFonts w:ascii="Arial" w:hAnsi="Arial" w:cs="Arial"/>
                <w:sz w:val="20"/>
                <w:szCs w:val="20"/>
              </w:rPr>
            </w:pPr>
            <w:r w:rsidRPr="002D22EB">
              <w:rPr>
                <w:rFonts w:ascii="Arial" w:hAnsi="Arial" w:cs="Arial"/>
                <w:sz w:val="20"/>
                <w:szCs w:val="20"/>
              </w:rPr>
              <w:t>Tsung Yin NG</w:t>
            </w:r>
          </w:p>
        </w:tc>
        <w:tc>
          <w:tcPr>
            <w:tcW w:w="1509" w:type="dxa"/>
          </w:tcPr>
          <w:p w14:paraId="17EDCD12" w14:textId="58DD9A45" w:rsidR="006E6864" w:rsidRPr="002D22EB" w:rsidRDefault="452DCB81" w:rsidP="00CC70E0">
            <w:pPr>
              <w:rPr>
                <w:rFonts w:ascii="Arial" w:hAnsi="Arial" w:cs="Arial"/>
              </w:rPr>
            </w:pPr>
            <w:r w:rsidRPr="002D22EB">
              <w:rPr>
                <w:rFonts w:ascii="Arial" w:hAnsi="Arial" w:cs="Arial"/>
              </w:rPr>
              <w:t>Yes</w:t>
            </w:r>
          </w:p>
          <w:p w14:paraId="3C483D37" w14:textId="67ED03C4" w:rsidR="006E6864" w:rsidRPr="002D22EB" w:rsidRDefault="5C2C3FE7" w:rsidP="00CC70E0">
            <w:pPr>
              <w:rPr>
                <w:rFonts w:ascii="Arial" w:hAnsi="Arial" w:cs="Arial"/>
              </w:rPr>
            </w:pPr>
            <w:r w:rsidRPr="4A36C50A">
              <w:rPr>
                <w:rFonts w:ascii="Arial" w:hAnsi="Arial" w:cs="Arial"/>
              </w:rPr>
              <w:t xml:space="preserve">Tasks assigned were done </w:t>
            </w:r>
            <w:r w:rsidRPr="3C536C47">
              <w:rPr>
                <w:rFonts w:ascii="Arial" w:hAnsi="Arial" w:cs="Arial"/>
              </w:rPr>
              <w:t xml:space="preserve">accordingly. </w:t>
            </w:r>
            <w:r w:rsidR="33B79941" w:rsidRPr="59011FB4">
              <w:rPr>
                <w:rFonts w:ascii="Arial" w:hAnsi="Arial" w:cs="Arial"/>
              </w:rPr>
              <w:t>Actively contributed in the prototyping phase of the mobile app in this sprint</w:t>
            </w:r>
            <w:r w:rsidR="33B79941" w:rsidRPr="0518652F">
              <w:rPr>
                <w:rFonts w:ascii="Arial" w:hAnsi="Arial" w:cs="Arial"/>
              </w:rPr>
              <w:t xml:space="preserve">. </w:t>
            </w:r>
            <w:r w:rsidR="33B79941" w:rsidRPr="25A02340">
              <w:rPr>
                <w:rFonts w:ascii="Arial" w:hAnsi="Arial" w:cs="Arial"/>
              </w:rPr>
              <w:t xml:space="preserve">Elements </w:t>
            </w:r>
            <w:r w:rsidR="6DAD7486" w:rsidRPr="25A02340">
              <w:rPr>
                <w:rFonts w:ascii="Arial" w:hAnsi="Arial" w:cs="Arial"/>
              </w:rPr>
              <w:t xml:space="preserve">Mobile app flow </w:t>
            </w:r>
            <w:r w:rsidR="6DAD7486" w:rsidRPr="2933C655">
              <w:rPr>
                <w:rFonts w:ascii="Arial" w:hAnsi="Arial" w:cs="Arial"/>
              </w:rPr>
              <w:t>upgrade with permission table</w:t>
            </w:r>
            <w:r w:rsidR="1092FF51" w:rsidRPr="44426658">
              <w:rPr>
                <w:rFonts w:ascii="Arial" w:hAnsi="Arial" w:cs="Arial"/>
              </w:rPr>
              <w:t xml:space="preserve">. Meeting minutes </w:t>
            </w:r>
            <w:r w:rsidR="1092FF51" w:rsidRPr="4F47E2CF">
              <w:rPr>
                <w:rFonts w:ascii="Arial" w:hAnsi="Arial" w:cs="Arial"/>
              </w:rPr>
              <w:t>are also taken on time</w:t>
            </w:r>
            <w:r w:rsidR="1092FF51" w:rsidRPr="032072EC">
              <w:rPr>
                <w:rFonts w:ascii="Arial" w:hAnsi="Arial" w:cs="Arial"/>
              </w:rPr>
              <w:t>.</w:t>
            </w:r>
          </w:p>
        </w:tc>
        <w:tc>
          <w:tcPr>
            <w:tcW w:w="1254" w:type="dxa"/>
          </w:tcPr>
          <w:p w14:paraId="19296CE0" w14:textId="7C75ECBD" w:rsidR="006E6864" w:rsidRPr="002D22EB" w:rsidRDefault="452DCB81" w:rsidP="3397A1D5">
            <w:pPr>
              <w:rPr>
                <w:rFonts w:ascii="Arial" w:hAnsi="Arial" w:cs="Arial"/>
              </w:rPr>
            </w:pPr>
            <w:r w:rsidRPr="002D22EB">
              <w:rPr>
                <w:rFonts w:ascii="Arial" w:hAnsi="Arial" w:cs="Arial"/>
              </w:rPr>
              <w:t>Yes</w:t>
            </w:r>
          </w:p>
          <w:p w14:paraId="3A613894" w14:textId="262C2931" w:rsidR="006E6864" w:rsidRPr="002D22EB" w:rsidRDefault="58EC6655" w:rsidP="00CC70E0">
            <w:pPr>
              <w:rPr>
                <w:rFonts w:ascii="Arial" w:hAnsi="Arial" w:cs="Arial"/>
              </w:rPr>
            </w:pPr>
            <w:r w:rsidRPr="2C08F8D4">
              <w:rPr>
                <w:rFonts w:ascii="Arial" w:hAnsi="Arial" w:cs="Arial"/>
              </w:rPr>
              <w:t xml:space="preserve">Took much time </w:t>
            </w:r>
            <w:r w:rsidRPr="4FC71141">
              <w:rPr>
                <w:rFonts w:ascii="Arial" w:hAnsi="Arial" w:cs="Arial"/>
              </w:rPr>
              <w:t xml:space="preserve">to explore and </w:t>
            </w:r>
            <w:r w:rsidR="6F96D26B" w:rsidRPr="2862459B">
              <w:rPr>
                <w:rFonts w:ascii="Arial" w:hAnsi="Arial" w:cs="Arial"/>
              </w:rPr>
              <w:t>try</w:t>
            </w:r>
            <w:r w:rsidRPr="7C258CED">
              <w:rPr>
                <w:rFonts w:ascii="Arial" w:hAnsi="Arial" w:cs="Arial"/>
              </w:rPr>
              <w:t xml:space="preserve"> to understand how the existing </w:t>
            </w:r>
            <w:r w:rsidRPr="2E95AD06">
              <w:rPr>
                <w:rFonts w:ascii="Arial" w:hAnsi="Arial" w:cs="Arial"/>
              </w:rPr>
              <w:t xml:space="preserve">mobile app </w:t>
            </w:r>
            <w:r w:rsidRPr="2620A17C">
              <w:rPr>
                <w:rFonts w:ascii="Arial" w:hAnsi="Arial" w:cs="Arial"/>
              </w:rPr>
              <w:t>provided by the</w:t>
            </w:r>
            <w:r w:rsidRPr="2E95AD06">
              <w:rPr>
                <w:rFonts w:ascii="Arial" w:hAnsi="Arial" w:cs="Arial"/>
              </w:rPr>
              <w:t xml:space="preserve"> client </w:t>
            </w:r>
            <w:r w:rsidRPr="24AF9527">
              <w:rPr>
                <w:rFonts w:ascii="Arial" w:hAnsi="Arial" w:cs="Arial"/>
              </w:rPr>
              <w:t>works</w:t>
            </w:r>
            <w:r w:rsidRPr="2620A17C">
              <w:rPr>
                <w:rFonts w:ascii="Arial" w:hAnsi="Arial" w:cs="Arial"/>
              </w:rPr>
              <w:t xml:space="preserve"> </w:t>
            </w:r>
            <w:r w:rsidRPr="3FEE710E">
              <w:rPr>
                <w:rFonts w:ascii="Arial" w:hAnsi="Arial" w:cs="Arial"/>
              </w:rPr>
              <w:t xml:space="preserve">while constantly communicating with </w:t>
            </w:r>
            <w:r w:rsidR="5D8F39E5" w:rsidRPr="2862459B">
              <w:rPr>
                <w:rFonts w:ascii="Arial" w:hAnsi="Arial" w:cs="Arial"/>
              </w:rPr>
              <w:t xml:space="preserve">the </w:t>
            </w:r>
            <w:r w:rsidRPr="4A9F0C0A">
              <w:rPr>
                <w:rFonts w:ascii="Arial" w:hAnsi="Arial" w:cs="Arial"/>
              </w:rPr>
              <w:t xml:space="preserve">client once a problem </w:t>
            </w:r>
            <w:r w:rsidRPr="73495044">
              <w:rPr>
                <w:rFonts w:ascii="Arial" w:hAnsi="Arial" w:cs="Arial"/>
              </w:rPr>
              <w:t>appears fo</w:t>
            </w:r>
            <w:r w:rsidR="35E23623" w:rsidRPr="73495044">
              <w:rPr>
                <w:rFonts w:ascii="Arial" w:hAnsi="Arial" w:cs="Arial"/>
              </w:rPr>
              <w:t xml:space="preserve">r clarification. </w:t>
            </w:r>
            <w:r w:rsidR="35E23623" w:rsidRPr="0BDD32EB">
              <w:rPr>
                <w:rFonts w:ascii="Arial" w:hAnsi="Arial" w:cs="Arial"/>
              </w:rPr>
              <w:t xml:space="preserve">Suggest new functions </w:t>
            </w:r>
            <w:r w:rsidR="35E23623" w:rsidRPr="61725DE3">
              <w:rPr>
                <w:rFonts w:ascii="Arial" w:hAnsi="Arial" w:cs="Arial"/>
              </w:rPr>
              <w:t xml:space="preserve">and sought </w:t>
            </w:r>
            <w:r w:rsidR="5394D756" w:rsidRPr="54D417EA">
              <w:rPr>
                <w:rFonts w:ascii="Arial" w:hAnsi="Arial" w:cs="Arial"/>
              </w:rPr>
              <w:t>client</w:t>
            </w:r>
            <w:r w:rsidR="35E23623" w:rsidRPr="61725DE3">
              <w:rPr>
                <w:rFonts w:ascii="Arial" w:hAnsi="Arial" w:cs="Arial"/>
              </w:rPr>
              <w:t xml:space="preserve"> approvals </w:t>
            </w:r>
            <w:r w:rsidR="35E23623" w:rsidRPr="1CE95588">
              <w:rPr>
                <w:rFonts w:ascii="Arial" w:hAnsi="Arial" w:cs="Arial"/>
              </w:rPr>
              <w:t>to proceed with prototyping</w:t>
            </w:r>
            <w:r w:rsidR="35E23623" w:rsidRPr="78D8F51E">
              <w:rPr>
                <w:rFonts w:ascii="Arial" w:hAnsi="Arial" w:cs="Arial"/>
              </w:rPr>
              <w:t>.</w:t>
            </w:r>
          </w:p>
        </w:tc>
        <w:tc>
          <w:tcPr>
            <w:tcW w:w="1164" w:type="dxa"/>
          </w:tcPr>
          <w:p w14:paraId="15502F1D" w14:textId="2766AB8F" w:rsidR="006E6864" w:rsidRPr="002D22EB" w:rsidRDefault="452DCB81" w:rsidP="6564CA05">
            <w:pPr>
              <w:rPr>
                <w:rFonts w:ascii="Arial" w:hAnsi="Arial" w:cs="Arial"/>
              </w:rPr>
            </w:pPr>
            <w:r w:rsidRPr="002D22EB">
              <w:rPr>
                <w:rFonts w:ascii="Arial" w:hAnsi="Arial" w:cs="Arial"/>
              </w:rPr>
              <w:t>Yes</w:t>
            </w:r>
          </w:p>
          <w:p w14:paraId="3EC45830" w14:textId="7F9EC1E4" w:rsidR="006E6864" w:rsidRPr="002D22EB" w:rsidRDefault="62C260D4" w:rsidP="00CC70E0">
            <w:pPr>
              <w:rPr>
                <w:rFonts w:ascii="Arial" w:hAnsi="Arial" w:cs="Arial"/>
              </w:rPr>
            </w:pPr>
            <w:r w:rsidRPr="5490B85F">
              <w:rPr>
                <w:rFonts w:ascii="Arial" w:hAnsi="Arial" w:cs="Arial"/>
              </w:rPr>
              <w:t>Attended</w:t>
            </w:r>
            <w:r w:rsidR="27C19FA2" w:rsidRPr="78CBA733">
              <w:rPr>
                <w:rFonts w:ascii="Arial" w:hAnsi="Arial" w:cs="Arial"/>
              </w:rPr>
              <w:t xml:space="preserve"> all</w:t>
            </w:r>
            <w:r w:rsidRPr="5490B85F">
              <w:rPr>
                <w:rFonts w:ascii="Arial" w:hAnsi="Arial" w:cs="Arial"/>
              </w:rPr>
              <w:t xml:space="preserve"> meetings</w:t>
            </w:r>
            <w:r w:rsidRPr="6564CA05">
              <w:rPr>
                <w:rFonts w:ascii="Arial" w:hAnsi="Arial" w:cs="Arial"/>
              </w:rPr>
              <w:t xml:space="preserve"> held by </w:t>
            </w:r>
            <w:r w:rsidRPr="596E33A2">
              <w:rPr>
                <w:rFonts w:ascii="Arial" w:hAnsi="Arial" w:cs="Arial"/>
              </w:rPr>
              <w:t xml:space="preserve">the team every Tuesday and </w:t>
            </w:r>
            <w:r w:rsidRPr="5490B85F">
              <w:rPr>
                <w:rFonts w:ascii="Arial" w:hAnsi="Arial" w:cs="Arial"/>
              </w:rPr>
              <w:t>Thursday either</w:t>
            </w:r>
            <w:r w:rsidRPr="15EF3568">
              <w:rPr>
                <w:rFonts w:ascii="Arial" w:hAnsi="Arial" w:cs="Arial"/>
              </w:rPr>
              <w:t xml:space="preserve"> in class or at </w:t>
            </w:r>
            <w:r w:rsidRPr="1B02577B">
              <w:rPr>
                <w:rFonts w:ascii="Arial" w:hAnsi="Arial" w:cs="Arial"/>
              </w:rPr>
              <w:t>another location.</w:t>
            </w:r>
          </w:p>
        </w:tc>
        <w:tc>
          <w:tcPr>
            <w:tcW w:w="1109" w:type="dxa"/>
          </w:tcPr>
          <w:p w14:paraId="5772AD44" w14:textId="504AEE3D" w:rsidR="006E6864" w:rsidRPr="002D22EB" w:rsidRDefault="452DCB81" w:rsidP="5198A4BC">
            <w:pPr>
              <w:rPr>
                <w:rFonts w:ascii="Arial" w:hAnsi="Arial" w:cs="Arial"/>
              </w:rPr>
            </w:pPr>
            <w:r w:rsidRPr="002D22EB">
              <w:rPr>
                <w:rFonts w:ascii="Arial" w:hAnsi="Arial" w:cs="Arial"/>
              </w:rPr>
              <w:t>Yes</w:t>
            </w:r>
          </w:p>
          <w:p w14:paraId="0D77FBC9" w14:textId="4B04EAF5" w:rsidR="006E6864" w:rsidRPr="002D22EB" w:rsidRDefault="26AF1AFA" w:rsidP="00CC70E0">
            <w:pPr>
              <w:rPr>
                <w:rFonts w:ascii="Arial" w:hAnsi="Arial" w:cs="Arial"/>
              </w:rPr>
            </w:pPr>
            <w:r w:rsidRPr="2B56FD44">
              <w:rPr>
                <w:rFonts w:ascii="Arial" w:hAnsi="Arial" w:cs="Arial"/>
              </w:rPr>
              <w:t xml:space="preserve">Attended all supervisor </w:t>
            </w:r>
            <w:r w:rsidRPr="1078838B">
              <w:rPr>
                <w:rFonts w:ascii="Arial" w:hAnsi="Arial" w:cs="Arial"/>
              </w:rPr>
              <w:t xml:space="preserve">meetings when it is called for, </w:t>
            </w:r>
            <w:r w:rsidRPr="7D4F5D06">
              <w:rPr>
                <w:rFonts w:ascii="Arial" w:hAnsi="Arial" w:cs="Arial"/>
              </w:rPr>
              <w:t>mostly on Tuesdays</w:t>
            </w:r>
            <w:r w:rsidRPr="78CBA733">
              <w:rPr>
                <w:rFonts w:ascii="Arial" w:hAnsi="Arial" w:cs="Arial"/>
              </w:rPr>
              <w:t>.</w:t>
            </w:r>
          </w:p>
        </w:tc>
        <w:tc>
          <w:tcPr>
            <w:tcW w:w="978" w:type="dxa"/>
          </w:tcPr>
          <w:p w14:paraId="79E48C44" w14:textId="7298D87F" w:rsidR="006E6864" w:rsidRPr="002D22EB" w:rsidRDefault="452DCB81" w:rsidP="78CBA733">
            <w:pPr>
              <w:rPr>
                <w:rFonts w:ascii="Arial" w:hAnsi="Arial" w:cs="Arial"/>
              </w:rPr>
            </w:pPr>
            <w:r w:rsidRPr="002D22EB">
              <w:rPr>
                <w:rFonts w:ascii="Arial" w:hAnsi="Arial" w:cs="Arial"/>
              </w:rPr>
              <w:t>Yes</w:t>
            </w:r>
          </w:p>
          <w:p w14:paraId="4F031966" w14:textId="3ADC7320" w:rsidR="006E6864" w:rsidRPr="002D22EB" w:rsidRDefault="4DB078B7" w:rsidP="00CC70E0">
            <w:pPr>
              <w:rPr>
                <w:rFonts w:ascii="Arial" w:hAnsi="Arial" w:cs="Arial"/>
              </w:rPr>
            </w:pPr>
            <w:r w:rsidRPr="2426BBF5">
              <w:rPr>
                <w:rFonts w:ascii="Arial" w:hAnsi="Arial" w:cs="Arial"/>
              </w:rPr>
              <w:t xml:space="preserve">Attended all meetings with client </w:t>
            </w:r>
            <w:r w:rsidRPr="3337E0B0">
              <w:rPr>
                <w:rFonts w:ascii="Arial" w:hAnsi="Arial" w:cs="Arial"/>
              </w:rPr>
              <w:t xml:space="preserve">every </w:t>
            </w:r>
            <w:r w:rsidRPr="78C08F10">
              <w:rPr>
                <w:rFonts w:ascii="Arial" w:hAnsi="Arial" w:cs="Arial"/>
              </w:rPr>
              <w:t>Wednesday</w:t>
            </w:r>
          </w:p>
        </w:tc>
        <w:tc>
          <w:tcPr>
            <w:tcW w:w="1115" w:type="dxa"/>
          </w:tcPr>
          <w:p w14:paraId="2ED71255" w14:textId="2E0F2C06" w:rsidR="006E6864" w:rsidRPr="002D22EB" w:rsidRDefault="452DCB81" w:rsidP="35B73F47">
            <w:pPr>
              <w:rPr>
                <w:rFonts w:ascii="Arial" w:hAnsi="Arial" w:cs="Arial"/>
              </w:rPr>
            </w:pPr>
            <w:r w:rsidRPr="002D22EB">
              <w:rPr>
                <w:rFonts w:ascii="Arial" w:hAnsi="Arial" w:cs="Arial"/>
              </w:rPr>
              <w:t>Yes</w:t>
            </w:r>
          </w:p>
          <w:p w14:paraId="44F22D8E" w14:textId="3C550F06" w:rsidR="006E6864" w:rsidRPr="002D22EB" w:rsidRDefault="6E62723A" w:rsidP="00CC70E0">
            <w:pPr>
              <w:rPr>
                <w:rFonts w:ascii="Arial" w:hAnsi="Arial" w:cs="Arial"/>
              </w:rPr>
            </w:pPr>
            <w:r w:rsidRPr="07988CC2">
              <w:rPr>
                <w:rFonts w:ascii="Arial" w:hAnsi="Arial" w:cs="Arial"/>
              </w:rPr>
              <w:t xml:space="preserve">Ensure clear </w:t>
            </w:r>
            <w:r w:rsidRPr="658040D6">
              <w:rPr>
                <w:rFonts w:ascii="Arial" w:hAnsi="Arial" w:cs="Arial"/>
              </w:rPr>
              <w:t>responses</w:t>
            </w:r>
            <w:r w:rsidRPr="07988CC2">
              <w:rPr>
                <w:rFonts w:ascii="Arial" w:hAnsi="Arial" w:cs="Arial"/>
              </w:rPr>
              <w:t xml:space="preserve"> </w:t>
            </w:r>
            <w:r w:rsidRPr="77E5DCD7">
              <w:rPr>
                <w:rFonts w:ascii="Arial" w:hAnsi="Arial" w:cs="Arial"/>
              </w:rPr>
              <w:t xml:space="preserve">every time </w:t>
            </w:r>
            <w:r w:rsidRPr="3EFDABE4">
              <w:rPr>
                <w:rFonts w:ascii="Arial" w:hAnsi="Arial" w:cs="Arial"/>
              </w:rPr>
              <w:t xml:space="preserve">prompted or asking for </w:t>
            </w:r>
            <w:r w:rsidRPr="17FBA6EA">
              <w:rPr>
                <w:rFonts w:ascii="Arial" w:hAnsi="Arial" w:cs="Arial"/>
              </w:rPr>
              <w:t xml:space="preserve">approvals/signatuers </w:t>
            </w:r>
            <w:r w:rsidRPr="6CA8DFD4">
              <w:rPr>
                <w:rFonts w:ascii="Arial" w:hAnsi="Arial" w:cs="Arial"/>
              </w:rPr>
              <w:t>within working hours.</w:t>
            </w:r>
          </w:p>
        </w:tc>
        <w:tc>
          <w:tcPr>
            <w:tcW w:w="977" w:type="dxa"/>
          </w:tcPr>
          <w:p w14:paraId="59D91EED" w14:textId="21FF9A7D" w:rsidR="006E6864" w:rsidRPr="002D22EB" w:rsidRDefault="452DCB81" w:rsidP="6FF417E6">
            <w:pPr>
              <w:rPr>
                <w:rFonts w:ascii="Arial" w:hAnsi="Arial" w:cs="Arial"/>
              </w:rPr>
            </w:pPr>
            <w:r w:rsidRPr="002D22EB">
              <w:rPr>
                <w:rFonts w:ascii="Arial" w:hAnsi="Arial" w:cs="Arial"/>
              </w:rPr>
              <w:t>Yes</w:t>
            </w:r>
          </w:p>
          <w:p w14:paraId="19CA6FB6" w14:textId="246853B3" w:rsidR="006E6864" w:rsidRPr="002D22EB" w:rsidRDefault="4DD911E7" w:rsidP="00CC70E0">
            <w:pPr>
              <w:rPr>
                <w:rFonts w:ascii="Arial" w:hAnsi="Arial" w:cs="Arial"/>
              </w:rPr>
            </w:pPr>
            <w:r w:rsidRPr="6CCDB619">
              <w:rPr>
                <w:rFonts w:ascii="Arial" w:hAnsi="Arial" w:cs="Arial"/>
              </w:rPr>
              <w:t xml:space="preserve">Updates progress and </w:t>
            </w:r>
            <w:r w:rsidRPr="0B1B7BD6">
              <w:rPr>
                <w:rFonts w:ascii="Arial" w:hAnsi="Arial" w:cs="Arial"/>
              </w:rPr>
              <w:t>seek</w:t>
            </w:r>
            <w:r w:rsidRPr="6CCDB619">
              <w:rPr>
                <w:rFonts w:ascii="Arial" w:hAnsi="Arial" w:cs="Arial"/>
              </w:rPr>
              <w:t xml:space="preserve"> client </w:t>
            </w:r>
            <w:r w:rsidRPr="5BB13F50">
              <w:rPr>
                <w:rFonts w:ascii="Arial" w:hAnsi="Arial" w:cs="Arial"/>
              </w:rPr>
              <w:t xml:space="preserve">approvals after </w:t>
            </w:r>
            <w:r w:rsidRPr="0B1B7BD6">
              <w:rPr>
                <w:rFonts w:ascii="Arial" w:hAnsi="Arial" w:cs="Arial"/>
              </w:rPr>
              <w:t>being done with a task.</w:t>
            </w:r>
          </w:p>
        </w:tc>
        <w:tc>
          <w:tcPr>
            <w:tcW w:w="1392" w:type="dxa"/>
          </w:tcPr>
          <w:p w14:paraId="1278F0A4" w14:textId="017D7675" w:rsidR="006E6864" w:rsidRPr="002D22EB" w:rsidRDefault="452DCB81" w:rsidP="722F6673">
            <w:pPr>
              <w:rPr>
                <w:rFonts w:ascii="Arial" w:hAnsi="Arial" w:cs="Arial"/>
              </w:rPr>
            </w:pPr>
            <w:r w:rsidRPr="002D22EB">
              <w:rPr>
                <w:rFonts w:ascii="Arial" w:hAnsi="Arial" w:cs="Arial"/>
              </w:rPr>
              <w:t>Yes</w:t>
            </w:r>
          </w:p>
          <w:p w14:paraId="062C6BC4" w14:textId="3F9ABA1D" w:rsidR="006E6864" w:rsidRPr="002D22EB" w:rsidRDefault="6B11C76C" w:rsidP="00CC70E0">
            <w:pPr>
              <w:rPr>
                <w:rFonts w:ascii="Arial" w:hAnsi="Arial" w:cs="Arial"/>
              </w:rPr>
            </w:pPr>
            <w:r w:rsidRPr="1CF8FEE6">
              <w:rPr>
                <w:rFonts w:ascii="Arial" w:hAnsi="Arial" w:cs="Arial"/>
              </w:rPr>
              <w:t xml:space="preserve">Respects all </w:t>
            </w:r>
            <w:r w:rsidRPr="07C1FEBB">
              <w:rPr>
                <w:rFonts w:ascii="Arial" w:hAnsi="Arial" w:cs="Arial"/>
              </w:rPr>
              <w:t xml:space="preserve">proposals, </w:t>
            </w:r>
            <w:r w:rsidRPr="55C4095B">
              <w:rPr>
                <w:rFonts w:ascii="Arial" w:hAnsi="Arial" w:cs="Arial"/>
              </w:rPr>
              <w:t xml:space="preserve">decisions, </w:t>
            </w:r>
            <w:r w:rsidR="32791556" w:rsidRPr="4693393D">
              <w:rPr>
                <w:rFonts w:ascii="Arial" w:hAnsi="Arial" w:cs="Arial"/>
              </w:rPr>
              <w:t xml:space="preserve">and </w:t>
            </w:r>
            <w:r w:rsidRPr="4156E6AD">
              <w:rPr>
                <w:rFonts w:ascii="Arial" w:hAnsi="Arial" w:cs="Arial"/>
              </w:rPr>
              <w:t xml:space="preserve">opinions to </w:t>
            </w:r>
            <w:r w:rsidRPr="72521B33">
              <w:rPr>
                <w:rFonts w:ascii="Arial" w:hAnsi="Arial" w:cs="Arial"/>
              </w:rPr>
              <w:t xml:space="preserve">maintain </w:t>
            </w:r>
            <w:r w:rsidRPr="66AE8882">
              <w:rPr>
                <w:rFonts w:ascii="Arial" w:hAnsi="Arial" w:cs="Arial"/>
              </w:rPr>
              <w:t xml:space="preserve">team </w:t>
            </w:r>
            <w:r w:rsidRPr="35BDEE02">
              <w:rPr>
                <w:rFonts w:ascii="Arial" w:hAnsi="Arial" w:cs="Arial"/>
              </w:rPr>
              <w:t xml:space="preserve">harmony and </w:t>
            </w:r>
            <w:r w:rsidRPr="4693393D">
              <w:rPr>
                <w:rFonts w:ascii="Arial" w:hAnsi="Arial" w:cs="Arial"/>
              </w:rPr>
              <w:t>cooperate</w:t>
            </w:r>
            <w:r w:rsidRPr="61FF5755">
              <w:rPr>
                <w:rFonts w:ascii="Arial" w:hAnsi="Arial" w:cs="Arial"/>
              </w:rPr>
              <w:t xml:space="preserve"> with </w:t>
            </w:r>
            <w:r w:rsidR="44AC28BA" w:rsidRPr="335C2415">
              <w:rPr>
                <w:rFonts w:ascii="Arial" w:hAnsi="Arial" w:cs="Arial"/>
              </w:rPr>
              <w:t>clients</w:t>
            </w:r>
            <w:r w:rsidRPr="52B248BE">
              <w:rPr>
                <w:rFonts w:ascii="Arial" w:hAnsi="Arial" w:cs="Arial"/>
              </w:rPr>
              <w:t xml:space="preserve"> in a respe</w:t>
            </w:r>
            <w:r w:rsidR="0D06464E" w:rsidRPr="52B248BE">
              <w:rPr>
                <w:rFonts w:ascii="Arial" w:hAnsi="Arial" w:cs="Arial"/>
              </w:rPr>
              <w:t>ctful manner</w:t>
            </w:r>
            <w:r w:rsidR="0D06464E" w:rsidRPr="4693393D">
              <w:rPr>
                <w:rFonts w:ascii="Arial" w:hAnsi="Arial" w:cs="Arial"/>
              </w:rPr>
              <w:t>.</w:t>
            </w:r>
          </w:p>
        </w:tc>
      </w:tr>
      <w:tr w:rsidR="6C74D9BE" w14:paraId="28647415" w14:textId="77777777" w:rsidTr="0070474D">
        <w:trPr>
          <w:trHeight w:val="300"/>
          <w:jc w:val="center"/>
        </w:trPr>
        <w:tc>
          <w:tcPr>
            <w:tcW w:w="1271" w:type="dxa"/>
          </w:tcPr>
          <w:p w14:paraId="7997528F" w14:textId="0C2918B5" w:rsidR="39B45A26" w:rsidRPr="002D22EB" w:rsidRDefault="39B45A26" w:rsidP="721530DF">
            <w:pPr>
              <w:pStyle w:val="ContactInfo"/>
              <w:rPr>
                <w:rFonts w:ascii="Arial" w:hAnsi="Arial" w:cs="Arial"/>
                <w:sz w:val="20"/>
                <w:szCs w:val="20"/>
              </w:rPr>
            </w:pPr>
            <w:r w:rsidRPr="002D22EB">
              <w:rPr>
                <w:rFonts w:ascii="Arial" w:hAnsi="Arial" w:cs="Arial"/>
                <w:sz w:val="20"/>
                <w:szCs w:val="20"/>
              </w:rPr>
              <w:t xml:space="preserve">Ryan NG </w:t>
            </w:r>
          </w:p>
          <w:p w14:paraId="5EDD96AB" w14:textId="0F4F769A" w:rsidR="39B45A26" w:rsidRPr="002D22EB" w:rsidRDefault="39B45A26" w:rsidP="6C74D9BE">
            <w:pPr>
              <w:pStyle w:val="ContactInfo"/>
              <w:rPr>
                <w:rFonts w:ascii="Arial" w:hAnsi="Arial" w:cs="Arial"/>
                <w:sz w:val="20"/>
                <w:szCs w:val="20"/>
              </w:rPr>
            </w:pPr>
            <w:r w:rsidRPr="002D22EB">
              <w:rPr>
                <w:rFonts w:ascii="Arial" w:hAnsi="Arial" w:cs="Arial"/>
                <w:sz w:val="20"/>
                <w:szCs w:val="20"/>
              </w:rPr>
              <w:t>Hoe Kuene</w:t>
            </w:r>
          </w:p>
        </w:tc>
        <w:tc>
          <w:tcPr>
            <w:tcW w:w="1509" w:type="dxa"/>
          </w:tcPr>
          <w:p w14:paraId="74AA9BD2" w14:textId="5F4EF9B1" w:rsidR="6C74D9BE" w:rsidRPr="002D22EB" w:rsidRDefault="64113462" w:rsidP="6C74D9BE">
            <w:pPr>
              <w:rPr>
                <w:rFonts w:ascii="Arial" w:hAnsi="Arial" w:cs="Arial"/>
              </w:rPr>
            </w:pPr>
            <w:r w:rsidRPr="002D22EB">
              <w:rPr>
                <w:rFonts w:ascii="Arial" w:hAnsi="Arial" w:cs="Arial"/>
              </w:rPr>
              <w:t>Yes</w:t>
            </w:r>
            <w:r w:rsidR="2FD640D9" w:rsidRPr="002D22EB">
              <w:rPr>
                <w:rFonts w:ascii="Arial" w:hAnsi="Arial" w:cs="Arial"/>
              </w:rPr>
              <w:t xml:space="preserve">, completed tasks within dateline while maintaining quality </w:t>
            </w:r>
          </w:p>
        </w:tc>
        <w:tc>
          <w:tcPr>
            <w:tcW w:w="1254" w:type="dxa"/>
          </w:tcPr>
          <w:p w14:paraId="01E50B60" w14:textId="0FE06099" w:rsidR="6C74D9BE" w:rsidRPr="002D22EB" w:rsidRDefault="1436B17F" w:rsidP="6C74D9BE">
            <w:pPr>
              <w:rPr>
                <w:rFonts w:ascii="Arial" w:hAnsi="Arial" w:cs="Arial"/>
              </w:rPr>
            </w:pPr>
            <w:r w:rsidRPr="0E4364F1">
              <w:rPr>
                <w:rFonts w:ascii="Arial" w:hAnsi="Arial" w:cs="Arial"/>
              </w:rPr>
              <w:t xml:space="preserve">Yes, did researched and explore to </w:t>
            </w:r>
            <w:r w:rsidR="10DA8FD4" w:rsidRPr="5A22202A">
              <w:rPr>
                <w:rFonts w:ascii="Arial" w:hAnsi="Arial" w:cs="Arial"/>
              </w:rPr>
              <w:t xml:space="preserve">try and </w:t>
            </w:r>
            <w:r w:rsidRPr="0E4364F1">
              <w:rPr>
                <w:rFonts w:ascii="Arial" w:hAnsi="Arial" w:cs="Arial"/>
              </w:rPr>
              <w:t>understand how the existing mobile app</w:t>
            </w:r>
            <w:r w:rsidR="10DA8FD4" w:rsidRPr="5A22202A">
              <w:rPr>
                <w:rFonts w:ascii="Arial" w:hAnsi="Arial" w:cs="Arial"/>
              </w:rPr>
              <w:t xml:space="preserve"> </w:t>
            </w:r>
            <w:r w:rsidR="10DA8FD4" w:rsidRPr="7977B2C1">
              <w:rPr>
                <w:rFonts w:ascii="Arial" w:hAnsi="Arial" w:cs="Arial"/>
              </w:rPr>
              <w:t>work</w:t>
            </w:r>
            <w:r w:rsidR="6E007EA0" w:rsidRPr="7977B2C1">
              <w:rPr>
                <w:rFonts w:ascii="Arial" w:hAnsi="Arial" w:cs="Arial"/>
              </w:rPr>
              <w:t>s</w:t>
            </w:r>
            <w:r w:rsidR="10DA8FD4" w:rsidRPr="5A22202A">
              <w:rPr>
                <w:rFonts w:ascii="Arial" w:hAnsi="Arial" w:cs="Arial"/>
              </w:rPr>
              <w:t xml:space="preserve"> </w:t>
            </w:r>
            <w:bookmarkStart w:id="8" w:name="_Int_iXSKmbqr"/>
            <w:r w:rsidR="10DA8FD4" w:rsidRPr="5A22202A">
              <w:rPr>
                <w:rFonts w:ascii="Arial" w:hAnsi="Arial" w:cs="Arial"/>
              </w:rPr>
              <w:t>in order to</w:t>
            </w:r>
            <w:bookmarkEnd w:id="8"/>
            <w:r w:rsidR="10DA8FD4" w:rsidRPr="5A22202A">
              <w:rPr>
                <w:rFonts w:ascii="Arial" w:hAnsi="Arial" w:cs="Arial"/>
              </w:rPr>
              <w:t xml:space="preserve"> improve </w:t>
            </w:r>
            <w:r w:rsidR="10DA8FD4" w:rsidRPr="18DA4B79">
              <w:rPr>
                <w:rFonts w:ascii="Arial" w:hAnsi="Arial" w:cs="Arial"/>
              </w:rPr>
              <w:t xml:space="preserve">it </w:t>
            </w:r>
          </w:p>
        </w:tc>
        <w:tc>
          <w:tcPr>
            <w:tcW w:w="1164" w:type="dxa"/>
          </w:tcPr>
          <w:p w14:paraId="51B10343" w14:textId="627BAE56" w:rsidR="6C74D9BE" w:rsidRPr="002D22EB" w:rsidRDefault="01E6C58F" w:rsidP="6C74D9BE">
            <w:pPr>
              <w:rPr>
                <w:rFonts w:ascii="Arial" w:hAnsi="Arial" w:cs="Arial"/>
              </w:rPr>
            </w:pPr>
            <w:r w:rsidRPr="002D22EB">
              <w:rPr>
                <w:rFonts w:ascii="Arial" w:hAnsi="Arial" w:cs="Arial"/>
              </w:rPr>
              <w:t xml:space="preserve">Yes, attended every meeting after class </w:t>
            </w:r>
          </w:p>
        </w:tc>
        <w:tc>
          <w:tcPr>
            <w:tcW w:w="1109" w:type="dxa"/>
          </w:tcPr>
          <w:p w14:paraId="5CC798DC" w14:textId="25943669" w:rsidR="6C74D9BE" w:rsidRPr="002D22EB" w:rsidRDefault="1F6703B6" w:rsidP="6C74D9BE">
            <w:pPr>
              <w:rPr>
                <w:rFonts w:ascii="Arial" w:hAnsi="Arial" w:cs="Arial"/>
              </w:rPr>
            </w:pPr>
            <w:r w:rsidRPr="71A034F4">
              <w:rPr>
                <w:rFonts w:ascii="Arial" w:hAnsi="Arial" w:cs="Arial"/>
              </w:rPr>
              <w:t xml:space="preserve">Yes, attended all supervisor </w:t>
            </w:r>
            <w:r w:rsidRPr="492D7865">
              <w:rPr>
                <w:rFonts w:ascii="Arial" w:hAnsi="Arial" w:cs="Arial"/>
              </w:rPr>
              <w:t>meeting</w:t>
            </w:r>
          </w:p>
        </w:tc>
        <w:tc>
          <w:tcPr>
            <w:tcW w:w="978" w:type="dxa"/>
          </w:tcPr>
          <w:p w14:paraId="510A415A" w14:textId="633C096F" w:rsidR="6C74D9BE" w:rsidRPr="002D22EB" w:rsidRDefault="01E6C58F" w:rsidP="6C74D9BE">
            <w:pPr>
              <w:rPr>
                <w:rFonts w:ascii="Arial" w:hAnsi="Arial" w:cs="Arial"/>
              </w:rPr>
            </w:pPr>
            <w:r w:rsidRPr="002D22EB">
              <w:rPr>
                <w:rFonts w:ascii="Arial" w:hAnsi="Arial" w:cs="Arial"/>
              </w:rPr>
              <w:t>Yes, I’ve attended every meeting with our client</w:t>
            </w:r>
          </w:p>
        </w:tc>
        <w:tc>
          <w:tcPr>
            <w:tcW w:w="1115" w:type="dxa"/>
          </w:tcPr>
          <w:p w14:paraId="60878394" w14:textId="0405D12C" w:rsidR="6C74D9BE" w:rsidRPr="002D22EB" w:rsidRDefault="01E6C58F" w:rsidP="6C74D9BE">
            <w:pPr>
              <w:rPr>
                <w:rFonts w:ascii="Arial" w:hAnsi="Arial" w:cs="Arial"/>
              </w:rPr>
            </w:pPr>
            <w:r w:rsidRPr="002D22EB">
              <w:rPr>
                <w:rFonts w:ascii="Arial" w:hAnsi="Arial" w:cs="Arial"/>
              </w:rPr>
              <w:t xml:space="preserve">Yes, replied to maintain good communication </w:t>
            </w:r>
          </w:p>
        </w:tc>
        <w:tc>
          <w:tcPr>
            <w:tcW w:w="977" w:type="dxa"/>
          </w:tcPr>
          <w:p w14:paraId="4FC3F4D1" w14:textId="6D9F897B" w:rsidR="6C74D9BE" w:rsidRPr="002D22EB" w:rsidRDefault="243AD293" w:rsidP="6C74D9BE">
            <w:pPr>
              <w:rPr>
                <w:rFonts w:ascii="Arial" w:hAnsi="Arial" w:cs="Arial"/>
              </w:rPr>
            </w:pPr>
            <w:r w:rsidRPr="3D3030F7">
              <w:rPr>
                <w:rFonts w:ascii="Arial" w:hAnsi="Arial" w:cs="Arial"/>
              </w:rPr>
              <w:t xml:space="preserve">Yes, constatnly updating the team regarding reports and </w:t>
            </w:r>
            <w:r w:rsidRPr="2507FA53">
              <w:rPr>
                <w:rFonts w:ascii="Arial" w:hAnsi="Arial" w:cs="Arial"/>
              </w:rPr>
              <w:t xml:space="preserve">seek for </w:t>
            </w:r>
            <w:r w:rsidRPr="3E4AD7DF">
              <w:rPr>
                <w:rFonts w:ascii="Arial" w:hAnsi="Arial" w:cs="Arial"/>
              </w:rPr>
              <w:t>opinion</w:t>
            </w:r>
            <w:r w:rsidRPr="3D3030F7">
              <w:rPr>
                <w:rFonts w:ascii="Arial" w:hAnsi="Arial" w:cs="Arial"/>
              </w:rPr>
              <w:t xml:space="preserve"> </w:t>
            </w:r>
          </w:p>
        </w:tc>
        <w:tc>
          <w:tcPr>
            <w:tcW w:w="1392" w:type="dxa"/>
          </w:tcPr>
          <w:p w14:paraId="46227624" w14:textId="19B90E14" w:rsidR="6C74D9BE" w:rsidRPr="002D22EB" w:rsidRDefault="2F52EA0C" w:rsidP="6C74D9BE">
            <w:pPr>
              <w:rPr>
                <w:rFonts w:ascii="Arial" w:hAnsi="Arial" w:cs="Arial"/>
              </w:rPr>
            </w:pPr>
            <w:r w:rsidRPr="002D22EB">
              <w:rPr>
                <w:rFonts w:ascii="Arial" w:hAnsi="Arial" w:cs="Arial"/>
              </w:rPr>
              <w:t xml:space="preserve">Yes, showed respect to peers and open to consider from different point of view </w:t>
            </w:r>
          </w:p>
        </w:tc>
      </w:tr>
    </w:tbl>
    <w:p w14:paraId="32FCFABC" w14:textId="209440E0" w:rsidR="006E6864" w:rsidRPr="002D22EB" w:rsidRDefault="006E6864" w:rsidP="006E6864">
      <w:pPr>
        <w:pStyle w:val="ContactInfo"/>
        <w:rPr>
          <w:rFonts w:ascii="Arial" w:hAnsi="Arial" w:cs="Arial"/>
        </w:rPr>
      </w:pPr>
    </w:p>
    <w:p w14:paraId="72898380" w14:textId="4F76B321" w:rsidR="006D70DA" w:rsidRPr="002D22EB" w:rsidRDefault="006D70DA">
      <w:pPr>
        <w:spacing w:before="0" w:after="160" w:line="259" w:lineRule="auto"/>
        <w:rPr>
          <w:rFonts w:ascii="Arial" w:hAnsi="Arial" w:cs="Arial"/>
        </w:rPr>
      </w:pPr>
      <w:r w:rsidRPr="002D22EB">
        <w:rPr>
          <w:rFonts w:ascii="Arial" w:hAnsi="Arial" w:cs="Arial"/>
        </w:rPr>
        <w:br w:type="page"/>
      </w:r>
    </w:p>
    <w:p w14:paraId="2E2BCEFF" w14:textId="77777777" w:rsidR="006E6864" w:rsidRPr="002729E1" w:rsidRDefault="006E6864" w:rsidP="002729E1">
      <w:pPr>
        <w:pStyle w:val="Heading1"/>
        <w:rPr>
          <w:rFonts w:ascii="Arial" w:hAnsi="Arial" w:cs="Arial"/>
          <w:b/>
          <w:lang w:val="en-AU"/>
        </w:rPr>
      </w:pPr>
      <w:r w:rsidRPr="002729E1">
        <w:rPr>
          <w:rFonts w:ascii="Arial" w:hAnsi="Arial" w:cs="Arial"/>
          <w:b/>
          <w:lang w:val="en-AU"/>
        </w:rPr>
        <w:t>Contribution Details (This Sprint)</w:t>
      </w:r>
    </w:p>
    <w:p w14:paraId="61B0D82A" w14:textId="77777777" w:rsidR="006E6864" w:rsidRPr="002D22EB" w:rsidRDefault="006E6864" w:rsidP="006E6864">
      <w:pPr>
        <w:pStyle w:val="ContactInfo"/>
        <w:jc w:val="both"/>
        <w:rPr>
          <w:rFonts w:ascii="Arial" w:hAnsi="Arial" w:cs="Arial"/>
        </w:rPr>
      </w:pPr>
    </w:p>
    <w:p w14:paraId="101A266C" w14:textId="77777777" w:rsidR="00D83A97" w:rsidRPr="00D83A97" w:rsidRDefault="034D0860" w:rsidP="00311B22">
      <w:pPr>
        <w:spacing w:before="0" w:after="160" w:line="259" w:lineRule="auto"/>
        <w:rPr>
          <w:rFonts w:ascii="Arial" w:hAnsi="Arial" w:cs="Arial"/>
          <w:lang w:val="en-MY"/>
        </w:rPr>
      </w:pPr>
      <w:r w:rsidRPr="3461A384">
        <w:rPr>
          <w:rFonts w:ascii="Arial" w:hAnsi="Arial" w:cs="Arial"/>
          <w:b/>
          <w:bCs/>
          <w:lang w:val="en-MY"/>
        </w:rPr>
        <w:t>Eddie Pui Yung Yew</w:t>
      </w:r>
    </w:p>
    <w:p w14:paraId="2E0CDE49" w14:textId="1695E2FC" w:rsidR="00D83A97" w:rsidRPr="00D83A97" w:rsidRDefault="12392CDE" w:rsidP="3461A384">
      <w:pPr>
        <w:spacing w:before="0" w:after="160" w:line="259" w:lineRule="auto"/>
        <w:ind w:firstLine="360"/>
        <w:rPr>
          <w:rFonts w:ascii="Arial" w:hAnsi="Arial" w:cs="Arial"/>
          <w:lang w:val="en-MY"/>
        </w:rPr>
      </w:pPr>
      <w:r w:rsidRPr="0F56B5C9">
        <w:rPr>
          <w:rFonts w:ascii="Arial" w:hAnsi="Arial" w:cs="Arial"/>
          <w:b/>
          <w:bCs/>
          <w:lang w:val="en-MY"/>
        </w:rPr>
        <w:t>Documented</w:t>
      </w:r>
      <w:r w:rsidR="78217E28" w:rsidRPr="3461A384">
        <w:rPr>
          <w:rFonts w:ascii="Arial" w:hAnsi="Arial" w:cs="Arial"/>
          <w:b/>
          <w:bCs/>
          <w:lang w:val="en-MY"/>
        </w:rPr>
        <w:t xml:space="preserve"> Sprint Report:</w:t>
      </w:r>
    </w:p>
    <w:p w14:paraId="5A5F55EB" w14:textId="19C4FBF0" w:rsidR="00D83A97" w:rsidRPr="00D83A97" w:rsidRDefault="78217E28" w:rsidP="00785321">
      <w:pPr>
        <w:numPr>
          <w:ilvl w:val="0"/>
          <w:numId w:val="33"/>
        </w:numPr>
        <w:tabs>
          <w:tab w:val="num" w:pos="1440"/>
        </w:tabs>
        <w:spacing w:before="0" w:after="160" w:line="259" w:lineRule="auto"/>
        <w:jc w:val="both"/>
        <w:rPr>
          <w:rFonts w:ascii="Arial" w:hAnsi="Arial" w:cs="Arial"/>
          <w:b/>
          <w:bCs/>
          <w:lang w:val="en-MY"/>
        </w:rPr>
      </w:pPr>
      <w:r w:rsidRPr="3461A384">
        <w:rPr>
          <w:rFonts w:ascii="Arial" w:hAnsi="Arial" w:cs="Arial"/>
          <w:b/>
          <w:bCs/>
          <w:lang w:val="en-MY"/>
        </w:rPr>
        <w:t>W</w:t>
      </w:r>
      <w:r w:rsidR="24B24DC0" w:rsidRPr="3461A384">
        <w:rPr>
          <w:rFonts w:ascii="Arial" w:hAnsi="Arial" w:cs="Arial"/>
          <w:b/>
          <w:bCs/>
          <w:lang w:val="en-MY"/>
        </w:rPr>
        <w:t>rote the Sprint Re</w:t>
      </w:r>
      <w:r w:rsidR="1327F18C" w:rsidRPr="3461A384">
        <w:rPr>
          <w:rFonts w:ascii="Arial" w:hAnsi="Arial" w:cs="Arial"/>
          <w:b/>
          <w:bCs/>
          <w:lang w:val="en-MY"/>
        </w:rPr>
        <w:t>view and Sprint Restrospective sections of the sprint report.</w:t>
      </w:r>
    </w:p>
    <w:p w14:paraId="2A30AEF0" w14:textId="3BAD47C9" w:rsidR="00D83A97" w:rsidRPr="00D83A97" w:rsidRDefault="1327F18C" w:rsidP="00785321">
      <w:pPr>
        <w:numPr>
          <w:ilvl w:val="0"/>
          <w:numId w:val="33"/>
        </w:numPr>
        <w:tabs>
          <w:tab w:val="num" w:pos="1440"/>
        </w:tabs>
        <w:spacing w:before="0" w:after="160" w:line="259" w:lineRule="auto"/>
        <w:jc w:val="both"/>
        <w:rPr>
          <w:rFonts w:ascii="Arial" w:hAnsi="Arial" w:cs="Arial"/>
          <w:b/>
          <w:bCs/>
          <w:lang w:val="en-MY"/>
        </w:rPr>
      </w:pPr>
      <w:r w:rsidRPr="3461A384">
        <w:rPr>
          <w:rFonts w:ascii="Arial" w:hAnsi="Arial" w:cs="Arial"/>
          <w:b/>
          <w:bCs/>
          <w:lang w:val="en-MY"/>
        </w:rPr>
        <w:t>Gather feedback from all team members regarding the sprint’s progress, including what went well and challenges that the team faced</w:t>
      </w:r>
    </w:p>
    <w:p w14:paraId="1A06D392" w14:textId="6BA2629C" w:rsidR="00D83A97" w:rsidRPr="00D83A97" w:rsidRDefault="1327F18C" w:rsidP="00785321">
      <w:pPr>
        <w:numPr>
          <w:ilvl w:val="0"/>
          <w:numId w:val="33"/>
        </w:numPr>
        <w:tabs>
          <w:tab w:val="num" w:pos="1440"/>
        </w:tabs>
        <w:spacing w:before="0" w:after="160" w:line="259" w:lineRule="auto"/>
        <w:jc w:val="both"/>
        <w:rPr>
          <w:rFonts w:ascii="Arial" w:hAnsi="Arial" w:cs="Arial"/>
          <w:b/>
          <w:bCs/>
          <w:lang w:val="en-MY"/>
        </w:rPr>
      </w:pPr>
      <w:r w:rsidRPr="3461A384">
        <w:rPr>
          <w:rFonts w:ascii="Arial" w:hAnsi="Arial" w:cs="Arial"/>
          <w:b/>
          <w:bCs/>
          <w:lang w:val="en-MY"/>
        </w:rPr>
        <w:t xml:space="preserve">Summarized team opinions to ensure the report accurately reflected the team’s key </w:t>
      </w:r>
      <w:r w:rsidR="47862445" w:rsidRPr="3461A384">
        <w:rPr>
          <w:rFonts w:ascii="Arial" w:hAnsi="Arial" w:cs="Arial"/>
          <w:b/>
          <w:bCs/>
          <w:lang w:val="en-MY"/>
        </w:rPr>
        <w:t>takeaways</w:t>
      </w:r>
    </w:p>
    <w:p w14:paraId="00FF0721" w14:textId="1C4EB48E" w:rsidR="00D83A97" w:rsidRPr="00D83A97" w:rsidRDefault="47862445" w:rsidP="3461A384">
      <w:pPr>
        <w:tabs>
          <w:tab w:val="num" w:pos="1440"/>
        </w:tabs>
        <w:spacing w:before="0" w:after="160" w:line="259" w:lineRule="auto"/>
        <w:ind w:left="720" w:hanging="360"/>
        <w:jc w:val="both"/>
        <w:rPr>
          <w:rFonts w:ascii="Arial" w:hAnsi="Arial" w:cs="Arial"/>
          <w:b/>
          <w:bCs/>
          <w:lang w:val="en-MY"/>
        </w:rPr>
      </w:pPr>
      <w:r w:rsidRPr="3461A384">
        <w:rPr>
          <w:rFonts w:ascii="Arial" w:hAnsi="Arial" w:cs="Arial"/>
          <w:b/>
          <w:bCs/>
          <w:lang w:val="en-MY"/>
        </w:rPr>
        <w:t>Technical Research for Model Selection:</w:t>
      </w:r>
    </w:p>
    <w:p w14:paraId="7157A97C" w14:textId="3DE334DA" w:rsidR="00D83A97" w:rsidRPr="00D83A97" w:rsidRDefault="5E924792" w:rsidP="00785321">
      <w:pPr>
        <w:numPr>
          <w:ilvl w:val="0"/>
          <w:numId w:val="33"/>
        </w:numPr>
        <w:tabs>
          <w:tab w:val="num" w:pos="1440"/>
        </w:tabs>
        <w:spacing w:before="0" w:after="160" w:line="259" w:lineRule="auto"/>
        <w:jc w:val="both"/>
        <w:rPr>
          <w:rFonts w:ascii="Arial" w:hAnsi="Arial" w:cs="Arial"/>
          <w:b/>
          <w:bCs/>
          <w:lang w:val="en-MY"/>
        </w:rPr>
      </w:pPr>
      <w:r w:rsidRPr="3461A384">
        <w:rPr>
          <w:rFonts w:ascii="Arial" w:hAnsi="Arial" w:cs="Arial"/>
          <w:b/>
          <w:bCs/>
          <w:lang w:val="en-MY"/>
        </w:rPr>
        <w:t>Researched the object detection and image classification model</w:t>
      </w:r>
      <w:r w:rsidR="7D95B66E" w:rsidRPr="3461A384">
        <w:rPr>
          <w:rFonts w:ascii="Arial" w:hAnsi="Arial" w:cs="Arial"/>
          <w:b/>
          <w:bCs/>
          <w:lang w:val="en-MY"/>
        </w:rPr>
        <w:t>s</w:t>
      </w:r>
      <w:r w:rsidRPr="3461A384">
        <w:rPr>
          <w:rFonts w:ascii="Arial" w:hAnsi="Arial" w:cs="Arial"/>
          <w:b/>
          <w:bCs/>
          <w:lang w:val="en-MY"/>
        </w:rPr>
        <w:t xml:space="preserve"> </w:t>
      </w:r>
      <w:r w:rsidR="70F09020" w:rsidRPr="3461A384">
        <w:rPr>
          <w:rFonts w:ascii="Arial" w:hAnsi="Arial" w:cs="Arial"/>
          <w:b/>
          <w:bCs/>
          <w:lang w:val="en-MY"/>
        </w:rPr>
        <w:t>to determine which best fit the project’s problem requirements.</w:t>
      </w:r>
      <w:r w:rsidR="00095CBD">
        <w:rPr>
          <w:rFonts w:ascii="Arial" w:hAnsi="Arial" w:cs="Arial"/>
          <w:b/>
          <w:bCs/>
          <w:lang w:val="en-MY"/>
        </w:rPr>
        <w:t xml:space="preserve"> (MobileNetV2 and Yolov8)</w:t>
      </w:r>
    </w:p>
    <w:p w14:paraId="6E004129" w14:textId="3ED2F7E2" w:rsidR="00D83A97" w:rsidRPr="00D83A97" w:rsidRDefault="70F09020" w:rsidP="3461A384">
      <w:pPr>
        <w:tabs>
          <w:tab w:val="num" w:pos="1440"/>
        </w:tabs>
        <w:spacing w:before="0" w:after="160" w:line="259" w:lineRule="auto"/>
        <w:ind w:left="720" w:hanging="360"/>
        <w:jc w:val="both"/>
        <w:rPr>
          <w:rFonts w:ascii="Arial" w:hAnsi="Arial" w:cs="Arial"/>
          <w:b/>
          <w:bCs/>
          <w:lang w:val="en-MY"/>
        </w:rPr>
      </w:pPr>
      <w:r w:rsidRPr="3461A384">
        <w:rPr>
          <w:rFonts w:ascii="Arial" w:hAnsi="Arial" w:cs="Arial"/>
          <w:b/>
          <w:bCs/>
          <w:lang w:val="en-MY"/>
        </w:rPr>
        <w:t>Data annotation</w:t>
      </w:r>
      <w:r w:rsidR="49BF657D" w:rsidRPr="3461A384">
        <w:rPr>
          <w:rFonts w:ascii="Arial" w:hAnsi="Arial" w:cs="Arial"/>
          <w:b/>
          <w:bCs/>
          <w:lang w:val="en-MY"/>
        </w:rPr>
        <w:t xml:space="preserve"> on the Cocoa Pod Image:</w:t>
      </w:r>
    </w:p>
    <w:p w14:paraId="67C08D93" w14:textId="1C2F45A3" w:rsidR="00D83A97" w:rsidRPr="00D83A97" w:rsidRDefault="49BF657D" w:rsidP="00785321">
      <w:pPr>
        <w:numPr>
          <w:ilvl w:val="0"/>
          <w:numId w:val="33"/>
        </w:numPr>
        <w:tabs>
          <w:tab w:val="num" w:pos="1440"/>
        </w:tabs>
        <w:spacing w:before="0" w:after="160" w:line="259" w:lineRule="auto"/>
        <w:jc w:val="both"/>
        <w:rPr>
          <w:rFonts w:ascii="Arial" w:hAnsi="Arial" w:cs="Arial"/>
          <w:b/>
          <w:bCs/>
          <w:lang w:val="en-MY"/>
        </w:rPr>
      </w:pPr>
      <w:r w:rsidRPr="3461A384">
        <w:rPr>
          <w:rFonts w:ascii="Arial" w:hAnsi="Arial" w:cs="Arial"/>
          <w:b/>
          <w:bCs/>
          <w:lang w:val="en-MY"/>
        </w:rPr>
        <w:t>Annotated 44 numbers of images using Roboflow by marking the eggs location on the cocoa pod.</w:t>
      </w:r>
    </w:p>
    <w:p w14:paraId="61879109" w14:textId="38EE709B" w:rsidR="00D83A97" w:rsidRPr="00D83A97" w:rsidRDefault="49BF657D" w:rsidP="00785321">
      <w:pPr>
        <w:numPr>
          <w:ilvl w:val="0"/>
          <w:numId w:val="33"/>
        </w:numPr>
        <w:tabs>
          <w:tab w:val="num" w:pos="1440"/>
        </w:tabs>
        <w:spacing w:before="0" w:after="160" w:line="259" w:lineRule="auto"/>
        <w:jc w:val="both"/>
        <w:rPr>
          <w:rFonts w:ascii="Arial" w:hAnsi="Arial" w:cs="Arial"/>
          <w:b/>
          <w:bCs/>
          <w:lang w:val="en-MY"/>
        </w:rPr>
      </w:pPr>
      <w:r w:rsidRPr="3461A384">
        <w:rPr>
          <w:rFonts w:ascii="Arial" w:hAnsi="Arial" w:cs="Arial"/>
          <w:b/>
          <w:bCs/>
          <w:lang w:val="en-MY"/>
        </w:rPr>
        <w:t>Applied data augmentations techniques to generate additional images from different dimensions to increase the number of train datasets.</w:t>
      </w:r>
    </w:p>
    <w:p w14:paraId="337D581C" w14:textId="7A822C5C" w:rsidR="00D83A97" w:rsidRPr="00D83A97" w:rsidRDefault="49BF657D" w:rsidP="3461A384">
      <w:pPr>
        <w:tabs>
          <w:tab w:val="num" w:pos="1440"/>
        </w:tabs>
        <w:spacing w:before="0" w:after="160" w:line="259" w:lineRule="auto"/>
        <w:ind w:left="720" w:hanging="360"/>
        <w:jc w:val="both"/>
        <w:rPr>
          <w:rFonts w:ascii="Arial" w:hAnsi="Arial" w:cs="Arial"/>
          <w:b/>
          <w:bCs/>
          <w:lang w:val="en-MY"/>
        </w:rPr>
      </w:pPr>
      <w:r w:rsidRPr="3461A384">
        <w:rPr>
          <w:rFonts w:ascii="Arial" w:hAnsi="Arial" w:cs="Arial"/>
          <w:b/>
          <w:bCs/>
          <w:lang w:val="en-MY"/>
        </w:rPr>
        <w:t>Evidence:</w:t>
      </w:r>
    </w:p>
    <w:p w14:paraId="7011BBA6" w14:textId="626DD8A3" w:rsidR="00D83A97" w:rsidRPr="00D83A97" w:rsidRDefault="24C54EA5" w:rsidP="00785321">
      <w:pPr>
        <w:numPr>
          <w:ilvl w:val="0"/>
          <w:numId w:val="33"/>
        </w:numPr>
        <w:tabs>
          <w:tab w:val="num" w:pos="1440"/>
        </w:tabs>
        <w:spacing w:before="0" w:after="160" w:line="259" w:lineRule="auto"/>
        <w:jc w:val="both"/>
        <w:rPr>
          <w:rFonts w:ascii="Arial" w:eastAsia="Arial" w:hAnsi="Arial" w:cs="Arial"/>
          <w:lang w:val="en-MY"/>
        </w:rPr>
      </w:pPr>
      <w:r w:rsidRPr="3461A384">
        <w:rPr>
          <w:rFonts w:ascii="Arial" w:eastAsia="Arial" w:hAnsi="Arial" w:cs="Arial"/>
          <w:lang w:val="en-MY"/>
        </w:rPr>
        <w:t xml:space="preserve">The </w:t>
      </w:r>
      <w:r w:rsidRPr="3461A384">
        <w:rPr>
          <w:rFonts w:ascii="Arial" w:eastAsia="Arial" w:hAnsi="Arial" w:cs="Arial"/>
          <w:b/>
          <w:bCs/>
          <w:lang w:val="en-MY"/>
        </w:rPr>
        <w:t>MobileNetV2</w:t>
      </w:r>
      <w:r w:rsidRPr="3461A384">
        <w:rPr>
          <w:rFonts w:ascii="Arial" w:eastAsia="Arial" w:hAnsi="Arial" w:cs="Arial"/>
          <w:lang w:val="en-MY"/>
        </w:rPr>
        <w:t xml:space="preserve"> and </w:t>
      </w:r>
      <w:r w:rsidRPr="3461A384">
        <w:rPr>
          <w:rFonts w:ascii="Arial" w:eastAsia="Arial" w:hAnsi="Arial" w:cs="Arial"/>
          <w:b/>
          <w:bCs/>
          <w:lang w:val="en-MY"/>
        </w:rPr>
        <w:t>YOLOv8</w:t>
      </w:r>
      <w:r w:rsidRPr="3461A384">
        <w:rPr>
          <w:rFonts w:ascii="Arial" w:eastAsia="Arial" w:hAnsi="Arial" w:cs="Arial"/>
          <w:lang w:val="en-MY"/>
        </w:rPr>
        <w:t xml:space="preserve"> models will be used for the AI component of the project.</w:t>
      </w:r>
    </w:p>
    <w:p w14:paraId="3DF246ED" w14:textId="7F309801" w:rsidR="00D83A97" w:rsidRPr="00D83A97" w:rsidRDefault="24C54EA5" w:rsidP="00785321">
      <w:pPr>
        <w:pStyle w:val="ListParagraph"/>
        <w:numPr>
          <w:ilvl w:val="0"/>
          <w:numId w:val="33"/>
        </w:numPr>
        <w:spacing w:before="240" w:after="240" w:line="259" w:lineRule="auto"/>
        <w:jc w:val="both"/>
        <w:rPr>
          <w:rFonts w:ascii="Arial" w:eastAsia="Arial" w:hAnsi="Arial" w:cs="Arial"/>
          <w:lang w:val="en-MY"/>
        </w:rPr>
      </w:pPr>
      <w:r w:rsidRPr="3461A384">
        <w:rPr>
          <w:rFonts w:ascii="Arial" w:eastAsia="Arial" w:hAnsi="Arial" w:cs="Arial"/>
          <w:b/>
          <w:bCs/>
          <w:lang w:val="en-MY"/>
        </w:rPr>
        <w:t>Data annotation photo evidence</w:t>
      </w:r>
      <w:r w:rsidRPr="3461A384">
        <w:rPr>
          <w:rFonts w:ascii="Arial" w:eastAsia="Arial" w:hAnsi="Arial" w:cs="Arial"/>
          <w:lang w:val="en-MY"/>
        </w:rPr>
        <w:t xml:space="preserve"> is provided in the </w:t>
      </w:r>
      <w:r w:rsidRPr="3461A384">
        <w:rPr>
          <w:rFonts w:ascii="Arial" w:eastAsia="Arial" w:hAnsi="Arial" w:cs="Arial"/>
          <w:b/>
          <w:bCs/>
          <w:lang w:val="en-MY"/>
        </w:rPr>
        <w:t>Sprint Progress Evidence</w:t>
      </w:r>
      <w:r w:rsidRPr="3461A384">
        <w:rPr>
          <w:rFonts w:ascii="Arial" w:eastAsia="Arial" w:hAnsi="Arial" w:cs="Arial"/>
          <w:lang w:val="en-MY"/>
        </w:rPr>
        <w:t xml:space="preserve"> section.</w:t>
      </w:r>
    </w:p>
    <w:p w14:paraId="2A3F158F" w14:textId="7BC92908" w:rsidR="00D83A97" w:rsidRPr="00D83A97" w:rsidRDefault="00D83A97" w:rsidP="3461A384">
      <w:pPr>
        <w:tabs>
          <w:tab w:val="num" w:pos="1440"/>
        </w:tabs>
        <w:spacing w:before="0" w:after="160" w:line="259" w:lineRule="auto"/>
        <w:ind w:left="720" w:hanging="360"/>
        <w:jc w:val="both"/>
        <w:rPr>
          <w:rFonts w:ascii="Arial" w:hAnsi="Arial" w:cs="Arial"/>
          <w:b/>
          <w:bCs/>
          <w:lang w:val="en-MY"/>
        </w:rPr>
      </w:pPr>
    </w:p>
    <w:p w14:paraId="34C34E66" w14:textId="3CC3C316" w:rsidR="00D83A97" w:rsidRPr="00D83A97" w:rsidRDefault="00D83A97" w:rsidP="3461A384">
      <w:pPr>
        <w:tabs>
          <w:tab w:val="num" w:pos="1440"/>
        </w:tabs>
        <w:spacing w:before="0" w:after="160" w:line="259" w:lineRule="auto"/>
        <w:ind w:left="720" w:hanging="360"/>
        <w:jc w:val="both"/>
        <w:rPr>
          <w:rFonts w:ascii="Arial" w:hAnsi="Arial" w:cs="Arial"/>
          <w:b/>
          <w:bCs/>
          <w:lang w:val="en-MY"/>
        </w:rPr>
      </w:pPr>
    </w:p>
    <w:p w14:paraId="67C0B9E1" w14:textId="1911E5F4" w:rsidR="00D83A97" w:rsidRPr="00D83A97" w:rsidRDefault="034D0860" w:rsidP="3461A384">
      <w:pPr>
        <w:spacing w:before="0" w:after="160" w:line="259" w:lineRule="auto"/>
        <w:rPr>
          <w:rFonts w:ascii="Arial" w:hAnsi="Arial" w:cs="Arial"/>
          <w:lang w:val="en-MY"/>
        </w:rPr>
      </w:pPr>
      <w:r w:rsidRPr="3461A384">
        <w:rPr>
          <w:rFonts w:ascii="Arial" w:hAnsi="Arial" w:cs="Arial"/>
          <w:b/>
          <w:bCs/>
          <w:lang w:val="en-MY"/>
        </w:rPr>
        <w:t>Julian Chet Shiang JEE</w:t>
      </w:r>
    </w:p>
    <w:p w14:paraId="1FA223AB" w14:textId="77777777" w:rsidR="00A9513F" w:rsidRPr="00A9513F" w:rsidRDefault="00A9513F" w:rsidP="00311B22">
      <w:pPr>
        <w:spacing w:before="0" w:after="160" w:line="259" w:lineRule="auto"/>
        <w:ind w:firstLine="360"/>
        <w:rPr>
          <w:rFonts w:ascii="Arial" w:hAnsi="Arial" w:cs="Arial"/>
          <w:lang w:val="en-MY"/>
        </w:rPr>
      </w:pPr>
      <w:r w:rsidRPr="00A9513F">
        <w:rPr>
          <w:rFonts w:ascii="Arial" w:hAnsi="Arial" w:cs="Arial"/>
          <w:b/>
          <w:bCs/>
          <w:lang w:val="en-MY"/>
        </w:rPr>
        <w:t>Project Management &amp; Planning:</w:t>
      </w:r>
    </w:p>
    <w:p w14:paraId="2A3F2054" w14:textId="77777777" w:rsidR="00A9513F" w:rsidRPr="00A9513F" w:rsidRDefault="00A9513F" w:rsidP="00785321">
      <w:pPr>
        <w:numPr>
          <w:ilvl w:val="0"/>
          <w:numId w:val="33"/>
        </w:numPr>
        <w:tabs>
          <w:tab w:val="num" w:pos="1440"/>
        </w:tabs>
        <w:spacing w:before="0" w:after="160" w:line="259" w:lineRule="auto"/>
        <w:jc w:val="both"/>
        <w:rPr>
          <w:rFonts w:ascii="Arial" w:hAnsi="Arial" w:cs="Arial"/>
          <w:lang w:val="en-MY"/>
        </w:rPr>
      </w:pPr>
      <w:r w:rsidRPr="00A9513F">
        <w:rPr>
          <w:rFonts w:ascii="Arial" w:hAnsi="Arial" w:cs="Arial"/>
          <w:b/>
          <w:bCs/>
          <w:lang w:val="en-MY"/>
        </w:rPr>
        <w:t>Spearheaded the setup and maintenance of the project's agile framework</w:t>
      </w:r>
      <w:r w:rsidRPr="00A9513F">
        <w:rPr>
          <w:rFonts w:ascii="Arial" w:hAnsi="Arial" w:cs="Arial"/>
          <w:lang w:val="en-MY"/>
        </w:rPr>
        <w:t> by creating and managing the Trello board, ensuring all tasks were tracked through "To Do," "Doing," and "Done" columns, which provided real-time visibility into the team's progress.</w:t>
      </w:r>
    </w:p>
    <w:p w14:paraId="52C7FBC0" w14:textId="77777777" w:rsidR="00A9513F" w:rsidRPr="00A9513F" w:rsidRDefault="00A9513F" w:rsidP="00785321">
      <w:pPr>
        <w:numPr>
          <w:ilvl w:val="0"/>
          <w:numId w:val="33"/>
        </w:numPr>
        <w:tabs>
          <w:tab w:val="num" w:pos="1440"/>
        </w:tabs>
        <w:spacing w:before="0" w:after="160" w:line="259" w:lineRule="auto"/>
        <w:jc w:val="both"/>
        <w:rPr>
          <w:rFonts w:ascii="Arial" w:hAnsi="Arial" w:cs="Arial"/>
          <w:lang w:val="en-MY"/>
        </w:rPr>
      </w:pPr>
      <w:r w:rsidRPr="00A9513F">
        <w:rPr>
          <w:rFonts w:ascii="Arial" w:hAnsi="Arial" w:cs="Arial"/>
          <w:b/>
          <w:bCs/>
          <w:lang w:val="en-MY"/>
        </w:rPr>
        <w:t>Developed a comprehensive Gantt Chart</w:t>
      </w:r>
      <w:r w:rsidRPr="00A9513F">
        <w:rPr>
          <w:rFonts w:ascii="Arial" w:hAnsi="Arial" w:cs="Arial"/>
          <w:lang w:val="en-MY"/>
        </w:rPr>
        <w:t> outlining the entire project timeline, key deliverables, and dependencies, which served as the master plan for tracking progress against deadlines throughout the project lifecycle.</w:t>
      </w:r>
    </w:p>
    <w:p w14:paraId="5D11C84B" w14:textId="77777777" w:rsidR="00A9513F" w:rsidRPr="00A9513F" w:rsidRDefault="00A9513F" w:rsidP="00785321">
      <w:pPr>
        <w:numPr>
          <w:ilvl w:val="0"/>
          <w:numId w:val="33"/>
        </w:numPr>
        <w:tabs>
          <w:tab w:val="num" w:pos="1440"/>
        </w:tabs>
        <w:spacing w:before="0" w:after="160" w:line="259" w:lineRule="auto"/>
        <w:jc w:val="both"/>
        <w:rPr>
          <w:rFonts w:ascii="Arial" w:hAnsi="Arial" w:cs="Arial"/>
          <w:lang w:val="en-MY"/>
        </w:rPr>
      </w:pPr>
      <w:r w:rsidRPr="00A9513F">
        <w:rPr>
          <w:rFonts w:ascii="Arial" w:hAnsi="Arial" w:cs="Arial"/>
          <w:b/>
          <w:bCs/>
          <w:lang w:val="en-MY"/>
        </w:rPr>
        <w:t>Authored the Software Development Life Cycle (SDLC) section</w:t>
      </w:r>
      <w:r w:rsidRPr="00A9513F">
        <w:rPr>
          <w:rFonts w:ascii="Arial" w:hAnsi="Arial" w:cs="Arial"/>
          <w:lang w:val="en-MY"/>
        </w:rPr>
        <w:t> of the report, defining the phased approach from planning to deployment and establishing clear sprint goals and sign-off procedures.</w:t>
      </w:r>
    </w:p>
    <w:p w14:paraId="0E3DD365" w14:textId="77777777" w:rsidR="00A9513F" w:rsidRPr="00A9513F" w:rsidRDefault="00A9513F" w:rsidP="00B82F80">
      <w:pPr>
        <w:spacing w:before="0" w:after="160" w:line="259" w:lineRule="auto"/>
        <w:ind w:left="360"/>
        <w:jc w:val="both"/>
        <w:rPr>
          <w:rFonts w:ascii="Arial" w:hAnsi="Arial" w:cs="Arial"/>
          <w:lang w:val="en-MY"/>
        </w:rPr>
      </w:pPr>
      <w:r w:rsidRPr="00A9513F">
        <w:rPr>
          <w:rFonts w:ascii="Arial" w:hAnsi="Arial" w:cs="Arial"/>
          <w:b/>
          <w:bCs/>
          <w:lang w:val="en-MY"/>
        </w:rPr>
        <w:t>Technical Research &amp; Architecture:</w:t>
      </w:r>
    </w:p>
    <w:p w14:paraId="74E37D9D" w14:textId="77777777" w:rsidR="00A9513F" w:rsidRPr="00A9513F" w:rsidRDefault="00A9513F" w:rsidP="00785321">
      <w:pPr>
        <w:numPr>
          <w:ilvl w:val="0"/>
          <w:numId w:val="33"/>
        </w:numPr>
        <w:tabs>
          <w:tab w:val="num" w:pos="1440"/>
        </w:tabs>
        <w:spacing w:before="0" w:after="160" w:line="259" w:lineRule="auto"/>
        <w:jc w:val="both"/>
        <w:rPr>
          <w:rFonts w:ascii="Arial" w:hAnsi="Arial" w:cs="Arial"/>
          <w:lang w:val="en-MY"/>
        </w:rPr>
      </w:pPr>
      <w:r w:rsidRPr="00A9513F">
        <w:rPr>
          <w:rFonts w:ascii="Arial" w:hAnsi="Arial" w:cs="Arial"/>
          <w:b/>
          <w:bCs/>
          <w:lang w:val="en-MY"/>
        </w:rPr>
        <w:t>Researched and compared backend solutions</w:t>
      </w:r>
      <w:r w:rsidRPr="00A9513F">
        <w:rPr>
          <w:rFonts w:ascii="Arial" w:hAnsi="Arial" w:cs="Arial"/>
          <w:lang w:val="en-MY"/>
        </w:rPr>
        <w:t>, conducting a detailed analysis of Firebase against alternatives like Digital Ocean and Django. This research directly informed the decision to adopt Firebase for its scalability, integrated services, and rapid development capabilities.</w:t>
      </w:r>
    </w:p>
    <w:p w14:paraId="5656EB84" w14:textId="77777777" w:rsidR="00A9513F" w:rsidRPr="00A9513F" w:rsidRDefault="00A9513F" w:rsidP="00785321">
      <w:pPr>
        <w:numPr>
          <w:ilvl w:val="0"/>
          <w:numId w:val="33"/>
        </w:numPr>
        <w:tabs>
          <w:tab w:val="num" w:pos="1440"/>
        </w:tabs>
        <w:spacing w:before="0" w:after="160" w:line="259" w:lineRule="auto"/>
        <w:jc w:val="both"/>
        <w:rPr>
          <w:rFonts w:ascii="Arial" w:hAnsi="Arial" w:cs="Arial"/>
          <w:lang w:val="en-MY"/>
        </w:rPr>
      </w:pPr>
      <w:r w:rsidRPr="00A9513F">
        <w:rPr>
          <w:rFonts w:ascii="Arial" w:hAnsi="Arial" w:cs="Arial"/>
          <w:b/>
          <w:bCs/>
          <w:lang w:val="en-MY"/>
        </w:rPr>
        <w:t>Designed and documented the initial Technology Stack</w:t>
      </w:r>
      <w:r w:rsidRPr="00A9513F">
        <w:rPr>
          <w:rFonts w:ascii="Arial" w:hAnsi="Arial" w:cs="Arial"/>
          <w:lang w:val="en-MY"/>
        </w:rPr>
        <w:t>, selecting and justifying the use of Flutter, Dart, and the specific suite of Firebase services (Auth, Firestore, Storage) that form the backbone of the application.</w:t>
      </w:r>
    </w:p>
    <w:p w14:paraId="5F960DFA" w14:textId="77777777" w:rsidR="00A9513F" w:rsidRPr="00A9513F" w:rsidRDefault="00A9513F" w:rsidP="00785321">
      <w:pPr>
        <w:numPr>
          <w:ilvl w:val="0"/>
          <w:numId w:val="33"/>
        </w:numPr>
        <w:tabs>
          <w:tab w:val="num" w:pos="1440"/>
        </w:tabs>
        <w:spacing w:before="0" w:after="160" w:line="259" w:lineRule="auto"/>
        <w:jc w:val="both"/>
        <w:rPr>
          <w:rFonts w:ascii="Arial" w:hAnsi="Arial" w:cs="Arial"/>
          <w:lang w:val="en-MY"/>
        </w:rPr>
      </w:pPr>
      <w:r w:rsidRPr="00A9513F">
        <w:rPr>
          <w:rFonts w:ascii="Arial" w:hAnsi="Arial" w:cs="Arial"/>
          <w:b/>
          <w:bCs/>
          <w:lang w:val="en-MY"/>
        </w:rPr>
        <w:t>Created the Methodology diagram</w:t>
      </w:r>
      <w:r w:rsidRPr="00A9513F">
        <w:rPr>
          <w:rFonts w:ascii="Arial" w:hAnsi="Arial" w:cs="Arial"/>
          <w:lang w:val="en-MY"/>
        </w:rPr>
        <w:t> (media/image1.png), which visually communicates the high-level workflow and integration between the mobile app, AI model, and backend services.</w:t>
      </w:r>
    </w:p>
    <w:p w14:paraId="1AA326A9" w14:textId="77777777" w:rsidR="00A9513F" w:rsidRPr="00A9513F" w:rsidRDefault="00A9513F" w:rsidP="00B82F80">
      <w:pPr>
        <w:spacing w:before="0" w:after="160" w:line="259" w:lineRule="auto"/>
        <w:ind w:left="360"/>
        <w:jc w:val="both"/>
        <w:rPr>
          <w:rFonts w:ascii="Arial" w:hAnsi="Arial" w:cs="Arial"/>
          <w:lang w:val="en-MY"/>
        </w:rPr>
      </w:pPr>
      <w:r w:rsidRPr="00A9513F">
        <w:rPr>
          <w:rFonts w:ascii="Arial" w:hAnsi="Arial" w:cs="Arial"/>
          <w:b/>
          <w:bCs/>
          <w:lang w:val="en-MY"/>
        </w:rPr>
        <w:t>AI/ML Data Preparation:</w:t>
      </w:r>
    </w:p>
    <w:p w14:paraId="000ED806" w14:textId="77777777" w:rsidR="00A9513F" w:rsidRPr="00A9513F" w:rsidRDefault="00A9513F" w:rsidP="00785321">
      <w:pPr>
        <w:numPr>
          <w:ilvl w:val="0"/>
          <w:numId w:val="33"/>
        </w:numPr>
        <w:tabs>
          <w:tab w:val="num" w:pos="1440"/>
        </w:tabs>
        <w:spacing w:before="0" w:after="160" w:line="259" w:lineRule="auto"/>
        <w:jc w:val="both"/>
        <w:rPr>
          <w:rFonts w:ascii="Arial" w:hAnsi="Arial" w:cs="Arial"/>
          <w:lang w:val="en-MY"/>
        </w:rPr>
      </w:pPr>
      <w:r w:rsidRPr="00A9513F">
        <w:rPr>
          <w:rFonts w:ascii="Arial" w:hAnsi="Arial" w:cs="Arial"/>
          <w:b/>
          <w:bCs/>
          <w:lang w:val="en-MY"/>
        </w:rPr>
        <w:t>Contributed to the AI pipeline by performing data annotation</w:t>
      </w:r>
      <w:r w:rsidRPr="00A9513F">
        <w:rPr>
          <w:rFonts w:ascii="Arial" w:hAnsi="Arial" w:cs="Arial"/>
          <w:lang w:val="en-MY"/>
        </w:rPr>
        <w:t> using the Roboflow platform, preparing the initial dataset for model training by accurately labeling cocoa pod images.</w:t>
      </w:r>
    </w:p>
    <w:p w14:paraId="5481FB40" w14:textId="77777777" w:rsidR="00A9513F" w:rsidRPr="00A9513F" w:rsidRDefault="00A9513F" w:rsidP="00B82F80">
      <w:pPr>
        <w:spacing w:before="0" w:after="160" w:line="259" w:lineRule="auto"/>
        <w:ind w:left="360"/>
        <w:jc w:val="both"/>
        <w:rPr>
          <w:rFonts w:ascii="Arial" w:hAnsi="Arial" w:cs="Arial"/>
          <w:lang w:val="en-MY"/>
        </w:rPr>
      </w:pPr>
      <w:r w:rsidRPr="00A9513F">
        <w:rPr>
          <w:rFonts w:ascii="Arial" w:hAnsi="Arial" w:cs="Arial"/>
          <w:b/>
          <w:bCs/>
          <w:lang w:val="en-MY"/>
        </w:rPr>
        <w:t>Communication &amp; Documentation:</w:t>
      </w:r>
    </w:p>
    <w:p w14:paraId="1990B260" w14:textId="77777777" w:rsidR="00A9513F" w:rsidRPr="00A9513F" w:rsidRDefault="00A9513F" w:rsidP="00785321">
      <w:pPr>
        <w:numPr>
          <w:ilvl w:val="0"/>
          <w:numId w:val="33"/>
        </w:numPr>
        <w:tabs>
          <w:tab w:val="num" w:pos="1440"/>
        </w:tabs>
        <w:spacing w:before="0" w:after="160" w:line="259" w:lineRule="auto"/>
        <w:jc w:val="both"/>
        <w:rPr>
          <w:rFonts w:ascii="Arial" w:hAnsi="Arial" w:cs="Arial"/>
          <w:lang w:val="en-MY"/>
        </w:rPr>
      </w:pPr>
      <w:r w:rsidRPr="00A9513F">
        <w:rPr>
          <w:rFonts w:ascii="Arial" w:hAnsi="Arial" w:cs="Arial"/>
          <w:b/>
          <w:bCs/>
          <w:lang w:val="en-MY"/>
        </w:rPr>
        <w:t>Ensured all project management artifacts (Trello, Gantt Chart, SDLC) were consistently updated</w:t>
      </w:r>
      <w:r w:rsidRPr="00A9513F">
        <w:rPr>
          <w:rFonts w:ascii="Arial" w:hAnsi="Arial" w:cs="Arial"/>
          <w:lang w:val="en-MY"/>
        </w:rPr>
        <w:t> and accessible to the entire team, facilitating transparency and coordination.</w:t>
      </w:r>
    </w:p>
    <w:p w14:paraId="5F17D21B" w14:textId="77777777" w:rsidR="00A9513F" w:rsidRPr="00A9513F" w:rsidRDefault="00A9513F" w:rsidP="00785321">
      <w:pPr>
        <w:numPr>
          <w:ilvl w:val="0"/>
          <w:numId w:val="33"/>
        </w:numPr>
        <w:tabs>
          <w:tab w:val="num" w:pos="1440"/>
        </w:tabs>
        <w:spacing w:before="0" w:after="160" w:line="259" w:lineRule="auto"/>
        <w:jc w:val="both"/>
        <w:rPr>
          <w:rFonts w:ascii="Arial" w:hAnsi="Arial" w:cs="Arial"/>
          <w:lang w:val="en-MY"/>
        </w:rPr>
      </w:pPr>
      <w:r w:rsidRPr="00A9513F">
        <w:rPr>
          <w:rFonts w:ascii="Arial" w:hAnsi="Arial" w:cs="Arial"/>
          <w:b/>
          <w:bCs/>
          <w:lang w:val="en-MY"/>
        </w:rPr>
        <w:t>Actively participated in all client and supervisor meetings</w:t>
      </w:r>
      <w:r w:rsidRPr="00A9513F">
        <w:rPr>
          <w:rFonts w:ascii="Arial" w:hAnsi="Arial" w:cs="Arial"/>
          <w:lang w:val="en-MY"/>
        </w:rPr>
        <w:t>, providing updates on the project plan and architectural decisions, and seeking feedback to align the team's direction with stakeholder expectations.</w:t>
      </w:r>
    </w:p>
    <w:p w14:paraId="2FE44FB8" w14:textId="77777777" w:rsidR="00A9513F" w:rsidRPr="00A9513F" w:rsidRDefault="00A9513F" w:rsidP="00311B22">
      <w:pPr>
        <w:spacing w:before="0" w:after="160" w:line="259" w:lineRule="auto"/>
        <w:ind w:left="360"/>
        <w:rPr>
          <w:rFonts w:ascii="Arial" w:hAnsi="Arial" w:cs="Arial"/>
          <w:lang w:val="en-MY"/>
        </w:rPr>
      </w:pPr>
      <w:r w:rsidRPr="00A9513F">
        <w:rPr>
          <w:rFonts w:ascii="Arial" w:hAnsi="Arial" w:cs="Arial"/>
          <w:b/>
          <w:bCs/>
          <w:lang w:val="en-MY"/>
        </w:rPr>
        <w:t>Evidence:</w:t>
      </w:r>
    </w:p>
    <w:p w14:paraId="53B3E489" w14:textId="16BEAD2B" w:rsidR="009A38FD" w:rsidRPr="00A9513F" w:rsidRDefault="00A9513F" w:rsidP="00785321">
      <w:pPr>
        <w:numPr>
          <w:ilvl w:val="0"/>
          <w:numId w:val="33"/>
        </w:numPr>
        <w:spacing w:before="0" w:after="160" w:line="259" w:lineRule="auto"/>
        <w:rPr>
          <w:rFonts w:ascii="Arial" w:hAnsi="Arial" w:cs="Arial"/>
          <w:lang w:val="en-MY"/>
        </w:rPr>
      </w:pPr>
      <w:r w:rsidRPr="00A9513F">
        <w:rPr>
          <w:rFonts w:ascii="Arial" w:hAnsi="Arial" w:cs="Arial"/>
          <w:lang w:val="en-MY"/>
        </w:rPr>
        <w:t>Trello board</w:t>
      </w:r>
      <w:r w:rsidR="005760AA">
        <w:rPr>
          <w:rFonts w:ascii="Arial" w:hAnsi="Arial" w:cs="Arial"/>
          <w:lang w:val="en-MY"/>
        </w:rPr>
        <w:t xml:space="preserve"> within this report.</w:t>
      </w:r>
    </w:p>
    <w:p w14:paraId="0FBE8D6B" w14:textId="0039EACE" w:rsidR="00A9513F" w:rsidRPr="00A9513F" w:rsidRDefault="00A9513F" w:rsidP="00785321">
      <w:pPr>
        <w:numPr>
          <w:ilvl w:val="0"/>
          <w:numId w:val="33"/>
        </w:numPr>
        <w:spacing w:before="0" w:after="160" w:line="259" w:lineRule="auto"/>
        <w:rPr>
          <w:rFonts w:ascii="Arial" w:hAnsi="Arial" w:cs="Arial"/>
          <w:lang w:val="en-MY"/>
        </w:rPr>
      </w:pPr>
      <w:r w:rsidRPr="00A9513F">
        <w:rPr>
          <w:rFonts w:ascii="Arial" w:hAnsi="Arial" w:cs="Arial"/>
          <w:lang w:val="en-MY"/>
        </w:rPr>
        <w:t>Screenshots of the Gantt chart as included in the report.</w:t>
      </w:r>
    </w:p>
    <w:p w14:paraId="1C43F0A1" w14:textId="77777777" w:rsidR="00A9513F" w:rsidRPr="00A9513F" w:rsidRDefault="00A9513F" w:rsidP="00785321">
      <w:pPr>
        <w:numPr>
          <w:ilvl w:val="0"/>
          <w:numId w:val="33"/>
        </w:numPr>
        <w:spacing w:before="0" w:after="160" w:line="259" w:lineRule="auto"/>
        <w:rPr>
          <w:rFonts w:ascii="Arial" w:hAnsi="Arial" w:cs="Arial"/>
          <w:lang w:val="en-MY"/>
        </w:rPr>
      </w:pPr>
      <w:r w:rsidRPr="00A9513F">
        <w:rPr>
          <w:rFonts w:ascii="Arial" w:hAnsi="Arial" w:cs="Arial"/>
          <w:lang w:val="en-MY"/>
        </w:rPr>
        <w:t>The documented SDLC and Technology Stack sections within this report.</w:t>
      </w:r>
    </w:p>
    <w:p w14:paraId="75731126" w14:textId="49C41B97" w:rsidR="00A9513F" w:rsidRPr="00A9513F" w:rsidRDefault="00A9513F" w:rsidP="00785321">
      <w:pPr>
        <w:numPr>
          <w:ilvl w:val="0"/>
          <w:numId w:val="33"/>
        </w:numPr>
        <w:spacing w:before="0" w:after="160" w:line="259" w:lineRule="auto"/>
        <w:rPr>
          <w:rFonts w:ascii="Arial" w:hAnsi="Arial" w:cs="Arial"/>
          <w:lang w:val="en-MY"/>
        </w:rPr>
      </w:pPr>
      <w:r w:rsidRPr="00A9513F">
        <w:rPr>
          <w:rFonts w:ascii="Arial" w:hAnsi="Arial" w:cs="Arial"/>
          <w:lang w:val="en-MY"/>
        </w:rPr>
        <w:t>The Methodology diagram.</w:t>
      </w:r>
    </w:p>
    <w:p w14:paraId="06249DA2" w14:textId="61E25ABE" w:rsidR="00D83A97" w:rsidRPr="00D83A97" w:rsidRDefault="00D83A97" w:rsidP="6E5267A9">
      <w:pPr>
        <w:spacing w:before="0" w:after="160" w:line="259" w:lineRule="auto"/>
        <w:rPr>
          <w:rFonts w:ascii="Arial" w:hAnsi="Arial" w:cs="Arial"/>
          <w:b/>
          <w:bCs/>
          <w:lang w:val="en-MY"/>
        </w:rPr>
      </w:pPr>
    </w:p>
    <w:p w14:paraId="4F487A51" w14:textId="6CCB6B95" w:rsidR="00D83A97" w:rsidRPr="00D83A97" w:rsidRDefault="00D83A97" w:rsidP="00311B22">
      <w:pPr>
        <w:spacing w:before="0" w:after="160" w:line="259" w:lineRule="auto"/>
      </w:pPr>
      <w:r>
        <w:br w:type="page"/>
      </w:r>
    </w:p>
    <w:p w14:paraId="23B10D3D" w14:textId="31F26C88" w:rsidR="001A6892" w:rsidRPr="001A6892" w:rsidRDefault="00D83A97" w:rsidP="6E5267A9">
      <w:pPr>
        <w:spacing w:before="0" w:after="160" w:line="259" w:lineRule="auto"/>
        <w:rPr>
          <w:rFonts w:ascii="Arial" w:hAnsi="Arial" w:cs="Arial"/>
          <w:b/>
          <w:bCs/>
          <w:lang w:val="en-MY"/>
        </w:rPr>
      </w:pPr>
      <w:r w:rsidRPr="6E5267A9">
        <w:rPr>
          <w:rFonts w:ascii="Arial" w:hAnsi="Arial" w:cs="Arial"/>
          <w:b/>
          <w:bCs/>
          <w:lang w:val="en-MY"/>
        </w:rPr>
        <w:t>Yee Von LOW</w:t>
      </w:r>
    </w:p>
    <w:p w14:paraId="41AA204B" w14:textId="4A68B651" w:rsidR="00D83A97" w:rsidRPr="0074109F" w:rsidRDefault="00D83A97" w:rsidP="00875703">
      <w:pPr>
        <w:spacing w:before="0" w:after="160" w:line="259" w:lineRule="auto"/>
        <w:rPr>
          <w:rFonts w:ascii="Arial" w:hAnsi="Arial" w:cs="Arial"/>
          <w:b/>
          <w:bCs/>
          <w:lang w:val="en-MY"/>
        </w:rPr>
      </w:pPr>
      <w:r w:rsidRPr="0074109F">
        <w:rPr>
          <w:rFonts w:ascii="Arial" w:hAnsi="Arial" w:cs="Arial"/>
          <w:b/>
          <w:bCs/>
          <w:lang w:val="en-MY"/>
        </w:rPr>
        <w:t>Designed and improved UI/UX in Figma</w:t>
      </w:r>
    </w:p>
    <w:p w14:paraId="3C3C750E" w14:textId="77777777" w:rsidR="00EC3795" w:rsidRPr="00EC3795" w:rsidRDefault="00EC3795" w:rsidP="00EC3795">
      <w:pPr>
        <w:spacing w:before="0" w:after="160" w:line="259" w:lineRule="auto"/>
        <w:rPr>
          <w:rFonts w:ascii="Arial" w:hAnsi="Arial" w:cs="Arial"/>
          <w:b/>
          <w:bCs/>
          <w:lang w:val="en-MY"/>
        </w:rPr>
      </w:pPr>
      <w:r w:rsidRPr="00EC3795">
        <w:rPr>
          <w:rFonts w:ascii="Arial" w:hAnsi="Arial" w:cs="Arial"/>
          <w:b/>
          <w:bCs/>
          <w:lang w:val="en-MY"/>
        </w:rPr>
        <w:t>Streamlined Onboarding &amp; Profile Management:</w:t>
      </w:r>
    </w:p>
    <w:p w14:paraId="7663793E" w14:textId="77777777" w:rsidR="00EC3795" w:rsidRPr="00EC3795" w:rsidRDefault="00EC3795" w:rsidP="00EC3795">
      <w:pPr>
        <w:numPr>
          <w:ilvl w:val="0"/>
          <w:numId w:val="50"/>
        </w:numPr>
        <w:spacing w:before="0" w:after="160" w:line="259" w:lineRule="auto"/>
        <w:rPr>
          <w:rFonts w:ascii="Arial" w:hAnsi="Arial" w:cs="Arial"/>
          <w:lang w:val="en-MY"/>
        </w:rPr>
      </w:pPr>
      <w:r w:rsidRPr="00EC3795">
        <w:rPr>
          <w:rFonts w:ascii="Arial" w:hAnsi="Arial" w:cs="Arial"/>
          <w:lang w:val="en-MY"/>
        </w:rPr>
        <w:t>Separated the User Registration and User Profile screens to eliminate confusion.</w:t>
      </w:r>
    </w:p>
    <w:p w14:paraId="612F3396" w14:textId="77777777" w:rsidR="00EC3795" w:rsidRPr="00EC3795" w:rsidRDefault="00EC3795" w:rsidP="00EC3795">
      <w:pPr>
        <w:numPr>
          <w:ilvl w:val="0"/>
          <w:numId w:val="50"/>
        </w:numPr>
        <w:spacing w:before="0" w:after="160" w:line="259" w:lineRule="auto"/>
        <w:rPr>
          <w:rFonts w:ascii="Arial" w:hAnsi="Arial" w:cs="Arial"/>
          <w:lang w:val="en-MY"/>
        </w:rPr>
      </w:pPr>
      <w:r w:rsidRPr="00EC3795">
        <w:rPr>
          <w:rFonts w:ascii="Arial" w:hAnsi="Arial" w:cs="Arial"/>
          <w:lang w:val="en-MY"/>
        </w:rPr>
        <w:t>Split farm information and personal details into distinct sections to provide administrators with comprehensive farmer profiles.</w:t>
      </w:r>
    </w:p>
    <w:p w14:paraId="6ADAE944" w14:textId="77777777" w:rsidR="00EC3795" w:rsidRPr="00EC3795" w:rsidRDefault="00EC3795" w:rsidP="00EC3795">
      <w:pPr>
        <w:numPr>
          <w:ilvl w:val="0"/>
          <w:numId w:val="50"/>
        </w:numPr>
        <w:spacing w:before="0" w:after="160" w:line="259" w:lineRule="auto"/>
        <w:rPr>
          <w:rFonts w:ascii="Arial" w:hAnsi="Arial" w:cs="Arial"/>
          <w:lang w:val="en-MY"/>
        </w:rPr>
      </w:pPr>
      <w:r w:rsidRPr="00EC3795">
        <w:rPr>
          <w:rFonts w:ascii="Arial" w:hAnsi="Arial" w:cs="Arial"/>
          <w:lang w:val="en-MY"/>
        </w:rPr>
        <w:t>Clarified the login and registration flows for an internal, admin-verified user base.</w:t>
      </w:r>
    </w:p>
    <w:p w14:paraId="6B33C57E" w14:textId="74D57662" w:rsidR="00EC3795" w:rsidRPr="00EC3795" w:rsidRDefault="00EC3795" w:rsidP="00EC3795">
      <w:pPr>
        <w:spacing w:before="0" w:after="160" w:line="259" w:lineRule="auto"/>
        <w:rPr>
          <w:rFonts w:ascii="Arial" w:hAnsi="Arial" w:cs="Arial"/>
          <w:b/>
          <w:bCs/>
          <w:lang w:val="en-MY"/>
        </w:rPr>
      </w:pPr>
      <w:r w:rsidRPr="0074109F">
        <w:rPr>
          <w:rFonts w:ascii="Arial" w:hAnsi="Arial" w:cs="Arial"/>
          <w:lang w:val="en-MY"/>
        </w:rPr>
        <w:br/>
      </w:r>
      <w:r w:rsidRPr="00EC3795">
        <w:rPr>
          <w:rFonts w:ascii="Arial" w:hAnsi="Arial" w:cs="Arial"/>
          <w:b/>
          <w:bCs/>
          <w:lang w:val="en-MY"/>
        </w:rPr>
        <w:t>Intuitive Main Navigation</w:t>
      </w:r>
    </w:p>
    <w:p w14:paraId="3C2C7347" w14:textId="3BE30CEA" w:rsidR="00EC3795" w:rsidRPr="00EC3795" w:rsidRDefault="00EC3795" w:rsidP="00EC3795">
      <w:pPr>
        <w:numPr>
          <w:ilvl w:val="0"/>
          <w:numId w:val="50"/>
        </w:numPr>
        <w:spacing w:before="0" w:after="160" w:line="259" w:lineRule="auto"/>
        <w:rPr>
          <w:rFonts w:ascii="Arial" w:hAnsi="Arial" w:cs="Arial"/>
          <w:lang w:val="en-MY"/>
        </w:rPr>
      </w:pPr>
      <w:r w:rsidRPr="00EC3795">
        <w:rPr>
          <w:rFonts w:ascii="Arial" w:hAnsi="Arial" w:cs="Arial"/>
          <w:lang w:val="en-MY"/>
        </w:rPr>
        <w:t>Designed a clear hamburger menu with three primary options</w:t>
      </w:r>
      <w:r w:rsidRPr="0074109F">
        <w:rPr>
          <w:rFonts w:ascii="Arial" w:hAnsi="Arial" w:cs="Arial"/>
          <w:lang w:val="en-MY"/>
        </w:rPr>
        <w:t xml:space="preserve"> such as </w:t>
      </w:r>
      <w:r w:rsidRPr="00EC3795">
        <w:rPr>
          <w:rFonts w:ascii="Arial" w:hAnsi="Arial" w:cs="Arial"/>
          <w:lang w:val="en-MY"/>
        </w:rPr>
        <w:t>CPB Pest Info, App Tutorials, and Contact Information.</w:t>
      </w:r>
    </w:p>
    <w:p w14:paraId="4C88540B" w14:textId="77777777" w:rsidR="00EC3795" w:rsidRPr="0074109F" w:rsidRDefault="00EC3795" w:rsidP="00EC3795">
      <w:pPr>
        <w:spacing w:before="0" w:after="160" w:line="259" w:lineRule="auto"/>
        <w:rPr>
          <w:rFonts w:ascii="Arial" w:hAnsi="Arial" w:cs="Arial"/>
          <w:lang w:val="en-MY"/>
        </w:rPr>
      </w:pPr>
    </w:p>
    <w:p w14:paraId="493FEC99" w14:textId="78180518" w:rsidR="00EC3795" w:rsidRPr="00EC3795" w:rsidRDefault="00EC3795" w:rsidP="00EC3795">
      <w:pPr>
        <w:spacing w:before="0" w:after="160" w:line="259" w:lineRule="auto"/>
        <w:rPr>
          <w:rFonts w:ascii="Arial" w:hAnsi="Arial" w:cs="Arial"/>
          <w:b/>
          <w:bCs/>
          <w:lang w:val="en-MY"/>
        </w:rPr>
      </w:pPr>
      <w:r w:rsidRPr="00EC3795">
        <w:rPr>
          <w:rFonts w:ascii="Arial" w:hAnsi="Arial" w:cs="Arial"/>
          <w:b/>
          <w:bCs/>
          <w:lang w:val="en-MY"/>
        </w:rPr>
        <w:t>Redesigned &amp; Logical Pest Monitoring Flow:</w:t>
      </w:r>
    </w:p>
    <w:p w14:paraId="34647530" w14:textId="77777777" w:rsidR="00EC3795" w:rsidRPr="00EC3795" w:rsidRDefault="00EC3795" w:rsidP="00EC3795">
      <w:pPr>
        <w:numPr>
          <w:ilvl w:val="0"/>
          <w:numId w:val="50"/>
        </w:numPr>
        <w:spacing w:before="0" w:after="160" w:line="259" w:lineRule="auto"/>
        <w:rPr>
          <w:rFonts w:ascii="Arial" w:hAnsi="Arial" w:cs="Arial"/>
          <w:lang w:val="en-MY"/>
        </w:rPr>
      </w:pPr>
      <w:r w:rsidRPr="00EC3795">
        <w:rPr>
          <w:rFonts w:ascii="Arial" w:hAnsi="Arial" w:cs="Arial"/>
          <w:lang w:val="en-MY"/>
        </w:rPr>
        <w:t>Transformed a complex data entry process into a guided, step-by-step workflow.</w:t>
      </w:r>
    </w:p>
    <w:p w14:paraId="0CF0707B" w14:textId="79F838EF" w:rsidR="00EC3795" w:rsidRPr="00EC3795" w:rsidRDefault="00EC3795" w:rsidP="00EC3795">
      <w:pPr>
        <w:numPr>
          <w:ilvl w:val="0"/>
          <w:numId w:val="50"/>
        </w:numPr>
        <w:spacing w:before="0" w:after="160" w:line="259" w:lineRule="auto"/>
        <w:rPr>
          <w:rFonts w:ascii="Arial" w:hAnsi="Arial" w:cs="Arial"/>
          <w:lang w:val="en-MY"/>
        </w:rPr>
      </w:pPr>
      <w:r w:rsidRPr="00EC3795">
        <w:rPr>
          <w:rFonts w:ascii="Arial" w:hAnsi="Arial" w:cs="Arial"/>
          <w:lang w:val="en-MY"/>
        </w:rPr>
        <w:t>Created a clear sequence</w:t>
      </w:r>
      <w:r w:rsidR="006C5153" w:rsidRPr="0074109F">
        <w:rPr>
          <w:rFonts w:ascii="Arial" w:hAnsi="Arial" w:cs="Arial"/>
          <w:lang w:val="en-MY"/>
        </w:rPr>
        <w:t xml:space="preserve"> such as </w:t>
      </w:r>
      <w:r w:rsidRPr="00EC3795">
        <w:rPr>
          <w:rFonts w:ascii="Arial" w:hAnsi="Arial" w:cs="Arial"/>
          <w:lang w:val="en-MY"/>
        </w:rPr>
        <w:t>Enter Costs -&gt; Take Samples -&gt; Get a System-Generated Decision (TREAT / Continue Sampling).</w:t>
      </w:r>
    </w:p>
    <w:p w14:paraId="7F17E171" w14:textId="2F0842D5" w:rsidR="00EC3795" w:rsidRPr="00EC3795" w:rsidRDefault="00EC3795" w:rsidP="00EC3795">
      <w:pPr>
        <w:numPr>
          <w:ilvl w:val="0"/>
          <w:numId w:val="50"/>
        </w:numPr>
        <w:spacing w:before="0" w:after="160" w:line="259" w:lineRule="auto"/>
        <w:rPr>
          <w:rFonts w:ascii="Arial" w:hAnsi="Arial" w:cs="Arial"/>
          <w:lang w:val="en-MY"/>
        </w:rPr>
      </w:pPr>
      <w:r w:rsidRPr="00EC3795">
        <w:rPr>
          <w:rFonts w:ascii="Arial" w:hAnsi="Arial" w:cs="Arial"/>
          <w:lang w:val="en-MY"/>
        </w:rPr>
        <w:t>Implemented critical system logic</w:t>
      </w:r>
      <w:r w:rsidR="007460D0" w:rsidRPr="0074109F">
        <w:rPr>
          <w:rFonts w:ascii="Arial" w:hAnsi="Arial" w:cs="Arial"/>
          <w:lang w:val="en-MY"/>
        </w:rPr>
        <w:t xml:space="preserve">. </w:t>
      </w:r>
      <w:r w:rsidRPr="00EC3795">
        <w:rPr>
          <w:rFonts w:ascii="Arial" w:hAnsi="Arial" w:cs="Arial"/>
          <w:lang w:val="en-MY"/>
        </w:rPr>
        <w:t>Once a "TREAT" decision is made, the system locks new samples for 10 days, enforcing correct agricultural practice and ensuring data integrity for administrators.</w:t>
      </w:r>
    </w:p>
    <w:p w14:paraId="5AC3CABE" w14:textId="77777777" w:rsidR="00B941DB" w:rsidRPr="0074109F" w:rsidRDefault="00B941DB" w:rsidP="00B941DB">
      <w:pPr>
        <w:spacing w:before="0" w:after="160" w:line="259" w:lineRule="auto"/>
        <w:rPr>
          <w:rFonts w:ascii="Arial" w:hAnsi="Arial" w:cs="Arial"/>
          <w:lang w:val="en-MY"/>
        </w:rPr>
      </w:pPr>
    </w:p>
    <w:p w14:paraId="5230A62F" w14:textId="77777777" w:rsidR="00EC3795" w:rsidRPr="00EC3795" w:rsidRDefault="00EC3795" w:rsidP="00B941DB">
      <w:pPr>
        <w:spacing w:before="0" w:after="160" w:line="259" w:lineRule="auto"/>
        <w:rPr>
          <w:rFonts w:ascii="Arial" w:hAnsi="Arial" w:cs="Arial"/>
          <w:b/>
          <w:bCs/>
          <w:lang w:val="en-MY"/>
        </w:rPr>
      </w:pPr>
      <w:r w:rsidRPr="00EC3795">
        <w:rPr>
          <w:rFonts w:ascii="Arial" w:hAnsi="Arial" w:cs="Arial"/>
          <w:b/>
          <w:bCs/>
          <w:lang w:val="en-MY"/>
        </w:rPr>
        <w:t>Simplified and Dedicated Function Modules:</w:t>
      </w:r>
    </w:p>
    <w:p w14:paraId="2F6435E9" w14:textId="77777777" w:rsidR="00EC3795" w:rsidRPr="00EC3795" w:rsidRDefault="00EC3795" w:rsidP="00B941DB">
      <w:pPr>
        <w:numPr>
          <w:ilvl w:val="0"/>
          <w:numId w:val="50"/>
        </w:numPr>
        <w:spacing w:before="0" w:after="160" w:line="259" w:lineRule="auto"/>
        <w:rPr>
          <w:rFonts w:ascii="Arial" w:hAnsi="Arial" w:cs="Arial"/>
          <w:lang w:val="en-MY"/>
        </w:rPr>
      </w:pPr>
      <w:r w:rsidRPr="00EC3795">
        <w:rPr>
          <w:rFonts w:ascii="Arial" w:hAnsi="Arial" w:cs="Arial"/>
          <w:lang w:val="en-MY"/>
        </w:rPr>
        <w:t>Designed straightforward flows for Cocoa Yield Management (income tracking) and Record History (data review).</w:t>
      </w:r>
    </w:p>
    <w:p w14:paraId="2B17A9C9" w14:textId="77777777" w:rsidR="00B941DB" w:rsidRPr="0074109F" w:rsidRDefault="00B941DB" w:rsidP="00B941DB">
      <w:pPr>
        <w:spacing w:before="0" w:after="160" w:line="259" w:lineRule="auto"/>
        <w:rPr>
          <w:rFonts w:ascii="Arial" w:hAnsi="Arial" w:cs="Arial"/>
          <w:lang w:val="en-MY"/>
        </w:rPr>
      </w:pPr>
    </w:p>
    <w:p w14:paraId="4EADD43A" w14:textId="77777777" w:rsidR="00EC3795" w:rsidRPr="00EC3795" w:rsidRDefault="00EC3795" w:rsidP="00B941DB">
      <w:pPr>
        <w:spacing w:before="0" w:after="160" w:line="259" w:lineRule="auto"/>
        <w:rPr>
          <w:rFonts w:ascii="Arial" w:hAnsi="Arial" w:cs="Arial"/>
          <w:b/>
          <w:bCs/>
          <w:lang w:val="en-MY"/>
        </w:rPr>
      </w:pPr>
      <w:r w:rsidRPr="00EC3795">
        <w:rPr>
          <w:rFonts w:ascii="Arial" w:hAnsi="Arial" w:cs="Arial"/>
          <w:b/>
          <w:bCs/>
          <w:lang w:val="en-MY"/>
        </w:rPr>
        <w:t>User-Friendly Data Presentation:</w:t>
      </w:r>
    </w:p>
    <w:p w14:paraId="7DB39247" w14:textId="77777777" w:rsidR="00EC3795" w:rsidRPr="00EC3795" w:rsidRDefault="00EC3795" w:rsidP="00B941DB">
      <w:pPr>
        <w:numPr>
          <w:ilvl w:val="0"/>
          <w:numId w:val="50"/>
        </w:numPr>
        <w:spacing w:before="0" w:after="160" w:line="259" w:lineRule="auto"/>
        <w:rPr>
          <w:rFonts w:ascii="Arial" w:hAnsi="Arial" w:cs="Arial"/>
          <w:lang w:val="en-MY"/>
        </w:rPr>
      </w:pPr>
      <w:r w:rsidRPr="00EC3795">
        <w:rPr>
          <w:rFonts w:ascii="Arial" w:hAnsi="Arial" w:cs="Arial"/>
          <w:lang w:val="en-MY"/>
        </w:rPr>
        <w:t>Improved the Record History and Homepage screens to display complex data (like EIL, sample counts, and decisions) in an easily scannable, card-based format.</w:t>
      </w:r>
    </w:p>
    <w:p w14:paraId="051EA71D" w14:textId="77777777" w:rsidR="00B941DB" w:rsidRPr="0074109F" w:rsidRDefault="00B941DB" w:rsidP="00B941DB">
      <w:pPr>
        <w:spacing w:before="0" w:after="160" w:line="259" w:lineRule="auto"/>
        <w:rPr>
          <w:rFonts w:ascii="Arial" w:hAnsi="Arial" w:cs="Arial"/>
          <w:lang w:val="en-MY"/>
        </w:rPr>
      </w:pPr>
    </w:p>
    <w:p w14:paraId="278963F9" w14:textId="77777777" w:rsidR="00EC3795" w:rsidRPr="00EC3795" w:rsidRDefault="00EC3795" w:rsidP="00B941DB">
      <w:pPr>
        <w:spacing w:before="0" w:after="160" w:line="259" w:lineRule="auto"/>
        <w:rPr>
          <w:rFonts w:ascii="Arial" w:hAnsi="Arial" w:cs="Arial"/>
          <w:b/>
          <w:bCs/>
          <w:lang w:val="en-MY"/>
        </w:rPr>
      </w:pPr>
      <w:r w:rsidRPr="00EC3795">
        <w:rPr>
          <w:rFonts w:ascii="Arial" w:hAnsi="Arial" w:cs="Arial"/>
          <w:b/>
          <w:bCs/>
          <w:lang w:val="en-MY"/>
        </w:rPr>
        <w:t>Client-Collaborative Design Process:</w:t>
      </w:r>
    </w:p>
    <w:p w14:paraId="5CCD0738" w14:textId="77777777" w:rsidR="00EC3795" w:rsidRPr="00EC3795" w:rsidRDefault="00EC3795" w:rsidP="00B941DB">
      <w:pPr>
        <w:numPr>
          <w:ilvl w:val="0"/>
          <w:numId w:val="50"/>
        </w:numPr>
        <w:spacing w:before="0" w:after="160" w:line="259" w:lineRule="auto"/>
        <w:rPr>
          <w:rFonts w:ascii="Arial" w:hAnsi="Arial" w:cs="Arial"/>
          <w:lang w:val="en-MY"/>
        </w:rPr>
      </w:pPr>
      <w:r w:rsidRPr="00EC3795">
        <w:rPr>
          <w:rFonts w:ascii="Arial" w:hAnsi="Arial" w:cs="Arial"/>
          <w:lang w:val="en-MY"/>
        </w:rPr>
        <w:t>All designs are treated as iterative prototypes, constantly refined based on client feedback to truly reflect how the farm operates.</w:t>
      </w:r>
    </w:p>
    <w:p w14:paraId="409ADF49" w14:textId="26877C6A" w:rsidR="00EC3795" w:rsidRPr="00EC3795" w:rsidRDefault="00EC3795" w:rsidP="00B941DB">
      <w:pPr>
        <w:numPr>
          <w:ilvl w:val="0"/>
          <w:numId w:val="50"/>
        </w:numPr>
        <w:spacing w:before="0" w:after="160" w:line="259" w:lineRule="auto"/>
        <w:rPr>
          <w:rFonts w:ascii="Arial" w:hAnsi="Arial" w:cs="Arial"/>
          <w:lang w:val="en-MY"/>
        </w:rPr>
      </w:pPr>
      <w:r w:rsidRPr="00EC3795">
        <w:rPr>
          <w:rFonts w:ascii="Arial" w:hAnsi="Arial" w:cs="Arial"/>
          <w:lang w:val="en-MY"/>
        </w:rPr>
        <w:t>The core design goal is to hide high-complexity calculations </w:t>
      </w:r>
      <w:r w:rsidR="008F3287" w:rsidRPr="0074109F">
        <w:rPr>
          <w:rFonts w:ascii="Arial" w:hAnsi="Arial" w:cs="Arial"/>
          <w:lang w:val="en-MY"/>
        </w:rPr>
        <w:t xml:space="preserve">such as </w:t>
      </w:r>
      <w:r w:rsidRPr="00EC3795">
        <w:rPr>
          <w:rFonts w:ascii="Arial" w:hAnsi="Arial" w:cs="Arial"/>
          <w:lang w:val="en-MY"/>
        </w:rPr>
        <w:t>Economic Injury Level</w:t>
      </w:r>
      <w:r w:rsidR="008F3287" w:rsidRPr="0074109F">
        <w:rPr>
          <w:rFonts w:ascii="Arial" w:hAnsi="Arial" w:cs="Arial"/>
          <w:lang w:val="en-MY"/>
        </w:rPr>
        <w:t xml:space="preserve"> </w:t>
      </w:r>
      <w:r w:rsidRPr="00EC3795">
        <w:rPr>
          <w:rFonts w:ascii="Arial" w:hAnsi="Arial" w:cs="Arial"/>
          <w:lang w:val="en-MY"/>
        </w:rPr>
        <w:t>behind a simple, intuitive, and user-friendly interface.</w:t>
      </w:r>
    </w:p>
    <w:p w14:paraId="1073DCB4" w14:textId="77777777" w:rsidR="007F5B1C" w:rsidRPr="0074109F" w:rsidRDefault="007F5B1C" w:rsidP="00875703">
      <w:pPr>
        <w:spacing w:before="0" w:after="160" w:line="259" w:lineRule="auto"/>
        <w:rPr>
          <w:rFonts w:ascii="Arial" w:hAnsi="Arial" w:cs="Arial"/>
          <w:b/>
          <w:bCs/>
          <w:lang w:val="en-MY"/>
        </w:rPr>
      </w:pPr>
    </w:p>
    <w:p w14:paraId="118C38E6" w14:textId="77777777" w:rsidR="008F3287" w:rsidRPr="0074109F" w:rsidRDefault="008F3287" w:rsidP="00875703">
      <w:pPr>
        <w:spacing w:before="0" w:after="160" w:line="259" w:lineRule="auto"/>
        <w:rPr>
          <w:rFonts w:ascii="Arial" w:hAnsi="Arial" w:cs="Arial"/>
          <w:b/>
          <w:bCs/>
          <w:lang w:val="en-MY"/>
        </w:rPr>
      </w:pPr>
    </w:p>
    <w:p w14:paraId="0131AD77" w14:textId="5E41B36B" w:rsidR="00CD3FF3" w:rsidRPr="0074109F" w:rsidRDefault="00CD3FF3" w:rsidP="00C1031C">
      <w:pPr>
        <w:spacing w:before="0" w:after="160" w:line="259" w:lineRule="auto"/>
        <w:rPr>
          <w:rFonts w:ascii="Arial" w:hAnsi="Arial" w:cs="Arial"/>
          <w:b/>
          <w:bCs/>
        </w:rPr>
      </w:pPr>
      <w:r w:rsidRPr="0074109F">
        <w:rPr>
          <w:rFonts w:ascii="Arial" w:hAnsi="Arial" w:cs="Arial"/>
          <w:noProof/>
          <w:lang w:val="en-MY"/>
        </w:rPr>
        <w:drawing>
          <wp:anchor distT="0" distB="0" distL="114300" distR="114300" simplePos="0" relativeHeight="251658241" behindDoc="0" locked="0" layoutInCell="1" allowOverlap="1" wp14:anchorId="6D6C8E40" wp14:editId="457C0CD2">
            <wp:simplePos x="0" y="0"/>
            <wp:positionH relativeFrom="margin">
              <wp:align>left</wp:align>
            </wp:positionH>
            <wp:positionV relativeFrom="paragraph">
              <wp:posOffset>441325</wp:posOffset>
            </wp:positionV>
            <wp:extent cx="2583815" cy="4610100"/>
            <wp:effectExtent l="0" t="0" r="6985" b="0"/>
            <wp:wrapSquare wrapText="bothSides"/>
            <wp:docPr id="2084948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48756" name="Picture 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2583815" cy="4610100"/>
                    </a:xfrm>
                    <a:prstGeom prst="rect">
                      <a:avLst/>
                    </a:prstGeom>
                  </pic:spPr>
                </pic:pic>
              </a:graphicData>
            </a:graphic>
            <wp14:sizeRelH relativeFrom="page">
              <wp14:pctWidth>0</wp14:pctWidth>
            </wp14:sizeRelH>
            <wp14:sizeRelV relativeFrom="page">
              <wp14:pctHeight>0</wp14:pctHeight>
            </wp14:sizeRelV>
          </wp:anchor>
        </w:drawing>
      </w:r>
      <w:r w:rsidR="00F418D4" w:rsidRPr="0074109F">
        <w:rPr>
          <w:rFonts w:ascii="Arial" w:hAnsi="Arial" w:cs="Arial"/>
          <w:b/>
          <w:bCs/>
        </w:rPr>
        <w:t>Testing</w:t>
      </w:r>
      <w:r w:rsidR="009D5025" w:rsidRPr="0074109F">
        <w:rPr>
          <w:rFonts w:ascii="Arial" w:hAnsi="Arial" w:cs="Arial"/>
          <w:b/>
          <w:bCs/>
        </w:rPr>
        <w:t xml:space="preserve"> Existing Application</w:t>
      </w:r>
      <w:r w:rsidR="002F328D" w:rsidRPr="0074109F">
        <w:rPr>
          <w:rFonts w:ascii="Arial" w:hAnsi="Arial" w:cs="Arial"/>
          <w:b/>
          <w:bCs/>
        </w:rPr>
        <w:t xml:space="preserve"> &amp; Identifying </w:t>
      </w:r>
      <w:r w:rsidR="006127C0" w:rsidRPr="0074109F">
        <w:rPr>
          <w:rFonts w:ascii="Arial" w:hAnsi="Arial" w:cs="Arial"/>
          <w:b/>
          <w:bCs/>
        </w:rPr>
        <w:t>Errors</w:t>
      </w:r>
      <w:r w:rsidRPr="0074109F">
        <w:rPr>
          <w:rFonts w:ascii="Arial" w:hAnsi="Arial" w:cs="Arial"/>
          <w:b/>
          <w:bCs/>
        </w:rPr>
        <w:br/>
      </w:r>
    </w:p>
    <w:p w14:paraId="563A0261" w14:textId="5DE13256" w:rsidR="00126D98" w:rsidRPr="0074109F" w:rsidRDefault="00CD3FF3" w:rsidP="00CD3FF3">
      <w:pPr>
        <w:spacing w:before="0" w:after="160" w:line="259" w:lineRule="auto"/>
        <w:jc w:val="both"/>
        <w:rPr>
          <w:rFonts w:ascii="Arial" w:hAnsi="Arial" w:cs="Arial"/>
          <w:lang w:val="en-MY"/>
        </w:rPr>
      </w:pPr>
      <w:r w:rsidRPr="0074109F">
        <w:rPr>
          <w:rFonts w:ascii="Arial" w:hAnsi="Arial" w:cs="Arial"/>
        </w:rPr>
        <w:t>The current design creates significant user confusion by using identical layouts for both registration pages and user profile sections, making it difficult for first-time users to distinguish between initial setup and profile management. This problem is compounded by the absence of a dedicated login page, leaving users uncertain about their authentication status. Furthermore, the registration process currently focuses exclusively on farm information such as farm location, area size, and tree counts while completely overlooking personal details about the farmers themselves. This limitation prevents administrators from having comprehensive user records. To address these issues, I propose separating the farm information and personal details into distinct sections within both registration and profile management. This reorganization will provide clearer user navigation while ensuring administrators have access to complete farmer profiles that include both agricultural operations and individual contact information, better serving the internal-use-only nature of this proprietary application.</w:t>
      </w:r>
    </w:p>
    <w:p w14:paraId="15A367F9" w14:textId="77777777" w:rsidR="00C1031C" w:rsidRPr="0074109F" w:rsidRDefault="00C1031C" w:rsidP="00C1031C">
      <w:pPr>
        <w:spacing w:before="0" w:after="160" w:line="259" w:lineRule="auto"/>
        <w:rPr>
          <w:rFonts w:ascii="Arial" w:hAnsi="Arial" w:cs="Arial"/>
          <w:lang w:val="en-MY"/>
        </w:rPr>
      </w:pPr>
    </w:p>
    <w:p w14:paraId="63D984D6" w14:textId="28A400BC" w:rsidR="00CD3FF3" w:rsidRPr="0074109F" w:rsidRDefault="00CD3FF3">
      <w:pPr>
        <w:spacing w:before="0" w:after="160" w:line="259" w:lineRule="auto"/>
        <w:rPr>
          <w:rFonts w:ascii="Arial" w:hAnsi="Arial" w:cs="Arial"/>
          <w:lang w:val="en-MY"/>
        </w:rPr>
      </w:pPr>
      <w:r w:rsidRPr="0074109F">
        <w:rPr>
          <w:rFonts w:ascii="Arial" w:hAnsi="Arial" w:cs="Arial"/>
          <w:lang w:val="en-MY"/>
        </w:rPr>
        <w:br w:type="page"/>
      </w:r>
    </w:p>
    <w:p w14:paraId="0C6B3435" w14:textId="17E7A7C6" w:rsidR="00C1031C" w:rsidRPr="0074109F" w:rsidRDefault="00A43608" w:rsidP="00A43608">
      <w:pPr>
        <w:spacing w:before="0" w:after="160" w:line="259" w:lineRule="auto"/>
        <w:jc w:val="both"/>
        <w:rPr>
          <w:rFonts w:ascii="Arial" w:hAnsi="Arial" w:cs="Arial"/>
        </w:rPr>
      </w:pPr>
      <w:r w:rsidRPr="0074109F">
        <w:rPr>
          <w:rFonts w:ascii="Arial" w:hAnsi="Arial" w:cs="Arial"/>
          <w:noProof/>
          <w:lang w:val="en-MY"/>
        </w:rPr>
        <w:drawing>
          <wp:anchor distT="0" distB="0" distL="114300" distR="114300" simplePos="0" relativeHeight="251658242" behindDoc="0" locked="0" layoutInCell="1" allowOverlap="1" wp14:anchorId="7424B076" wp14:editId="243EDE76">
            <wp:simplePos x="0" y="0"/>
            <wp:positionH relativeFrom="column">
              <wp:posOffset>2506980</wp:posOffset>
            </wp:positionH>
            <wp:positionV relativeFrom="paragraph">
              <wp:posOffset>7620</wp:posOffset>
            </wp:positionV>
            <wp:extent cx="3095625" cy="5463540"/>
            <wp:effectExtent l="0" t="0" r="9525" b="3810"/>
            <wp:wrapSquare wrapText="bothSides"/>
            <wp:docPr id="145096590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65902" name="Picture 1" descr="A screenshot of a phon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095625" cy="5463540"/>
                    </a:xfrm>
                    <a:prstGeom prst="rect">
                      <a:avLst/>
                    </a:prstGeom>
                  </pic:spPr>
                </pic:pic>
              </a:graphicData>
            </a:graphic>
            <wp14:sizeRelH relativeFrom="page">
              <wp14:pctWidth>0</wp14:pctWidth>
            </wp14:sizeRelH>
            <wp14:sizeRelV relativeFrom="page">
              <wp14:pctHeight>0</wp14:pctHeight>
            </wp14:sizeRelV>
          </wp:anchor>
        </w:drawing>
      </w:r>
      <w:r w:rsidRPr="0074109F">
        <w:rPr>
          <w:rFonts w:ascii="Arial" w:hAnsi="Arial" w:cs="Arial"/>
        </w:rPr>
        <w:t>The homepage appearance, while visually clean and straightforward, masks a highly sophisticated decision-making engine operating behind the scenes. The complexity lies in the intricate calculations where every data entry from pod counts to pest observations triggers cascading effects throughout the entire monitoring system, ultimately determining critical treatment recommendations like "Continue taking sample" or "TREAT." This substantial gap between surface simplicity and underlying complexity is precisely why our user flows and Figma designs remain in development. Our client has consistently emphasized that user-friendliness is paramount, recognizing that farmers need an intuitive interface that conceals the sophisticated algorithms processing their inputs. We are therefore deeply engaged in understanding the agricultural science and decision-making processes that drive their system, ensuring our designs translate these complex calculations into clear, actionable steps that farmers can navigate confidently without needing to comprehend the technical intricacies operating beneath the surface.</w:t>
      </w:r>
    </w:p>
    <w:p w14:paraId="296316F6" w14:textId="6AA0ACA4" w:rsidR="00A43608" w:rsidRPr="0074109F" w:rsidRDefault="00A43608" w:rsidP="00A43608">
      <w:pPr>
        <w:spacing w:before="0" w:after="160" w:line="259" w:lineRule="auto"/>
        <w:jc w:val="both"/>
        <w:rPr>
          <w:rFonts w:ascii="Arial" w:hAnsi="Arial" w:cs="Arial"/>
        </w:rPr>
      </w:pPr>
    </w:p>
    <w:p w14:paraId="29F90413" w14:textId="5975DA8D" w:rsidR="00987D89" w:rsidRPr="0074109F" w:rsidRDefault="00A43608" w:rsidP="006B57A4">
      <w:pPr>
        <w:spacing w:before="0" w:after="160" w:line="259" w:lineRule="auto"/>
        <w:jc w:val="center"/>
        <w:rPr>
          <w:rFonts w:ascii="Arial" w:hAnsi="Arial" w:cs="Arial"/>
        </w:rPr>
      </w:pPr>
      <w:r w:rsidRPr="0074109F">
        <w:rPr>
          <w:rFonts w:ascii="Arial" w:hAnsi="Arial" w:cs="Arial"/>
        </w:rPr>
        <w:br w:type="page"/>
      </w:r>
    </w:p>
    <w:tbl>
      <w:tblPr>
        <w:tblStyle w:val="TableGrid"/>
        <w:tblW w:w="0" w:type="auto"/>
        <w:tblLook w:val="04A0" w:firstRow="1" w:lastRow="0" w:firstColumn="1" w:lastColumn="0" w:noHBand="0" w:noVBand="1"/>
      </w:tblPr>
      <w:tblGrid>
        <w:gridCol w:w="2972"/>
        <w:gridCol w:w="2835"/>
        <w:gridCol w:w="2823"/>
      </w:tblGrid>
      <w:tr w:rsidR="00987D89" w:rsidRPr="0074109F" w14:paraId="3F3DE132" w14:textId="77777777" w:rsidTr="00D907A7">
        <w:tc>
          <w:tcPr>
            <w:tcW w:w="8630" w:type="dxa"/>
            <w:gridSpan w:val="3"/>
          </w:tcPr>
          <w:p w14:paraId="5EE2D623" w14:textId="1C24B2DE" w:rsidR="00987D89" w:rsidRPr="0074109F" w:rsidRDefault="00987D89" w:rsidP="006B57A4">
            <w:pPr>
              <w:spacing w:before="0" w:after="160" w:line="259" w:lineRule="auto"/>
              <w:jc w:val="center"/>
              <w:rPr>
                <w:rFonts w:ascii="Arial" w:hAnsi="Arial" w:cs="Arial"/>
              </w:rPr>
            </w:pPr>
            <w:r w:rsidRPr="0074109F">
              <w:rPr>
                <w:rFonts w:ascii="Arial" w:hAnsi="Arial" w:cs="Arial"/>
                <w:noProof/>
              </w:rPr>
              <w:drawing>
                <wp:inline distT="0" distB="0" distL="0" distR="0" wp14:anchorId="46EEAD37" wp14:editId="4D77E428">
                  <wp:extent cx="1692000" cy="2993304"/>
                  <wp:effectExtent l="0" t="0" r="3810" b="0"/>
                  <wp:docPr id="132962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2000" cy="2993304"/>
                          </a:xfrm>
                          <a:prstGeom prst="rect">
                            <a:avLst/>
                          </a:prstGeom>
                          <a:noFill/>
                          <a:ln>
                            <a:noFill/>
                          </a:ln>
                        </pic:spPr>
                      </pic:pic>
                    </a:graphicData>
                  </a:graphic>
                </wp:inline>
              </w:drawing>
            </w:r>
            <w:r w:rsidRPr="0074109F">
              <w:rPr>
                <w:rFonts w:ascii="Arial" w:hAnsi="Arial" w:cs="Arial"/>
              </w:rPr>
              <w:t xml:space="preserve">   </w:t>
            </w:r>
            <w:r w:rsidRPr="0074109F">
              <w:rPr>
                <w:noProof/>
              </w:rPr>
              <w:drawing>
                <wp:inline distT="0" distB="0" distL="0" distR="0" wp14:anchorId="0B78AFD2" wp14:editId="2FFDC43C">
                  <wp:extent cx="1692000" cy="2999454"/>
                  <wp:effectExtent l="0" t="0" r="3810" b="0"/>
                  <wp:docPr id="158310592"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0592" name="Picture 2" descr="A screenshot of a phone&#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2000" cy="2999454"/>
                          </a:xfrm>
                          <a:prstGeom prst="rect">
                            <a:avLst/>
                          </a:prstGeom>
                          <a:noFill/>
                          <a:ln>
                            <a:noFill/>
                          </a:ln>
                        </pic:spPr>
                      </pic:pic>
                    </a:graphicData>
                  </a:graphic>
                </wp:inline>
              </w:drawing>
            </w:r>
            <w:r w:rsidRPr="0074109F">
              <w:rPr>
                <w:rFonts w:ascii="Arial" w:hAnsi="Arial" w:cs="Arial"/>
              </w:rPr>
              <w:t xml:space="preserve">  </w:t>
            </w:r>
            <w:r w:rsidRPr="0074109F">
              <w:rPr>
                <w:rFonts w:ascii="Arial" w:hAnsi="Arial" w:cs="Arial"/>
                <w:noProof/>
              </w:rPr>
              <w:drawing>
                <wp:inline distT="0" distB="0" distL="0" distR="0" wp14:anchorId="355E0D6F" wp14:editId="74363AC8">
                  <wp:extent cx="1692000" cy="2999736"/>
                  <wp:effectExtent l="0" t="0" r="3810" b="0"/>
                  <wp:docPr id="7489211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92000" cy="2999736"/>
                          </a:xfrm>
                          <a:prstGeom prst="rect">
                            <a:avLst/>
                          </a:prstGeom>
                          <a:noFill/>
                          <a:ln>
                            <a:noFill/>
                          </a:ln>
                        </pic:spPr>
                      </pic:pic>
                    </a:graphicData>
                  </a:graphic>
                </wp:inline>
              </w:drawing>
            </w:r>
          </w:p>
        </w:tc>
      </w:tr>
      <w:tr w:rsidR="00987D89" w:rsidRPr="0074109F" w14:paraId="78EF3880" w14:textId="77777777" w:rsidTr="00D907A7">
        <w:tc>
          <w:tcPr>
            <w:tcW w:w="2972" w:type="dxa"/>
          </w:tcPr>
          <w:p w14:paraId="5C88C132" w14:textId="773CAC93" w:rsidR="00987D89" w:rsidRPr="0074109F" w:rsidRDefault="006A3D39" w:rsidP="006A3D39">
            <w:pPr>
              <w:spacing w:before="0" w:after="160" w:line="259" w:lineRule="auto"/>
              <w:jc w:val="center"/>
              <w:rPr>
                <w:rFonts w:ascii="Arial" w:hAnsi="Arial" w:cs="Arial"/>
              </w:rPr>
            </w:pPr>
            <w:r w:rsidRPr="0074109F">
              <w:rPr>
                <w:rFonts w:ascii="Arial" w:hAnsi="Arial" w:cs="Arial"/>
              </w:rPr>
              <w:t>Picture 1</w:t>
            </w:r>
          </w:p>
        </w:tc>
        <w:tc>
          <w:tcPr>
            <w:tcW w:w="2835" w:type="dxa"/>
          </w:tcPr>
          <w:p w14:paraId="5C7F8AD0" w14:textId="3B9EEE56" w:rsidR="00987D89" w:rsidRPr="0074109F" w:rsidRDefault="006A3D39" w:rsidP="006A3D39">
            <w:pPr>
              <w:spacing w:before="0" w:after="160" w:line="259" w:lineRule="auto"/>
              <w:jc w:val="center"/>
              <w:rPr>
                <w:rFonts w:ascii="Arial" w:hAnsi="Arial" w:cs="Arial"/>
              </w:rPr>
            </w:pPr>
            <w:r w:rsidRPr="0074109F">
              <w:rPr>
                <w:rFonts w:ascii="Arial" w:hAnsi="Arial" w:cs="Arial"/>
              </w:rPr>
              <w:t>Picture 2</w:t>
            </w:r>
          </w:p>
        </w:tc>
        <w:tc>
          <w:tcPr>
            <w:tcW w:w="2823" w:type="dxa"/>
          </w:tcPr>
          <w:p w14:paraId="43FA6B32" w14:textId="7E34159A" w:rsidR="00987D89" w:rsidRPr="0074109F" w:rsidRDefault="006A3D39" w:rsidP="006A3D39">
            <w:pPr>
              <w:spacing w:before="0" w:after="160" w:line="259" w:lineRule="auto"/>
              <w:jc w:val="center"/>
              <w:rPr>
                <w:rFonts w:ascii="Arial" w:hAnsi="Arial" w:cs="Arial"/>
              </w:rPr>
            </w:pPr>
            <w:r w:rsidRPr="0074109F">
              <w:rPr>
                <w:rFonts w:ascii="Arial" w:hAnsi="Arial" w:cs="Arial"/>
              </w:rPr>
              <w:t>Picture 3</w:t>
            </w:r>
          </w:p>
        </w:tc>
      </w:tr>
    </w:tbl>
    <w:p w14:paraId="33D2A63E" w14:textId="77777777" w:rsidR="00BB6A63" w:rsidRPr="0074109F" w:rsidRDefault="00BB6A63" w:rsidP="00BB6A63">
      <w:pPr>
        <w:spacing w:before="0" w:after="160" w:line="259" w:lineRule="auto"/>
        <w:rPr>
          <w:rFonts w:ascii="Arial" w:hAnsi="Arial" w:cs="Arial"/>
        </w:rPr>
      </w:pPr>
    </w:p>
    <w:p w14:paraId="23C5570F" w14:textId="4B678609" w:rsidR="00A43608" w:rsidRPr="0074109F" w:rsidRDefault="00BB6A63" w:rsidP="004F719D">
      <w:pPr>
        <w:spacing w:before="0" w:after="160" w:line="259" w:lineRule="auto"/>
        <w:rPr>
          <w:rFonts w:ascii="Arial" w:hAnsi="Arial" w:cs="Arial"/>
        </w:rPr>
      </w:pPr>
      <w:r w:rsidRPr="0074109F">
        <w:rPr>
          <w:rFonts w:ascii="Arial" w:hAnsi="Arial" w:cs="Arial"/>
        </w:rPr>
        <w:t>This comprehensive Monitoring CPB Pest interface reveals a sophisticated agricultural decision-support system that guides farmers through a structured pest management workflow. The process begins with essential economic calculations where farmers input detailed cost variables including pesticide prices, labor rates, and farm productivity metrics all crucial factors that determine the Economic Injury Level (EIL) threshold. Once these foundational costs are established, farmers proceed to the sampling phase where they systematically collect and record pod borer egg counts across multiple samples. The system's intelligence shines through its dynamic decision-making as farmers input sample data, the system continuously calculates cumulative pest percentages and automatically generates treatment recommendations. The critical design constraint that once the system recommends "TREAT," farmers cannot add more samples but must immediately treat the entire hectare ensures timely pest control while preventing decision paralysis. This seamless integration of complex agricultural economics with practical field operations demonstrates how we're transforming intricate scientific calculations into clear, actionable guidance that empowers farmers to make data-driven pest management decisions without requiring deep technical expertise.</w:t>
      </w:r>
      <w:r w:rsidR="00536DAF" w:rsidRPr="0074109F">
        <w:rPr>
          <w:rFonts w:ascii="Arial" w:hAnsi="Arial" w:cs="Arial"/>
        </w:rPr>
        <w:br w:type="page"/>
      </w:r>
    </w:p>
    <w:tbl>
      <w:tblPr>
        <w:tblStyle w:val="TableGrid"/>
        <w:tblW w:w="10207" w:type="dxa"/>
        <w:tblInd w:w="-856" w:type="dxa"/>
        <w:tblBorders>
          <w:insideH w:val="none" w:sz="0" w:space="0" w:color="auto"/>
          <w:insideV w:val="none" w:sz="0" w:space="0" w:color="auto"/>
        </w:tblBorders>
        <w:tblLook w:val="04A0" w:firstRow="1" w:lastRow="0" w:firstColumn="1" w:lastColumn="0" w:noHBand="0" w:noVBand="1"/>
      </w:tblPr>
      <w:tblGrid>
        <w:gridCol w:w="5171"/>
        <w:gridCol w:w="5036"/>
      </w:tblGrid>
      <w:tr w:rsidR="00166C95" w:rsidRPr="0074109F" w14:paraId="721C7B76" w14:textId="77777777" w:rsidTr="00D907A7">
        <w:tc>
          <w:tcPr>
            <w:tcW w:w="5171" w:type="dxa"/>
            <w:vMerge w:val="restart"/>
            <w:vAlign w:val="center"/>
          </w:tcPr>
          <w:p w14:paraId="551A7DC6" w14:textId="34745F0F" w:rsidR="00166C95" w:rsidRPr="0074109F" w:rsidRDefault="00166C95" w:rsidP="00D15E1B">
            <w:pPr>
              <w:spacing w:before="0" w:after="160" w:line="259" w:lineRule="auto"/>
              <w:jc w:val="center"/>
              <w:rPr>
                <w:rFonts w:ascii="Arial" w:hAnsi="Arial" w:cs="Arial"/>
                <w:lang w:val="en-MY"/>
              </w:rPr>
            </w:pPr>
            <w:r w:rsidRPr="0074109F">
              <w:rPr>
                <w:noProof/>
              </w:rPr>
              <w:drawing>
                <wp:inline distT="0" distB="0" distL="0" distR="0" wp14:anchorId="7FAF8305" wp14:editId="5C259E4A">
                  <wp:extent cx="3090333" cy="5494710"/>
                  <wp:effectExtent l="0" t="0" r="0" b="0"/>
                  <wp:docPr id="86941990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19905" name="Picture 1" descr="A screenshot of a phone&#10;&#10;AI-generated content may be incorrect."/>
                          <pic:cNvPicPr/>
                        </pic:nvPicPr>
                        <pic:blipFill>
                          <a:blip r:embed="rId28"/>
                          <a:stretch>
                            <a:fillRect/>
                          </a:stretch>
                        </pic:blipFill>
                        <pic:spPr>
                          <a:xfrm>
                            <a:off x="0" y="0"/>
                            <a:ext cx="3110180" cy="5529998"/>
                          </a:xfrm>
                          <a:prstGeom prst="rect">
                            <a:avLst/>
                          </a:prstGeom>
                        </pic:spPr>
                      </pic:pic>
                    </a:graphicData>
                  </a:graphic>
                </wp:inline>
              </w:drawing>
            </w:r>
          </w:p>
          <w:p w14:paraId="33E4AC4C" w14:textId="092BBF29" w:rsidR="001F0775" w:rsidRPr="0074109F" w:rsidRDefault="001F0775" w:rsidP="00D15E1B">
            <w:pPr>
              <w:spacing w:before="0" w:after="160" w:line="259" w:lineRule="auto"/>
              <w:jc w:val="center"/>
              <w:rPr>
                <w:rFonts w:ascii="Arial" w:hAnsi="Arial" w:cs="Arial"/>
                <w:lang w:val="en-MY"/>
              </w:rPr>
            </w:pPr>
            <w:r w:rsidRPr="0074109F">
              <w:rPr>
                <w:rFonts w:ascii="Arial" w:hAnsi="Arial" w:cs="Arial"/>
                <w:lang w:val="en-MY"/>
              </w:rPr>
              <w:t>Picture 4</w:t>
            </w:r>
          </w:p>
        </w:tc>
        <w:tc>
          <w:tcPr>
            <w:tcW w:w="5036" w:type="dxa"/>
            <w:vAlign w:val="center"/>
          </w:tcPr>
          <w:p w14:paraId="75618D7E" w14:textId="449C9E3A" w:rsidR="00D15E1B" w:rsidRPr="0074109F" w:rsidRDefault="00D15E1B" w:rsidP="00D15E1B">
            <w:pPr>
              <w:spacing w:before="0" w:after="160" w:line="259" w:lineRule="auto"/>
              <w:jc w:val="center"/>
              <w:rPr>
                <w:rFonts w:ascii="Arial" w:hAnsi="Arial" w:cs="Arial"/>
                <w:lang w:val="en-MY"/>
              </w:rPr>
            </w:pPr>
          </w:p>
          <w:p w14:paraId="4CFC204C" w14:textId="6C2A6ED9" w:rsidR="00166C95" w:rsidRPr="0074109F" w:rsidRDefault="00A877F6" w:rsidP="00D15E1B">
            <w:pPr>
              <w:spacing w:before="0" w:after="160" w:line="259" w:lineRule="auto"/>
              <w:jc w:val="center"/>
              <w:rPr>
                <w:rFonts w:ascii="Arial" w:hAnsi="Arial" w:cs="Arial"/>
                <w:lang w:val="en-MY"/>
              </w:rPr>
            </w:pPr>
            <w:r w:rsidRPr="0074109F">
              <w:rPr>
                <w:noProof/>
              </w:rPr>
              <w:drawing>
                <wp:inline distT="0" distB="0" distL="0" distR="0" wp14:anchorId="424E0904" wp14:editId="1AE2C3F7">
                  <wp:extent cx="3054954" cy="2175933"/>
                  <wp:effectExtent l="0" t="0" r="0" b="0"/>
                  <wp:docPr id="43656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62678" name=""/>
                          <pic:cNvPicPr/>
                        </pic:nvPicPr>
                        <pic:blipFill>
                          <a:blip r:embed="rId29"/>
                          <a:stretch>
                            <a:fillRect/>
                          </a:stretch>
                        </pic:blipFill>
                        <pic:spPr>
                          <a:xfrm>
                            <a:off x="0" y="0"/>
                            <a:ext cx="3069088" cy="2186000"/>
                          </a:xfrm>
                          <a:prstGeom prst="rect">
                            <a:avLst/>
                          </a:prstGeom>
                        </pic:spPr>
                      </pic:pic>
                    </a:graphicData>
                  </a:graphic>
                </wp:inline>
              </w:drawing>
            </w:r>
          </w:p>
          <w:p w14:paraId="66B2BD7E" w14:textId="53790E99" w:rsidR="001F0775" w:rsidRPr="0074109F" w:rsidRDefault="001F0775" w:rsidP="00D15E1B">
            <w:pPr>
              <w:spacing w:before="0" w:after="160" w:line="259" w:lineRule="auto"/>
              <w:jc w:val="center"/>
              <w:rPr>
                <w:rFonts w:ascii="Arial" w:hAnsi="Arial" w:cs="Arial"/>
                <w:lang w:val="en-MY"/>
              </w:rPr>
            </w:pPr>
            <w:r w:rsidRPr="0074109F">
              <w:rPr>
                <w:rFonts w:ascii="Arial" w:hAnsi="Arial" w:cs="Arial"/>
                <w:lang w:val="en-MY"/>
              </w:rPr>
              <w:t>Picture 5</w:t>
            </w:r>
          </w:p>
        </w:tc>
      </w:tr>
      <w:tr w:rsidR="00BD601D" w:rsidRPr="0074109F" w14:paraId="76AB4861" w14:textId="77777777" w:rsidTr="00D907A7">
        <w:trPr>
          <w:trHeight w:val="4609"/>
        </w:trPr>
        <w:tc>
          <w:tcPr>
            <w:tcW w:w="5171" w:type="dxa"/>
            <w:vMerge/>
            <w:vAlign w:val="center"/>
          </w:tcPr>
          <w:p w14:paraId="49B96543" w14:textId="77777777" w:rsidR="00BD601D" w:rsidRPr="0074109F" w:rsidRDefault="00BD601D" w:rsidP="00D15E1B">
            <w:pPr>
              <w:spacing w:before="0" w:after="160" w:line="259" w:lineRule="auto"/>
              <w:jc w:val="center"/>
              <w:rPr>
                <w:rFonts w:ascii="Arial" w:hAnsi="Arial" w:cs="Arial"/>
                <w:lang w:val="en-MY"/>
              </w:rPr>
            </w:pPr>
          </w:p>
        </w:tc>
        <w:tc>
          <w:tcPr>
            <w:tcW w:w="5036" w:type="dxa"/>
            <w:vAlign w:val="center"/>
          </w:tcPr>
          <w:p w14:paraId="4FB767F5" w14:textId="77777777" w:rsidR="00BD601D" w:rsidRPr="0074109F" w:rsidRDefault="00BD601D" w:rsidP="00BD601D">
            <w:pPr>
              <w:spacing w:before="0" w:after="160" w:line="259" w:lineRule="auto"/>
              <w:rPr>
                <w:rFonts w:ascii="Arial" w:hAnsi="Arial" w:cs="Arial"/>
                <w:lang w:val="en-MY"/>
              </w:rPr>
            </w:pPr>
          </w:p>
          <w:p w14:paraId="686E9DDE" w14:textId="14AC61F2" w:rsidR="00BD601D" w:rsidRPr="0074109F" w:rsidRDefault="00BD601D" w:rsidP="00BD601D">
            <w:pPr>
              <w:spacing w:before="0" w:after="160" w:line="259" w:lineRule="auto"/>
              <w:jc w:val="center"/>
              <w:rPr>
                <w:rFonts w:ascii="Arial" w:hAnsi="Arial" w:cs="Arial"/>
                <w:lang w:val="en-MY"/>
              </w:rPr>
            </w:pPr>
          </w:p>
        </w:tc>
      </w:tr>
    </w:tbl>
    <w:p w14:paraId="5D25BC9B" w14:textId="3E78DD92" w:rsidR="002A5565" w:rsidRPr="0074109F" w:rsidRDefault="002A5565" w:rsidP="00C1031C">
      <w:pPr>
        <w:spacing w:before="0" w:after="160" w:line="259" w:lineRule="auto"/>
        <w:rPr>
          <w:rFonts w:ascii="Arial" w:hAnsi="Arial" w:cs="Arial"/>
          <w:lang w:val="en-MY"/>
        </w:rPr>
      </w:pPr>
    </w:p>
    <w:p w14:paraId="52BAAE8F" w14:textId="0864A50E" w:rsidR="002A5565" w:rsidRPr="0074109F" w:rsidRDefault="00977A0F" w:rsidP="00C1031C">
      <w:pPr>
        <w:spacing w:before="0" w:after="160" w:line="259" w:lineRule="auto"/>
        <w:rPr>
          <w:rFonts w:ascii="Arial" w:hAnsi="Arial" w:cs="Arial"/>
          <w:lang w:val="en-MY"/>
        </w:rPr>
      </w:pPr>
      <w:r w:rsidRPr="0074109F">
        <w:rPr>
          <w:rFonts w:ascii="Arial" w:hAnsi="Arial" w:cs="Arial"/>
        </w:rPr>
        <w:t>This monitoring history reveals both the current implementation and the critical logic correction needed for an effective pest management system. The interface successfully displays historical records with clear decision outcomes, allowing farmers to track their monitoring activities over time. However, the development team identified a fundamental workflow issue</w:t>
      </w:r>
      <w:r w:rsidR="00A475CF" w:rsidRPr="0074109F">
        <w:rPr>
          <w:rFonts w:ascii="Arial" w:hAnsi="Arial" w:cs="Arial"/>
        </w:rPr>
        <w:t xml:space="preserve"> </w:t>
      </w:r>
      <w:r w:rsidRPr="0074109F">
        <w:rPr>
          <w:rFonts w:ascii="Arial" w:hAnsi="Arial" w:cs="Arial"/>
        </w:rPr>
        <w:t>the system incorrectly allows continuous record-adding even after a "TREAT" decision has been made. Through client collaboration, we've established the correct agricultural protocol once the system determines "TREAT" is necessary, farmers must immediately address the pest infestation and cannot add new samples for 10 days. This mandatory treatment period ensures proper pest control before resuming monitoring activities. The redesign will implement this logical constraint, creating a more structured workflow that aligns with real-world agricultural practices while maintaining the clean, accessible interface that allows farmers to easily review their historical data and understand the progression of their pest management efforts over time.</w:t>
      </w:r>
    </w:p>
    <w:p w14:paraId="485C1CB3" w14:textId="6D4A658C" w:rsidR="00E61B00" w:rsidRPr="0074109F" w:rsidRDefault="00E61B00" w:rsidP="00C1031C">
      <w:pPr>
        <w:spacing w:before="0" w:after="160" w:line="259" w:lineRule="auto"/>
        <w:rPr>
          <w:rFonts w:ascii="Arial" w:hAnsi="Arial" w:cs="Arial"/>
        </w:rPr>
      </w:pPr>
    </w:p>
    <w:p w14:paraId="26C6F955" w14:textId="06F48CB1" w:rsidR="002A5565" w:rsidRPr="0074109F" w:rsidRDefault="005F39F6" w:rsidP="00C1031C">
      <w:pPr>
        <w:spacing w:before="0" w:after="160" w:line="259" w:lineRule="auto"/>
        <w:rPr>
          <w:rFonts w:ascii="Arial" w:hAnsi="Arial" w:cs="Arial"/>
          <w:lang w:val="en-MY"/>
        </w:rPr>
      </w:pPr>
      <w:r w:rsidRPr="0074109F">
        <w:rPr>
          <w:rFonts w:ascii="Arial" w:hAnsi="Arial" w:cs="Arial"/>
        </w:rPr>
        <w:t>Important addition addresses a critical real-world challenge in agricultural data collection farmer compliance. Recognizing that some farmers might delay or skip necessary "TREAT" actions due to various constraints, the development team has proposed an automated enforcement mechanism. The system will now automatically initiate the 10-day countdown once a "TREAT" decision is recorded, preventing farmers from entering new monitoring data during this mandatory treatment period. This smart constraint serves dual purposes: it ensures proper pest control protocols are followed while maintaining the integrity of the historical data that administrators rely on for future agricultural decisions. By removing the possibility of bypassing treatment requirements, the system guarantees that the data reflects actual field conditions and interventions, transforming what could be subjective farmer compliance into an objective, system-enforced workflow that produces reliable, actionable intelligence for the entire farming operation.</w:t>
      </w:r>
    </w:p>
    <w:p w14:paraId="5B56CB17" w14:textId="22389FDC" w:rsidR="002A5565" w:rsidRPr="0074109F" w:rsidRDefault="002A5565" w:rsidP="00C1031C">
      <w:pPr>
        <w:spacing w:before="0" w:after="160" w:line="259" w:lineRule="auto"/>
        <w:rPr>
          <w:rFonts w:ascii="Arial" w:hAnsi="Arial" w:cs="Arial"/>
          <w:lang w:val="en-MY"/>
        </w:rPr>
      </w:pPr>
    </w:p>
    <w:p w14:paraId="7F457371" w14:textId="7C8281FC" w:rsidR="00D56D44" w:rsidRPr="0074109F" w:rsidRDefault="00E61B00" w:rsidP="00C1031C">
      <w:pPr>
        <w:spacing w:before="0" w:after="160" w:line="259" w:lineRule="auto"/>
        <w:rPr>
          <w:rFonts w:ascii="Arial" w:hAnsi="Arial" w:cs="Arial"/>
          <w:lang w:val="en-MY"/>
        </w:rPr>
      </w:pPr>
      <w:r w:rsidRPr="0074109F">
        <w:rPr>
          <w:rFonts w:ascii="Arial" w:hAnsi="Arial" w:cs="Arial"/>
          <w:noProof/>
          <w:lang w:val="en-MY"/>
        </w:rPr>
        <w:drawing>
          <wp:inline distT="0" distB="0" distL="0" distR="0" wp14:anchorId="1A764B05" wp14:editId="1619D11E">
            <wp:extent cx="2628000" cy="4566001"/>
            <wp:effectExtent l="0" t="0" r="1270" b="6350"/>
            <wp:docPr id="206503852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38526" name="Picture 1" descr="A screenshot of a phone&#10;&#10;AI-generated content may be incorrect."/>
                    <pic:cNvPicPr/>
                  </pic:nvPicPr>
                  <pic:blipFill>
                    <a:blip r:embed="rId30"/>
                    <a:stretch>
                      <a:fillRect/>
                    </a:stretch>
                  </pic:blipFill>
                  <pic:spPr>
                    <a:xfrm>
                      <a:off x="0" y="0"/>
                      <a:ext cx="2628000" cy="4566001"/>
                    </a:xfrm>
                    <a:prstGeom prst="rect">
                      <a:avLst/>
                    </a:prstGeom>
                  </pic:spPr>
                </pic:pic>
              </a:graphicData>
            </a:graphic>
          </wp:inline>
        </w:drawing>
      </w:r>
      <w:r w:rsidR="00B33550" w:rsidRPr="0074109F">
        <w:rPr>
          <w:rFonts w:ascii="Arial" w:hAnsi="Arial" w:cs="Arial"/>
          <w:lang w:val="en-MY"/>
        </w:rPr>
        <w:t xml:space="preserve">   </w:t>
      </w:r>
      <w:r w:rsidR="00B33550" w:rsidRPr="0074109F">
        <w:rPr>
          <w:rFonts w:ascii="Arial" w:hAnsi="Arial" w:cs="Arial"/>
          <w:noProof/>
          <w:lang w:val="en-MY"/>
        </w:rPr>
        <w:drawing>
          <wp:inline distT="0" distB="0" distL="0" distR="0" wp14:anchorId="35C1A22C" wp14:editId="3420FD35">
            <wp:extent cx="2628000" cy="4555598"/>
            <wp:effectExtent l="0" t="0" r="1270" b="0"/>
            <wp:docPr id="195584367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43679" name="Picture 1" descr="A screenshot of a cell phone&#10;&#10;AI-generated content may be incorrect."/>
                    <pic:cNvPicPr/>
                  </pic:nvPicPr>
                  <pic:blipFill>
                    <a:blip r:embed="rId31"/>
                    <a:stretch>
                      <a:fillRect/>
                    </a:stretch>
                  </pic:blipFill>
                  <pic:spPr>
                    <a:xfrm>
                      <a:off x="0" y="0"/>
                      <a:ext cx="2628000" cy="4555598"/>
                    </a:xfrm>
                    <a:prstGeom prst="rect">
                      <a:avLst/>
                    </a:prstGeom>
                  </pic:spPr>
                </pic:pic>
              </a:graphicData>
            </a:graphic>
          </wp:inline>
        </w:drawing>
      </w:r>
    </w:p>
    <w:p w14:paraId="1A7D5826" w14:textId="788EA469" w:rsidR="002A5565" w:rsidRPr="0074109F" w:rsidRDefault="00D56D44" w:rsidP="00C1031C">
      <w:pPr>
        <w:spacing w:before="0" w:after="160" w:line="259" w:lineRule="auto"/>
        <w:rPr>
          <w:rFonts w:ascii="Arial" w:hAnsi="Arial" w:cs="Arial"/>
          <w:lang w:val="en-MY"/>
        </w:rPr>
      </w:pPr>
      <w:r w:rsidRPr="0074109F">
        <w:rPr>
          <w:rFonts w:ascii="Arial" w:hAnsi="Arial" w:cs="Arial"/>
        </w:rPr>
        <w:t>Record History interface provides a functional foundation for accessing historical farm data, featuring clear category segmentation between Monitoring of CPB Pest and Cocoa Yield Management records. The current design successfully distinguishes between these two critical data types and includes essential search functionality with date filtering capabilities. To enhance user experience, the development team will focus on simplifying the navigation flow and making the search process more intuitive. The redesigned version will prioritize straightforward access to historical records with improved visual hierarchy, clearer date selection mechanisms, and more prominent search features that allow farmers to quickly locate specific records without unnecessary complexity.</w:t>
      </w:r>
    </w:p>
    <w:p w14:paraId="2E4DF4FB" w14:textId="6BA7269E" w:rsidR="008F3B1B" w:rsidRPr="0074109F" w:rsidRDefault="008F3B1B">
      <w:pPr>
        <w:spacing w:before="0" w:after="160" w:line="259" w:lineRule="auto"/>
        <w:rPr>
          <w:rFonts w:ascii="Arial" w:hAnsi="Arial" w:cs="Arial"/>
          <w:lang w:val="en-MY"/>
        </w:rPr>
      </w:pPr>
      <w:r w:rsidRPr="0074109F">
        <w:rPr>
          <w:rFonts w:ascii="Arial" w:hAnsi="Arial" w:cs="Arial"/>
          <w:lang w:val="en-MY"/>
        </w:rPr>
        <w:br w:type="page"/>
      </w:r>
    </w:p>
    <w:p w14:paraId="06816401" w14:textId="4E1040CC" w:rsidR="002A5565" w:rsidRPr="0074109F" w:rsidRDefault="00061D87" w:rsidP="00061D87">
      <w:pPr>
        <w:spacing w:before="0" w:after="160" w:line="259" w:lineRule="auto"/>
        <w:jc w:val="both"/>
        <w:rPr>
          <w:rFonts w:ascii="Arial" w:hAnsi="Arial" w:cs="Arial"/>
        </w:rPr>
      </w:pPr>
      <w:r w:rsidRPr="0074109F">
        <w:rPr>
          <w:rFonts w:ascii="Arial" w:hAnsi="Arial" w:cs="Arial"/>
          <w:noProof/>
        </w:rPr>
        <w:drawing>
          <wp:anchor distT="0" distB="0" distL="114300" distR="114300" simplePos="0" relativeHeight="251658243" behindDoc="0" locked="0" layoutInCell="1" allowOverlap="1" wp14:anchorId="3FEE37F6" wp14:editId="5D3C5F67">
            <wp:simplePos x="0" y="0"/>
            <wp:positionH relativeFrom="margin">
              <wp:align>left</wp:align>
            </wp:positionH>
            <wp:positionV relativeFrom="paragraph">
              <wp:posOffset>3175</wp:posOffset>
            </wp:positionV>
            <wp:extent cx="2717800" cy="4791710"/>
            <wp:effectExtent l="0" t="0" r="6350" b="8890"/>
            <wp:wrapSquare wrapText="bothSides"/>
            <wp:docPr id="181634046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0463" name="Picture 1" descr="A screenshot of a phon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2721559" cy="4798753"/>
                    </a:xfrm>
                    <a:prstGeom prst="rect">
                      <a:avLst/>
                    </a:prstGeom>
                  </pic:spPr>
                </pic:pic>
              </a:graphicData>
            </a:graphic>
            <wp14:sizeRelH relativeFrom="page">
              <wp14:pctWidth>0</wp14:pctWidth>
            </wp14:sizeRelH>
            <wp14:sizeRelV relativeFrom="page">
              <wp14:pctHeight>0</wp14:pctHeight>
            </wp14:sizeRelV>
          </wp:anchor>
        </w:drawing>
      </w:r>
      <w:r w:rsidR="008F3B1B" w:rsidRPr="0074109F">
        <w:rPr>
          <w:rFonts w:ascii="Arial" w:hAnsi="Arial" w:cs="Arial"/>
        </w:rPr>
        <w:t>Current menu structure provides a solid foundation with its clear categorization of core functions including Monitoring of CPB Pest, Cocoa Yield Management, and Record History. While the basic layout functions adequately, the opportunity lies in refining the menu to eliminate unnecessary features and prioritize the most valuable content for farmers. The proposed enhancements focusing on administrator contact information, CPB pest educational materials, and beginner-friendly tutorials demonstrate a user-centered approach that addresses real farmer needs. This streamlined strategy ensures that first-time users can quickly access learning resources while experienced farmers efficiently navigate to daily operational tools. The ongoing collaboration between developers and clients remains crucial for determining the optimal balance between comprehensive functionality and simplicity, ensuring the final menu design serves as an intuitive gateway rather than a confusing obstacle, ultimately supporting farmers in their daily pest management and yield tracking activities without overwhelming them with non-essential options.</w:t>
      </w:r>
    </w:p>
    <w:p w14:paraId="6A0A3907" w14:textId="77777777" w:rsidR="002A5565" w:rsidRPr="0074109F" w:rsidRDefault="002A5565" w:rsidP="00C1031C">
      <w:pPr>
        <w:spacing w:before="0" w:after="160" w:line="259" w:lineRule="auto"/>
        <w:rPr>
          <w:rFonts w:ascii="Arial" w:hAnsi="Arial" w:cs="Arial"/>
          <w:lang w:val="en-MY"/>
        </w:rPr>
      </w:pPr>
    </w:p>
    <w:p w14:paraId="5844A3C9" w14:textId="77777777" w:rsidR="002A5565" w:rsidRPr="0074109F" w:rsidRDefault="002A5565" w:rsidP="00C1031C">
      <w:pPr>
        <w:spacing w:before="0" w:after="160" w:line="259" w:lineRule="auto"/>
        <w:rPr>
          <w:rFonts w:ascii="Arial" w:hAnsi="Arial" w:cs="Arial"/>
          <w:lang w:val="en-MY"/>
        </w:rPr>
      </w:pPr>
    </w:p>
    <w:p w14:paraId="4F46E271" w14:textId="77777777" w:rsidR="00061D87" w:rsidRPr="0074109F" w:rsidRDefault="00061D87" w:rsidP="00C1031C">
      <w:pPr>
        <w:spacing w:before="0" w:after="160" w:line="259" w:lineRule="auto"/>
        <w:rPr>
          <w:rFonts w:ascii="Arial" w:hAnsi="Arial" w:cs="Arial"/>
          <w:lang w:val="en-MY"/>
        </w:rPr>
      </w:pPr>
    </w:p>
    <w:p w14:paraId="0C4E511C" w14:textId="77777777" w:rsidR="00D83A97" w:rsidRPr="0074109F" w:rsidRDefault="00D83A97" w:rsidP="008F3287">
      <w:pPr>
        <w:spacing w:before="0" w:after="160" w:line="259" w:lineRule="auto"/>
        <w:rPr>
          <w:rFonts w:ascii="Arial" w:hAnsi="Arial" w:cs="Arial"/>
          <w:b/>
          <w:bCs/>
          <w:lang w:val="en-MY"/>
        </w:rPr>
      </w:pPr>
      <w:r w:rsidRPr="0074109F">
        <w:rPr>
          <w:rFonts w:ascii="Arial" w:hAnsi="Arial" w:cs="Arial"/>
          <w:b/>
          <w:bCs/>
          <w:lang w:val="en-MY"/>
        </w:rPr>
        <w:t>Evidence: Link to Figma prototype</w:t>
      </w:r>
    </w:p>
    <w:p w14:paraId="5FF533EE" w14:textId="618A1945" w:rsidR="00917684" w:rsidRPr="0074109F" w:rsidRDefault="00917684" w:rsidP="00917684">
      <w:pPr>
        <w:spacing w:before="0" w:after="160" w:line="259" w:lineRule="auto"/>
        <w:ind w:left="360"/>
        <w:rPr>
          <w:rFonts w:ascii="Arial" w:hAnsi="Arial" w:cs="Arial"/>
          <w:lang w:val="en-MY"/>
        </w:rPr>
      </w:pPr>
      <w:hyperlink r:id="rId33" w:history="1">
        <w:r w:rsidRPr="0074109F">
          <w:rPr>
            <w:rStyle w:val="Hyperlink"/>
            <w:rFonts w:ascii="Arial" w:hAnsi="Arial" w:cs="Arial"/>
            <w:color w:val="595959" w:themeColor="text1" w:themeTint="A6"/>
            <w:lang w:val="en-MY"/>
          </w:rPr>
          <w:t>https://www.figma.com/design/yrFi1L2ttE6lkbtDIebznU/DMCOCOA?node-id=0-1&amp;t=AhY5UDQiWFsTBj17-1</w:t>
        </w:r>
      </w:hyperlink>
    </w:p>
    <w:p w14:paraId="10163333" w14:textId="77777777" w:rsidR="00917684" w:rsidRPr="00D83A97" w:rsidRDefault="00917684" w:rsidP="00917684">
      <w:pPr>
        <w:spacing w:before="0" w:after="160" w:line="259" w:lineRule="auto"/>
        <w:ind w:left="360"/>
        <w:rPr>
          <w:rFonts w:ascii="Arial" w:hAnsi="Arial" w:cs="Arial"/>
          <w:color w:val="EE0000"/>
          <w:lang w:val="en-MY"/>
        </w:rPr>
      </w:pPr>
    </w:p>
    <w:p w14:paraId="3E1272A2" w14:textId="0EDD66EA" w:rsidR="00D83A97" w:rsidRPr="00D83A97" w:rsidRDefault="00D83A97" w:rsidP="001A6892">
      <w:pPr>
        <w:spacing w:before="0" w:after="160" w:line="259" w:lineRule="auto"/>
        <w:rPr>
          <w:rFonts w:ascii="Arial" w:hAnsi="Arial" w:cs="Arial"/>
          <w:b/>
          <w:bCs/>
          <w:lang w:val="en-MY"/>
        </w:rPr>
      </w:pPr>
    </w:p>
    <w:p w14:paraId="69DC6C15" w14:textId="77777777" w:rsidR="008F3287" w:rsidRDefault="008F3287">
      <w:pPr>
        <w:spacing w:before="0" w:after="160" w:line="259" w:lineRule="auto"/>
        <w:rPr>
          <w:rFonts w:ascii="Arial" w:hAnsi="Arial" w:cs="Arial"/>
          <w:b/>
          <w:bCs/>
          <w:lang w:val="en-MY"/>
        </w:rPr>
      </w:pPr>
      <w:r>
        <w:rPr>
          <w:rFonts w:ascii="Arial" w:hAnsi="Arial" w:cs="Arial"/>
          <w:b/>
          <w:bCs/>
          <w:lang w:val="en-MY"/>
        </w:rPr>
        <w:br w:type="page"/>
      </w:r>
    </w:p>
    <w:p w14:paraId="338A5DD0" w14:textId="4421CE0C" w:rsidR="00D83A97" w:rsidRPr="00D83A97" w:rsidRDefault="00D83A97" w:rsidP="6E5267A9">
      <w:pPr>
        <w:spacing w:before="0" w:after="160" w:line="259" w:lineRule="auto"/>
        <w:rPr>
          <w:rFonts w:ascii="Arial" w:hAnsi="Arial" w:cs="Arial"/>
          <w:lang w:val="en-MY"/>
        </w:rPr>
      </w:pPr>
      <w:r w:rsidRPr="6E5267A9">
        <w:rPr>
          <w:rFonts w:ascii="Arial" w:hAnsi="Arial" w:cs="Arial"/>
          <w:b/>
          <w:bCs/>
          <w:lang w:val="en-MY"/>
        </w:rPr>
        <w:t>Zhe Hong VOONG</w:t>
      </w:r>
    </w:p>
    <w:p w14:paraId="22AB93E6" w14:textId="411D821A" w:rsidR="30109222" w:rsidRDefault="30109222" w:rsidP="1608D5D5">
      <w:pPr>
        <w:spacing w:before="240" w:after="240"/>
      </w:pPr>
      <w:r w:rsidRPr="1608D5D5">
        <w:rPr>
          <w:rFonts w:ascii="Arial" w:eastAsia="Arial" w:hAnsi="Arial" w:cs="Arial"/>
          <w:b/>
          <w:bCs/>
          <w:lang w:val="en-MY"/>
        </w:rPr>
        <w:t>AI Model Development &amp; Research:</w:t>
      </w:r>
    </w:p>
    <w:p w14:paraId="2F46FBE2" w14:textId="7214B01C" w:rsidR="30109222" w:rsidRDefault="30109222" w:rsidP="00785321">
      <w:pPr>
        <w:pStyle w:val="ListParagraph"/>
        <w:numPr>
          <w:ilvl w:val="0"/>
          <w:numId w:val="14"/>
        </w:numPr>
        <w:spacing w:before="240" w:after="240"/>
        <w:rPr>
          <w:rFonts w:ascii="Arial" w:eastAsia="Arial" w:hAnsi="Arial" w:cs="Arial"/>
          <w:lang w:val="en-MY"/>
        </w:rPr>
      </w:pPr>
      <w:r w:rsidRPr="1608D5D5">
        <w:rPr>
          <w:rFonts w:ascii="Arial" w:eastAsia="Arial" w:hAnsi="Arial" w:cs="Arial"/>
          <w:b/>
          <w:bCs/>
          <w:lang w:val="en-MY"/>
        </w:rPr>
        <w:t>Configured and initialized the YOLOv8 environment</w:t>
      </w:r>
      <w:r w:rsidRPr="1608D5D5">
        <w:rPr>
          <w:rFonts w:ascii="Arial" w:eastAsia="Arial" w:hAnsi="Arial" w:cs="Arial"/>
          <w:lang w:val="en-MY"/>
        </w:rPr>
        <w:t xml:space="preserve"> in Google Colab, installing required dependencies (Ultralytics, PyTorch) and verifying GPU compatibility for training efficiency.</w:t>
      </w:r>
    </w:p>
    <w:p w14:paraId="516F21F2" w14:textId="7BCD8069" w:rsidR="30109222" w:rsidRDefault="30109222" w:rsidP="00785321">
      <w:pPr>
        <w:pStyle w:val="ListParagraph"/>
        <w:numPr>
          <w:ilvl w:val="0"/>
          <w:numId w:val="14"/>
        </w:numPr>
        <w:spacing w:before="240" w:after="240"/>
        <w:rPr>
          <w:rFonts w:ascii="Arial" w:eastAsia="Arial" w:hAnsi="Arial" w:cs="Arial"/>
          <w:lang w:val="en-MY"/>
        </w:rPr>
      </w:pPr>
      <w:r w:rsidRPr="1608D5D5">
        <w:rPr>
          <w:rFonts w:ascii="Arial" w:eastAsia="Arial" w:hAnsi="Arial" w:cs="Arial"/>
          <w:b/>
          <w:bCs/>
          <w:lang w:val="en-MY"/>
        </w:rPr>
        <w:t>Integrated the Roboflow dataset</w:t>
      </w:r>
      <w:r w:rsidRPr="1608D5D5">
        <w:rPr>
          <w:rFonts w:ascii="Arial" w:eastAsia="Arial" w:hAnsi="Arial" w:cs="Arial"/>
          <w:lang w:val="en-MY"/>
        </w:rPr>
        <w:t xml:space="preserve"> by structuring and validating training (</w:t>
      </w:r>
      <w:r w:rsidRPr="1608D5D5">
        <w:rPr>
          <w:rFonts w:ascii="Consolas" w:eastAsia="Consolas" w:hAnsi="Consolas" w:cs="Consolas"/>
          <w:lang w:val="en-MY"/>
        </w:rPr>
        <w:t>train/</w:t>
      </w:r>
      <w:r w:rsidRPr="1608D5D5">
        <w:rPr>
          <w:rFonts w:ascii="Arial" w:eastAsia="Arial" w:hAnsi="Arial" w:cs="Arial"/>
          <w:lang w:val="en-MY"/>
        </w:rPr>
        <w:t>) and testing (</w:t>
      </w:r>
      <w:r w:rsidRPr="1608D5D5">
        <w:rPr>
          <w:rFonts w:ascii="Consolas" w:eastAsia="Consolas" w:hAnsi="Consolas" w:cs="Consolas"/>
          <w:lang w:val="en-MY"/>
        </w:rPr>
        <w:t>test/</w:t>
      </w:r>
      <w:r w:rsidRPr="1608D5D5">
        <w:rPr>
          <w:rFonts w:ascii="Arial" w:eastAsia="Arial" w:hAnsi="Arial" w:cs="Arial"/>
          <w:lang w:val="en-MY"/>
        </w:rPr>
        <w:t xml:space="preserve">) directories, ensuring the </w:t>
      </w:r>
      <w:r w:rsidRPr="1608D5D5">
        <w:rPr>
          <w:rFonts w:ascii="Consolas" w:eastAsia="Consolas" w:hAnsi="Consolas" w:cs="Consolas"/>
          <w:lang w:val="en-MY"/>
        </w:rPr>
        <w:t>data.yaml</w:t>
      </w:r>
      <w:r w:rsidRPr="1608D5D5">
        <w:rPr>
          <w:rFonts w:ascii="Arial" w:eastAsia="Arial" w:hAnsi="Arial" w:cs="Arial"/>
          <w:lang w:val="en-MY"/>
        </w:rPr>
        <w:t xml:space="preserve"> file correctly referenced image paths for YOLOv8 compatibility.</w:t>
      </w:r>
    </w:p>
    <w:p w14:paraId="08BDBA19" w14:textId="75A71C6D" w:rsidR="30109222" w:rsidRDefault="00396999" w:rsidP="00785321">
      <w:pPr>
        <w:pStyle w:val="ListParagraph"/>
        <w:numPr>
          <w:ilvl w:val="0"/>
          <w:numId w:val="14"/>
        </w:numPr>
        <w:spacing w:before="240" w:after="240"/>
        <w:rPr>
          <w:rFonts w:ascii="Arial" w:eastAsia="Arial" w:hAnsi="Arial" w:cs="Arial"/>
          <w:lang w:val="en-MY"/>
        </w:rPr>
      </w:pPr>
      <w:r w:rsidRPr="00396999">
        <w:rPr>
          <w:rFonts w:ascii="Arial" w:eastAsia="Arial" w:hAnsi="Arial" w:cs="Arial"/>
          <w:b/>
          <w:bCs/>
        </w:rPr>
        <w:t>Trained the YOLOv8-L model</w:t>
      </w:r>
      <w:r w:rsidRPr="00396999">
        <w:rPr>
          <w:rFonts w:ascii="Arial" w:eastAsia="Arial" w:hAnsi="Arial" w:cs="Arial"/>
        </w:rPr>
        <w:t xml:space="preserve"> using the prepared dataset to establish the baseline detection performance for Cocoa Pod Borer (CPB) egg detection.</w:t>
      </w:r>
      <w:r w:rsidR="30109222" w:rsidRPr="1608D5D5">
        <w:rPr>
          <w:rFonts w:ascii="Arial" w:eastAsia="Arial" w:hAnsi="Arial" w:cs="Arial"/>
          <w:lang w:val="en-MY"/>
        </w:rPr>
        <w:t>.</w:t>
      </w:r>
    </w:p>
    <w:p w14:paraId="79301A95" w14:textId="4713A1BB" w:rsidR="30109222" w:rsidRDefault="30109222" w:rsidP="00785321">
      <w:pPr>
        <w:pStyle w:val="ListParagraph"/>
        <w:numPr>
          <w:ilvl w:val="0"/>
          <w:numId w:val="14"/>
        </w:numPr>
        <w:spacing w:before="240" w:after="240"/>
        <w:rPr>
          <w:rFonts w:ascii="Arial" w:eastAsia="Arial" w:hAnsi="Arial" w:cs="Arial"/>
          <w:lang w:val="en-MY"/>
        </w:rPr>
      </w:pPr>
      <w:r w:rsidRPr="1608D5D5">
        <w:rPr>
          <w:rFonts w:ascii="Arial" w:eastAsia="Arial" w:hAnsi="Arial" w:cs="Arial"/>
          <w:b/>
          <w:bCs/>
          <w:lang w:val="en-MY"/>
        </w:rPr>
        <w:t>Researched and finalized the Super-Resolution algorithm</w:t>
      </w:r>
      <w:r w:rsidRPr="1608D5D5">
        <w:rPr>
          <w:rFonts w:ascii="Arial" w:eastAsia="Arial" w:hAnsi="Arial" w:cs="Arial"/>
          <w:lang w:val="en-MY"/>
        </w:rPr>
        <w:t xml:space="preserve"> — selected </w:t>
      </w:r>
      <w:r w:rsidRPr="1608D5D5">
        <w:rPr>
          <w:rFonts w:ascii="Arial" w:eastAsia="Arial" w:hAnsi="Arial" w:cs="Arial"/>
          <w:b/>
          <w:bCs/>
          <w:lang w:val="en-MY"/>
        </w:rPr>
        <w:t>ESPCN (Efficient Sub-Pixel Convolutional Neural Network)</w:t>
      </w:r>
      <w:r w:rsidRPr="1608D5D5">
        <w:rPr>
          <w:rFonts w:ascii="Arial" w:eastAsia="Arial" w:hAnsi="Arial" w:cs="Arial"/>
          <w:lang w:val="en-MY"/>
        </w:rPr>
        <w:t xml:space="preserve"> due to its low computational load and suitability for real-time inference on mobile devices.</w:t>
      </w:r>
    </w:p>
    <w:p w14:paraId="541F9F4E" w14:textId="3CE88E17" w:rsidR="30109222" w:rsidRDefault="30109222" w:rsidP="00785321">
      <w:pPr>
        <w:pStyle w:val="ListParagraph"/>
        <w:numPr>
          <w:ilvl w:val="0"/>
          <w:numId w:val="14"/>
        </w:numPr>
        <w:spacing w:before="240" w:after="240"/>
        <w:rPr>
          <w:rFonts w:ascii="Arial" w:eastAsia="Arial" w:hAnsi="Arial" w:cs="Arial"/>
          <w:lang w:val="en-MY"/>
        </w:rPr>
      </w:pPr>
      <w:r w:rsidRPr="1608D5D5">
        <w:rPr>
          <w:rFonts w:ascii="Arial" w:eastAsia="Arial" w:hAnsi="Arial" w:cs="Arial"/>
          <w:b/>
          <w:bCs/>
          <w:lang w:val="en-MY"/>
        </w:rPr>
        <w:t>Defined the AI pipeline structure</w:t>
      </w:r>
      <w:r w:rsidRPr="1608D5D5">
        <w:rPr>
          <w:rFonts w:ascii="Arial" w:eastAsia="Arial" w:hAnsi="Arial" w:cs="Arial"/>
          <w:lang w:val="en-MY"/>
        </w:rPr>
        <w:t>, specifying stages for preprocessing, detection, and decision support based on egg-density thresholds.</w:t>
      </w:r>
    </w:p>
    <w:p w14:paraId="5C78BCDA" w14:textId="4C2BFFC5" w:rsidR="30109222" w:rsidRDefault="30109222" w:rsidP="1608D5D5">
      <w:pPr>
        <w:spacing w:before="240" w:after="240"/>
      </w:pPr>
      <w:r w:rsidRPr="1608D5D5">
        <w:rPr>
          <w:rFonts w:ascii="Arial" w:eastAsia="Arial" w:hAnsi="Arial" w:cs="Arial"/>
          <w:b/>
          <w:bCs/>
          <w:lang w:val="en-MY"/>
        </w:rPr>
        <w:t>Data Preparation &amp; Annotation:</w:t>
      </w:r>
    </w:p>
    <w:p w14:paraId="7DFC55E3" w14:textId="76EBE73F" w:rsidR="30109222" w:rsidRDefault="30109222" w:rsidP="00785321">
      <w:pPr>
        <w:pStyle w:val="ListParagraph"/>
        <w:numPr>
          <w:ilvl w:val="0"/>
          <w:numId w:val="13"/>
        </w:numPr>
        <w:spacing w:before="240" w:after="240"/>
        <w:rPr>
          <w:rFonts w:ascii="Arial" w:eastAsia="Arial" w:hAnsi="Arial" w:cs="Arial"/>
          <w:lang w:val="en-MY"/>
        </w:rPr>
      </w:pPr>
      <w:r w:rsidRPr="1608D5D5">
        <w:rPr>
          <w:rFonts w:ascii="Arial" w:eastAsia="Arial" w:hAnsi="Arial" w:cs="Arial"/>
          <w:b/>
          <w:bCs/>
          <w:lang w:val="en-MY"/>
        </w:rPr>
        <w:t>Performed dataset quality checks and augmentation</w:t>
      </w:r>
      <w:r w:rsidRPr="1608D5D5">
        <w:rPr>
          <w:rFonts w:ascii="Arial" w:eastAsia="Arial" w:hAnsi="Arial" w:cs="Arial"/>
          <w:lang w:val="en-MY"/>
        </w:rPr>
        <w:t xml:space="preserve"> using Roboflow tools to improve model robustness under varying lighting and focus conditions.</w:t>
      </w:r>
    </w:p>
    <w:p w14:paraId="1B78C810" w14:textId="0334E3D5" w:rsidR="30109222" w:rsidRDefault="30109222" w:rsidP="00785321">
      <w:pPr>
        <w:pStyle w:val="ListParagraph"/>
        <w:numPr>
          <w:ilvl w:val="0"/>
          <w:numId w:val="13"/>
        </w:numPr>
        <w:spacing w:before="240" w:after="240"/>
        <w:rPr>
          <w:rFonts w:ascii="Arial" w:eastAsia="Arial" w:hAnsi="Arial" w:cs="Arial"/>
          <w:lang w:val="en-MY"/>
        </w:rPr>
      </w:pPr>
      <w:r w:rsidRPr="1608D5D5">
        <w:rPr>
          <w:rFonts w:ascii="Arial" w:eastAsia="Arial" w:hAnsi="Arial" w:cs="Arial"/>
          <w:b/>
          <w:bCs/>
          <w:lang w:val="en-MY"/>
        </w:rPr>
        <w:t>Verified and adjusted annotation consistency</w:t>
      </w:r>
      <w:r w:rsidRPr="1608D5D5">
        <w:rPr>
          <w:rFonts w:ascii="Arial" w:eastAsia="Arial" w:hAnsi="Arial" w:cs="Arial"/>
          <w:lang w:val="en-MY"/>
        </w:rPr>
        <w:t xml:space="preserve"> to ensure accurate label-to-image mapping before model training.</w:t>
      </w:r>
    </w:p>
    <w:p w14:paraId="35F81A5A" w14:textId="223A6C39" w:rsidR="30109222" w:rsidRDefault="30109222" w:rsidP="00785321">
      <w:pPr>
        <w:pStyle w:val="ListParagraph"/>
        <w:numPr>
          <w:ilvl w:val="0"/>
          <w:numId w:val="13"/>
        </w:numPr>
        <w:spacing w:before="240" w:after="240"/>
        <w:rPr>
          <w:rFonts w:ascii="Arial" w:eastAsia="Arial" w:hAnsi="Arial" w:cs="Arial"/>
          <w:lang w:val="en-MY"/>
        </w:rPr>
      </w:pPr>
      <w:r w:rsidRPr="1608D5D5">
        <w:rPr>
          <w:rFonts w:ascii="Arial" w:eastAsia="Arial" w:hAnsi="Arial" w:cs="Arial"/>
          <w:b/>
          <w:bCs/>
          <w:lang w:val="en-MY"/>
        </w:rPr>
        <w:t>Coordinated with the client (Dr. Albert and Mr. Felix)</w:t>
      </w:r>
      <w:r w:rsidRPr="1608D5D5">
        <w:rPr>
          <w:rFonts w:ascii="Arial" w:eastAsia="Arial" w:hAnsi="Arial" w:cs="Arial"/>
          <w:lang w:val="en-MY"/>
        </w:rPr>
        <w:t xml:space="preserve"> to request additional high-resolution and zoomed-in images to improve the dataset diversity and detection precision.</w:t>
      </w:r>
    </w:p>
    <w:p w14:paraId="1BBEC788" w14:textId="0560DFC8" w:rsidR="15ABAA39" w:rsidRDefault="15ABAA39" w:rsidP="1608D5D5">
      <w:pPr>
        <w:spacing w:before="240" w:after="240"/>
      </w:pPr>
      <w:r w:rsidRPr="1608D5D5">
        <w:rPr>
          <w:rFonts w:ascii="Arial" w:eastAsia="Arial" w:hAnsi="Arial" w:cs="Arial"/>
          <w:b/>
          <w:bCs/>
          <w:lang w:val="en-MY"/>
        </w:rPr>
        <w:t>Technical Implementation &amp; Documentation:</w:t>
      </w:r>
    </w:p>
    <w:p w14:paraId="1DB043A6" w14:textId="7DA68370" w:rsidR="15ABAA39" w:rsidRDefault="15ABAA39" w:rsidP="00785321">
      <w:pPr>
        <w:pStyle w:val="ListParagraph"/>
        <w:numPr>
          <w:ilvl w:val="0"/>
          <w:numId w:val="12"/>
        </w:numPr>
        <w:spacing w:before="240" w:after="240"/>
        <w:rPr>
          <w:rFonts w:ascii="Arial" w:eastAsia="Arial" w:hAnsi="Arial" w:cs="Arial"/>
          <w:lang w:val="en-MY"/>
        </w:rPr>
      </w:pPr>
      <w:r w:rsidRPr="1608D5D5">
        <w:rPr>
          <w:rFonts w:ascii="Arial" w:eastAsia="Arial" w:hAnsi="Arial" w:cs="Arial"/>
          <w:lang w:val="en-MY"/>
        </w:rPr>
        <w:t xml:space="preserve">Authored documentation describing the </w:t>
      </w:r>
      <w:r w:rsidRPr="1608D5D5">
        <w:rPr>
          <w:rFonts w:ascii="Arial" w:eastAsia="Arial" w:hAnsi="Arial" w:cs="Arial"/>
          <w:b/>
          <w:bCs/>
          <w:lang w:val="en-MY"/>
        </w:rPr>
        <w:t>AI module setup process</w:t>
      </w:r>
      <w:r w:rsidRPr="1608D5D5">
        <w:rPr>
          <w:rFonts w:ascii="Arial" w:eastAsia="Arial" w:hAnsi="Arial" w:cs="Arial"/>
          <w:lang w:val="en-MY"/>
        </w:rPr>
        <w:t>, including dataset directory configuration, YAML syntax, and training command structure for replication by other team members.</w:t>
      </w:r>
    </w:p>
    <w:p w14:paraId="6BC1246C" w14:textId="30DF995C" w:rsidR="15ABAA39" w:rsidRDefault="15ABAA39" w:rsidP="00785321">
      <w:pPr>
        <w:pStyle w:val="ListParagraph"/>
        <w:numPr>
          <w:ilvl w:val="0"/>
          <w:numId w:val="12"/>
        </w:numPr>
        <w:spacing w:before="240" w:after="240"/>
        <w:rPr>
          <w:rFonts w:ascii="Arial" w:eastAsia="Arial" w:hAnsi="Arial" w:cs="Arial"/>
          <w:lang w:val="en-MY"/>
        </w:rPr>
      </w:pPr>
      <w:r w:rsidRPr="1608D5D5">
        <w:rPr>
          <w:rFonts w:ascii="Arial" w:eastAsia="Arial" w:hAnsi="Arial" w:cs="Arial"/>
          <w:b/>
          <w:bCs/>
          <w:lang w:val="en-MY"/>
        </w:rPr>
        <w:t>Recorded performance logs and environment setup evidence</w:t>
      </w:r>
      <w:r w:rsidRPr="1608D5D5">
        <w:rPr>
          <w:rFonts w:ascii="Arial" w:eastAsia="Arial" w:hAnsi="Arial" w:cs="Arial"/>
          <w:lang w:val="en-MY"/>
        </w:rPr>
        <w:t xml:space="preserve"> (Google Colab notebooks, screenshots of dataset folders, and YOLOv8 training configuration).</w:t>
      </w:r>
    </w:p>
    <w:p w14:paraId="2439E014" w14:textId="7B65DBA8" w:rsidR="15ABAA39" w:rsidRDefault="15ABAA39" w:rsidP="00785321">
      <w:pPr>
        <w:pStyle w:val="ListParagraph"/>
        <w:numPr>
          <w:ilvl w:val="0"/>
          <w:numId w:val="12"/>
        </w:numPr>
        <w:spacing w:before="240" w:after="240"/>
        <w:rPr>
          <w:rFonts w:ascii="Arial" w:eastAsia="Arial" w:hAnsi="Arial" w:cs="Arial"/>
          <w:lang w:val="en-MY"/>
        </w:rPr>
      </w:pPr>
      <w:r w:rsidRPr="1608D5D5">
        <w:rPr>
          <w:rFonts w:ascii="Arial" w:eastAsia="Arial" w:hAnsi="Arial" w:cs="Arial"/>
          <w:lang w:val="en-MY"/>
        </w:rPr>
        <w:t>Collaborated closely with the project lead to align AI component milestones with Sprint 1 deliverables and SDLC timeline.</w:t>
      </w:r>
    </w:p>
    <w:p w14:paraId="345993B6" w14:textId="50D211BD" w:rsidR="66E38710" w:rsidRDefault="66E38710" w:rsidP="1608D5D5">
      <w:pPr>
        <w:tabs>
          <w:tab w:val="num" w:pos="1440"/>
        </w:tabs>
        <w:spacing w:before="0" w:after="160" w:line="259" w:lineRule="auto"/>
        <w:ind w:left="720" w:hanging="360"/>
        <w:jc w:val="both"/>
        <w:rPr>
          <w:rFonts w:ascii="Arial" w:hAnsi="Arial" w:cs="Arial"/>
          <w:b/>
          <w:bCs/>
          <w:lang w:val="en-MY"/>
        </w:rPr>
      </w:pPr>
      <w:r w:rsidRPr="1608D5D5">
        <w:rPr>
          <w:rFonts w:ascii="Arial" w:hAnsi="Arial" w:cs="Arial"/>
          <w:b/>
          <w:bCs/>
          <w:lang w:val="en-MY"/>
        </w:rPr>
        <w:t>Evidence:</w:t>
      </w:r>
    </w:p>
    <w:p w14:paraId="31A0D408" w14:textId="3A9350A9" w:rsidR="66E38710" w:rsidRDefault="66E38710" w:rsidP="00785321">
      <w:pPr>
        <w:pStyle w:val="ListParagraph"/>
        <w:numPr>
          <w:ilvl w:val="0"/>
          <w:numId w:val="33"/>
        </w:numPr>
        <w:spacing w:before="240" w:after="240" w:line="259" w:lineRule="auto"/>
        <w:jc w:val="both"/>
        <w:rPr>
          <w:rFonts w:ascii="Arial" w:eastAsia="Arial" w:hAnsi="Arial" w:cs="Arial"/>
          <w:lang w:val="en-MY"/>
        </w:rPr>
      </w:pPr>
      <w:r w:rsidRPr="1608D5D5">
        <w:rPr>
          <w:rFonts w:ascii="Arial" w:eastAsia="Arial" w:hAnsi="Arial" w:cs="Arial"/>
          <w:lang w:val="en-MY"/>
        </w:rPr>
        <w:t>Data annotation</w:t>
      </w:r>
      <w:r w:rsidR="7A1CB6C7" w:rsidRPr="1608D5D5">
        <w:rPr>
          <w:rFonts w:ascii="Arial" w:eastAsia="Arial" w:hAnsi="Arial" w:cs="Arial"/>
          <w:lang w:val="en-MY"/>
        </w:rPr>
        <w:t xml:space="preserve"> and augmentation</w:t>
      </w:r>
      <w:r w:rsidRPr="1608D5D5">
        <w:rPr>
          <w:rFonts w:ascii="Arial" w:eastAsia="Arial" w:hAnsi="Arial" w:cs="Arial"/>
          <w:lang w:val="en-MY"/>
        </w:rPr>
        <w:t xml:space="preserve"> photo evidence is provided in the Sprint Progress Evidence section.</w:t>
      </w:r>
    </w:p>
    <w:p w14:paraId="5A47ADA9" w14:textId="649F6806" w:rsidR="00931B45" w:rsidRDefault="00786952" w:rsidP="00785321">
      <w:pPr>
        <w:pStyle w:val="ListParagraph"/>
        <w:numPr>
          <w:ilvl w:val="0"/>
          <w:numId w:val="33"/>
        </w:numPr>
        <w:spacing w:before="240" w:after="240" w:line="259" w:lineRule="auto"/>
        <w:jc w:val="both"/>
        <w:rPr>
          <w:rFonts w:ascii="Arial" w:eastAsia="Arial" w:hAnsi="Arial" w:cs="Arial"/>
          <w:lang w:val="en-MY"/>
        </w:rPr>
      </w:pPr>
      <w:r w:rsidRPr="00786952">
        <w:rPr>
          <w:rFonts w:ascii="Arial" w:eastAsia="Arial" w:hAnsi="Arial" w:cs="Arial"/>
        </w:rPr>
        <w:t>Screenshots of the YOLOv8 environment setup and successful model initialization in Colab are also provided in the Sprint Progress Evidence section.</w:t>
      </w:r>
    </w:p>
    <w:p w14:paraId="6F5B74ED" w14:textId="4733CE4A" w:rsidR="4BB4A28D" w:rsidRPr="00931B45" w:rsidRDefault="4BB4A28D" w:rsidP="00785321">
      <w:pPr>
        <w:pStyle w:val="ListParagraph"/>
        <w:numPr>
          <w:ilvl w:val="0"/>
          <w:numId w:val="33"/>
        </w:numPr>
        <w:spacing w:before="240" w:after="240" w:line="259" w:lineRule="auto"/>
        <w:jc w:val="both"/>
        <w:rPr>
          <w:rFonts w:ascii="Arial" w:hAnsi="Arial" w:cs="Arial"/>
        </w:rPr>
      </w:pPr>
      <w:r w:rsidRPr="00931B45">
        <w:rPr>
          <w:rFonts w:ascii="Arial" w:hAnsi="Arial" w:cs="Arial"/>
          <w:lang w:val="en-MY"/>
        </w:rPr>
        <w:t>Communication records with client regarding ESPCN model selection.</w:t>
      </w:r>
      <w:r w:rsidRPr="00931B45">
        <w:rPr>
          <w:rFonts w:ascii="Arial" w:hAnsi="Arial" w:cs="Arial"/>
          <w:noProof/>
        </w:rPr>
        <w:drawing>
          <wp:inline distT="0" distB="0" distL="0" distR="0" wp14:anchorId="46543468" wp14:editId="5630BFB6">
            <wp:extent cx="4572000" cy="1962150"/>
            <wp:effectExtent l="0" t="0" r="0" b="0"/>
            <wp:docPr id="7643422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42243"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7D18FDDC" w14:textId="7A32162E" w:rsidR="1608D5D5" w:rsidRDefault="1608D5D5" w:rsidP="1608D5D5">
      <w:pPr>
        <w:spacing w:before="240" w:after="240"/>
        <w:rPr>
          <w:rFonts w:ascii="Arial" w:eastAsia="Arial" w:hAnsi="Arial" w:cs="Arial"/>
          <w:lang w:val="en-MY"/>
        </w:rPr>
      </w:pPr>
    </w:p>
    <w:p w14:paraId="20FEB855" w14:textId="690CB8F9" w:rsidR="1608D5D5" w:rsidRDefault="1608D5D5" w:rsidP="1608D5D5">
      <w:pPr>
        <w:spacing w:before="0" w:after="160" w:line="259" w:lineRule="auto"/>
        <w:rPr>
          <w:rFonts w:ascii="Arial" w:hAnsi="Arial" w:cs="Arial"/>
          <w:b/>
          <w:bCs/>
          <w:lang w:val="en-MY"/>
        </w:rPr>
      </w:pPr>
    </w:p>
    <w:p w14:paraId="304BE84F" w14:textId="1BF8AB5E" w:rsidR="1608D5D5" w:rsidRDefault="1608D5D5" w:rsidP="1608D5D5">
      <w:pPr>
        <w:spacing w:before="0" w:after="160" w:line="259" w:lineRule="auto"/>
        <w:rPr>
          <w:rFonts w:ascii="Arial" w:hAnsi="Arial" w:cs="Arial"/>
          <w:color w:val="EE0000"/>
          <w:lang w:val="en-MY"/>
        </w:rPr>
      </w:pPr>
    </w:p>
    <w:p w14:paraId="6EDFEC34" w14:textId="77777777" w:rsidR="00D83A97" w:rsidRPr="00D83A97" w:rsidRDefault="00D83A97" w:rsidP="00311B22">
      <w:pPr>
        <w:spacing w:before="0" w:after="160" w:line="259" w:lineRule="auto"/>
        <w:rPr>
          <w:rFonts w:ascii="Arial" w:hAnsi="Arial" w:cs="Arial"/>
          <w:lang w:val="en-MY"/>
        </w:rPr>
      </w:pPr>
      <w:r w:rsidRPr="00D83A97">
        <w:rPr>
          <w:rFonts w:ascii="Arial" w:hAnsi="Arial" w:cs="Arial"/>
          <w:b/>
          <w:bCs/>
          <w:lang w:val="en-MY"/>
        </w:rPr>
        <w:t>Tsung Yin NG</w:t>
      </w:r>
    </w:p>
    <w:p w14:paraId="0B3BE741" w14:textId="766F7594" w:rsidR="4C1D7E6C" w:rsidRDefault="630BCDD4" w:rsidP="4C1D7E6C">
      <w:pPr>
        <w:spacing w:before="0" w:after="160" w:line="259" w:lineRule="auto"/>
        <w:rPr>
          <w:rFonts w:ascii="Arial" w:hAnsi="Arial" w:cs="Arial"/>
          <w:b/>
          <w:bCs/>
          <w:lang w:val="en-MY"/>
        </w:rPr>
      </w:pPr>
      <w:r w:rsidRPr="34E1B562">
        <w:rPr>
          <w:rFonts w:ascii="Arial" w:hAnsi="Arial" w:cs="Arial"/>
          <w:b/>
          <w:bCs/>
          <w:lang w:val="en-MY"/>
        </w:rPr>
        <w:t>Documented Meeting Minutes</w:t>
      </w:r>
    </w:p>
    <w:p w14:paraId="7A9905D8" w14:textId="5D7B29D3" w:rsidR="630BCDD4" w:rsidRDefault="630BCDD4" w:rsidP="0A6E7B33">
      <w:pPr>
        <w:pStyle w:val="ListParagraph"/>
        <w:numPr>
          <w:ilvl w:val="0"/>
          <w:numId w:val="47"/>
        </w:numPr>
        <w:spacing w:before="0" w:after="160" w:line="259" w:lineRule="auto"/>
        <w:rPr>
          <w:rFonts w:ascii="Arial" w:hAnsi="Arial" w:cs="Arial"/>
          <w:b/>
          <w:bCs/>
          <w:lang w:val="en-MY"/>
        </w:rPr>
      </w:pPr>
      <w:r w:rsidRPr="36A2B4B0">
        <w:rPr>
          <w:rFonts w:ascii="Arial" w:hAnsi="Arial" w:cs="Arial"/>
          <w:b/>
          <w:bCs/>
          <w:lang w:val="en-MY"/>
        </w:rPr>
        <w:t xml:space="preserve">Prepare agenda for every meeting either with client </w:t>
      </w:r>
      <w:r w:rsidRPr="2D915D74">
        <w:rPr>
          <w:rFonts w:ascii="Arial" w:hAnsi="Arial" w:cs="Arial"/>
          <w:b/>
          <w:bCs/>
          <w:lang w:val="en-MY"/>
        </w:rPr>
        <w:t>or just among the team members.</w:t>
      </w:r>
    </w:p>
    <w:p w14:paraId="24D6AC9D" w14:textId="7FCCDE3E" w:rsidR="2D915D74" w:rsidRDefault="630BCDD4" w:rsidP="2D915D74">
      <w:pPr>
        <w:pStyle w:val="ListParagraph"/>
        <w:numPr>
          <w:ilvl w:val="0"/>
          <w:numId w:val="47"/>
        </w:numPr>
        <w:spacing w:before="0" w:after="160" w:line="259" w:lineRule="auto"/>
        <w:rPr>
          <w:rFonts w:ascii="Arial" w:hAnsi="Arial" w:cs="Arial"/>
          <w:b/>
          <w:bCs/>
          <w:lang w:val="en-MY"/>
        </w:rPr>
      </w:pPr>
      <w:r w:rsidRPr="5932C729">
        <w:rPr>
          <w:rFonts w:ascii="Arial" w:hAnsi="Arial" w:cs="Arial"/>
          <w:b/>
          <w:bCs/>
          <w:lang w:val="en-MY"/>
        </w:rPr>
        <w:t xml:space="preserve">Taking notes of what is needed and </w:t>
      </w:r>
      <w:r w:rsidRPr="7688DA1E">
        <w:rPr>
          <w:rFonts w:ascii="Arial" w:hAnsi="Arial" w:cs="Arial"/>
          <w:b/>
          <w:bCs/>
          <w:lang w:val="en-MY"/>
        </w:rPr>
        <w:t>what has been clarified during the meeting</w:t>
      </w:r>
    </w:p>
    <w:p w14:paraId="7AEBB97A" w14:textId="57B33C39" w:rsidR="630BCDD4" w:rsidRDefault="630BCDD4" w:rsidP="7688DA1E">
      <w:pPr>
        <w:pStyle w:val="ListParagraph"/>
        <w:numPr>
          <w:ilvl w:val="0"/>
          <w:numId w:val="47"/>
        </w:numPr>
        <w:spacing w:before="0" w:after="160" w:line="259" w:lineRule="auto"/>
        <w:rPr>
          <w:rFonts w:ascii="Arial" w:hAnsi="Arial" w:cs="Arial"/>
          <w:b/>
          <w:bCs/>
          <w:lang w:val="en-MY"/>
        </w:rPr>
      </w:pPr>
      <w:r w:rsidRPr="7688DA1E">
        <w:rPr>
          <w:rFonts w:ascii="Arial" w:hAnsi="Arial" w:cs="Arial"/>
          <w:b/>
          <w:bCs/>
          <w:lang w:val="en-MY"/>
        </w:rPr>
        <w:t>List out</w:t>
      </w:r>
      <w:r w:rsidRPr="5D2633BA">
        <w:rPr>
          <w:rFonts w:ascii="Arial" w:hAnsi="Arial" w:cs="Arial"/>
          <w:b/>
          <w:bCs/>
          <w:lang w:val="en-MY"/>
        </w:rPr>
        <w:t xml:space="preserve"> action items </w:t>
      </w:r>
      <w:r w:rsidRPr="45051407">
        <w:rPr>
          <w:rFonts w:ascii="Arial" w:hAnsi="Arial" w:cs="Arial"/>
          <w:b/>
          <w:bCs/>
          <w:lang w:val="en-MY"/>
        </w:rPr>
        <w:t>for project progression.</w:t>
      </w:r>
    </w:p>
    <w:p w14:paraId="34BB9C5D" w14:textId="12FD0AD6" w:rsidR="630BCDD4" w:rsidRDefault="630BCDD4" w:rsidP="45051407">
      <w:pPr>
        <w:pStyle w:val="ListParagraph"/>
        <w:numPr>
          <w:ilvl w:val="0"/>
          <w:numId w:val="47"/>
        </w:numPr>
        <w:spacing w:before="0" w:after="160" w:line="259" w:lineRule="auto"/>
        <w:rPr>
          <w:rFonts w:ascii="Arial" w:hAnsi="Arial" w:cs="Arial"/>
          <w:b/>
          <w:bCs/>
          <w:lang w:val="en-MY"/>
        </w:rPr>
      </w:pPr>
      <w:r w:rsidRPr="45051407">
        <w:rPr>
          <w:rFonts w:ascii="Arial" w:hAnsi="Arial" w:cs="Arial"/>
          <w:b/>
          <w:bCs/>
          <w:lang w:val="en-MY"/>
        </w:rPr>
        <w:t>Requests look-through and</w:t>
      </w:r>
      <w:r w:rsidRPr="648D24B8">
        <w:rPr>
          <w:rFonts w:ascii="Arial" w:hAnsi="Arial" w:cs="Arial"/>
          <w:b/>
          <w:bCs/>
          <w:lang w:val="en-MY"/>
        </w:rPr>
        <w:t xml:space="preserve"> approval (signatures)</w:t>
      </w:r>
      <w:r w:rsidRPr="1EB6F4A3">
        <w:rPr>
          <w:rFonts w:ascii="Arial" w:hAnsi="Arial" w:cs="Arial"/>
          <w:b/>
          <w:bCs/>
          <w:lang w:val="en-MY"/>
        </w:rPr>
        <w:t xml:space="preserve"> from attendees.</w:t>
      </w:r>
    </w:p>
    <w:p w14:paraId="55E46BB7" w14:textId="6622C399" w:rsidR="630BCDD4" w:rsidRDefault="630BCDD4" w:rsidP="1EB6F4A3">
      <w:pPr>
        <w:spacing w:before="0" w:after="160" w:line="259" w:lineRule="auto"/>
      </w:pPr>
    </w:p>
    <w:p w14:paraId="56FD30EF" w14:textId="2C90A66F" w:rsidR="630BCDD4" w:rsidRDefault="630BCDD4" w:rsidP="75E0EB42">
      <w:pPr>
        <w:spacing w:before="0" w:after="160" w:line="259" w:lineRule="auto"/>
        <w:rPr>
          <w:rFonts w:ascii="Arial" w:hAnsi="Arial" w:cs="Arial"/>
          <w:b/>
          <w:bCs/>
          <w:lang w:val="en-MY"/>
        </w:rPr>
      </w:pPr>
      <w:r w:rsidRPr="75E0EB42">
        <w:rPr>
          <w:rFonts w:ascii="Arial" w:hAnsi="Arial" w:cs="Arial"/>
          <w:b/>
          <w:bCs/>
          <w:lang w:val="en-MY"/>
        </w:rPr>
        <w:t>Involved in Mobile App and Website development Prototyping</w:t>
      </w:r>
    </w:p>
    <w:p w14:paraId="23F0A494" w14:textId="490EF237" w:rsidR="630BCDD4" w:rsidRDefault="630BCDD4" w:rsidP="64D22E34">
      <w:pPr>
        <w:pStyle w:val="ListParagraph"/>
        <w:numPr>
          <w:ilvl w:val="0"/>
          <w:numId w:val="49"/>
        </w:numPr>
        <w:spacing w:before="0" w:after="160" w:line="259" w:lineRule="auto"/>
        <w:rPr>
          <w:rFonts w:ascii="Arial" w:hAnsi="Arial" w:cs="Arial"/>
          <w:b/>
          <w:bCs/>
          <w:lang w:val="en-MY"/>
        </w:rPr>
      </w:pPr>
      <w:r w:rsidRPr="64D22E34">
        <w:rPr>
          <w:rFonts w:ascii="Arial" w:hAnsi="Arial" w:cs="Arial"/>
          <w:b/>
          <w:bCs/>
          <w:lang w:val="en-MY"/>
        </w:rPr>
        <w:t xml:space="preserve"> </w:t>
      </w:r>
      <w:r w:rsidR="542F4C10" w:rsidRPr="64D22E34">
        <w:rPr>
          <w:rFonts w:ascii="Arial" w:hAnsi="Arial" w:cs="Arial"/>
          <w:b/>
          <w:bCs/>
          <w:lang w:val="en-MY"/>
        </w:rPr>
        <w:t>Played a part in translating client requirements into prototypes for mobile application and made suggestions for admin’s management website.</w:t>
      </w:r>
    </w:p>
    <w:p w14:paraId="6C209FED" w14:textId="39A73A72" w:rsidR="542F4C10" w:rsidRDefault="542F4C10" w:rsidP="64D22E34">
      <w:pPr>
        <w:pStyle w:val="ListParagraph"/>
        <w:numPr>
          <w:ilvl w:val="0"/>
          <w:numId w:val="49"/>
        </w:numPr>
        <w:spacing w:before="0" w:after="160" w:line="259" w:lineRule="auto"/>
        <w:rPr>
          <w:rFonts w:ascii="Arial" w:hAnsi="Arial" w:cs="Arial"/>
          <w:b/>
          <w:bCs/>
          <w:lang w:val="en-MY"/>
        </w:rPr>
      </w:pPr>
      <w:r w:rsidRPr="53B4884C">
        <w:rPr>
          <w:rFonts w:ascii="Arial" w:hAnsi="Arial" w:cs="Arial"/>
          <w:b/>
          <w:bCs/>
          <w:lang w:val="en-MY"/>
        </w:rPr>
        <w:t>Constructed the outline of the Software Requirements Specification (SRS)</w:t>
      </w:r>
      <w:r w:rsidR="67E75C6E" w:rsidRPr="53B4884C">
        <w:rPr>
          <w:rFonts w:ascii="Arial" w:hAnsi="Arial" w:cs="Arial"/>
          <w:b/>
          <w:bCs/>
          <w:lang w:val="en-MY"/>
        </w:rPr>
        <w:t xml:space="preserve"> Version 1, with detailed descriptions of the introduction</w:t>
      </w:r>
      <w:r w:rsidR="3DB1D118" w:rsidRPr="53B4884C">
        <w:rPr>
          <w:rFonts w:ascii="Arial" w:hAnsi="Arial" w:cs="Arial"/>
          <w:b/>
          <w:bCs/>
          <w:lang w:val="en-MY"/>
        </w:rPr>
        <w:t xml:space="preserve"> </w:t>
      </w:r>
      <w:r w:rsidR="67E75C6E" w:rsidRPr="53B4884C">
        <w:rPr>
          <w:rFonts w:ascii="Arial" w:hAnsi="Arial" w:cs="Arial"/>
          <w:b/>
          <w:bCs/>
          <w:lang w:val="en-MY"/>
        </w:rPr>
        <w:t>and functional requirements.</w:t>
      </w:r>
    </w:p>
    <w:p w14:paraId="645F416C" w14:textId="05237513" w:rsidR="36B244DB" w:rsidRDefault="67E75C6E" w:rsidP="36B244DB">
      <w:pPr>
        <w:pStyle w:val="ListParagraph"/>
        <w:numPr>
          <w:ilvl w:val="0"/>
          <w:numId w:val="49"/>
        </w:numPr>
        <w:spacing w:before="0" w:after="160" w:line="259" w:lineRule="auto"/>
        <w:rPr>
          <w:rFonts w:ascii="Arial" w:hAnsi="Arial" w:cs="Arial"/>
          <w:b/>
          <w:bCs/>
          <w:lang w:val="en-MY"/>
        </w:rPr>
      </w:pPr>
      <w:r w:rsidRPr="18DA4B79">
        <w:rPr>
          <w:rFonts w:ascii="Arial" w:hAnsi="Arial" w:cs="Arial"/>
          <w:b/>
          <w:bCs/>
          <w:lang w:val="en-MY"/>
        </w:rPr>
        <w:t xml:space="preserve">Developed the Role-Based Permission Table, defining access controls for both admin and </w:t>
      </w:r>
      <w:r w:rsidRPr="3135D2B9">
        <w:rPr>
          <w:rFonts w:ascii="Arial" w:hAnsi="Arial" w:cs="Arial"/>
          <w:b/>
          <w:bCs/>
          <w:lang w:val="en-MY"/>
        </w:rPr>
        <w:t xml:space="preserve">cocoa farmers across different system </w:t>
      </w:r>
      <w:r w:rsidRPr="7977B2C1">
        <w:rPr>
          <w:rFonts w:ascii="Arial" w:hAnsi="Arial" w:cs="Arial"/>
          <w:b/>
          <w:bCs/>
          <w:lang w:val="en-MY"/>
        </w:rPr>
        <w:t>modules.</w:t>
      </w:r>
    </w:p>
    <w:p w14:paraId="6658E6DB" w14:textId="6E6C1A38" w:rsidR="52E9E1BD" w:rsidRDefault="67E75C6E" w:rsidP="52E9E1BD">
      <w:pPr>
        <w:pStyle w:val="ListParagraph"/>
        <w:numPr>
          <w:ilvl w:val="0"/>
          <w:numId w:val="49"/>
        </w:numPr>
        <w:spacing w:before="0" w:after="160" w:line="259" w:lineRule="auto"/>
        <w:rPr>
          <w:rFonts w:ascii="Arial" w:eastAsia="DengXian" w:hAnsi="Arial" w:cs="Arial"/>
          <w:b/>
          <w:lang w:val="en-MY"/>
        </w:rPr>
      </w:pPr>
      <w:r w:rsidRPr="52E9E1BD">
        <w:rPr>
          <w:rFonts w:ascii="Arial" w:eastAsia="DengXian" w:hAnsi="Arial" w:cs="Arial"/>
          <w:b/>
          <w:bCs/>
          <w:lang w:val="en-MY"/>
        </w:rPr>
        <w:t>Supported the prototyping phase by providing critical input on user workflows and system functionality based on direct client feedback.</w:t>
      </w:r>
    </w:p>
    <w:p w14:paraId="7529CF62" w14:textId="25E7D465" w:rsidR="76C8B8B1" w:rsidRDefault="76C8B8B1" w:rsidP="76C8B8B1">
      <w:pPr>
        <w:spacing w:before="0" w:after="160" w:line="259" w:lineRule="auto"/>
        <w:rPr>
          <w:rFonts w:ascii="Arial" w:hAnsi="Arial" w:cs="Arial"/>
          <w:b/>
          <w:bCs/>
          <w:lang w:val="en-MY"/>
        </w:rPr>
      </w:pPr>
    </w:p>
    <w:p w14:paraId="12981BD7" w14:textId="559F535C" w:rsidR="76C8B8B1" w:rsidRDefault="67E75C6E" w:rsidP="793842D4">
      <w:pPr>
        <w:spacing w:before="0" w:after="160" w:line="259" w:lineRule="auto"/>
        <w:rPr>
          <w:rFonts w:ascii="Arial" w:hAnsi="Arial" w:cs="Arial"/>
          <w:b/>
          <w:bCs/>
          <w:lang w:val="en-MY"/>
        </w:rPr>
      </w:pPr>
      <w:r w:rsidRPr="793842D4">
        <w:rPr>
          <w:rFonts w:ascii="Arial" w:hAnsi="Arial" w:cs="Arial"/>
          <w:b/>
          <w:bCs/>
          <w:lang w:val="en-MY"/>
        </w:rPr>
        <w:t>Evidence</w:t>
      </w:r>
      <w:r w:rsidR="29718131" w:rsidRPr="793842D4">
        <w:rPr>
          <w:rFonts w:ascii="Arial" w:hAnsi="Arial" w:cs="Arial"/>
          <w:b/>
          <w:bCs/>
          <w:lang w:val="en-MY"/>
        </w:rPr>
        <w:t>:</w:t>
      </w:r>
    </w:p>
    <w:p w14:paraId="2A7634F0" w14:textId="5ED894A4" w:rsidR="76C8B8B1" w:rsidRDefault="0794C1BF" w:rsidP="2B453755">
      <w:pPr>
        <w:spacing w:before="0" w:after="160" w:line="259" w:lineRule="auto"/>
        <w:rPr>
          <w:rFonts w:ascii="Arial" w:hAnsi="Arial" w:cs="Arial"/>
          <w:b/>
          <w:bCs/>
          <w:lang w:val="en-MY"/>
        </w:rPr>
      </w:pPr>
      <w:r w:rsidRPr="516E48BD">
        <w:rPr>
          <w:rFonts w:ascii="Arial" w:hAnsi="Arial" w:cs="Arial"/>
          <w:b/>
          <w:bCs/>
          <w:lang w:val="en-MY"/>
        </w:rPr>
        <w:t xml:space="preserve">1. </w:t>
      </w:r>
      <w:r w:rsidR="4B9C0EAD" w:rsidRPr="516E48BD">
        <w:rPr>
          <w:rFonts w:ascii="Arial" w:hAnsi="Arial" w:cs="Arial"/>
          <w:lang w:val="en-MY"/>
        </w:rPr>
        <w:t xml:space="preserve">Organised weekly meetings in a combined word file, while </w:t>
      </w:r>
      <w:r w:rsidR="0159F521" w:rsidRPr="516E48BD">
        <w:rPr>
          <w:rFonts w:ascii="Arial" w:hAnsi="Arial" w:cs="Arial"/>
          <w:lang w:val="en-MY"/>
        </w:rPr>
        <w:t>separating</w:t>
      </w:r>
      <w:r w:rsidR="4B9C0EAD" w:rsidRPr="516E48BD">
        <w:rPr>
          <w:rFonts w:ascii="Arial" w:hAnsi="Arial" w:cs="Arial"/>
          <w:lang w:val="en-MY"/>
        </w:rPr>
        <w:t xml:space="preserve"> individual ones out for approval and taking signatures. Took evidence of the meetings </w:t>
      </w:r>
      <w:r w:rsidR="181C9ADF" w:rsidRPr="516E48BD">
        <w:rPr>
          <w:rFonts w:ascii="Arial" w:hAnsi="Arial" w:cs="Arial"/>
          <w:lang w:val="en-MY"/>
        </w:rPr>
        <w:t>by taking pictures.</w:t>
      </w:r>
    </w:p>
    <w:p w14:paraId="67F3C891" w14:textId="23BD7616" w:rsidR="29718131" w:rsidRDefault="29718131" w:rsidP="793842D4">
      <w:r>
        <w:rPr>
          <w:noProof/>
        </w:rPr>
        <w:drawing>
          <wp:inline distT="0" distB="0" distL="0" distR="0" wp14:anchorId="59119356" wp14:editId="173FBEAB">
            <wp:extent cx="2533650" cy="1060086"/>
            <wp:effectExtent l="0" t="0" r="0" b="0"/>
            <wp:docPr id="6805267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8336" name=""/>
                    <pic:cNvPicPr/>
                  </pic:nvPicPr>
                  <pic:blipFill>
                    <a:blip r:embed="rId35">
                      <a:extLst>
                        <a:ext uri="{28A0092B-C50C-407E-A947-70E740481C1C}">
                          <a14:useLocalDpi xmlns:a14="http://schemas.microsoft.com/office/drawing/2010/main"/>
                        </a:ext>
                      </a:extLst>
                    </a:blip>
                    <a:stretch>
                      <a:fillRect/>
                    </a:stretch>
                  </pic:blipFill>
                  <pic:spPr>
                    <a:xfrm>
                      <a:off x="0" y="0"/>
                      <a:ext cx="2533650" cy="1060086"/>
                    </a:xfrm>
                    <a:prstGeom prst="rect">
                      <a:avLst/>
                    </a:prstGeom>
                  </pic:spPr>
                </pic:pic>
              </a:graphicData>
            </a:graphic>
          </wp:inline>
        </w:drawing>
      </w:r>
    </w:p>
    <w:p w14:paraId="4AE5EBBD" w14:textId="343CDDDD" w:rsidR="16721359" w:rsidRDefault="16721359">
      <w:r>
        <w:t>2. SRS in this sprint report.</w:t>
      </w:r>
    </w:p>
    <w:p w14:paraId="20CF53EB" w14:textId="559E98D7" w:rsidR="18D923B8" w:rsidRDefault="18D923B8">
      <w:r>
        <w:t>3. Sketches and discussion of mobile application design and functions.</w:t>
      </w:r>
    </w:p>
    <w:p w14:paraId="1F176570" w14:textId="18716C10" w:rsidR="793842D4" w:rsidRDefault="793842D4" w:rsidP="793842D4">
      <w:pPr>
        <w:spacing w:before="0" w:after="160" w:line="259" w:lineRule="auto"/>
        <w:rPr>
          <w:rFonts w:ascii="Arial" w:hAnsi="Arial" w:cs="Arial"/>
          <w:b/>
          <w:bCs/>
          <w:lang w:val="en-MY"/>
        </w:rPr>
      </w:pPr>
    </w:p>
    <w:p w14:paraId="7971030A" w14:textId="6E4BA212" w:rsidR="00D83A97" w:rsidRPr="002D22EB" w:rsidRDefault="00D83A97" w:rsidP="00311B22">
      <w:pPr>
        <w:spacing w:before="0" w:after="160" w:line="259" w:lineRule="auto"/>
        <w:rPr>
          <w:rFonts w:ascii="Arial" w:hAnsi="Arial" w:cs="Arial"/>
        </w:rPr>
      </w:pPr>
      <w:r w:rsidRPr="00D83A97">
        <w:rPr>
          <w:rFonts w:ascii="Arial" w:hAnsi="Arial" w:cs="Arial"/>
          <w:b/>
          <w:bCs/>
          <w:lang w:val="en-MY"/>
        </w:rPr>
        <w:t>Ryan NG Hoe Kuene</w:t>
      </w:r>
    </w:p>
    <w:p w14:paraId="5D36EE65" w14:textId="2439FF3D" w:rsidR="6B778C96" w:rsidRDefault="2446A250" w:rsidP="516E48BD">
      <w:pPr>
        <w:spacing w:before="0" w:after="160" w:line="259" w:lineRule="auto"/>
        <w:rPr>
          <w:rFonts w:ascii="Arial" w:hAnsi="Arial" w:cs="Arial"/>
          <w:lang w:val="en-MY"/>
        </w:rPr>
      </w:pPr>
      <w:r w:rsidRPr="18E14863">
        <w:rPr>
          <w:rFonts w:ascii="Arial" w:hAnsi="Arial" w:cs="Arial"/>
          <w:b/>
          <w:bCs/>
          <w:lang w:val="en-MY"/>
        </w:rPr>
        <w:t xml:space="preserve">Documented </w:t>
      </w:r>
      <w:r w:rsidR="424497B8" w:rsidRPr="18E14863">
        <w:rPr>
          <w:rFonts w:ascii="Arial" w:hAnsi="Arial" w:cs="Arial"/>
          <w:b/>
          <w:bCs/>
          <w:lang w:val="en-MY"/>
        </w:rPr>
        <w:t>Importance of Meeting</w:t>
      </w:r>
      <w:r w:rsidRPr="18E14863">
        <w:rPr>
          <w:rFonts w:ascii="Arial" w:hAnsi="Arial" w:cs="Arial"/>
          <w:b/>
          <w:bCs/>
          <w:lang w:val="en-MY"/>
        </w:rPr>
        <w:t>:</w:t>
      </w:r>
      <w:r w:rsidR="04B9810B" w:rsidRPr="18E14863">
        <w:rPr>
          <w:rFonts w:ascii="Arial" w:hAnsi="Arial" w:cs="Arial"/>
          <w:b/>
          <w:bCs/>
          <w:lang w:val="en-MY"/>
        </w:rPr>
        <w:t xml:space="preserve"> </w:t>
      </w:r>
      <w:r w:rsidR="6B778C96" w:rsidRPr="18E14863">
        <w:rPr>
          <w:rFonts w:ascii="Arial" w:hAnsi="Arial" w:cs="Arial"/>
          <w:lang w:val="en-MY"/>
        </w:rPr>
        <w:t xml:space="preserve">By recording audio in every </w:t>
      </w:r>
      <w:r w:rsidR="24B87762" w:rsidRPr="18E14863">
        <w:rPr>
          <w:rFonts w:ascii="Arial" w:hAnsi="Arial" w:cs="Arial"/>
          <w:lang w:val="en-MY"/>
        </w:rPr>
        <w:t>m</w:t>
      </w:r>
      <w:r w:rsidR="6B778C96" w:rsidRPr="18E14863">
        <w:rPr>
          <w:rFonts w:ascii="Arial" w:hAnsi="Arial" w:cs="Arial"/>
          <w:lang w:val="en-MY"/>
        </w:rPr>
        <w:t xml:space="preserve">eeting </w:t>
      </w:r>
      <w:r w:rsidR="200ECA2D" w:rsidRPr="18E14863">
        <w:rPr>
          <w:rFonts w:ascii="Arial" w:hAnsi="Arial" w:cs="Arial"/>
          <w:lang w:val="en-MY"/>
        </w:rPr>
        <w:t>d</w:t>
      </w:r>
      <w:r w:rsidR="6B778C96" w:rsidRPr="18E14863">
        <w:rPr>
          <w:rFonts w:ascii="Arial" w:hAnsi="Arial" w:cs="Arial"/>
          <w:lang w:val="en-MY"/>
        </w:rPr>
        <w:t>iscussion</w:t>
      </w:r>
      <w:r w:rsidR="3C002762" w:rsidRPr="18E14863">
        <w:rPr>
          <w:rFonts w:ascii="Arial" w:hAnsi="Arial" w:cs="Arial"/>
          <w:lang w:val="en-MY"/>
        </w:rPr>
        <w:t xml:space="preserve"> </w:t>
      </w:r>
      <w:r w:rsidR="4D4379C7" w:rsidRPr="18E14863">
        <w:rPr>
          <w:rFonts w:ascii="Arial" w:hAnsi="Arial" w:cs="Arial"/>
          <w:lang w:val="en-MY"/>
        </w:rPr>
        <w:t xml:space="preserve">with client to </w:t>
      </w:r>
      <w:r w:rsidR="3C002762" w:rsidRPr="18E14863">
        <w:rPr>
          <w:rFonts w:ascii="Arial" w:hAnsi="Arial" w:cs="Arial"/>
          <w:lang w:val="en-MY"/>
        </w:rPr>
        <w:t>ensure all ideas and decisions were captured.</w:t>
      </w:r>
    </w:p>
    <w:p w14:paraId="35E35350" w14:textId="27C49829" w:rsidR="516E48BD" w:rsidRDefault="3C002762" w:rsidP="6F132B88">
      <w:pPr>
        <w:spacing w:before="0" w:after="160" w:line="259" w:lineRule="auto"/>
        <w:rPr>
          <w:rFonts w:ascii="Arial" w:hAnsi="Arial" w:cs="Arial"/>
          <w:b/>
          <w:bCs/>
          <w:lang w:val="en-MY"/>
        </w:rPr>
      </w:pPr>
      <w:r w:rsidRPr="18E14863">
        <w:rPr>
          <w:rFonts w:ascii="Arial" w:hAnsi="Arial" w:cs="Arial"/>
          <w:b/>
          <w:bCs/>
          <w:lang w:val="en-MY"/>
        </w:rPr>
        <w:t xml:space="preserve">Gantt Chart: </w:t>
      </w:r>
      <w:r w:rsidRPr="18E14863">
        <w:rPr>
          <w:rFonts w:ascii="Arial" w:eastAsia="Arial" w:hAnsi="Arial" w:cs="Arial"/>
          <w:lang w:val="en-MY"/>
        </w:rPr>
        <w:t xml:space="preserve">Created project’s Gantt chart to track progress, assign tasks </w:t>
      </w:r>
      <w:bookmarkStart w:id="9" w:name="_Int_8WiY9eSd"/>
      <w:r w:rsidRPr="18E14863">
        <w:rPr>
          <w:rFonts w:ascii="Arial" w:eastAsia="Arial" w:hAnsi="Arial" w:cs="Arial"/>
          <w:lang w:val="en-MY"/>
        </w:rPr>
        <w:t>in order to</w:t>
      </w:r>
      <w:bookmarkEnd w:id="9"/>
      <w:r w:rsidRPr="18E14863">
        <w:rPr>
          <w:rFonts w:ascii="Arial" w:eastAsia="Arial" w:hAnsi="Arial" w:cs="Arial"/>
          <w:lang w:val="en-MY"/>
        </w:rPr>
        <w:t xml:space="preserve"> manage deadlines effectively</w:t>
      </w:r>
    </w:p>
    <w:p w14:paraId="196C0533" w14:textId="2AB820EE" w:rsidR="7E286CE9" w:rsidRDefault="3C002762" w:rsidP="53B4884C">
      <w:pPr>
        <w:spacing w:before="0" w:after="160" w:line="259" w:lineRule="auto"/>
        <w:rPr>
          <w:rFonts w:ascii="Arial" w:hAnsi="Arial" w:cs="Arial"/>
          <w:b/>
          <w:bCs/>
          <w:lang w:val="en-MY"/>
        </w:rPr>
      </w:pPr>
      <w:r w:rsidRPr="0BF4FB13">
        <w:rPr>
          <w:rFonts w:ascii="Arial" w:hAnsi="Arial" w:cs="Arial"/>
          <w:b/>
          <w:bCs/>
          <w:lang w:val="en-MY"/>
        </w:rPr>
        <w:t xml:space="preserve">User Flow: </w:t>
      </w:r>
      <w:r w:rsidRPr="0BF4FB13">
        <w:rPr>
          <w:rFonts w:ascii="Arial" w:eastAsia="Arial" w:hAnsi="Arial" w:cs="Arial"/>
          <w:lang w:val="en-MY"/>
        </w:rPr>
        <w:t>Designed and update the user flow diagram to visualize the navigation and interaction process within the mobile application.</w:t>
      </w:r>
    </w:p>
    <w:p w14:paraId="1DECD6F9" w14:textId="587EDE7E" w:rsidR="53B4884C" w:rsidRDefault="2618F415" w:rsidP="53B4884C">
      <w:pPr>
        <w:spacing w:before="0" w:after="160" w:line="259" w:lineRule="auto"/>
      </w:pPr>
      <w:r w:rsidRPr="18E14863">
        <w:rPr>
          <w:rFonts w:ascii="Arial" w:eastAsia="Arial" w:hAnsi="Arial" w:cs="Arial"/>
          <w:b/>
          <w:bCs/>
          <w:lang w:val="en-MY"/>
        </w:rPr>
        <w:t>Mobile App Prototype:</w:t>
      </w:r>
      <w:r w:rsidRPr="18E14863">
        <w:rPr>
          <w:rFonts w:ascii="Arial" w:eastAsia="Arial" w:hAnsi="Arial" w:cs="Arial"/>
          <w:lang w:val="en-MY"/>
        </w:rPr>
        <w:t xml:space="preserve"> Assisted in developing the Figma prototype by designing couple page and contributing to the overall interface layout.</w:t>
      </w:r>
    </w:p>
    <w:p w14:paraId="5662899A" w14:textId="2AE4710B" w:rsidR="73A47824" w:rsidRDefault="73A47824" w:rsidP="18E14863">
      <w:pPr>
        <w:spacing w:before="0" w:after="160" w:line="259" w:lineRule="auto"/>
        <w:rPr>
          <w:rFonts w:ascii="Arial" w:eastAsia="Arial" w:hAnsi="Arial" w:cs="Arial"/>
          <w:b/>
          <w:bCs/>
          <w:lang w:val="en-MY"/>
        </w:rPr>
      </w:pPr>
      <w:r w:rsidRPr="18E14863">
        <w:rPr>
          <w:rFonts w:ascii="Arial" w:eastAsia="Arial" w:hAnsi="Arial" w:cs="Arial"/>
          <w:b/>
          <w:bCs/>
          <w:lang w:val="en-MY"/>
        </w:rPr>
        <w:t>Lesson Learned and Future Plan</w:t>
      </w:r>
      <w:r w:rsidR="05055F2B" w:rsidRPr="18E14863">
        <w:rPr>
          <w:rFonts w:ascii="Arial" w:eastAsia="Arial" w:hAnsi="Arial" w:cs="Arial"/>
          <w:b/>
          <w:bCs/>
          <w:lang w:val="en-MY"/>
        </w:rPr>
        <w:t>:</w:t>
      </w:r>
    </w:p>
    <w:p w14:paraId="3DFB2B2C" w14:textId="76BD9698" w:rsidR="73A47824" w:rsidRDefault="73A47824" w:rsidP="18E14863">
      <w:pPr>
        <w:spacing w:before="0" w:after="160" w:line="259" w:lineRule="auto"/>
        <w:rPr>
          <w:rFonts w:ascii="Arial" w:eastAsia="Arial" w:hAnsi="Arial" w:cs="Arial"/>
          <w:lang w:val="en-MY"/>
        </w:rPr>
      </w:pPr>
      <w:r w:rsidRPr="18E14863">
        <w:rPr>
          <w:rFonts w:ascii="Arial" w:eastAsia="Arial" w:hAnsi="Arial" w:cs="Arial"/>
          <w:lang w:val="en-MY"/>
        </w:rPr>
        <w:t>Contributed some to the Lessons Learned and Future Plan sections by summarizing team experiences and outlining improvement</w:t>
      </w:r>
      <w:r w:rsidR="58FBB27C" w:rsidRPr="18E14863">
        <w:rPr>
          <w:rFonts w:ascii="Arial" w:eastAsia="Arial" w:hAnsi="Arial" w:cs="Arial"/>
          <w:lang w:val="en-MY"/>
        </w:rPr>
        <w:t xml:space="preserve"> for </w:t>
      </w:r>
      <w:r w:rsidR="5BB4039E" w:rsidRPr="18E14863">
        <w:rPr>
          <w:rFonts w:ascii="Arial" w:eastAsia="Arial" w:hAnsi="Arial" w:cs="Arial"/>
          <w:lang w:val="en-MY"/>
        </w:rPr>
        <w:t>future</w:t>
      </w:r>
      <w:r w:rsidR="230ED22D" w:rsidRPr="18E14863">
        <w:rPr>
          <w:rFonts w:ascii="Arial" w:eastAsia="Arial" w:hAnsi="Arial" w:cs="Arial"/>
          <w:lang w:val="en-MY"/>
        </w:rPr>
        <w:t xml:space="preserve"> plans</w:t>
      </w:r>
      <w:r w:rsidRPr="18E14863">
        <w:rPr>
          <w:rFonts w:ascii="Arial" w:eastAsia="Arial" w:hAnsi="Arial" w:cs="Arial"/>
          <w:lang w:val="en-MY"/>
        </w:rPr>
        <w:t>.</w:t>
      </w:r>
    </w:p>
    <w:p w14:paraId="3298768A" w14:textId="73EBD0DE" w:rsidR="5461A001" w:rsidRDefault="5461A001" w:rsidP="18E14863">
      <w:pPr>
        <w:spacing w:before="0" w:after="160" w:line="259" w:lineRule="auto"/>
        <w:rPr>
          <w:rFonts w:ascii="Arial" w:eastAsia="Arial" w:hAnsi="Arial" w:cs="Arial"/>
          <w:b/>
          <w:bCs/>
          <w:lang w:val="en-MY"/>
        </w:rPr>
      </w:pPr>
      <w:r w:rsidRPr="18E14863">
        <w:rPr>
          <w:rFonts w:ascii="Arial" w:eastAsia="Arial" w:hAnsi="Arial" w:cs="Arial"/>
          <w:b/>
          <w:bCs/>
          <w:lang w:val="en-MY"/>
        </w:rPr>
        <w:t>Report Writing</w:t>
      </w:r>
      <w:r w:rsidR="022FC7FB" w:rsidRPr="18E14863">
        <w:rPr>
          <w:rFonts w:ascii="Arial" w:eastAsia="Arial" w:hAnsi="Arial" w:cs="Arial"/>
          <w:b/>
          <w:bCs/>
          <w:lang w:val="en-MY"/>
        </w:rPr>
        <w:t xml:space="preserve"> on Software Requirement Specifications (SRS)</w:t>
      </w:r>
      <w:r w:rsidRPr="18E14863">
        <w:rPr>
          <w:rFonts w:ascii="Arial" w:eastAsia="Arial" w:hAnsi="Arial" w:cs="Arial"/>
          <w:b/>
          <w:bCs/>
          <w:lang w:val="en-MY"/>
        </w:rPr>
        <w:t>:</w:t>
      </w:r>
    </w:p>
    <w:p w14:paraId="13BD8F4F" w14:textId="2D4BC4C9" w:rsidR="0A378669" w:rsidRDefault="0A378669" w:rsidP="53B4884C">
      <w:pPr>
        <w:spacing w:before="0" w:after="160" w:line="259" w:lineRule="auto"/>
        <w:rPr>
          <w:rFonts w:ascii="Arial" w:eastAsia="Arial" w:hAnsi="Arial" w:cs="Arial"/>
          <w:lang w:val="en-MY"/>
        </w:rPr>
      </w:pPr>
      <w:r w:rsidRPr="18E14863">
        <w:rPr>
          <w:rFonts w:ascii="Arial" w:eastAsia="Arial" w:hAnsi="Arial" w:cs="Arial"/>
          <w:lang w:val="en-MY"/>
        </w:rPr>
        <w:t xml:space="preserve">Constructed the </w:t>
      </w:r>
      <w:r w:rsidR="177DB43A" w:rsidRPr="18E14863">
        <w:rPr>
          <w:rFonts w:ascii="Arial" w:eastAsia="Arial" w:hAnsi="Arial" w:cs="Arial"/>
          <w:b/>
          <w:bCs/>
          <w:lang w:val="en-MY"/>
        </w:rPr>
        <w:t>P</w:t>
      </w:r>
      <w:r w:rsidRPr="18E14863">
        <w:rPr>
          <w:rFonts w:ascii="Arial" w:eastAsia="Arial" w:hAnsi="Arial" w:cs="Arial"/>
          <w:b/>
          <w:bCs/>
          <w:lang w:val="en-MY"/>
        </w:rPr>
        <w:t xml:space="preserve">roject </w:t>
      </w:r>
      <w:r w:rsidR="4E5CA372" w:rsidRPr="18E14863">
        <w:rPr>
          <w:rFonts w:ascii="Arial" w:eastAsia="Arial" w:hAnsi="Arial" w:cs="Arial"/>
          <w:b/>
          <w:bCs/>
          <w:lang w:val="en-MY"/>
        </w:rPr>
        <w:t>O</w:t>
      </w:r>
      <w:r w:rsidRPr="18E14863">
        <w:rPr>
          <w:rFonts w:ascii="Arial" w:eastAsia="Arial" w:hAnsi="Arial" w:cs="Arial"/>
          <w:b/>
          <w:bCs/>
          <w:lang w:val="en-MY"/>
        </w:rPr>
        <w:t>verview</w:t>
      </w:r>
      <w:r w:rsidRPr="18E14863">
        <w:rPr>
          <w:rFonts w:ascii="Arial" w:eastAsia="Arial" w:hAnsi="Arial" w:cs="Arial"/>
          <w:lang w:val="en-MY"/>
        </w:rPr>
        <w:t xml:space="preserve"> for mobile app and website development.</w:t>
      </w:r>
    </w:p>
    <w:p w14:paraId="0181620B" w14:textId="7583EF60" w:rsidR="793842D4" w:rsidRDefault="11D71F89" w:rsidP="18E14863">
      <w:pPr>
        <w:spacing w:before="0" w:after="160" w:line="259" w:lineRule="auto"/>
      </w:pPr>
      <w:r w:rsidRPr="18E14863">
        <w:rPr>
          <w:rFonts w:ascii="Arial" w:eastAsia="Arial" w:hAnsi="Arial" w:cs="Arial"/>
          <w:lang w:val="en-MY"/>
        </w:rPr>
        <w:t xml:space="preserve">Developed the </w:t>
      </w:r>
      <w:r w:rsidRPr="18E14863">
        <w:rPr>
          <w:rFonts w:ascii="Arial" w:eastAsia="Arial" w:hAnsi="Arial" w:cs="Arial"/>
          <w:b/>
          <w:bCs/>
          <w:lang w:val="en-MY"/>
        </w:rPr>
        <w:t>Goals and Objectives</w:t>
      </w:r>
      <w:r w:rsidRPr="18E14863">
        <w:rPr>
          <w:rFonts w:ascii="Arial" w:eastAsia="Arial" w:hAnsi="Arial" w:cs="Arial"/>
          <w:lang w:val="en-MY"/>
        </w:rPr>
        <w:t xml:space="preserve"> section.</w:t>
      </w:r>
    </w:p>
    <w:p w14:paraId="28155470" w14:textId="683A6372" w:rsidR="5C7FAD49" w:rsidRDefault="5C7FAD49" w:rsidP="18E14863">
      <w:pPr>
        <w:spacing w:before="0" w:after="160" w:line="259" w:lineRule="auto"/>
      </w:pPr>
      <w:r w:rsidRPr="18E14863">
        <w:rPr>
          <w:rFonts w:ascii="Arial" w:eastAsia="Arial" w:hAnsi="Arial" w:cs="Arial"/>
          <w:lang w:val="en-MY"/>
        </w:rPr>
        <w:t xml:space="preserve">Wrote the </w:t>
      </w:r>
      <w:r w:rsidRPr="18E14863">
        <w:rPr>
          <w:rFonts w:ascii="Arial" w:eastAsia="Arial" w:hAnsi="Arial" w:cs="Arial"/>
          <w:b/>
          <w:bCs/>
          <w:lang w:val="en-MY"/>
        </w:rPr>
        <w:t>Non-Functional Requirements</w:t>
      </w:r>
      <w:r w:rsidRPr="18E14863">
        <w:rPr>
          <w:rFonts w:ascii="Arial" w:eastAsia="Arial" w:hAnsi="Arial" w:cs="Arial"/>
          <w:lang w:val="en-MY"/>
        </w:rPr>
        <w:t xml:space="preserve"> section.</w:t>
      </w:r>
    </w:p>
    <w:p w14:paraId="486B3413" w14:textId="4D8D712E" w:rsidR="18E14863" w:rsidRDefault="18E14863" w:rsidP="18E14863">
      <w:pPr>
        <w:spacing w:before="0" w:after="160" w:line="259" w:lineRule="auto"/>
        <w:rPr>
          <w:rFonts w:ascii="Arial" w:eastAsia="Arial" w:hAnsi="Arial" w:cs="Arial"/>
          <w:lang w:val="en-MY"/>
        </w:rPr>
      </w:pPr>
    </w:p>
    <w:p w14:paraId="432105D5" w14:textId="1F5EA77C" w:rsidR="3A486E55" w:rsidRDefault="3A486E55" w:rsidP="793842D4">
      <w:pPr>
        <w:spacing w:before="0" w:after="160" w:line="259" w:lineRule="auto"/>
        <w:rPr>
          <w:rFonts w:ascii="Arial" w:hAnsi="Arial" w:cs="Arial"/>
          <w:b/>
          <w:bCs/>
          <w:lang w:val="en-MY"/>
        </w:rPr>
      </w:pPr>
      <w:r w:rsidRPr="18E14863">
        <w:rPr>
          <w:rFonts w:ascii="Arial" w:hAnsi="Arial" w:cs="Arial"/>
          <w:b/>
          <w:bCs/>
          <w:lang w:val="en-MY"/>
        </w:rPr>
        <w:t>Evidence</w:t>
      </w:r>
      <w:r w:rsidR="116C17B5" w:rsidRPr="18E14863">
        <w:rPr>
          <w:rFonts w:ascii="Arial" w:hAnsi="Arial" w:cs="Arial"/>
          <w:b/>
          <w:bCs/>
          <w:lang w:val="en-MY"/>
        </w:rPr>
        <w:t>:</w:t>
      </w:r>
    </w:p>
    <w:p w14:paraId="547C98F5" w14:textId="32B984F8" w:rsidR="2E0B7F75" w:rsidRDefault="2E0B7F75" w:rsidP="18E14863">
      <w:pPr>
        <w:pStyle w:val="ListParagraph"/>
        <w:numPr>
          <w:ilvl w:val="0"/>
          <w:numId w:val="10"/>
        </w:numPr>
        <w:spacing w:before="0" w:after="160" w:line="259" w:lineRule="auto"/>
        <w:rPr>
          <w:rFonts w:ascii="Arial" w:hAnsi="Arial" w:cs="Arial"/>
          <w:b/>
          <w:bCs/>
          <w:lang w:val="en-MY"/>
        </w:rPr>
      </w:pPr>
      <w:r w:rsidRPr="18E14863">
        <w:rPr>
          <w:rFonts w:ascii="Arial" w:hAnsi="Arial" w:cs="Arial"/>
          <w:b/>
          <w:bCs/>
          <w:lang w:val="en-MY"/>
        </w:rPr>
        <w:t>Gantt Chart and User Flow Diagram is provided in the report</w:t>
      </w:r>
    </w:p>
    <w:p w14:paraId="6745AA79" w14:textId="1929892C" w:rsidR="3EA14293" w:rsidRDefault="3EA14293" w:rsidP="18E14863">
      <w:pPr>
        <w:pStyle w:val="ListParagraph"/>
        <w:numPr>
          <w:ilvl w:val="0"/>
          <w:numId w:val="10"/>
        </w:numPr>
        <w:spacing w:before="0" w:after="160" w:line="259" w:lineRule="auto"/>
        <w:rPr>
          <w:rFonts w:ascii="Arial" w:hAnsi="Arial" w:cs="Arial"/>
          <w:b/>
          <w:bCs/>
          <w:lang w:val="en-MY"/>
        </w:rPr>
      </w:pPr>
      <w:r w:rsidRPr="18E14863">
        <w:rPr>
          <w:rFonts w:ascii="Arial" w:hAnsi="Arial" w:cs="Arial"/>
          <w:b/>
          <w:bCs/>
          <w:lang w:val="en-MY"/>
        </w:rPr>
        <w:t>Did Figma Prototype on CPB Pest Page shown above</w:t>
      </w:r>
    </w:p>
    <w:p w14:paraId="094B8830" w14:textId="23ECD4F0" w:rsidR="798EFE1B" w:rsidRDefault="798EFE1B" w:rsidP="18E14863">
      <w:pPr>
        <w:pStyle w:val="ListParagraph"/>
        <w:numPr>
          <w:ilvl w:val="0"/>
          <w:numId w:val="10"/>
        </w:numPr>
        <w:spacing w:before="0" w:after="160" w:line="259" w:lineRule="auto"/>
        <w:rPr>
          <w:rFonts w:ascii="Arial" w:hAnsi="Arial" w:cs="Arial"/>
          <w:b/>
          <w:bCs/>
          <w:lang w:val="en-MY"/>
        </w:rPr>
      </w:pPr>
      <w:r w:rsidRPr="18E14863">
        <w:rPr>
          <w:rFonts w:ascii="Arial" w:hAnsi="Arial" w:cs="Arial"/>
          <w:b/>
          <w:bCs/>
          <w:lang w:val="en-MY"/>
        </w:rPr>
        <w:t>Project Overview, Goals and Objectives, Non-Functional Requirement is included in this document</w:t>
      </w:r>
    </w:p>
    <w:p w14:paraId="175DA086" w14:textId="273A50C9" w:rsidR="798EFE1B" w:rsidRDefault="798EFE1B" w:rsidP="18E14863">
      <w:pPr>
        <w:pStyle w:val="ListParagraph"/>
        <w:numPr>
          <w:ilvl w:val="0"/>
          <w:numId w:val="10"/>
        </w:numPr>
        <w:spacing w:before="0" w:after="160" w:line="259" w:lineRule="auto"/>
        <w:rPr>
          <w:rFonts w:ascii="Arial" w:hAnsi="Arial" w:cs="Arial"/>
          <w:b/>
          <w:bCs/>
          <w:lang w:val="en-MY"/>
        </w:rPr>
      </w:pPr>
      <w:r w:rsidRPr="18E14863">
        <w:rPr>
          <w:rFonts w:ascii="Arial" w:hAnsi="Arial" w:cs="Arial"/>
          <w:b/>
          <w:bCs/>
          <w:lang w:val="en-MY"/>
        </w:rPr>
        <w:t>Proof of Audio Recording</w:t>
      </w:r>
    </w:p>
    <w:p w14:paraId="64318BB4" w14:textId="3B5642DA" w:rsidR="38369845" w:rsidRDefault="38369845" w:rsidP="18E14863">
      <w:pPr>
        <w:spacing w:before="0" w:after="160" w:line="259" w:lineRule="auto"/>
        <w:rPr>
          <w:rFonts w:ascii="Arial" w:hAnsi="Arial" w:cs="Arial"/>
          <w:b/>
          <w:bCs/>
          <w:lang w:val="en-MY"/>
        </w:rPr>
      </w:pPr>
      <w:r>
        <w:rPr>
          <w:noProof/>
        </w:rPr>
        <w:drawing>
          <wp:inline distT="0" distB="0" distL="0" distR="0" wp14:anchorId="71E5D668" wp14:editId="62D000C9">
            <wp:extent cx="1504950" cy="2015933"/>
            <wp:effectExtent l="0" t="0" r="0" b="0"/>
            <wp:docPr id="7092742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74230" name=""/>
                    <pic:cNvPicPr/>
                  </pic:nvPicPr>
                  <pic:blipFill>
                    <a:blip r:embed="rId36">
                      <a:extLst>
                        <a:ext uri="{28A0092B-C50C-407E-A947-70E740481C1C}">
                          <a14:useLocalDpi xmlns:a14="http://schemas.microsoft.com/office/drawing/2010/main"/>
                        </a:ext>
                      </a:extLst>
                    </a:blip>
                    <a:stretch>
                      <a:fillRect/>
                    </a:stretch>
                  </pic:blipFill>
                  <pic:spPr>
                    <a:xfrm>
                      <a:off x="0" y="0"/>
                      <a:ext cx="1504950" cy="2015933"/>
                    </a:xfrm>
                    <a:prstGeom prst="rect">
                      <a:avLst/>
                    </a:prstGeom>
                  </pic:spPr>
                </pic:pic>
              </a:graphicData>
            </a:graphic>
          </wp:inline>
        </w:drawing>
      </w:r>
    </w:p>
    <w:p w14:paraId="334F2D37" w14:textId="56C851FE" w:rsidR="18E14863" w:rsidRDefault="18E14863" w:rsidP="18E14863">
      <w:pPr>
        <w:spacing w:before="0" w:after="160" w:line="259" w:lineRule="auto"/>
        <w:rPr>
          <w:rFonts w:ascii="Arial" w:hAnsi="Arial" w:cs="Arial"/>
          <w:b/>
          <w:bCs/>
          <w:lang w:val="en-MY"/>
        </w:rPr>
      </w:pPr>
    </w:p>
    <w:p w14:paraId="0D34C135" w14:textId="70CF8B5D" w:rsidR="00B959C3" w:rsidRPr="002D22EB" w:rsidRDefault="003236EB" w:rsidP="004756E9">
      <w:pPr>
        <w:spacing w:before="0" w:after="160" w:line="259" w:lineRule="auto"/>
        <w:rPr>
          <w:rFonts w:ascii="Arial" w:hAnsi="Arial" w:cs="Arial"/>
        </w:rPr>
      </w:pPr>
      <w:r>
        <w:rPr>
          <w:rFonts w:ascii="Arial" w:hAnsi="Arial" w:cs="Arial"/>
        </w:rPr>
        <w:br w:type="page"/>
      </w:r>
    </w:p>
    <w:p w14:paraId="5347622B" w14:textId="16E3EBC8" w:rsidR="00C35294" w:rsidRPr="002729E1" w:rsidRDefault="00C35294" w:rsidP="002729E1">
      <w:pPr>
        <w:pStyle w:val="Heading1"/>
        <w:rPr>
          <w:rFonts w:ascii="Arial" w:hAnsi="Arial" w:cs="Arial"/>
          <w:b/>
        </w:rPr>
      </w:pPr>
      <w:r w:rsidRPr="002729E1">
        <w:rPr>
          <w:rFonts w:ascii="Arial" w:hAnsi="Arial" w:cs="Arial"/>
          <w:b/>
          <w:bCs/>
        </w:rPr>
        <w:t>S</w:t>
      </w:r>
      <w:r w:rsidR="002477FA" w:rsidRPr="002729E1">
        <w:rPr>
          <w:rFonts w:ascii="Arial" w:hAnsi="Arial" w:cs="Arial"/>
          <w:b/>
          <w:bCs/>
        </w:rPr>
        <w:t>p</w:t>
      </w:r>
      <w:r w:rsidRPr="002729E1">
        <w:rPr>
          <w:rFonts w:ascii="Arial" w:hAnsi="Arial" w:cs="Arial"/>
          <w:b/>
          <w:bCs/>
        </w:rPr>
        <w:t>rint</w:t>
      </w:r>
      <w:r w:rsidRPr="002729E1">
        <w:rPr>
          <w:rFonts w:ascii="Arial" w:hAnsi="Arial" w:cs="Arial"/>
          <w:b/>
        </w:rPr>
        <w:t xml:space="preserve"> plan</w:t>
      </w:r>
    </w:p>
    <w:p w14:paraId="748DEE4C" w14:textId="5C20BB9D" w:rsidR="00C35294" w:rsidRPr="002D22EB" w:rsidRDefault="00C35294" w:rsidP="00C35294">
      <w:pPr>
        <w:rPr>
          <w:rFonts w:ascii="Arial" w:hAnsi="Arial" w:cs="Arial"/>
        </w:rPr>
      </w:pPr>
      <w:r w:rsidRPr="002D22EB">
        <w:rPr>
          <w:rFonts w:ascii="Arial" w:hAnsi="Arial" w:cs="Arial"/>
        </w:rPr>
        <w:t>[</w:t>
      </w:r>
      <w:r w:rsidR="00006364" w:rsidRPr="002D22EB">
        <w:rPr>
          <w:rFonts w:ascii="Arial" w:hAnsi="Arial" w:cs="Arial"/>
        </w:rPr>
        <w:t>A detailed plan for the sprint. A list of items selected for the sprints should be presented in a sprint backlog</w:t>
      </w:r>
      <w:r w:rsidR="0095309A" w:rsidRPr="002D22EB">
        <w:rPr>
          <w:rFonts w:ascii="Arial" w:hAnsi="Arial" w:cs="Arial"/>
        </w:rPr>
        <w:t>, along with the estimated time</w:t>
      </w:r>
      <w:r w:rsidR="00BC4AFB" w:rsidRPr="002D22EB">
        <w:rPr>
          <w:rFonts w:ascii="Arial" w:hAnsi="Arial" w:cs="Arial"/>
        </w:rPr>
        <w:t xml:space="preserve">. </w:t>
      </w:r>
      <w:r w:rsidR="0095309A" w:rsidRPr="002D22EB">
        <w:rPr>
          <w:rFonts w:ascii="Arial" w:hAnsi="Arial" w:cs="Arial"/>
        </w:rPr>
        <w:t xml:space="preserve">This can be in hours or story points. </w:t>
      </w:r>
      <w:r w:rsidR="00BC4AFB" w:rsidRPr="002D22EB">
        <w:rPr>
          <w:rFonts w:ascii="Arial" w:hAnsi="Arial" w:cs="Arial"/>
        </w:rPr>
        <w:t xml:space="preserve">This section should give a clear </w:t>
      </w:r>
      <w:r w:rsidR="00340E7A" w:rsidRPr="002D22EB">
        <w:rPr>
          <w:rFonts w:ascii="Arial" w:hAnsi="Arial" w:cs="Arial"/>
        </w:rPr>
        <w:t xml:space="preserve">picture of what the </w:t>
      </w:r>
      <w:r w:rsidR="00BC4AFB" w:rsidRPr="002D22EB">
        <w:rPr>
          <w:rFonts w:ascii="Arial" w:hAnsi="Arial" w:cs="Arial"/>
        </w:rPr>
        <w:t>team wanted to deliver at the end of the sprint.]</w:t>
      </w:r>
    </w:p>
    <w:tbl>
      <w:tblPr>
        <w:tblStyle w:val="TableGrid"/>
        <w:tblW w:w="0" w:type="auto"/>
        <w:tblLayout w:type="fixed"/>
        <w:tblLook w:val="06A0" w:firstRow="1" w:lastRow="0" w:firstColumn="1" w:lastColumn="0" w:noHBand="1" w:noVBand="1"/>
      </w:tblPr>
      <w:tblGrid>
        <w:gridCol w:w="2880"/>
        <w:gridCol w:w="2880"/>
        <w:gridCol w:w="2880"/>
      </w:tblGrid>
      <w:tr w:rsidR="5D8FF165" w14:paraId="1614951D" w14:textId="77777777" w:rsidTr="5D8FF165">
        <w:trPr>
          <w:trHeight w:val="300"/>
        </w:trPr>
        <w:tc>
          <w:tcPr>
            <w:tcW w:w="2880" w:type="dxa"/>
          </w:tcPr>
          <w:p w14:paraId="72EB0E99" w14:textId="31DF4212" w:rsidR="5D8FF165" w:rsidRPr="002D22EB" w:rsidRDefault="5D8FF165" w:rsidP="5D8FF165">
            <w:pPr>
              <w:rPr>
                <w:rFonts w:ascii="Arial" w:hAnsi="Arial" w:cs="Arial"/>
              </w:rPr>
            </w:pPr>
            <w:r w:rsidRPr="516E48BD">
              <w:rPr>
                <w:rFonts w:ascii="Arial" w:hAnsi="Arial" w:cs="Arial"/>
              </w:rPr>
              <w:t>Sprint Backlog Item</w:t>
            </w:r>
          </w:p>
        </w:tc>
        <w:tc>
          <w:tcPr>
            <w:tcW w:w="2880" w:type="dxa"/>
          </w:tcPr>
          <w:p w14:paraId="212B94B1" w14:textId="6BD9C7B9" w:rsidR="482706BC" w:rsidRPr="002D22EB" w:rsidRDefault="482706BC" w:rsidP="5D8FF165">
            <w:pPr>
              <w:rPr>
                <w:rFonts w:ascii="Arial" w:hAnsi="Arial" w:cs="Arial"/>
              </w:rPr>
            </w:pPr>
            <w:r w:rsidRPr="002D22EB">
              <w:rPr>
                <w:rFonts w:ascii="Arial" w:hAnsi="Arial" w:cs="Arial"/>
              </w:rPr>
              <w:t>Definition of Done</w:t>
            </w:r>
          </w:p>
        </w:tc>
        <w:tc>
          <w:tcPr>
            <w:tcW w:w="2880" w:type="dxa"/>
          </w:tcPr>
          <w:p w14:paraId="0C7B76EF" w14:textId="0C936C4D" w:rsidR="5D8FF165" w:rsidRPr="002D22EB" w:rsidRDefault="5D8FF165" w:rsidP="5D8FF165">
            <w:pPr>
              <w:rPr>
                <w:rFonts w:ascii="Arial" w:hAnsi="Arial" w:cs="Arial"/>
              </w:rPr>
            </w:pPr>
            <w:r w:rsidRPr="002D22EB">
              <w:rPr>
                <w:rFonts w:ascii="Arial" w:hAnsi="Arial" w:cs="Arial"/>
              </w:rPr>
              <w:t>Estimated Time (Hours)</w:t>
            </w:r>
          </w:p>
        </w:tc>
      </w:tr>
      <w:tr w:rsidR="5D8FF165" w14:paraId="5CB9DDAB" w14:textId="77777777" w:rsidTr="5D8FF165">
        <w:trPr>
          <w:trHeight w:val="300"/>
        </w:trPr>
        <w:tc>
          <w:tcPr>
            <w:tcW w:w="8640" w:type="dxa"/>
            <w:gridSpan w:val="3"/>
          </w:tcPr>
          <w:p w14:paraId="0EEA5803" w14:textId="3EDD9E0C" w:rsidR="1732AA13" w:rsidRPr="002D22EB" w:rsidRDefault="1732AA13" w:rsidP="5D8FF165">
            <w:pPr>
              <w:jc w:val="center"/>
              <w:rPr>
                <w:rFonts w:ascii="Arial" w:hAnsi="Arial" w:cs="Arial"/>
              </w:rPr>
            </w:pPr>
            <w:r w:rsidRPr="002D22EB">
              <w:rPr>
                <w:rFonts w:ascii="Arial" w:hAnsi="Arial" w:cs="Arial"/>
              </w:rPr>
              <w:t>Mobile Module</w:t>
            </w:r>
          </w:p>
        </w:tc>
      </w:tr>
      <w:tr w:rsidR="5D8FF165" w14:paraId="191C3CBB" w14:textId="77777777" w:rsidTr="5D8FF165">
        <w:trPr>
          <w:trHeight w:val="300"/>
        </w:trPr>
        <w:tc>
          <w:tcPr>
            <w:tcW w:w="2880" w:type="dxa"/>
          </w:tcPr>
          <w:p w14:paraId="060429B5" w14:textId="667EAA8E" w:rsidR="5D8FF165" w:rsidRPr="002D22EB" w:rsidRDefault="302329E3" w:rsidP="5D8FF165">
            <w:pPr>
              <w:rPr>
                <w:rFonts w:ascii="Arial" w:hAnsi="Arial" w:cs="Arial"/>
              </w:rPr>
            </w:pPr>
            <w:r w:rsidRPr="002D22EB">
              <w:rPr>
                <w:rFonts w:ascii="Arial" w:hAnsi="Arial" w:cs="Arial"/>
              </w:rPr>
              <w:t>UI/UX Prototyping</w:t>
            </w:r>
          </w:p>
        </w:tc>
        <w:tc>
          <w:tcPr>
            <w:tcW w:w="2880" w:type="dxa"/>
          </w:tcPr>
          <w:p w14:paraId="6221D8F2" w14:textId="5C66154B" w:rsidR="5D8FF165" w:rsidRPr="002D22EB" w:rsidRDefault="365F9E57" w:rsidP="5D8FF165">
            <w:pPr>
              <w:rPr>
                <w:rFonts w:ascii="Arial" w:hAnsi="Arial" w:cs="Arial"/>
              </w:rPr>
            </w:pPr>
            <w:r w:rsidRPr="002D22EB">
              <w:rPr>
                <w:rFonts w:ascii="Arial" w:eastAsia="Calibri" w:hAnsi="Arial" w:cs="Arial"/>
              </w:rPr>
              <w:t>UX/UI design of the mobile application has been completed. Minor color modifications are still required, and further updates will be made as needed to improve usability and overall user experience.</w:t>
            </w:r>
          </w:p>
        </w:tc>
        <w:tc>
          <w:tcPr>
            <w:tcW w:w="2880" w:type="dxa"/>
          </w:tcPr>
          <w:p w14:paraId="2F10CB97" w14:textId="335165A7" w:rsidR="5D8FF165" w:rsidRPr="002D22EB" w:rsidRDefault="57CEBDD7" w:rsidP="5D8FF165">
            <w:pPr>
              <w:rPr>
                <w:rFonts w:ascii="Arial" w:hAnsi="Arial" w:cs="Arial"/>
              </w:rPr>
            </w:pPr>
            <w:r w:rsidRPr="002D22EB">
              <w:rPr>
                <w:rFonts w:ascii="Arial" w:hAnsi="Arial" w:cs="Arial"/>
              </w:rPr>
              <w:t>5.30</w:t>
            </w:r>
          </w:p>
        </w:tc>
      </w:tr>
      <w:tr w:rsidR="5D8FF165" w14:paraId="39BB159B" w14:textId="77777777" w:rsidTr="5D8FF165">
        <w:trPr>
          <w:trHeight w:val="300"/>
        </w:trPr>
        <w:tc>
          <w:tcPr>
            <w:tcW w:w="2880" w:type="dxa"/>
          </w:tcPr>
          <w:p w14:paraId="033D009D" w14:textId="464660BD" w:rsidR="5D8FF165" w:rsidRPr="002D22EB" w:rsidRDefault="302329E3" w:rsidP="5D8FF165">
            <w:pPr>
              <w:rPr>
                <w:rFonts w:ascii="Arial" w:hAnsi="Arial" w:cs="Arial"/>
              </w:rPr>
            </w:pPr>
            <w:r w:rsidRPr="002D22EB">
              <w:rPr>
                <w:rFonts w:ascii="Arial" w:hAnsi="Arial" w:cs="Arial"/>
              </w:rPr>
              <w:t>User Flow Map</w:t>
            </w:r>
          </w:p>
        </w:tc>
        <w:tc>
          <w:tcPr>
            <w:tcW w:w="2880" w:type="dxa"/>
          </w:tcPr>
          <w:p w14:paraId="79A567AB" w14:textId="271784CA" w:rsidR="5D8FF165" w:rsidRPr="002D22EB" w:rsidRDefault="5A9E6748" w:rsidP="5D8FF165">
            <w:pPr>
              <w:rPr>
                <w:rFonts w:ascii="Arial" w:hAnsi="Arial" w:cs="Arial"/>
              </w:rPr>
            </w:pPr>
            <w:r w:rsidRPr="002D22EB">
              <w:rPr>
                <w:rFonts w:ascii="Arial" w:eastAsia="Calibri" w:hAnsi="Arial" w:cs="Arial"/>
              </w:rPr>
              <w:t>User flow map was finalized after gaining a clear understanding of the client’s system workflow and confirming its actual operation.</w:t>
            </w:r>
          </w:p>
        </w:tc>
        <w:tc>
          <w:tcPr>
            <w:tcW w:w="2880" w:type="dxa"/>
          </w:tcPr>
          <w:p w14:paraId="74F3401C" w14:textId="7871035B" w:rsidR="5D8FF165" w:rsidRPr="002D22EB" w:rsidRDefault="31BA64B7" w:rsidP="5D8FF165">
            <w:pPr>
              <w:rPr>
                <w:rFonts w:ascii="Arial" w:hAnsi="Arial" w:cs="Arial"/>
              </w:rPr>
            </w:pPr>
            <w:r w:rsidRPr="002D22EB">
              <w:rPr>
                <w:rFonts w:ascii="Arial" w:hAnsi="Arial" w:cs="Arial"/>
              </w:rPr>
              <w:t>2</w:t>
            </w:r>
          </w:p>
        </w:tc>
      </w:tr>
      <w:tr w:rsidR="4E6E7DF6" w14:paraId="79E97DCD" w14:textId="77777777" w:rsidTr="4E6E7DF6">
        <w:trPr>
          <w:trHeight w:val="300"/>
        </w:trPr>
        <w:tc>
          <w:tcPr>
            <w:tcW w:w="2880" w:type="dxa"/>
          </w:tcPr>
          <w:p w14:paraId="5B393187" w14:textId="092E8DB0" w:rsidR="4E6E7DF6" w:rsidRPr="002D22EB" w:rsidRDefault="491B9EF5" w:rsidP="4E6E7DF6">
            <w:pPr>
              <w:rPr>
                <w:rFonts w:ascii="Arial" w:hAnsi="Arial" w:cs="Arial"/>
              </w:rPr>
            </w:pPr>
            <w:r w:rsidRPr="002D22EB">
              <w:rPr>
                <w:rFonts w:ascii="Arial" w:hAnsi="Arial" w:cs="Arial"/>
              </w:rPr>
              <w:t>Permission Table</w:t>
            </w:r>
          </w:p>
        </w:tc>
        <w:tc>
          <w:tcPr>
            <w:tcW w:w="2880" w:type="dxa"/>
          </w:tcPr>
          <w:p w14:paraId="25D13F9B" w14:textId="09C3BFF6" w:rsidR="4E6E7DF6" w:rsidRPr="002D22EB" w:rsidRDefault="4D41728C" w:rsidP="4E6E7DF6">
            <w:pPr>
              <w:rPr>
                <w:rFonts w:ascii="Arial" w:hAnsi="Arial" w:cs="Arial"/>
              </w:rPr>
            </w:pPr>
            <w:r w:rsidRPr="694BBD11">
              <w:rPr>
                <w:rFonts w:ascii="Arial" w:hAnsi="Arial" w:cs="Arial"/>
              </w:rPr>
              <w:t xml:space="preserve">Role-based permission table </w:t>
            </w:r>
            <w:r w:rsidRPr="113E2744">
              <w:rPr>
                <w:rFonts w:ascii="Arial" w:hAnsi="Arial" w:cs="Arial"/>
              </w:rPr>
              <w:t xml:space="preserve">shows </w:t>
            </w:r>
            <w:r w:rsidRPr="367CBCFD">
              <w:rPr>
                <w:rFonts w:ascii="Arial" w:hAnsi="Arial" w:cs="Arial"/>
              </w:rPr>
              <w:t xml:space="preserve">the content </w:t>
            </w:r>
            <w:r w:rsidRPr="4E7A7930">
              <w:rPr>
                <w:rFonts w:ascii="Arial" w:hAnsi="Arial" w:cs="Arial"/>
              </w:rPr>
              <w:t>and functions</w:t>
            </w:r>
            <w:r w:rsidRPr="0D18EF1A">
              <w:rPr>
                <w:rFonts w:ascii="Arial" w:hAnsi="Arial" w:cs="Arial"/>
              </w:rPr>
              <w:t xml:space="preserve"> </w:t>
            </w:r>
            <w:r w:rsidRPr="709FC01E">
              <w:rPr>
                <w:rFonts w:ascii="Arial" w:hAnsi="Arial" w:cs="Arial"/>
              </w:rPr>
              <w:t>both roles (admin</w:t>
            </w:r>
            <w:r w:rsidRPr="619059DE">
              <w:rPr>
                <w:rFonts w:ascii="Arial" w:hAnsi="Arial" w:cs="Arial"/>
              </w:rPr>
              <w:t>, cocoa farmers</w:t>
            </w:r>
            <w:r w:rsidRPr="709FC01E">
              <w:rPr>
                <w:rFonts w:ascii="Arial" w:hAnsi="Arial" w:cs="Arial"/>
              </w:rPr>
              <w:t>)</w:t>
            </w:r>
            <w:r w:rsidRPr="12B8E7F1">
              <w:rPr>
                <w:rFonts w:ascii="Arial" w:hAnsi="Arial" w:cs="Arial"/>
              </w:rPr>
              <w:t xml:space="preserve"> can access on </w:t>
            </w:r>
            <w:r w:rsidRPr="25636805">
              <w:rPr>
                <w:rFonts w:ascii="Arial" w:hAnsi="Arial" w:cs="Arial"/>
              </w:rPr>
              <w:t xml:space="preserve">their respective </w:t>
            </w:r>
            <w:r w:rsidRPr="0D18EF1A">
              <w:rPr>
                <w:rFonts w:ascii="Arial" w:hAnsi="Arial" w:cs="Arial"/>
              </w:rPr>
              <w:t>platforms</w:t>
            </w:r>
            <w:r w:rsidRPr="4E7A7930">
              <w:rPr>
                <w:rFonts w:ascii="Arial" w:hAnsi="Arial" w:cs="Arial"/>
              </w:rPr>
              <w:t>.</w:t>
            </w:r>
          </w:p>
        </w:tc>
        <w:tc>
          <w:tcPr>
            <w:tcW w:w="2880" w:type="dxa"/>
          </w:tcPr>
          <w:p w14:paraId="78291057" w14:textId="6859838E" w:rsidR="4E6E7DF6" w:rsidRPr="002D22EB" w:rsidRDefault="4D41728C" w:rsidP="4E6E7DF6">
            <w:pPr>
              <w:rPr>
                <w:rFonts w:ascii="Arial" w:hAnsi="Arial" w:cs="Arial"/>
              </w:rPr>
            </w:pPr>
            <w:r w:rsidRPr="4E7A7930">
              <w:rPr>
                <w:rFonts w:ascii="Arial" w:hAnsi="Arial" w:cs="Arial"/>
              </w:rPr>
              <w:t>2</w:t>
            </w:r>
          </w:p>
        </w:tc>
      </w:tr>
      <w:tr w:rsidR="516E48BD" w14:paraId="600A1F01" w14:textId="77777777" w:rsidTr="6F132B88">
        <w:trPr>
          <w:trHeight w:val="300"/>
        </w:trPr>
        <w:tc>
          <w:tcPr>
            <w:tcW w:w="2880" w:type="dxa"/>
          </w:tcPr>
          <w:p w14:paraId="6AD9EC9D" w14:textId="7B5AD5F3" w:rsidR="7962152B" w:rsidRDefault="7962152B" w:rsidP="516E48BD">
            <w:pPr>
              <w:rPr>
                <w:rFonts w:ascii="Arial" w:hAnsi="Arial" w:cs="Arial"/>
              </w:rPr>
            </w:pPr>
            <w:r w:rsidRPr="516E48BD">
              <w:rPr>
                <w:rFonts w:ascii="Arial" w:hAnsi="Arial" w:cs="Arial"/>
              </w:rPr>
              <w:t>Software Requirement Specifications (SRS)</w:t>
            </w:r>
          </w:p>
        </w:tc>
        <w:tc>
          <w:tcPr>
            <w:tcW w:w="2880" w:type="dxa"/>
          </w:tcPr>
          <w:p w14:paraId="033FAD54" w14:textId="74B9B811" w:rsidR="7AB0DB09" w:rsidRDefault="7AB0DB09" w:rsidP="516E48BD">
            <w:pPr>
              <w:rPr>
                <w:rFonts w:ascii="Arial" w:hAnsi="Arial" w:cs="Arial"/>
              </w:rPr>
            </w:pPr>
            <w:r w:rsidRPr="516E48BD">
              <w:rPr>
                <w:rFonts w:ascii="Arial" w:hAnsi="Arial" w:cs="Arial"/>
              </w:rPr>
              <w:t>Contains agree-upon functional and non-functional requirements for version 1.</w:t>
            </w:r>
          </w:p>
        </w:tc>
        <w:tc>
          <w:tcPr>
            <w:tcW w:w="2880" w:type="dxa"/>
          </w:tcPr>
          <w:p w14:paraId="1EEF44C2" w14:textId="7F31C014" w:rsidR="516E48BD" w:rsidRDefault="7AB0DB09" w:rsidP="516E48BD">
            <w:pPr>
              <w:rPr>
                <w:rFonts w:ascii="Arial" w:hAnsi="Arial" w:cs="Arial"/>
              </w:rPr>
            </w:pPr>
            <w:r w:rsidRPr="6F132B88">
              <w:rPr>
                <w:rFonts w:ascii="Arial" w:hAnsi="Arial" w:cs="Arial"/>
              </w:rPr>
              <w:t>7</w:t>
            </w:r>
          </w:p>
        </w:tc>
      </w:tr>
      <w:tr w:rsidR="5D8FF165" w14:paraId="1EB8FB7D" w14:textId="77777777" w:rsidTr="5D8FF165">
        <w:trPr>
          <w:trHeight w:val="300"/>
        </w:trPr>
        <w:tc>
          <w:tcPr>
            <w:tcW w:w="8640" w:type="dxa"/>
            <w:gridSpan w:val="3"/>
          </w:tcPr>
          <w:p w14:paraId="566029B6" w14:textId="50BB49B0" w:rsidR="1732AA13" w:rsidRPr="002D22EB" w:rsidRDefault="1732AA13" w:rsidP="5D8FF165">
            <w:pPr>
              <w:jc w:val="center"/>
              <w:rPr>
                <w:rFonts w:ascii="Arial" w:hAnsi="Arial" w:cs="Arial"/>
              </w:rPr>
            </w:pPr>
            <w:r w:rsidRPr="002D22EB">
              <w:rPr>
                <w:rFonts w:ascii="Arial" w:hAnsi="Arial" w:cs="Arial"/>
              </w:rPr>
              <w:t>AI Module</w:t>
            </w:r>
          </w:p>
        </w:tc>
      </w:tr>
      <w:tr w:rsidR="5D8FF165" w14:paraId="1C98A777" w14:textId="77777777" w:rsidTr="5D8FF165">
        <w:trPr>
          <w:trHeight w:val="300"/>
        </w:trPr>
        <w:tc>
          <w:tcPr>
            <w:tcW w:w="2880" w:type="dxa"/>
          </w:tcPr>
          <w:p w14:paraId="628F1992" w14:textId="0AF5C5DE" w:rsidR="1732AA13" w:rsidRPr="002D22EB" w:rsidRDefault="1732AA13" w:rsidP="5D8FF165">
            <w:pPr>
              <w:rPr>
                <w:rFonts w:ascii="Arial" w:hAnsi="Arial" w:cs="Arial"/>
              </w:rPr>
            </w:pPr>
            <w:r w:rsidRPr="002D22EB">
              <w:rPr>
                <w:rFonts w:ascii="Arial" w:hAnsi="Arial" w:cs="Arial"/>
              </w:rPr>
              <w:t xml:space="preserve">Build up Yolov8 Environment </w:t>
            </w:r>
          </w:p>
        </w:tc>
        <w:tc>
          <w:tcPr>
            <w:tcW w:w="2880" w:type="dxa"/>
          </w:tcPr>
          <w:p w14:paraId="33746D18" w14:textId="4ED3A6CC" w:rsidR="0366DD00" w:rsidRPr="002D22EB" w:rsidRDefault="0366DD00" w:rsidP="5D8FF165">
            <w:pPr>
              <w:rPr>
                <w:rFonts w:ascii="Arial" w:hAnsi="Arial" w:cs="Arial"/>
              </w:rPr>
            </w:pPr>
            <w:r w:rsidRPr="002D22EB">
              <w:rPr>
                <w:rFonts w:ascii="Arial" w:hAnsi="Arial" w:cs="Arial"/>
              </w:rPr>
              <w:t>Yolov8 environment is successfully installed and verified by running a sample without any errors</w:t>
            </w:r>
          </w:p>
        </w:tc>
        <w:tc>
          <w:tcPr>
            <w:tcW w:w="2880" w:type="dxa"/>
          </w:tcPr>
          <w:p w14:paraId="326C3AC7" w14:textId="24FAD862" w:rsidR="113B1DF3" w:rsidRPr="002D22EB" w:rsidRDefault="113B1DF3" w:rsidP="5D8FF165">
            <w:pPr>
              <w:rPr>
                <w:rFonts w:ascii="Arial" w:hAnsi="Arial" w:cs="Arial"/>
              </w:rPr>
            </w:pPr>
            <w:r w:rsidRPr="002D22EB">
              <w:rPr>
                <w:rFonts w:ascii="Arial" w:hAnsi="Arial" w:cs="Arial"/>
              </w:rPr>
              <w:t>4</w:t>
            </w:r>
          </w:p>
        </w:tc>
      </w:tr>
      <w:tr w:rsidR="5D8FF165" w14:paraId="527F05ED" w14:textId="77777777" w:rsidTr="5D8FF165">
        <w:trPr>
          <w:trHeight w:val="300"/>
        </w:trPr>
        <w:tc>
          <w:tcPr>
            <w:tcW w:w="2880" w:type="dxa"/>
          </w:tcPr>
          <w:p w14:paraId="4FDD7D5E" w14:textId="2608EE93" w:rsidR="113B1DF3" w:rsidRPr="002D22EB" w:rsidRDefault="113B1DF3" w:rsidP="5D8FF165">
            <w:pPr>
              <w:rPr>
                <w:rFonts w:ascii="Arial" w:hAnsi="Arial" w:cs="Arial"/>
              </w:rPr>
            </w:pPr>
            <w:r w:rsidRPr="002D22EB">
              <w:rPr>
                <w:rFonts w:ascii="Arial" w:hAnsi="Arial" w:cs="Arial"/>
              </w:rPr>
              <w:t>Data Annotation</w:t>
            </w:r>
            <w:r w:rsidR="3B6D91F2" w:rsidRPr="002D22EB">
              <w:rPr>
                <w:rFonts w:ascii="Arial" w:hAnsi="Arial" w:cs="Arial"/>
              </w:rPr>
              <w:t xml:space="preserve"> and augmentation</w:t>
            </w:r>
          </w:p>
        </w:tc>
        <w:tc>
          <w:tcPr>
            <w:tcW w:w="2880" w:type="dxa"/>
          </w:tcPr>
          <w:p w14:paraId="5D7C8A21" w14:textId="1ADB2FBE" w:rsidR="3EA870A5" w:rsidRPr="002D22EB" w:rsidRDefault="3EA870A5" w:rsidP="5D8FF165">
            <w:pPr>
              <w:rPr>
                <w:rFonts w:ascii="Arial" w:hAnsi="Arial" w:cs="Arial"/>
              </w:rPr>
            </w:pPr>
            <w:r w:rsidRPr="002D22EB">
              <w:rPr>
                <w:rFonts w:ascii="Arial" w:hAnsi="Arial" w:cs="Arial"/>
              </w:rPr>
              <w:t>All images are annotated and saved in the correct format</w:t>
            </w:r>
          </w:p>
        </w:tc>
        <w:tc>
          <w:tcPr>
            <w:tcW w:w="2880" w:type="dxa"/>
          </w:tcPr>
          <w:p w14:paraId="64A3A208" w14:textId="48B75791" w:rsidR="113B1DF3" w:rsidRPr="002D22EB" w:rsidRDefault="113B1DF3" w:rsidP="5D8FF165">
            <w:pPr>
              <w:rPr>
                <w:rFonts w:ascii="Arial" w:hAnsi="Arial" w:cs="Arial"/>
              </w:rPr>
            </w:pPr>
            <w:r w:rsidRPr="002D22EB">
              <w:rPr>
                <w:rFonts w:ascii="Arial" w:hAnsi="Arial" w:cs="Arial"/>
              </w:rPr>
              <w:t>2</w:t>
            </w:r>
          </w:p>
        </w:tc>
      </w:tr>
      <w:tr w:rsidR="5D8FF165" w14:paraId="7E06715F" w14:textId="77777777" w:rsidTr="5D8FF165">
        <w:trPr>
          <w:trHeight w:val="300"/>
        </w:trPr>
        <w:tc>
          <w:tcPr>
            <w:tcW w:w="2880" w:type="dxa"/>
          </w:tcPr>
          <w:p w14:paraId="4B0D68A5" w14:textId="39A37A12" w:rsidR="113B1DF3" w:rsidRPr="002D22EB" w:rsidRDefault="113B1DF3" w:rsidP="5D8FF165">
            <w:pPr>
              <w:rPr>
                <w:rFonts w:ascii="Arial" w:hAnsi="Arial" w:cs="Arial"/>
              </w:rPr>
            </w:pPr>
            <w:r w:rsidRPr="002D22EB">
              <w:rPr>
                <w:rFonts w:ascii="Arial" w:hAnsi="Arial" w:cs="Arial"/>
              </w:rPr>
              <w:t>Model Training</w:t>
            </w:r>
          </w:p>
        </w:tc>
        <w:tc>
          <w:tcPr>
            <w:tcW w:w="2880" w:type="dxa"/>
          </w:tcPr>
          <w:p w14:paraId="7EA917E4" w14:textId="0A11E59F" w:rsidR="113B1DF3" w:rsidRPr="002D22EB" w:rsidRDefault="361AA127" w:rsidP="5D8FF165">
            <w:pPr>
              <w:rPr>
                <w:rFonts w:ascii="Arial" w:hAnsi="Arial" w:cs="Arial"/>
              </w:rPr>
            </w:pPr>
            <w:r w:rsidRPr="002D22EB">
              <w:rPr>
                <w:rFonts w:ascii="Arial" w:hAnsi="Arial" w:cs="Arial"/>
              </w:rPr>
              <w:t xml:space="preserve">The AI model is trained </w:t>
            </w:r>
            <w:r w:rsidR="389E4EDC" w:rsidRPr="002D22EB">
              <w:rPr>
                <w:rFonts w:ascii="Arial" w:hAnsi="Arial" w:cs="Arial"/>
              </w:rPr>
              <w:t xml:space="preserve">by using </w:t>
            </w:r>
            <w:r w:rsidR="002D22EB">
              <w:rPr>
                <w:rFonts w:ascii="Arial" w:hAnsi="Arial" w:cs="Arial"/>
              </w:rPr>
              <w:t>G</w:t>
            </w:r>
            <w:r w:rsidR="389E4EDC" w:rsidRPr="002D22EB">
              <w:rPr>
                <w:rFonts w:ascii="Arial" w:hAnsi="Arial" w:cs="Arial"/>
              </w:rPr>
              <w:t xml:space="preserve">oogle </w:t>
            </w:r>
            <w:r w:rsidR="002D22EB">
              <w:rPr>
                <w:rFonts w:ascii="Arial" w:hAnsi="Arial" w:cs="Arial"/>
              </w:rPr>
              <w:t>C</w:t>
            </w:r>
            <w:r w:rsidR="389E4EDC" w:rsidRPr="002D22EB">
              <w:rPr>
                <w:rFonts w:ascii="Arial" w:hAnsi="Arial" w:cs="Arial"/>
              </w:rPr>
              <w:t>olab</w:t>
            </w:r>
          </w:p>
        </w:tc>
        <w:tc>
          <w:tcPr>
            <w:tcW w:w="2880" w:type="dxa"/>
          </w:tcPr>
          <w:p w14:paraId="7342EFAC" w14:textId="6C8D1BBE" w:rsidR="0F680816" w:rsidRPr="002D22EB" w:rsidRDefault="0F680816" w:rsidP="5D8FF165">
            <w:pPr>
              <w:rPr>
                <w:rFonts w:ascii="Arial" w:hAnsi="Arial" w:cs="Arial"/>
              </w:rPr>
            </w:pPr>
            <w:r w:rsidRPr="002D22EB">
              <w:rPr>
                <w:rFonts w:ascii="Arial" w:hAnsi="Arial" w:cs="Arial"/>
              </w:rPr>
              <w:t>4</w:t>
            </w:r>
          </w:p>
        </w:tc>
      </w:tr>
    </w:tbl>
    <w:p w14:paraId="4E4A2D4E" w14:textId="7F88EA0B" w:rsidR="002729E1" w:rsidRDefault="002729E1" w:rsidP="002729E1"/>
    <w:p w14:paraId="4287A13B" w14:textId="77777777" w:rsidR="002729E1" w:rsidRDefault="002729E1">
      <w:pPr>
        <w:spacing w:before="0" w:after="160" w:line="259" w:lineRule="auto"/>
      </w:pPr>
      <w:r>
        <w:br w:type="page"/>
      </w:r>
    </w:p>
    <w:p w14:paraId="35A4BB64" w14:textId="07727DA1" w:rsidR="00BC4AFB" w:rsidRPr="006A1183" w:rsidRDefault="00BC4AFB" w:rsidP="002729E1">
      <w:pPr>
        <w:pStyle w:val="Heading1"/>
        <w:rPr>
          <w:b/>
        </w:rPr>
      </w:pPr>
      <w:r w:rsidRPr="006A1183">
        <w:rPr>
          <w:b/>
          <w:bCs/>
        </w:rPr>
        <w:t>S</w:t>
      </w:r>
      <w:r w:rsidR="002477FA" w:rsidRPr="006A1183">
        <w:rPr>
          <w:b/>
          <w:bCs/>
        </w:rPr>
        <w:t>p</w:t>
      </w:r>
      <w:r w:rsidRPr="006A1183">
        <w:rPr>
          <w:b/>
          <w:bCs/>
        </w:rPr>
        <w:t>rint</w:t>
      </w:r>
      <w:r w:rsidRPr="006A1183">
        <w:rPr>
          <w:b/>
        </w:rPr>
        <w:t xml:space="preserve"> progress</w:t>
      </w:r>
    </w:p>
    <w:p w14:paraId="0BB5AE9E" w14:textId="5A0F58A4" w:rsidR="00BC4AFB" w:rsidRPr="002D22EB" w:rsidRDefault="00BC4AFB" w:rsidP="00BC4AFB">
      <w:pPr>
        <w:rPr>
          <w:rFonts w:ascii="Arial" w:hAnsi="Arial" w:cs="Arial"/>
        </w:rPr>
      </w:pPr>
      <w:r w:rsidRPr="002D22EB">
        <w:rPr>
          <w:rFonts w:ascii="Arial" w:hAnsi="Arial" w:cs="Arial"/>
        </w:rPr>
        <w:t xml:space="preserve">[This section </w:t>
      </w:r>
      <w:r w:rsidR="00163A56" w:rsidRPr="002D22EB">
        <w:rPr>
          <w:rFonts w:ascii="Arial" w:hAnsi="Arial" w:cs="Arial"/>
        </w:rPr>
        <w:t>describes</w:t>
      </w:r>
      <w:r w:rsidRPr="002D22EB">
        <w:rPr>
          <w:rFonts w:ascii="Arial" w:hAnsi="Arial" w:cs="Arial"/>
        </w:rPr>
        <w:t xml:space="preserve"> the progress of the sprint with re</w:t>
      </w:r>
      <w:r w:rsidR="005802EB" w:rsidRPr="002D22EB">
        <w:rPr>
          <w:rFonts w:ascii="Arial" w:hAnsi="Arial" w:cs="Arial"/>
        </w:rPr>
        <w:t xml:space="preserve">levant </w:t>
      </w:r>
      <w:r w:rsidR="00B34F7A" w:rsidRPr="002D22EB">
        <w:rPr>
          <w:rFonts w:ascii="Arial" w:hAnsi="Arial" w:cs="Arial"/>
        </w:rPr>
        <w:t>evidence</w:t>
      </w:r>
      <w:r w:rsidR="007E7E89" w:rsidRPr="002D22EB">
        <w:rPr>
          <w:rFonts w:ascii="Arial" w:hAnsi="Arial" w:cs="Arial"/>
        </w:rPr>
        <w:t xml:space="preserve"> (e.g.</w:t>
      </w:r>
      <w:r w:rsidR="00816483" w:rsidRPr="002D22EB">
        <w:rPr>
          <w:rFonts w:ascii="Arial" w:hAnsi="Arial" w:cs="Arial"/>
        </w:rPr>
        <w:t xml:space="preserve"> screenshots of repository, task board etc</w:t>
      </w:r>
      <w:r w:rsidR="007E7E89" w:rsidRPr="002D22EB">
        <w:rPr>
          <w:rFonts w:ascii="Arial" w:hAnsi="Arial" w:cs="Arial"/>
        </w:rPr>
        <w:t>)</w:t>
      </w:r>
      <w:r w:rsidR="005802EB" w:rsidRPr="002D22EB">
        <w:rPr>
          <w:rFonts w:ascii="Arial" w:hAnsi="Arial" w:cs="Arial"/>
        </w:rPr>
        <w:t>. Th</w:t>
      </w:r>
      <w:r w:rsidR="00DF14DF" w:rsidRPr="002D22EB">
        <w:rPr>
          <w:rFonts w:ascii="Arial" w:hAnsi="Arial" w:cs="Arial"/>
        </w:rPr>
        <w:t xml:space="preserve">is section should clearly </w:t>
      </w:r>
      <w:r w:rsidR="00CF57FA" w:rsidRPr="002D22EB">
        <w:rPr>
          <w:rFonts w:ascii="Arial" w:hAnsi="Arial" w:cs="Arial"/>
        </w:rPr>
        <w:t>portray the team’s progress towards achieving the goal</w:t>
      </w:r>
      <w:r w:rsidR="00B34F7A" w:rsidRPr="002D22EB">
        <w:rPr>
          <w:rFonts w:ascii="Arial" w:hAnsi="Arial" w:cs="Arial"/>
        </w:rPr>
        <w:t>. The evidence can be discussed with the supervisor.]</w:t>
      </w:r>
    </w:p>
    <w:p w14:paraId="60D59BA1" w14:textId="5472A45F" w:rsidR="5D8FF165" w:rsidRPr="002729E1" w:rsidRDefault="009E1306" w:rsidP="002729E1">
      <w:pPr>
        <w:pStyle w:val="Heading2"/>
        <w:rPr>
          <w:b/>
          <w:bCs/>
        </w:rPr>
      </w:pPr>
      <w:r w:rsidRPr="002729E1">
        <w:rPr>
          <w:b/>
          <w:bCs/>
        </w:rPr>
        <w:t xml:space="preserve">1. </w:t>
      </w:r>
      <w:r w:rsidR="00C82E76" w:rsidRPr="002729E1">
        <w:rPr>
          <w:b/>
          <w:bCs/>
        </w:rPr>
        <w:t xml:space="preserve">Design User Flow Chart </w:t>
      </w:r>
    </w:p>
    <w:p w14:paraId="05C1763B" w14:textId="7BD4888B" w:rsidR="00C82E76" w:rsidRPr="002D22EB" w:rsidRDefault="0047628D" w:rsidP="009E1306">
      <w:pPr>
        <w:rPr>
          <w:rFonts w:ascii="Arial" w:hAnsi="Arial" w:cs="Arial"/>
        </w:rPr>
      </w:pPr>
      <w:r w:rsidRPr="002D22EB">
        <w:rPr>
          <w:rFonts w:ascii="Arial" w:hAnsi="Arial" w:cs="Arial"/>
        </w:rPr>
        <w:t>Completed(Y/N): Y</w:t>
      </w:r>
    </w:p>
    <w:p w14:paraId="0DDFEBFF" w14:textId="1F4D29CA" w:rsidR="0047628D" w:rsidRPr="002D22EB" w:rsidRDefault="0047628D" w:rsidP="009E1306">
      <w:pPr>
        <w:rPr>
          <w:rFonts w:ascii="Arial" w:hAnsi="Arial" w:cs="Arial"/>
        </w:rPr>
      </w:pPr>
      <w:r w:rsidRPr="002D22EB">
        <w:rPr>
          <w:rFonts w:ascii="Arial" w:hAnsi="Arial" w:cs="Arial"/>
        </w:rPr>
        <w:t>Evidence:</w:t>
      </w:r>
    </w:p>
    <w:p w14:paraId="1D819353" w14:textId="72F59262" w:rsidR="12AD7CB2" w:rsidRPr="002D22EB" w:rsidRDefault="222CF4EE" w:rsidP="7C01A95C">
      <w:pPr>
        <w:rPr>
          <w:rFonts w:ascii="Arial" w:hAnsi="Arial" w:cs="Arial"/>
        </w:rPr>
      </w:pPr>
      <w:r w:rsidRPr="002D22EB">
        <w:rPr>
          <w:rFonts w:ascii="Arial" w:hAnsi="Arial" w:cs="Arial"/>
        </w:rPr>
        <w:t>Overall User Flow</w:t>
      </w:r>
      <w:r>
        <w:br/>
      </w:r>
      <w:r w:rsidR="7A1155DB">
        <w:rPr>
          <w:noProof/>
        </w:rPr>
        <w:drawing>
          <wp:inline distT="0" distB="0" distL="0" distR="0" wp14:anchorId="32711EC7" wp14:editId="24DF9CFD">
            <wp:extent cx="5486400" cy="3981450"/>
            <wp:effectExtent l="0" t="0" r="0" b="0"/>
            <wp:docPr id="11432802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80298" name=""/>
                    <pic:cNvPicPr/>
                  </pic:nvPicPr>
                  <pic:blipFill>
                    <a:blip r:embed="rId37">
                      <a:extLst>
                        <a:ext uri="{28A0092B-C50C-407E-A947-70E740481C1C}">
                          <a14:useLocalDpi xmlns:a14="http://schemas.microsoft.com/office/drawing/2010/main" val="0"/>
                        </a:ext>
                      </a:extLst>
                    </a:blip>
                    <a:stretch>
                      <a:fillRect/>
                    </a:stretch>
                  </pic:blipFill>
                  <pic:spPr>
                    <a:xfrm>
                      <a:off x="0" y="0"/>
                      <a:ext cx="5486400" cy="3981450"/>
                    </a:xfrm>
                    <a:prstGeom prst="rect">
                      <a:avLst/>
                    </a:prstGeom>
                  </pic:spPr>
                </pic:pic>
              </a:graphicData>
            </a:graphic>
          </wp:inline>
        </w:drawing>
      </w:r>
    </w:p>
    <w:p w14:paraId="29931F4D" w14:textId="5C294821" w:rsidR="12AD7CB2" w:rsidRPr="002D22EB" w:rsidRDefault="12AD7CB2" w:rsidP="7C01A95C">
      <w:pPr>
        <w:rPr>
          <w:rFonts w:ascii="Arial" w:hAnsi="Arial" w:cs="Arial"/>
        </w:rPr>
      </w:pPr>
    </w:p>
    <w:p w14:paraId="5259F8E0" w14:textId="57FEB3E3" w:rsidR="12AD7CB2" w:rsidRPr="002D22EB" w:rsidRDefault="12AD7CB2" w:rsidP="7C01A95C">
      <w:pPr>
        <w:rPr>
          <w:rFonts w:ascii="Arial" w:hAnsi="Arial" w:cs="Arial"/>
        </w:rPr>
      </w:pPr>
    </w:p>
    <w:p w14:paraId="776D4564" w14:textId="6B414F23" w:rsidR="12AD7CB2" w:rsidRPr="002D22EB" w:rsidRDefault="222CF4EE" w:rsidP="001C619C">
      <w:r>
        <w:br w:type="page"/>
      </w:r>
    </w:p>
    <w:p w14:paraId="1D2F59B0" w14:textId="6F828A22" w:rsidR="12AD7CB2" w:rsidRPr="002D22EB" w:rsidRDefault="533E5EC6" w:rsidP="001C619C">
      <w:pPr>
        <w:rPr>
          <w:rFonts w:ascii="Arial" w:hAnsi="Arial" w:cs="Arial"/>
        </w:rPr>
      </w:pPr>
      <w:r w:rsidRPr="42CC0965">
        <w:rPr>
          <w:rFonts w:ascii="Arial" w:hAnsi="Arial" w:cs="Arial"/>
        </w:rPr>
        <w:t>Detail version of User Flow</w:t>
      </w:r>
      <w:r w:rsidR="222CF4EE">
        <w:br/>
      </w:r>
    </w:p>
    <w:p w14:paraId="3417C33F" w14:textId="714E610D" w:rsidR="31D70561" w:rsidRPr="002D22EB" w:rsidRDefault="1DC353BF" w:rsidP="20EA378E">
      <w:pPr>
        <w:rPr>
          <w:rFonts w:ascii="Arial" w:hAnsi="Arial" w:cs="Arial"/>
        </w:rPr>
      </w:pPr>
      <w:r>
        <w:rPr>
          <w:noProof/>
        </w:rPr>
        <w:drawing>
          <wp:inline distT="0" distB="0" distL="0" distR="0" wp14:anchorId="54546F77" wp14:editId="18400F98">
            <wp:extent cx="2560320" cy="3124458"/>
            <wp:effectExtent l="0" t="0" r="0" b="0"/>
            <wp:docPr id="471015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1510" name=""/>
                    <pic:cNvPicPr/>
                  </pic:nvPicPr>
                  <pic:blipFill>
                    <a:blip r:embed="rId38">
                      <a:extLst>
                        <a:ext uri="{28A0092B-C50C-407E-A947-70E740481C1C}">
                          <a14:useLocalDpi xmlns:a14="http://schemas.microsoft.com/office/drawing/2010/main"/>
                        </a:ext>
                      </a:extLst>
                    </a:blip>
                    <a:stretch>
                      <a:fillRect/>
                    </a:stretch>
                  </pic:blipFill>
                  <pic:spPr>
                    <a:xfrm>
                      <a:off x="0" y="0"/>
                      <a:ext cx="2560320" cy="3124458"/>
                    </a:xfrm>
                    <a:prstGeom prst="rect">
                      <a:avLst/>
                    </a:prstGeom>
                  </pic:spPr>
                </pic:pic>
              </a:graphicData>
            </a:graphic>
          </wp:inline>
        </w:drawing>
      </w:r>
      <w:r w:rsidR="31D70561" w:rsidRPr="002D22EB">
        <w:rPr>
          <w:rFonts w:ascii="Arial" w:hAnsi="Arial" w:cs="Arial"/>
        </w:rPr>
        <w:t xml:space="preserve">     </w:t>
      </w:r>
      <w:r w:rsidR="2F2736BB">
        <w:rPr>
          <w:noProof/>
        </w:rPr>
        <w:drawing>
          <wp:inline distT="0" distB="0" distL="0" distR="0" wp14:anchorId="4267B86E" wp14:editId="0B6D7251">
            <wp:extent cx="2563285" cy="3200400"/>
            <wp:effectExtent l="0" t="0" r="0" b="0"/>
            <wp:docPr id="6162235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23501" name=""/>
                    <pic:cNvPicPr/>
                  </pic:nvPicPr>
                  <pic:blipFill>
                    <a:blip r:embed="rId10">
                      <a:extLst>
                        <a:ext uri="{28A0092B-C50C-407E-A947-70E740481C1C}">
                          <a14:useLocalDpi xmlns:a14="http://schemas.microsoft.com/office/drawing/2010/main"/>
                        </a:ext>
                      </a:extLst>
                    </a:blip>
                    <a:stretch>
                      <a:fillRect/>
                    </a:stretch>
                  </pic:blipFill>
                  <pic:spPr>
                    <a:xfrm>
                      <a:off x="0" y="0"/>
                      <a:ext cx="2563285" cy="3200400"/>
                    </a:xfrm>
                    <a:prstGeom prst="rect">
                      <a:avLst/>
                    </a:prstGeom>
                  </pic:spPr>
                </pic:pic>
              </a:graphicData>
            </a:graphic>
          </wp:inline>
        </w:drawing>
      </w:r>
    </w:p>
    <w:p w14:paraId="5F3F2D85" w14:textId="77648419" w:rsidR="20EA378E" w:rsidRPr="002D22EB" w:rsidRDefault="555B0020" w:rsidP="20EA378E">
      <w:pPr>
        <w:rPr>
          <w:rFonts w:ascii="Arial" w:hAnsi="Arial" w:cs="Arial"/>
        </w:rPr>
      </w:pPr>
      <w:r w:rsidRPr="002D22EB">
        <w:rPr>
          <w:rFonts w:ascii="Arial" w:hAnsi="Arial" w:cs="Arial"/>
          <w:noProof/>
        </w:rPr>
        <w:drawing>
          <wp:inline distT="0" distB="0" distL="0" distR="0" wp14:anchorId="70414C81" wp14:editId="168BDD6C">
            <wp:extent cx="2651760" cy="4431568"/>
            <wp:effectExtent l="0" t="0" r="0" b="0"/>
            <wp:docPr id="5575027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02730" name=""/>
                    <pic:cNvPicPr/>
                  </pic:nvPicPr>
                  <pic:blipFill>
                    <a:blip r:embed="rId11">
                      <a:extLst>
                        <a:ext uri="{28A0092B-C50C-407E-A947-70E740481C1C}">
                          <a14:useLocalDpi xmlns:a14="http://schemas.microsoft.com/office/drawing/2010/main"/>
                        </a:ext>
                      </a:extLst>
                    </a:blip>
                    <a:stretch>
                      <a:fillRect/>
                    </a:stretch>
                  </pic:blipFill>
                  <pic:spPr>
                    <a:xfrm>
                      <a:off x="0" y="0"/>
                      <a:ext cx="2651760" cy="4431568"/>
                    </a:xfrm>
                    <a:prstGeom prst="rect">
                      <a:avLst/>
                    </a:prstGeom>
                  </pic:spPr>
                </pic:pic>
              </a:graphicData>
            </a:graphic>
          </wp:inline>
        </w:drawing>
      </w:r>
      <w:r w:rsidR="3EBC569E" w:rsidRPr="002D22EB">
        <w:rPr>
          <w:rFonts w:ascii="Arial" w:hAnsi="Arial" w:cs="Arial"/>
        </w:rPr>
        <w:t xml:space="preserve">  </w:t>
      </w:r>
      <w:r w:rsidR="3EBC569E" w:rsidRPr="002D22EB">
        <w:rPr>
          <w:rFonts w:ascii="Arial" w:hAnsi="Arial" w:cs="Arial"/>
          <w:noProof/>
        </w:rPr>
        <w:drawing>
          <wp:inline distT="0" distB="0" distL="0" distR="0" wp14:anchorId="055CD294" wp14:editId="08A6ADED">
            <wp:extent cx="2651760" cy="3847389"/>
            <wp:effectExtent l="0" t="0" r="0" b="5080"/>
            <wp:docPr id="1996294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4009" name=""/>
                    <pic:cNvPicPr/>
                  </pic:nvPicPr>
                  <pic:blipFill>
                    <a:blip r:embed="rId12">
                      <a:extLst>
                        <a:ext uri="{28A0092B-C50C-407E-A947-70E740481C1C}">
                          <a14:useLocalDpi xmlns:a14="http://schemas.microsoft.com/office/drawing/2010/main"/>
                        </a:ext>
                      </a:extLst>
                    </a:blip>
                    <a:stretch>
                      <a:fillRect/>
                    </a:stretch>
                  </pic:blipFill>
                  <pic:spPr>
                    <a:xfrm>
                      <a:off x="0" y="0"/>
                      <a:ext cx="2651760" cy="3847389"/>
                    </a:xfrm>
                    <a:prstGeom prst="rect">
                      <a:avLst/>
                    </a:prstGeom>
                  </pic:spPr>
                </pic:pic>
              </a:graphicData>
            </a:graphic>
          </wp:inline>
        </w:drawing>
      </w:r>
    </w:p>
    <w:p w14:paraId="66D4ABE6" w14:textId="01E48577" w:rsidR="01ACD961" w:rsidRPr="002D22EB" w:rsidRDefault="01ACD961" w:rsidP="01ACD961">
      <w:pPr>
        <w:rPr>
          <w:rFonts w:ascii="Arial" w:hAnsi="Arial" w:cs="Arial"/>
        </w:rPr>
      </w:pPr>
    </w:p>
    <w:p w14:paraId="3399C0D2" w14:textId="3CBB9155" w:rsidR="3EBC569E" w:rsidRPr="002D22EB" w:rsidRDefault="3EBC569E" w:rsidP="48D2D03A">
      <w:pPr>
        <w:rPr>
          <w:rFonts w:ascii="Arial" w:hAnsi="Arial" w:cs="Arial"/>
        </w:rPr>
      </w:pPr>
      <w:r w:rsidRPr="002D22EB">
        <w:rPr>
          <w:rFonts w:ascii="Arial" w:hAnsi="Arial" w:cs="Arial"/>
          <w:noProof/>
        </w:rPr>
        <w:drawing>
          <wp:inline distT="0" distB="0" distL="0" distR="0" wp14:anchorId="45083D61" wp14:editId="719E7EFA">
            <wp:extent cx="2651760" cy="3680515"/>
            <wp:effectExtent l="0" t="0" r="0" b="0"/>
            <wp:docPr id="9059361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36165" name=""/>
                    <pic:cNvPicPr/>
                  </pic:nvPicPr>
                  <pic:blipFill>
                    <a:blip r:embed="rId13">
                      <a:extLst>
                        <a:ext uri="{28A0092B-C50C-407E-A947-70E740481C1C}">
                          <a14:useLocalDpi xmlns:a14="http://schemas.microsoft.com/office/drawing/2010/main"/>
                        </a:ext>
                      </a:extLst>
                    </a:blip>
                    <a:stretch>
                      <a:fillRect/>
                    </a:stretch>
                  </pic:blipFill>
                  <pic:spPr>
                    <a:xfrm>
                      <a:off x="0" y="0"/>
                      <a:ext cx="2651760" cy="3680515"/>
                    </a:xfrm>
                    <a:prstGeom prst="rect">
                      <a:avLst/>
                    </a:prstGeom>
                  </pic:spPr>
                </pic:pic>
              </a:graphicData>
            </a:graphic>
          </wp:inline>
        </w:drawing>
      </w:r>
      <w:r w:rsidRPr="002D22EB">
        <w:rPr>
          <w:rFonts w:ascii="Arial" w:hAnsi="Arial" w:cs="Arial"/>
        </w:rPr>
        <w:t xml:space="preserve">  </w:t>
      </w:r>
      <w:r w:rsidRPr="002D22EB">
        <w:rPr>
          <w:rFonts w:ascii="Arial" w:hAnsi="Arial" w:cs="Arial"/>
          <w:noProof/>
        </w:rPr>
        <w:drawing>
          <wp:inline distT="0" distB="0" distL="0" distR="0" wp14:anchorId="0C450E6E" wp14:editId="0E59D673">
            <wp:extent cx="2651760" cy="4062271"/>
            <wp:effectExtent l="0" t="0" r="0" b="0"/>
            <wp:docPr id="8281369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6923" name=""/>
                    <pic:cNvPicPr/>
                  </pic:nvPicPr>
                  <pic:blipFill>
                    <a:blip r:embed="rId14">
                      <a:extLst>
                        <a:ext uri="{28A0092B-C50C-407E-A947-70E740481C1C}">
                          <a14:useLocalDpi xmlns:a14="http://schemas.microsoft.com/office/drawing/2010/main"/>
                        </a:ext>
                      </a:extLst>
                    </a:blip>
                    <a:stretch>
                      <a:fillRect/>
                    </a:stretch>
                  </pic:blipFill>
                  <pic:spPr>
                    <a:xfrm>
                      <a:off x="0" y="0"/>
                      <a:ext cx="2651760" cy="4062271"/>
                    </a:xfrm>
                    <a:prstGeom prst="rect">
                      <a:avLst/>
                    </a:prstGeom>
                  </pic:spPr>
                </pic:pic>
              </a:graphicData>
            </a:graphic>
          </wp:inline>
        </w:drawing>
      </w:r>
    </w:p>
    <w:p w14:paraId="682F0E22" w14:textId="5EBD9254" w:rsidR="486F5571" w:rsidRPr="002D22EB" w:rsidRDefault="2F2736BB" w:rsidP="09B3F6C9">
      <w:pPr>
        <w:rPr>
          <w:rFonts w:ascii="Arial" w:hAnsi="Arial" w:cs="Arial"/>
        </w:rPr>
      </w:pPr>
      <w:r w:rsidRPr="002D22EB">
        <w:rPr>
          <w:rFonts w:ascii="Arial" w:hAnsi="Arial" w:cs="Arial"/>
        </w:rPr>
        <w:t xml:space="preserve"> </w:t>
      </w:r>
    </w:p>
    <w:p w14:paraId="15FEAA43" w14:textId="4DE4319D" w:rsidR="0047628D" w:rsidRPr="002D22EB" w:rsidRDefault="0047628D" w:rsidP="0047628D">
      <w:pPr>
        <w:ind w:firstLine="720"/>
        <w:rPr>
          <w:rFonts w:ascii="Arial" w:hAnsi="Arial" w:cs="Arial"/>
        </w:rPr>
      </w:pPr>
    </w:p>
    <w:p w14:paraId="32DFE294" w14:textId="576300F4" w:rsidR="0047628D" w:rsidRPr="002D22EB" w:rsidRDefault="0047628D" w:rsidP="0047628D">
      <w:pPr>
        <w:ind w:firstLine="360"/>
        <w:rPr>
          <w:rFonts w:ascii="Arial" w:hAnsi="Arial" w:cs="Arial"/>
        </w:rPr>
      </w:pPr>
    </w:p>
    <w:p w14:paraId="7265E02C" w14:textId="3F6F5ED2" w:rsidR="0047628D" w:rsidRPr="002D22EB" w:rsidRDefault="0047628D" w:rsidP="3CB14537">
      <w:pPr>
        <w:rPr>
          <w:rFonts w:ascii="Arial" w:hAnsi="Arial" w:cs="Arial"/>
        </w:rPr>
      </w:pPr>
      <w:r w:rsidRPr="002D22EB">
        <w:rPr>
          <w:rFonts w:ascii="Arial" w:hAnsi="Arial" w:cs="Arial"/>
        </w:rPr>
        <w:br w:type="page"/>
      </w:r>
    </w:p>
    <w:p w14:paraId="105BD881" w14:textId="05A7E6D6" w:rsidR="0047628D" w:rsidRPr="002729E1" w:rsidRDefault="0047628D" w:rsidP="002729E1">
      <w:pPr>
        <w:pStyle w:val="Heading2"/>
        <w:rPr>
          <w:b/>
          <w:bCs/>
        </w:rPr>
      </w:pPr>
      <w:r w:rsidRPr="002729E1">
        <w:rPr>
          <w:b/>
          <w:bCs/>
        </w:rPr>
        <w:t>2. Figma (UX UI Design)</w:t>
      </w:r>
    </w:p>
    <w:p w14:paraId="045A8BC4" w14:textId="161E7B30" w:rsidR="0047628D" w:rsidRPr="002D22EB" w:rsidRDefault="0047628D" w:rsidP="009E1306">
      <w:pPr>
        <w:rPr>
          <w:rFonts w:ascii="Arial" w:hAnsi="Arial" w:cs="Arial"/>
        </w:rPr>
      </w:pPr>
      <w:r w:rsidRPr="002D22EB">
        <w:rPr>
          <w:rFonts w:ascii="Arial" w:hAnsi="Arial" w:cs="Arial"/>
        </w:rPr>
        <w:t>Completed (Y/N): Y</w:t>
      </w:r>
    </w:p>
    <w:p w14:paraId="0BAB7945" w14:textId="529574E2" w:rsidR="0047628D" w:rsidRPr="002D22EB" w:rsidRDefault="0047628D" w:rsidP="009E1306">
      <w:pPr>
        <w:rPr>
          <w:rFonts w:ascii="Arial" w:hAnsi="Arial" w:cs="Arial"/>
        </w:rPr>
      </w:pPr>
      <w:r w:rsidRPr="002D22EB">
        <w:rPr>
          <w:rFonts w:ascii="Arial" w:hAnsi="Arial" w:cs="Arial"/>
        </w:rPr>
        <w:t>Evidence:</w:t>
      </w:r>
    </w:p>
    <w:p w14:paraId="7B330D9C" w14:textId="2B84E736" w:rsidR="0047628D" w:rsidRDefault="03FC1FA2" w:rsidP="12CCB56B">
      <w:pPr>
        <w:rPr>
          <w:rFonts w:ascii="Arial" w:hAnsi="Arial" w:cs="Arial"/>
        </w:rPr>
      </w:pPr>
      <w:r w:rsidRPr="002D22EB">
        <w:rPr>
          <w:rFonts w:ascii="Arial" w:hAnsi="Arial" w:cs="Arial"/>
          <w:noProof/>
        </w:rPr>
        <w:drawing>
          <wp:inline distT="0" distB="0" distL="0" distR="0" wp14:anchorId="1BFE8837" wp14:editId="78BBAC86">
            <wp:extent cx="5486400" cy="2247900"/>
            <wp:effectExtent l="0" t="0" r="0" b="0"/>
            <wp:docPr id="325035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3566"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247900"/>
                    </a:xfrm>
                    <a:prstGeom prst="rect">
                      <a:avLst/>
                    </a:prstGeom>
                  </pic:spPr>
                </pic:pic>
              </a:graphicData>
            </a:graphic>
          </wp:inline>
        </w:drawing>
      </w:r>
    </w:p>
    <w:p w14:paraId="697512FC" w14:textId="77777777" w:rsidR="00677AA3" w:rsidRPr="002D22EB" w:rsidRDefault="00677AA3" w:rsidP="12CCB56B">
      <w:pPr>
        <w:rPr>
          <w:rFonts w:ascii="Arial" w:hAnsi="Arial" w:cs="Arial"/>
        </w:rPr>
      </w:pPr>
    </w:p>
    <w:p w14:paraId="01458C4C" w14:textId="1A3B51CF" w:rsidR="0047628D" w:rsidRPr="002D22EB" w:rsidRDefault="4E83873F" w:rsidP="12CCB56B">
      <w:pPr>
        <w:rPr>
          <w:rFonts w:ascii="Arial" w:hAnsi="Arial" w:cs="Arial"/>
        </w:rPr>
      </w:pPr>
      <w:r w:rsidRPr="002D22EB">
        <w:rPr>
          <w:rFonts w:ascii="Arial" w:hAnsi="Arial" w:cs="Arial"/>
          <w:noProof/>
        </w:rPr>
        <w:drawing>
          <wp:inline distT="0" distB="0" distL="0" distR="0" wp14:anchorId="1636253B" wp14:editId="51F1FF6C">
            <wp:extent cx="5486400" cy="2219325"/>
            <wp:effectExtent l="0" t="0" r="0" b="0"/>
            <wp:docPr id="18715323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32324" name=""/>
                    <pic:cNvPicPr/>
                  </pic:nvPicPr>
                  <pic:blipFill>
                    <a:blip r:embed="rId40">
                      <a:extLst>
                        <a:ext uri="{28A0092B-C50C-407E-A947-70E740481C1C}">
                          <a14:useLocalDpi xmlns:a14="http://schemas.microsoft.com/office/drawing/2010/main" val="0"/>
                        </a:ext>
                      </a:extLst>
                    </a:blip>
                    <a:stretch>
                      <a:fillRect/>
                    </a:stretch>
                  </pic:blipFill>
                  <pic:spPr>
                    <a:xfrm>
                      <a:off x="0" y="0"/>
                      <a:ext cx="5486400" cy="2219325"/>
                    </a:xfrm>
                    <a:prstGeom prst="rect">
                      <a:avLst/>
                    </a:prstGeom>
                  </pic:spPr>
                </pic:pic>
              </a:graphicData>
            </a:graphic>
          </wp:inline>
        </w:drawing>
      </w:r>
    </w:p>
    <w:p w14:paraId="3FD02CA4" w14:textId="6DEBEF06" w:rsidR="0047628D" w:rsidRPr="002D22EB" w:rsidRDefault="4E83873F" w:rsidP="0047628D">
      <w:pPr>
        <w:rPr>
          <w:rFonts w:ascii="Arial" w:hAnsi="Arial" w:cs="Arial"/>
        </w:rPr>
      </w:pPr>
      <w:r w:rsidRPr="002D22EB">
        <w:rPr>
          <w:rFonts w:ascii="Arial" w:hAnsi="Arial" w:cs="Arial"/>
          <w:noProof/>
        </w:rPr>
        <w:drawing>
          <wp:inline distT="0" distB="0" distL="0" distR="0" wp14:anchorId="50885D7E" wp14:editId="1305ADA3">
            <wp:extent cx="4572000" cy="3086100"/>
            <wp:effectExtent l="0" t="0" r="0" b="0"/>
            <wp:docPr id="17958471"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71"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6AF3515A" w14:textId="0D62D5B3" w:rsidR="6173052C" w:rsidRPr="002D22EB" w:rsidRDefault="6173052C">
      <w:pPr>
        <w:rPr>
          <w:rFonts w:ascii="Arial" w:hAnsi="Arial" w:cs="Arial"/>
        </w:rPr>
      </w:pPr>
    </w:p>
    <w:p w14:paraId="1E2A8E24" w14:textId="353F0A52" w:rsidR="12CCB56B" w:rsidRDefault="007F2507" w:rsidP="2FE29777">
      <w:pPr>
        <w:rPr>
          <w:rFonts w:ascii="Arial" w:hAnsi="Arial" w:cs="Arial"/>
        </w:rPr>
      </w:pPr>
      <w:r>
        <w:rPr>
          <w:noProof/>
        </w:rPr>
        <w:drawing>
          <wp:inline distT="0" distB="0" distL="0" distR="0" wp14:anchorId="68F7A5C6" wp14:editId="63C6BB73">
            <wp:extent cx="5486400" cy="2447925"/>
            <wp:effectExtent l="0" t="0" r="0" b="9525"/>
            <wp:docPr id="339810932"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10932" name="Picture 1" descr="Screens screenshot of a phone&#10;&#10;AI-generated content may be incorrect."/>
                    <pic:cNvPicPr/>
                  </pic:nvPicPr>
                  <pic:blipFill>
                    <a:blip r:embed="rId18"/>
                    <a:stretch>
                      <a:fillRect/>
                    </a:stretch>
                  </pic:blipFill>
                  <pic:spPr>
                    <a:xfrm>
                      <a:off x="0" y="0"/>
                      <a:ext cx="5486400" cy="2447925"/>
                    </a:xfrm>
                    <a:prstGeom prst="rect">
                      <a:avLst/>
                    </a:prstGeom>
                  </pic:spPr>
                </pic:pic>
              </a:graphicData>
            </a:graphic>
          </wp:inline>
        </w:drawing>
      </w:r>
    </w:p>
    <w:p w14:paraId="0099A43C" w14:textId="01DB09B1" w:rsidR="5F105B00" w:rsidRDefault="5F105B00" w:rsidP="793842D4">
      <w:pPr>
        <w:spacing w:before="0" w:after="160" w:line="259" w:lineRule="auto"/>
        <w:rPr>
          <w:rFonts w:ascii="Arial" w:eastAsia="Calibri" w:hAnsi="Arial" w:cs="Arial"/>
          <w:b/>
          <w:bCs/>
          <w:sz w:val="24"/>
          <w:szCs w:val="24"/>
        </w:rPr>
      </w:pPr>
      <w:r w:rsidRPr="793842D4">
        <w:rPr>
          <w:rFonts w:ascii="Arial" w:eastAsia="Calibri" w:hAnsi="Arial" w:cs="Arial"/>
          <w:b/>
          <w:bCs/>
          <w:sz w:val="24"/>
          <w:szCs w:val="24"/>
        </w:rPr>
        <w:t xml:space="preserve"> </w:t>
      </w:r>
    </w:p>
    <w:p w14:paraId="012D64BE" w14:textId="17443852" w:rsidR="5F105B00" w:rsidRPr="009E1306" w:rsidRDefault="009E1306" w:rsidP="009E1306">
      <w:pPr>
        <w:spacing w:before="0" w:after="160" w:line="259" w:lineRule="auto"/>
        <w:rPr>
          <w:rFonts w:ascii="Arial" w:eastAsia="Calibri" w:hAnsi="Arial" w:cs="Arial"/>
          <w:b/>
          <w:bCs/>
          <w:sz w:val="24"/>
          <w:szCs w:val="24"/>
        </w:rPr>
      </w:pPr>
      <w:r>
        <w:rPr>
          <w:rFonts w:ascii="Arial" w:eastAsia="Calibri" w:hAnsi="Arial" w:cs="Arial"/>
          <w:b/>
          <w:bCs/>
          <w:sz w:val="24"/>
          <w:szCs w:val="24"/>
        </w:rPr>
        <w:br w:type="page"/>
      </w:r>
    </w:p>
    <w:p w14:paraId="5BDDF65D" w14:textId="25A4565F" w:rsidR="0E3AA261" w:rsidRDefault="27703AF1" w:rsidP="002729E1">
      <w:pPr>
        <w:pStyle w:val="Heading2"/>
        <w:rPr>
          <w:rFonts w:ascii="Calibri" w:eastAsia="Calibri" w:hAnsi="Calibri" w:cs="Calibri"/>
          <w:b/>
          <w:bCs/>
          <w:szCs w:val="24"/>
        </w:rPr>
      </w:pPr>
      <w:r w:rsidRPr="002729E1">
        <w:rPr>
          <w:rFonts w:eastAsia="Calibri"/>
          <w:b/>
          <w:bCs/>
          <w:szCs w:val="24"/>
        </w:rPr>
        <w:t>4.</w:t>
      </w:r>
      <w:r w:rsidRPr="002729E1">
        <w:rPr>
          <w:b/>
          <w:bCs/>
        </w:rPr>
        <w:t xml:space="preserve"> Build up Yolov8 Environment</w:t>
      </w:r>
    </w:p>
    <w:p w14:paraId="71CD592F" w14:textId="161E7B30" w:rsidR="5F105B00" w:rsidRPr="002D22EB" w:rsidRDefault="26143285" w:rsidP="009E1306">
      <w:pPr>
        <w:spacing w:before="0" w:after="160" w:line="276" w:lineRule="auto"/>
        <w:rPr>
          <w:rFonts w:ascii="Arial" w:hAnsi="Arial" w:cs="Arial"/>
        </w:rPr>
      </w:pPr>
      <w:r w:rsidRPr="002D22EB">
        <w:rPr>
          <w:rFonts w:ascii="Arial" w:hAnsi="Arial" w:cs="Arial"/>
        </w:rPr>
        <w:t>Completed (Y/N): Y</w:t>
      </w:r>
    </w:p>
    <w:p w14:paraId="774EDDEA" w14:textId="453632A1" w:rsidR="5F105B00" w:rsidRDefault="26143285" w:rsidP="009E1306">
      <w:pPr>
        <w:spacing w:before="0" w:after="160" w:line="276" w:lineRule="auto"/>
        <w:rPr>
          <w:rFonts w:ascii="Arial" w:eastAsia="Calibri" w:hAnsi="Arial" w:cs="Arial"/>
          <w:b/>
          <w:bCs/>
          <w:sz w:val="24"/>
          <w:szCs w:val="24"/>
        </w:rPr>
      </w:pPr>
      <w:r w:rsidRPr="002D22EB">
        <w:rPr>
          <w:rFonts w:ascii="Arial" w:hAnsi="Arial" w:cs="Arial"/>
        </w:rPr>
        <w:t>Evidence:</w:t>
      </w:r>
      <w:r w:rsidR="5F105B00" w:rsidRPr="002D22EB">
        <w:rPr>
          <w:rFonts w:ascii="Arial" w:eastAsia="Calibri" w:hAnsi="Arial" w:cs="Arial"/>
          <w:b/>
          <w:bCs/>
          <w:sz w:val="24"/>
          <w:szCs w:val="24"/>
        </w:rPr>
        <w:t xml:space="preserve"> </w:t>
      </w:r>
      <w:r w:rsidR="798CA06B" w:rsidRPr="002D22EB">
        <w:rPr>
          <w:rFonts w:ascii="Arial" w:hAnsi="Arial" w:cs="Arial"/>
          <w:noProof/>
        </w:rPr>
        <w:drawing>
          <wp:inline distT="0" distB="0" distL="0" distR="0" wp14:anchorId="34677E96" wp14:editId="445BA805">
            <wp:extent cx="5486400" cy="1971675"/>
            <wp:effectExtent l="0" t="0" r="0" b="0"/>
            <wp:docPr id="4226241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2410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1971675"/>
                    </a:xfrm>
                    <a:prstGeom prst="rect">
                      <a:avLst/>
                    </a:prstGeom>
                  </pic:spPr>
                </pic:pic>
              </a:graphicData>
            </a:graphic>
          </wp:inline>
        </w:drawing>
      </w:r>
    </w:p>
    <w:p w14:paraId="39AAE04C" w14:textId="6B6B9102" w:rsidR="005D25E5" w:rsidRDefault="005D25E5">
      <w:pPr>
        <w:spacing w:before="0" w:after="160" w:line="259" w:lineRule="auto"/>
        <w:rPr>
          <w:rFonts w:ascii="Arial" w:eastAsia="Calibri" w:hAnsi="Arial" w:cs="Arial"/>
          <w:b/>
          <w:bCs/>
          <w:sz w:val="24"/>
          <w:szCs w:val="24"/>
        </w:rPr>
      </w:pPr>
      <w:r>
        <w:rPr>
          <w:rFonts w:ascii="Arial" w:eastAsia="Calibri" w:hAnsi="Arial" w:cs="Arial"/>
          <w:b/>
          <w:bCs/>
          <w:sz w:val="24"/>
          <w:szCs w:val="24"/>
        </w:rPr>
        <w:br w:type="page"/>
      </w:r>
    </w:p>
    <w:p w14:paraId="538301E1" w14:textId="1D28988E" w:rsidR="479F55C2" w:rsidRPr="002729E1" w:rsidRDefault="479F55C2" w:rsidP="002729E1">
      <w:pPr>
        <w:pStyle w:val="Heading2"/>
        <w:rPr>
          <w:b/>
          <w:bCs/>
        </w:rPr>
      </w:pPr>
      <w:r w:rsidRPr="002729E1">
        <w:rPr>
          <w:b/>
          <w:bCs/>
        </w:rPr>
        <w:t>5. Data Annotation and augmentation</w:t>
      </w:r>
    </w:p>
    <w:p w14:paraId="02EAD5E2" w14:textId="161E7B30" w:rsidR="479F55C2" w:rsidRPr="002D22EB" w:rsidRDefault="479F55C2" w:rsidP="27800CE3">
      <w:pPr>
        <w:spacing w:before="0" w:after="160" w:line="276" w:lineRule="auto"/>
        <w:rPr>
          <w:rFonts w:ascii="Arial" w:hAnsi="Arial" w:cs="Arial"/>
        </w:rPr>
      </w:pPr>
      <w:r w:rsidRPr="002D22EB">
        <w:rPr>
          <w:rFonts w:ascii="Arial" w:hAnsi="Arial" w:cs="Arial"/>
        </w:rPr>
        <w:t>Completed (Y/N): Y</w:t>
      </w:r>
    </w:p>
    <w:p w14:paraId="51F001D5" w14:textId="791C57E6" w:rsidR="479F55C2" w:rsidRPr="002D22EB" w:rsidRDefault="479F55C2" w:rsidP="27800CE3">
      <w:pPr>
        <w:spacing w:before="0" w:after="160" w:line="276" w:lineRule="auto"/>
        <w:rPr>
          <w:rFonts w:ascii="Arial" w:eastAsia="Calibri" w:hAnsi="Arial" w:cs="Arial"/>
          <w:b/>
          <w:bCs/>
          <w:sz w:val="24"/>
          <w:szCs w:val="24"/>
        </w:rPr>
      </w:pPr>
      <w:r w:rsidRPr="002D22EB">
        <w:rPr>
          <w:rFonts w:ascii="Arial" w:hAnsi="Arial" w:cs="Arial"/>
        </w:rPr>
        <w:t>Evidence:</w:t>
      </w:r>
    </w:p>
    <w:p w14:paraId="65FEDC6B" w14:textId="242C3258" w:rsidR="5AA8B498" w:rsidRPr="002D22EB" w:rsidRDefault="5AA8B498" w:rsidP="33CAF2C0">
      <w:pPr>
        <w:spacing w:before="0" w:after="160" w:line="276" w:lineRule="auto"/>
        <w:rPr>
          <w:rFonts w:ascii="Arial" w:hAnsi="Arial" w:cs="Arial"/>
        </w:rPr>
      </w:pPr>
      <w:r w:rsidRPr="002D22EB">
        <w:rPr>
          <w:rFonts w:ascii="Arial" w:hAnsi="Arial" w:cs="Arial"/>
          <w:noProof/>
        </w:rPr>
        <w:drawing>
          <wp:inline distT="0" distB="0" distL="0" distR="0" wp14:anchorId="61426CD4" wp14:editId="32964697">
            <wp:extent cx="5486400" cy="2733675"/>
            <wp:effectExtent l="0" t="0" r="0" b="0"/>
            <wp:docPr id="14497482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820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2733675"/>
                    </a:xfrm>
                    <a:prstGeom prst="rect">
                      <a:avLst/>
                    </a:prstGeom>
                  </pic:spPr>
                </pic:pic>
              </a:graphicData>
            </a:graphic>
          </wp:inline>
        </w:drawing>
      </w:r>
    </w:p>
    <w:p w14:paraId="7CDECB7E" w14:textId="24A635F2" w:rsidR="5AA8B498" w:rsidRDefault="5AA8B498" w:rsidP="1C24E0E9">
      <w:pPr>
        <w:spacing w:before="0" w:after="160" w:line="276" w:lineRule="auto"/>
        <w:rPr>
          <w:rFonts w:ascii="Arial" w:hAnsi="Arial" w:cs="Arial"/>
        </w:rPr>
      </w:pPr>
      <w:r w:rsidRPr="002D22EB">
        <w:rPr>
          <w:rFonts w:ascii="Arial" w:hAnsi="Arial" w:cs="Arial"/>
          <w:noProof/>
        </w:rPr>
        <w:drawing>
          <wp:inline distT="0" distB="0" distL="0" distR="0" wp14:anchorId="34287866" wp14:editId="2DC9D251">
            <wp:extent cx="5486400" cy="2981325"/>
            <wp:effectExtent l="0" t="0" r="0" b="0"/>
            <wp:docPr id="6883953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95377"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2981325"/>
                    </a:xfrm>
                    <a:prstGeom prst="rect">
                      <a:avLst/>
                    </a:prstGeom>
                  </pic:spPr>
                </pic:pic>
              </a:graphicData>
            </a:graphic>
          </wp:inline>
        </w:drawing>
      </w:r>
    </w:p>
    <w:p w14:paraId="17704E92" w14:textId="77777777" w:rsidR="005D25E5" w:rsidRDefault="005D25E5">
      <w:pPr>
        <w:spacing w:before="0" w:after="160" w:line="259" w:lineRule="auto"/>
        <w:rPr>
          <w:rFonts w:ascii="Arial" w:hAnsi="Arial" w:cs="Arial"/>
        </w:rPr>
      </w:pPr>
      <w:r>
        <w:rPr>
          <w:rFonts w:ascii="Arial" w:hAnsi="Arial" w:cs="Arial"/>
        </w:rPr>
        <w:br w:type="page"/>
      </w:r>
    </w:p>
    <w:p w14:paraId="5CEB9B79" w14:textId="0403CF03" w:rsidR="5AA8B498" w:rsidRPr="002729E1" w:rsidRDefault="5AA8B498" w:rsidP="002729E1">
      <w:pPr>
        <w:pStyle w:val="Heading2"/>
        <w:rPr>
          <w:b/>
          <w:bCs/>
        </w:rPr>
      </w:pPr>
      <w:r w:rsidRPr="002729E1">
        <w:rPr>
          <w:b/>
          <w:bCs/>
        </w:rPr>
        <w:t>6. Model Training</w:t>
      </w:r>
    </w:p>
    <w:p w14:paraId="5040C592" w14:textId="77777777" w:rsidR="5AA8B498" w:rsidRDefault="5AA8B498" w:rsidP="00E74B7C">
      <w:pPr>
        <w:spacing w:before="0" w:after="160" w:line="276" w:lineRule="auto"/>
        <w:rPr>
          <w:rFonts w:ascii="Arial" w:hAnsi="Arial" w:cs="Arial"/>
        </w:rPr>
      </w:pPr>
      <w:r w:rsidRPr="002D22EB">
        <w:rPr>
          <w:rFonts w:ascii="Arial" w:hAnsi="Arial" w:cs="Arial"/>
        </w:rPr>
        <w:t>Completed (Y/N): Y</w:t>
      </w:r>
    </w:p>
    <w:p w14:paraId="23AD60B8" w14:textId="5FE85578" w:rsidR="5AA8B498" w:rsidRPr="00D82B6C" w:rsidRDefault="5AA8B498" w:rsidP="00E74B7C">
      <w:pPr>
        <w:spacing w:before="0" w:after="160" w:line="276" w:lineRule="auto"/>
        <w:rPr>
          <w:rFonts w:ascii="Arial" w:hAnsi="Arial" w:cs="Arial"/>
        </w:rPr>
      </w:pPr>
      <w:r w:rsidRPr="002D22EB">
        <w:rPr>
          <w:rFonts w:ascii="Arial" w:hAnsi="Arial" w:cs="Arial"/>
        </w:rPr>
        <w:t>Evidence:</w:t>
      </w:r>
    </w:p>
    <w:p w14:paraId="752074C1" w14:textId="6395372F" w:rsidR="0A8AD4FA" w:rsidRPr="002D22EB" w:rsidRDefault="5AA8B498" w:rsidP="0A8AD4FA">
      <w:pPr>
        <w:spacing w:before="0" w:after="160" w:line="276" w:lineRule="auto"/>
        <w:rPr>
          <w:rFonts w:ascii="Arial" w:hAnsi="Arial" w:cs="Arial"/>
        </w:rPr>
      </w:pPr>
      <w:r w:rsidRPr="002D22EB">
        <w:rPr>
          <w:rFonts w:ascii="Arial" w:hAnsi="Arial" w:cs="Arial"/>
          <w:noProof/>
        </w:rPr>
        <w:drawing>
          <wp:inline distT="0" distB="0" distL="0" distR="0" wp14:anchorId="21186238" wp14:editId="0611365D">
            <wp:extent cx="5486400" cy="3467100"/>
            <wp:effectExtent l="0" t="0" r="0" b="0"/>
            <wp:docPr id="18883140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14098" name=""/>
                    <pic:cNvPicPr/>
                  </pic:nvPicPr>
                  <pic:blipFill>
                    <a:blip r:embed="rId45">
                      <a:extLst>
                        <a:ext uri="{28A0092B-C50C-407E-A947-70E740481C1C}">
                          <a14:useLocalDpi xmlns:a14="http://schemas.microsoft.com/office/drawing/2010/main" val="0"/>
                        </a:ext>
                      </a:extLst>
                    </a:blip>
                    <a:stretch>
                      <a:fillRect/>
                    </a:stretch>
                  </pic:blipFill>
                  <pic:spPr>
                    <a:xfrm>
                      <a:off x="0" y="0"/>
                      <a:ext cx="5486400" cy="3467100"/>
                    </a:xfrm>
                    <a:prstGeom prst="rect">
                      <a:avLst/>
                    </a:prstGeom>
                  </pic:spPr>
                </pic:pic>
              </a:graphicData>
            </a:graphic>
          </wp:inline>
        </w:drawing>
      </w:r>
    </w:p>
    <w:p w14:paraId="44F26C9C" w14:textId="08999823" w:rsidR="5AA8B498" w:rsidRPr="002D22EB" w:rsidRDefault="5AA8B498" w:rsidP="00E74B7C">
      <w:pPr>
        <w:spacing w:before="0" w:after="160" w:line="276" w:lineRule="auto"/>
        <w:rPr>
          <w:rFonts w:ascii="Arial" w:hAnsi="Arial" w:cs="Arial"/>
        </w:rPr>
      </w:pPr>
      <w:r w:rsidRPr="002D22EB">
        <w:rPr>
          <w:rFonts w:ascii="Arial" w:hAnsi="Arial" w:cs="Arial"/>
          <w:noProof/>
        </w:rPr>
        <w:drawing>
          <wp:inline distT="0" distB="0" distL="0" distR="0" wp14:anchorId="7A53D99D" wp14:editId="3EF73C1C">
            <wp:extent cx="5486400" cy="2390775"/>
            <wp:effectExtent l="0" t="0" r="0" b="0"/>
            <wp:docPr id="12747189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1898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2390775"/>
                    </a:xfrm>
                    <a:prstGeom prst="rect">
                      <a:avLst/>
                    </a:prstGeom>
                  </pic:spPr>
                </pic:pic>
              </a:graphicData>
            </a:graphic>
          </wp:inline>
        </w:drawing>
      </w:r>
      <w:r w:rsidRPr="002D22EB">
        <w:rPr>
          <w:rFonts w:ascii="Arial" w:hAnsi="Arial" w:cs="Arial"/>
          <w:noProof/>
        </w:rPr>
        <w:drawing>
          <wp:inline distT="0" distB="0" distL="0" distR="0" wp14:anchorId="1363016E" wp14:editId="059607C1">
            <wp:extent cx="5486400" cy="1343025"/>
            <wp:effectExtent l="0" t="0" r="0" b="0"/>
            <wp:docPr id="17158790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79090" name=""/>
                    <pic:cNvPicPr/>
                  </pic:nvPicPr>
                  <pic:blipFill>
                    <a:blip r:embed="rId47">
                      <a:extLst>
                        <a:ext uri="{28A0092B-C50C-407E-A947-70E740481C1C}">
                          <a14:useLocalDpi xmlns:a14="http://schemas.microsoft.com/office/drawing/2010/main" val="0"/>
                        </a:ext>
                      </a:extLst>
                    </a:blip>
                    <a:stretch>
                      <a:fillRect/>
                    </a:stretch>
                  </pic:blipFill>
                  <pic:spPr>
                    <a:xfrm>
                      <a:off x="0" y="0"/>
                      <a:ext cx="5486400" cy="1343025"/>
                    </a:xfrm>
                    <a:prstGeom prst="rect">
                      <a:avLst/>
                    </a:prstGeom>
                  </pic:spPr>
                </pic:pic>
              </a:graphicData>
            </a:graphic>
          </wp:inline>
        </w:drawing>
      </w:r>
    </w:p>
    <w:p w14:paraId="13974457" w14:textId="18B975C7" w:rsidR="5AA8B498" w:rsidRPr="002D22EB" w:rsidRDefault="5AA8B498" w:rsidP="212E239A">
      <w:pPr>
        <w:spacing w:before="0" w:after="160" w:line="276" w:lineRule="auto"/>
        <w:rPr>
          <w:rFonts w:ascii="Arial" w:hAnsi="Arial" w:cs="Arial"/>
        </w:rPr>
      </w:pPr>
      <w:r w:rsidRPr="002D22EB">
        <w:rPr>
          <w:rFonts w:ascii="Arial" w:hAnsi="Arial" w:cs="Arial"/>
          <w:noProof/>
        </w:rPr>
        <w:drawing>
          <wp:inline distT="0" distB="0" distL="0" distR="0" wp14:anchorId="6695ACA8" wp14:editId="0C7A85D7">
            <wp:extent cx="5486400" cy="1971675"/>
            <wp:effectExtent l="0" t="0" r="0" b="0"/>
            <wp:docPr id="19278681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68125" name=""/>
                    <pic:cNvPicPr/>
                  </pic:nvPicPr>
                  <pic:blipFill>
                    <a:blip r:embed="rId48">
                      <a:extLst>
                        <a:ext uri="{28A0092B-C50C-407E-A947-70E740481C1C}">
                          <a14:useLocalDpi xmlns:a14="http://schemas.microsoft.com/office/drawing/2010/main" val="0"/>
                        </a:ext>
                      </a:extLst>
                    </a:blip>
                    <a:stretch>
                      <a:fillRect/>
                    </a:stretch>
                  </pic:blipFill>
                  <pic:spPr>
                    <a:xfrm>
                      <a:off x="0" y="0"/>
                      <a:ext cx="5486400" cy="1971675"/>
                    </a:xfrm>
                    <a:prstGeom prst="rect">
                      <a:avLst/>
                    </a:prstGeom>
                  </pic:spPr>
                </pic:pic>
              </a:graphicData>
            </a:graphic>
          </wp:inline>
        </w:drawing>
      </w:r>
      <w:r w:rsidRPr="002D22EB">
        <w:rPr>
          <w:rFonts w:ascii="Arial" w:hAnsi="Arial" w:cs="Arial"/>
          <w:noProof/>
        </w:rPr>
        <w:drawing>
          <wp:inline distT="0" distB="0" distL="0" distR="0" wp14:anchorId="2B09F2EE" wp14:editId="1D5D9141">
            <wp:extent cx="5486400" cy="2209800"/>
            <wp:effectExtent l="0" t="0" r="0" b="0"/>
            <wp:docPr id="20742334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33494" name=""/>
                    <pic:cNvPicPr/>
                  </pic:nvPicPr>
                  <pic:blipFill>
                    <a:blip r:embed="rId49">
                      <a:extLst>
                        <a:ext uri="{28A0092B-C50C-407E-A947-70E740481C1C}">
                          <a14:useLocalDpi xmlns:a14="http://schemas.microsoft.com/office/drawing/2010/main" val="0"/>
                        </a:ext>
                      </a:extLst>
                    </a:blip>
                    <a:stretch>
                      <a:fillRect/>
                    </a:stretch>
                  </pic:blipFill>
                  <pic:spPr>
                    <a:xfrm>
                      <a:off x="0" y="0"/>
                      <a:ext cx="5486400" cy="2209800"/>
                    </a:xfrm>
                    <a:prstGeom prst="rect">
                      <a:avLst/>
                    </a:prstGeom>
                  </pic:spPr>
                </pic:pic>
              </a:graphicData>
            </a:graphic>
          </wp:inline>
        </w:drawing>
      </w:r>
      <w:r w:rsidRPr="002D22EB">
        <w:rPr>
          <w:rFonts w:ascii="Arial" w:hAnsi="Arial" w:cs="Arial"/>
          <w:noProof/>
        </w:rPr>
        <w:drawing>
          <wp:inline distT="0" distB="0" distL="0" distR="0" wp14:anchorId="5AC5A635" wp14:editId="07A22A77">
            <wp:extent cx="5486400" cy="5162550"/>
            <wp:effectExtent l="0" t="0" r="0" b="0"/>
            <wp:docPr id="2040955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5589" name=""/>
                    <pic:cNvPicPr/>
                  </pic:nvPicPr>
                  <pic:blipFill>
                    <a:blip r:embed="rId50">
                      <a:extLst>
                        <a:ext uri="{28A0092B-C50C-407E-A947-70E740481C1C}">
                          <a14:useLocalDpi xmlns:a14="http://schemas.microsoft.com/office/drawing/2010/main" val="0"/>
                        </a:ext>
                      </a:extLst>
                    </a:blip>
                    <a:stretch>
                      <a:fillRect/>
                    </a:stretch>
                  </pic:blipFill>
                  <pic:spPr>
                    <a:xfrm>
                      <a:off x="0" y="0"/>
                      <a:ext cx="5486400" cy="5162550"/>
                    </a:xfrm>
                    <a:prstGeom prst="rect">
                      <a:avLst/>
                    </a:prstGeom>
                  </pic:spPr>
                </pic:pic>
              </a:graphicData>
            </a:graphic>
          </wp:inline>
        </w:drawing>
      </w:r>
    </w:p>
    <w:p w14:paraId="00A25C4D" w14:textId="6F2565A7" w:rsidR="471BDD07" w:rsidRPr="002D22EB" w:rsidRDefault="00BF6B62">
      <w:pPr>
        <w:spacing w:before="0" w:after="160" w:line="259" w:lineRule="auto"/>
        <w:rPr>
          <w:rFonts w:ascii="Arial" w:hAnsi="Arial" w:cs="Arial"/>
        </w:rPr>
      </w:pPr>
      <w:r w:rsidRPr="002D22EB">
        <w:rPr>
          <w:rFonts w:ascii="Arial" w:hAnsi="Arial" w:cs="Arial"/>
        </w:rPr>
        <w:br w:type="page"/>
      </w:r>
    </w:p>
    <w:p w14:paraId="4D612056" w14:textId="03313C72" w:rsidR="5F105B00" w:rsidRPr="002729E1" w:rsidRDefault="002729E1" w:rsidP="002729E1">
      <w:pPr>
        <w:pStyle w:val="Heading2"/>
        <w:rPr>
          <w:rFonts w:ascii="Arial" w:hAnsi="Arial" w:cs="Arial"/>
          <w:b/>
          <w:bCs/>
        </w:rPr>
      </w:pPr>
      <w:r w:rsidRPr="002729E1">
        <w:rPr>
          <w:rFonts w:ascii="Arial" w:hAnsi="Arial" w:cs="Arial"/>
          <w:b/>
          <w:bCs/>
        </w:rPr>
        <w:t xml:space="preserve">7. </w:t>
      </w:r>
      <w:r w:rsidR="00600D33" w:rsidRPr="002729E1">
        <w:rPr>
          <w:rFonts w:ascii="Arial" w:hAnsi="Arial" w:cs="Arial"/>
          <w:b/>
          <w:bCs/>
        </w:rPr>
        <w:t>Trello Board</w:t>
      </w:r>
    </w:p>
    <w:p w14:paraId="43A97C21" w14:textId="1E83DB9C" w:rsidR="001E3C2E" w:rsidRPr="002D22EB" w:rsidRDefault="001E3C2E" w:rsidP="008B1414">
      <w:pPr>
        <w:jc w:val="both"/>
        <w:rPr>
          <w:rFonts w:ascii="Arial" w:hAnsi="Arial" w:cs="Arial"/>
        </w:rPr>
      </w:pPr>
      <w:r w:rsidRPr="002D22EB">
        <w:rPr>
          <w:rFonts w:ascii="Arial" w:hAnsi="Arial" w:cs="Arial"/>
        </w:rPr>
        <w:t>Every team member’s task for this sprint is tracked with To Do</w:t>
      </w:r>
      <w:r w:rsidR="00E92DBB" w:rsidRPr="002D22EB">
        <w:rPr>
          <w:rFonts w:ascii="Arial" w:hAnsi="Arial" w:cs="Arial"/>
        </w:rPr>
        <w:t>, Doing, Testing and Done</w:t>
      </w:r>
      <w:r w:rsidR="00F82FCF" w:rsidRPr="002D22EB">
        <w:rPr>
          <w:rFonts w:ascii="Arial" w:hAnsi="Arial" w:cs="Arial"/>
        </w:rPr>
        <w:t xml:space="preserve">. The goal for using Trello Board is to track everyone’s work progress </w:t>
      </w:r>
      <w:r w:rsidR="00BD701D" w:rsidRPr="002D22EB">
        <w:rPr>
          <w:rFonts w:ascii="Arial" w:hAnsi="Arial" w:cs="Arial"/>
        </w:rPr>
        <w:t>during the sprint and make sure the workload is progressively improved.</w:t>
      </w:r>
    </w:p>
    <w:p w14:paraId="55CE30DA" w14:textId="2D06CE77" w:rsidR="00600D33" w:rsidRPr="002D22EB" w:rsidRDefault="00525A98" w:rsidP="4E6E7DF6">
      <w:pPr>
        <w:spacing w:before="0" w:after="160" w:line="276" w:lineRule="auto"/>
        <w:rPr>
          <w:rFonts w:ascii="Arial" w:eastAsia="Calibri" w:hAnsi="Arial" w:cs="Arial"/>
          <w:b/>
          <w:bCs/>
          <w:sz w:val="24"/>
          <w:szCs w:val="24"/>
        </w:rPr>
      </w:pPr>
      <w:r w:rsidRPr="002D22EB">
        <w:rPr>
          <w:rFonts w:ascii="Arial" w:eastAsia="Calibri" w:hAnsi="Arial" w:cs="Arial"/>
          <w:b/>
          <w:bCs/>
          <w:sz w:val="24"/>
          <w:szCs w:val="24"/>
        </w:rPr>
        <w:t>Before Sprint 1:</w:t>
      </w:r>
    </w:p>
    <w:p w14:paraId="11D420CC" w14:textId="0007B202" w:rsidR="00525A98" w:rsidRPr="002D22EB" w:rsidRDefault="00375D15" w:rsidP="4E6E7DF6">
      <w:pPr>
        <w:spacing w:before="0" w:after="160" w:line="276" w:lineRule="auto"/>
        <w:rPr>
          <w:rFonts w:ascii="Arial" w:eastAsia="Calibri" w:hAnsi="Arial" w:cs="Arial"/>
          <w:b/>
          <w:bCs/>
          <w:sz w:val="24"/>
          <w:szCs w:val="24"/>
        </w:rPr>
      </w:pPr>
      <w:r w:rsidRPr="002D22EB">
        <w:rPr>
          <w:rFonts w:ascii="Arial" w:hAnsi="Arial" w:cs="Arial"/>
          <w:noProof/>
        </w:rPr>
        <w:drawing>
          <wp:inline distT="0" distB="0" distL="0" distR="0" wp14:anchorId="3D6A69B4" wp14:editId="23DEDB72">
            <wp:extent cx="5486400" cy="3161030"/>
            <wp:effectExtent l="0" t="0" r="0" b="1270"/>
            <wp:docPr id="387770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3161030"/>
                    </a:xfrm>
                    <a:prstGeom prst="rect">
                      <a:avLst/>
                    </a:prstGeom>
                    <a:noFill/>
                    <a:ln>
                      <a:noFill/>
                    </a:ln>
                  </pic:spPr>
                </pic:pic>
              </a:graphicData>
            </a:graphic>
          </wp:inline>
        </w:drawing>
      </w:r>
    </w:p>
    <w:p w14:paraId="08164971" w14:textId="77777777" w:rsidR="00BD701D" w:rsidRPr="002D22EB" w:rsidRDefault="00BD701D" w:rsidP="4E6E7DF6">
      <w:pPr>
        <w:spacing w:before="0" w:after="160" w:line="276" w:lineRule="auto"/>
        <w:rPr>
          <w:rFonts w:ascii="Arial" w:eastAsia="Calibri" w:hAnsi="Arial" w:cs="Arial"/>
          <w:b/>
          <w:bCs/>
          <w:sz w:val="24"/>
          <w:szCs w:val="24"/>
        </w:rPr>
      </w:pPr>
    </w:p>
    <w:p w14:paraId="1DF3A7A0" w14:textId="77777777" w:rsidR="00BD701D" w:rsidRPr="002D22EB" w:rsidRDefault="00BD701D" w:rsidP="4E6E7DF6">
      <w:pPr>
        <w:spacing w:before="0" w:after="160" w:line="276" w:lineRule="auto"/>
        <w:rPr>
          <w:rFonts w:ascii="Arial" w:eastAsia="Calibri" w:hAnsi="Arial" w:cs="Arial"/>
          <w:b/>
          <w:bCs/>
          <w:sz w:val="24"/>
          <w:szCs w:val="24"/>
        </w:rPr>
      </w:pPr>
    </w:p>
    <w:p w14:paraId="69E5F04B" w14:textId="77777777" w:rsidR="00BD701D" w:rsidRPr="002D22EB" w:rsidRDefault="00BD701D" w:rsidP="4E6E7DF6">
      <w:pPr>
        <w:spacing w:before="0" w:after="160" w:line="276" w:lineRule="auto"/>
        <w:rPr>
          <w:rFonts w:ascii="Arial" w:eastAsia="Calibri" w:hAnsi="Arial" w:cs="Arial"/>
          <w:b/>
          <w:bCs/>
          <w:sz w:val="24"/>
          <w:szCs w:val="24"/>
        </w:rPr>
      </w:pPr>
    </w:p>
    <w:p w14:paraId="03438B7F" w14:textId="77777777" w:rsidR="00BD701D" w:rsidRPr="002D22EB" w:rsidRDefault="00BD701D" w:rsidP="4E6E7DF6">
      <w:pPr>
        <w:spacing w:before="0" w:after="160" w:line="276" w:lineRule="auto"/>
        <w:rPr>
          <w:rFonts w:ascii="Arial" w:eastAsia="Calibri" w:hAnsi="Arial" w:cs="Arial"/>
          <w:b/>
          <w:bCs/>
          <w:sz w:val="24"/>
          <w:szCs w:val="24"/>
        </w:rPr>
      </w:pPr>
    </w:p>
    <w:p w14:paraId="4F19FEF1" w14:textId="77777777" w:rsidR="00BD701D" w:rsidRPr="002D22EB" w:rsidRDefault="00BD701D" w:rsidP="4E6E7DF6">
      <w:pPr>
        <w:spacing w:before="0" w:after="160" w:line="276" w:lineRule="auto"/>
        <w:rPr>
          <w:rFonts w:ascii="Arial" w:eastAsia="Calibri" w:hAnsi="Arial" w:cs="Arial"/>
          <w:b/>
          <w:bCs/>
          <w:sz w:val="24"/>
          <w:szCs w:val="24"/>
        </w:rPr>
      </w:pPr>
    </w:p>
    <w:p w14:paraId="0D6A036B" w14:textId="77777777" w:rsidR="00BD701D" w:rsidRPr="002D22EB" w:rsidRDefault="00BD701D" w:rsidP="4E6E7DF6">
      <w:pPr>
        <w:spacing w:before="0" w:after="160" w:line="276" w:lineRule="auto"/>
        <w:rPr>
          <w:rFonts w:ascii="Arial" w:eastAsia="Calibri" w:hAnsi="Arial" w:cs="Arial"/>
          <w:b/>
          <w:bCs/>
          <w:sz w:val="24"/>
          <w:szCs w:val="24"/>
        </w:rPr>
      </w:pPr>
    </w:p>
    <w:p w14:paraId="43A07B16" w14:textId="77777777" w:rsidR="00BD701D" w:rsidRPr="002D22EB" w:rsidRDefault="00BD701D" w:rsidP="4E6E7DF6">
      <w:pPr>
        <w:spacing w:before="0" w:after="160" w:line="276" w:lineRule="auto"/>
        <w:rPr>
          <w:rFonts w:ascii="Arial" w:eastAsia="Calibri" w:hAnsi="Arial" w:cs="Arial"/>
          <w:b/>
          <w:bCs/>
          <w:sz w:val="24"/>
          <w:szCs w:val="24"/>
        </w:rPr>
      </w:pPr>
    </w:p>
    <w:p w14:paraId="30E72391" w14:textId="77777777" w:rsidR="00BD701D" w:rsidRPr="002D22EB" w:rsidRDefault="00BD701D" w:rsidP="4E6E7DF6">
      <w:pPr>
        <w:spacing w:before="0" w:after="160" w:line="276" w:lineRule="auto"/>
        <w:rPr>
          <w:rFonts w:ascii="Arial" w:eastAsia="Calibri" w:hAnsi="Arial" w:cs="Arial"/>
          <w:b/>
          <w:bCs/>
          <w:sz w:val="24"/>
          <w:szCs w:val="24"/>
        </w:rPr>
      </w:pPr>
    </w:p>
    <w:p w14:paraId="3D19F9BC" w14:textId="77777777" w:rsidR="00BD701D" w:rsidRPr="002D22EB" w:rsidRDefault="00BD701D" w:rsidP="4E6E7DF6">
      <w:pPr>
        <w:spacing w:before="0" w:after="160" w:line="276" w:lineRule="auto"/>
        <w:rPr>
          <w:rFonts w:ascii="Arial" w:eastAsia="Calibri" w:hAnsi="Arial" w:cs="Arial"/>
          <w:b/>
          <w:bCs/>
          <w:sz w:val="24"/>
          <w:szCs w:val="24"/>
        </w:rPr>
      </w:pPr>
    </w:p>
    <w:p w14:paraId="7A25A144" w14:textId="77777777" w:rsidR="00BD701D" w:rsidRPr="002D22EB" w:rsidRDefault="00BD701D" w:rsidP="4E6E7DF6">
      <w:pPr>
        <w:spacing w:before="0" w:after="160" w:line="276" w:lineRule="auto"/>
        <w:rPr>
          <w:rFonts w:ascii="Arial" w:eastAsia="Calibri" w:hAnsi="Arial" w:cs="Arial"/>
          <w:b/>
          <w:bCs/>
          <w:sz w:val="24"/>
          <w:szCs w:val="24"/>
        </w:rPr>
      </w:pPr>
    </w:p>
    <w:p w14:paraId="32E7E63C" w14:textId="77777777" w:rsidR="00BD701D" w:rsidRPr="002D22EB" w:rsidRDefault="00BD701D" w:rsidP="4E6E7DF6">
      <w:pPr>
        <w:spacing w:before="0" w:after="160" w:line="276" w:lineRule="auto"/>
        <w:rPr>
          <w:rFonts w:ascii="Arial" w:eastAsia="Calibri" w:hAnsi="Arial" w:cs="Arial"/>
          <w:b/>
          <w:bCs/>
          <w:sz w:val="24"/>
          <w:szCs w:val="24"/>
        </w:rPr>
      </w:pPr>
    </w:p>
    <w:p w14:paraId="5CA1C796" w14:textId="611D0463" w:rsidR="00375D15" w:rsidRPr="002D22EB" w:rsidRDefault="00375D15" w:rsidP="4E6E7DF6">
      <w:pPr>
        <w:spacing w:before="0" w:after="160" w:line="276" w:lineRule="auto"/>
        <w:rPr>
          <w:rFonts w:ascii="Arial" w:eastAsia="Calibri" w:hAnsi="Arial" w:cs="Arial"/>
          <w:b/>
          <w:bCs/>
          <w:sz w:val="24"/>
          <w:szCs w:val="24"/>
        </w:rPr>
      </w:pPr>
      <w:r w:rsidRPr="002D22EB">
        <w:rPr>
          <w:rFonts w:ascii="Arial" w:eastAsia="Calibri" w:hAnsi="Arial" w:cs="Arial"/>
          <w:b/>
          <w:bCs/>
          <w:sz w:val="24"/>
          <w:szCs w:val="24"/>
        </w:rPr>
        <w:t>First week of Sprint 1:</w:t>
      </w:r>
    </w:p>
    <w:p w14:paraId="3C79B343" w14:textId="7719F4F8" w:rsidR="00375D15" w:rsidRPr="002D22EB" w:rsidRDefault="00BF6B62" w:rsidP="4E6E7DF6">
      <w:pPr>
        <w:spacing w:before="0" w:after="160" w:line="276" w:lineRule="auto"/>
        <w:rPr>
          <w:rFonts w:ascii="Arial" w:eastAsia="Calibri" w:hAnsi="Arial" w:cs="Arial"/>
          <w:b/>
          <w:bCs/>
          <w:sz w:val="24"/>
          <w:szCs w:val="24"/>
        </w:rPr>
      </w:pPr>
      <w:r w:rsidRPr="002D22EB">
        <w:rPr>
          <w:rFonts w:ascii="Arial" w:hAnsi="Arial" w:cs="Arial"/>
          <w:noProof/>
        </w:rPr>
        <w:drawing>
          <wp:inline distT="0" distB="0" distL="0" distR="0" wp14:anchorId="6EF599B4" wp14:editId="7A2292E9">
            <wp:extent cx="5486400" cy="3121025"/>
            <wp:effectExtent l="0" t="0" r="0" b="3175"/>
            <wp:docPr id="146562203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22038" name="Picture 5"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3121025"/>
                    </a:xfrm>
                    <a:prstGeom prst="rect">
                      <a:avLst/>
                    </a:prstGeom>
                    <a:noFill/>
                    <a:ln>
                      <a:noFill/>
                    </a:ln>
                  </pic:spPr>
                </pic:pic>
              </a:graphicData>
            </a:graphic>
          </wp:inline>
        </w:drawing>
      </w:r>
    </w:p>
    <w:p w14:paraId="7B07B92B" w14:textId="77777777" w:rsidR="00BF6B62" w:rsidRPr="002D22EB" w:rsidRDefault="00BF6B62" w:rsidP="4E6E7DF6">
      <w:pPr>
        <w:spacing w:before="0" w:after="160" w:line="276" w:lineRule="auto"/>
        <w:rPr>
          <w:rFonts w:ascii="Arial" w:eastAsia="Calibri" w:hAnsi="Arial" w:cs="Arial"/>
          <w:b/>
          <w:bCs/>
          <w:sz w:val="24"/>
          <w:szCs w:val="24"/>
        </w:rPr>
      </w:pPr>
    </w:p>
    <w:p w14:paraId="2693CAD1" w14:textId="7B98D77A" w:rsidR="00BF6B62" w:rsidRPr="002D22EB" w:rsidRDefault="00BF6B62" w:rsidP="4E6E7DF6">
      <w:pPr>
        <w:spacing w:before="0" w:after="160" w:line="276" w:lineRule="auto"/>
        <w:rPr>
          <w:rFonts w:ascii="Arial" w:eastAsia="Calibri" w:hAnsi="Arial" w:cs="Arial"/>
          <w:b/>
          <w:bCs/>
          <w:sz w:val="24"/>
          <w:szCs w:val="24"/>
        </w:rPr>
      </w:pPr>
      <w:r w:rsidRPr="002D22EB">
        <w:rPr>
          <w:rFonts w:ascii="Arial" w:eastAsia="Calibri" w:hAnsi="Arial" w:cs="Arial"/>
          <w:b/>
          <w:bCs/>
          <w:sz w:val="24"/>
          <w:szCs w:val="24"/>
        </w:rPr>
        <w:t>Last week of Sprint 1:</w:t>
      </w:r>
    </w:p>
    <w:p w14:paraId="6DC4CF22" w14:textId="5C17CF40" w:rsidR="00BF6B62" w:rsidRPr="002D22EB" w:rsidRDefault="00BF6B62" w:rsidP="4E6E7DF6">
      <w:pPr>
        <w:spacing w:before="0" w:after="160" w:line="276" w:lineRule="auto"/>
        <w:rPr>
          <w:rFonts w:ascii="Arial" w:eastAsia="Calibri" w:hAnsi="Arial" w:cs="Arial"/>
          <w:b/>
          <w:bCs/>
          <w:sz w:val="24"/>
          <w:szCs w:val="24"/>
        </w:rPr>
      </w:pPr>
      <w:r>
        <w:rPr>
          <w:noProof/>
        </w:rPr>
        <w:drawing>
          <wp:inline distT="0" distB="0" distL="0" distR="0" wp14:anchorId="7EB868FB" wp14:editId="29C9A766">
            <wp:extent cx="5286677" cy="3021482"/>
            <wp:effectExtent l="0" t="0" r="0" b="0"/>
            <wp:docPr id="13034615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6159" name="Picture 6"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286677" cy="3021482"/>
                    </a:xfrm>
                    <a:prstGeom prst="rect">
                      <a:avLst/>
                    </a:prstGeom>
                    <a:noFill/>
                    <a:ln>
                      <a:noFill/>
                    </a:ln>
                  </pic:spPr>
                </pic:pic>
              </a:graphicData>
            </a:graphic>
          </wp:inline>
        </w:drawing>
      </w:r>
    </w:p>
    <w:p w14:paraId="25CE5EC1" w14:textId="123682F5" w:rsidR="00600D33" w:rsidRPr="002729E1" w:rsidRDefault="002729E1" w:rsidP="362DDA04">
      <w:pPr>
        <w:pStyle w:val="Heading2"/>
        <w:spacing w:before="0" w:after="160" w:line="259" w:lineRule="auto"/>
        <w:rPr>
          <w:rFonts w:ascii="Arial" w:hAnsi="Arial" w:cs="Arial"/>
          <w:b/>
          <w:bCs/>
        </w:rPr>
      </w:pPr>
      <w:r w:rsidRPr="002729E1">
        <w:rPr>
          <w:rFonts w:ascii="Arial" w:hAnsi="Arial" w:cs="Arial"/>
          <w:b/>
          <w:bCs/>
        </w:rPr>
        <w:t xml:space="preserve">8. </w:t>
      </w:r>
      <w:r w:rsidR="008A015D" w:rsidRPr="002729E1">
        <w:rPr>
          <w:rFonts w:ascii="Arial" w:hAnsi="Arial" w:cs="Arial"/>
          <w:b/>
          <w:bCs/>
        </w:rPr>
        <w:t>Gantt Chart</w:t>
      </w:r>
    </w:p>
    <w:p w14:paraId="28061F92" w14:textId="77777777" w:rsidR="008B1414" w:rsidRDefault="00B17B40" w:rsidP="008B1414">
      <w:pPr>
        <w:spacing w:before="0" w:after="160" w:line="276" w:lineRule="auto"/>
        <w:jc w:val="both"/>
        <w:rPr>
          <w:rFonts w:ascii="Arial" w:hAnsi="Arial" w:cs="Arial"/>
        </w:rPr>
      </w:pPr>
      <w:r w:rsidRPr="002D22EB">
        <w:rPr>
          <w:rFonts w:ascii="Arial" w:hAnsi="Arial" w:cs="Arial"/>
        </w:rPr>
        <w:t>The Gantt Chart is the overall Project timeline for the team when building this project</w:t>
      </w:r>
      <w:r w:rsidR="00B40A73" w:rsidRPr="002D22EB">
        <w:rPr>
          <w:rFonts w:ascii="Arial" w:hAnsi="Arial" w:cs="Arial"/>
        </w:rPr>
        <w:t xml:space="preserve">, for sprint 1, the task that is being distributed will be the planning of the development phase which will be </w:t>
      </w:r>
      <w:r w:rsidR="003346AB" w:rsidRPr="002D22EB">
        <w:rPr>
          <w:rFonts w:ascii="Arial" w:hAnsi="Arial" w:cs="Arial"/>
        </w:rPr>
        <w:t xml:space="preserve">assigned during the next sprint, datelines and percentage of the progress </w:t>
      </w:r>
      <w:r w:rsidR="00351C04" w:rsidRPr="002D22EB">
        <w:rPr>
          <w:rFonts w:ascii="Arial" w:hAnsi="Arial" w:cs="Arial"/>
        </w:rPr>
        <w:t>will be monitored and recorded.</w:t>
      </w:r>
    </w:p>
    <w:p w14:paraId="5980DDF7" w14:textId="03672BC0" w:rsidR="0047628D" w:rsidRPr="002D22EB" w:rsidRDefault="006643A8" w:rsidP="008B1414">
      <w:pPr>
        <w:spacing w:before="0" w:after="160" w:line="276" w:lineRule="auto"/>
        <w:jc w:val="both"/>
        <w:rPr>
          <w:rFonts w:ascii="Arial" w:eastAsia="Calibri" w:hAnsi="Arial" w:cs="Arial"/>
          <w:b/>
          <w:bCs/>
          <w:sz w:val="24"/>
          <w:szCs w:val="24"/>
        </w:rPr>
      </w:pPr>
      <w:r>
        <w:rPr>
          <w:noProof/>
        </w:rPr>
        <w:drawing>
          <wp:inline distT="0" distB="0" distL="0" distR="0" wp14:anchorId="4C3FF43A" wp14:editId="3EDAAF5C">
            <wp:extent cx="5486400" cy="2073910"/>
            <wp:effectExtent l="0" t="0" r="0" b="2540"/>
            <wp:docPr id="188745844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58443" name="Picture 9"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073910"/>
                    </a:xfrm>
                    <a:prstGeom prst="rect">
                      <a:avLst/>
                    </a:prstGeom>
                    <a:noFill/>
                    <a:ln>
                      <a:noFill/>
                    </a:ln>
                  </pic:spPr>
                </pic:pic>
              </a:graphicData>
            </a:graphic>
          </wp:inline>
        </w:drawing>
      </w:r>
      <w:r>
        <w:rPr>
          <w:noProof/>
        </w:rPr>
        <w:drawing>
          <wp:inline distT="0" distB="0" distL="0" distR="0" wp14:anchorId="4C89422A" wp14:editId="7F318E93">
            <wp:extent cx="5542913" cy="2189580"/>
            <wp:effectExtent l="0" t="0" r="0" b="0"/>
            <wp:docPr id="2035364947"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947" name="Picture 8" descr="A screenshot of a computer screen&#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5542913" cy="2189580"/>
                    </a:xfrm>
                    <a:prstGeom prst="rect">
                      <a:avLst/>
                    </a:prstGeom>
                    <a:noFill/>
                    <a:ln>
                      <a:noFill/>
                    </a:ln>
                  </pic:spPr>
                </pic:pic>
              </a:graphicData>
            </a:graphic>
          </wp:inline>
        </w:drawing>
      </w:r>
      <w:r>
        <w:rPr>
          <w:noProof/>
        </w:rPr>
        <w:drawing>
          <wp:inline distT="0" distB="0" distL="0" distR="0" wp14:anchorId="48BC3114" wp14:editId="1DFDDACB">
            <wp:extent cx="5517672" cy="2178331"/>
            <wp:effectExtent l="0" t="0" r="0" b="0"/>
            <wp:docPr id="184709059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90594" name="Picture 7"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5517672" cy="2178331"/>
                    </a:xfrm>
                    <a:prstGeom prst="rect">
                      <a:avLst/>
                    </a:prstGeom>
                    <a:noFill/>
                    <a:ln>
                      <a:noFill/>
                    </a:ln>
                  </pic:spPr>
                </pic:pic>
              </a:graphicData>
            </a:graphic>
          </wp:inline>
        </w:drawing>
      </w:r>
      <w:r w:rsidRPr="002D22EB">
        <w:rPr>
          <w:rFonts w:ascii="Arial" w:eastAsia="Calibri" w:hAnsi="Arial" w:cs="Arial"/>
          <w:b/>
          <w:bCs/>
          <w:sz w:val="24"/>
          <w:szCs w:val="24"/>
        </w:rPr>
        <w:br w:type="page"/>
      </w:r>
    </w:p>
    <w:p w14:paraId="1F320B6A" w14:textId="3C635BFC" w:rsidR="00C0396A" w:rsidRPr="002729E1" w:rsidRDefault="00B615D5" w:rsidP="002729E1">
      <w:pPr>
        <w:pStyle w:val="Heading1"/>
        <w:jc w:val="both"/>
        <w:rPr>
          <w:rFonts w:ascii="Arial" w:hAnsi="Arial" w:cs="Arial"/>
          <w:b/>
        </w:rPr>
      </w:pPr>
      <w:r w:rsidRPr="002729E1">
        <w:rPr>
          <w:rFonts w:ascii="Arial" w:hAnsi="Arial" w:cs="Arial"/>
          <w:b/>
        </w:rPr>
        <w:t xml:space="preserve">Sprint </w:t>
      </w:r>
      <w:r w:rsidR="00044D2F" w:rsidRPr="002729E1">
        <w:rPr>
          <w:rFonts w:ascii="Arial" w:hAnsi="Arial" w:cs="Arial"/>
          <w:b/>
        </w:rPr>
        <w:t>review</w:t>
      </w:r>
    </w:p>
    <w:p w14:paraId="3DE13E77" w14:textId="68404C65" w:rsidR="00895FE1" w:rsidRPr="00D82B6C" w:rsidRDefault="00241A0D" w:rsidP="008B1414">
      <w:pPr>
        <w:jc w:val="both"/>
        <w:rPr>
          <w:rFonts w:ascii="Arial" w:hAnsi="Arial" w:cs="Arial"/>
          <w:b/>
          <w:bCs/>
          <w:sz w:val="24"/>
          <w:szCs w:val="24"/>
        </w:rPr>
      </w:pPr>
      <w:r w:rsidRPr="00D82B6C">
        <w:rPr>
          <w:rFonts w:ascii="Arial" w:hAnsi="Arial" w:cs="Arial"/>
          <w:b/>
          <w:bCs/>
          <w:sz w:val="24"/>
          <w:szCs w:val="24"/>
        </w:rPr>
        <w:t>Description of Demonstration Session and Facilitation Process</w:t>
      </w:r>
    </w:p>
    <w:p w14:paraId="2DB3E056" w14:textId="3C996F1D" w:rsidR="00DB2433" w:rsidRPr="002D22EB" w:rsidRDefault="00DB2433" w:rsidP="008B1414">
      <w:pPr>
        <w:jc w:val="both"/>
        <w:rPr>
          <w:rFonts w:ascii="Arial" w:hAnsi="Arial" w:cs="Arial"/>
        </w:rPr>
      </w:pPr>
      <w:r w:rsidRPr="0BF4FB13">
        <w:rPr>
          <w:rFonts w:ascii="Arial" w:hAnsi="Arial" w:cs="Arial"/>
        </w:rPr>
        <w:t>During S</w:t>
      </w:r>
      <w:r w:rsidR="00280073" w:rsidRPr="0BF4FB13">
        <w:rPr>
          <w:rFonts w:ascii="Arial" w:hAnsi="Arial" w:cs="Arial"/>
        </w:rPr>
        <w:t>print 1</w:t>
      </w:r>
      <w:r w:rsidR="00D858A0" w:rsidRPr="0BF4FB13">
        <w:rPr>
          <w:rFonts w:ascii="Arial" w:hAnsi="Arial" w:cs="Arial"/>
        </w:rPr>
        <w:t xml:space="preserve">, we </w:t>
      </w:r>
      <w:r w:rsidR="007755BA" w:rsidRPr="0BF4FB13">
        <w:rPr>
          <w:rFonts w:ascii="Arial" w:hAnsi="Arial" w:cs="Arial"/>
        </w:rPr>
        <w:t>conducted</w:t>
      </w:r>
      <w:r w:rsidR="00D858A0" w:rsidRPr="0BF4FB13">
        <w:rPr>
          <w:rFonts w:ascii="Arial" w:hAnsi="Arial" w:cs="Arial"/>
        </w:rPr>
        <w:t xml:space="preserve"> 3 </w:t>
      </w:r>
      <w:r w:rsidR="00715412" w:rsidRPr="0BF4FB13">
        <w:rPr>
          <w:rFonts w:ascii="Arial" w:hAnsi="Arial" w:cs="Arial"/>
        </w:rPr>
        <w:t xml:space="preserve">meeting </w:t>
      </w:r>
      <w:r w:rsidR="48B6B922" w:rsidRPr="0BF4FB13">
        <w:rPr>
          <w:rFonts w:ascii="Arial" w:hAnsi="Arial" w:cs="Arial"/>
        </w:rPr>
        <w:t>sessions</w:t>
      </w:r>
      <w:r w:rsidR="00715412" w:rsidRPr="0BF4FB13">
        <w:rPr>
          <w:rFonts w:ascii="Arial" w:hAnsi="Arial" w:cs="Arial"/>
        </w:rPr>
        <w:t xml:space="preserve"> with our clie</w:t>
      </w:r>
      <w:r w:rsidR="007923DB" w:rsidRPr="0BF4FB13">
        <w:rPr>
          <w:rFonts w:ascii="Arial" w:hAnsi="Arial" w:cs="Arial"/>
        </w:rPr>
        <w:t>nt to discuss the project requirements, present our progress updates</w:t>
      </w:r>
      <w:r w:rsidR="651C8B17" w:rsidRPr="0BF4FB13">
        <w:rPr>
          <w:rFonts w:ascii="Arial" w:hAnsi="Arial" w:cs="Arial"/>
        </w:rPr>
        <w:t>,</w:t>
      </w:r>
      <w:r w:rsidR="007923DB" w:rsidRPr="0BF4FB13">
        <w:rPr>
          <w:rFonts w:ascii="Arial" w:hAnsi="Arial" w:cs="Arial"/>
        </w:rPr>
        <w:t xml:space="preserve"> and demonstrate </w:t>
      </w:r>
      <w:r w:rsidR="00A56238" w:rsidRPr="0BF4FB13">
        <w:rPr>
          <w:rFonts w:ascii="Arial" w:hAnsi="Arial" w:cs="Arial"/>
        </w:rPr>
        <w:t xml:space="preserve">our initial deliverables. The </w:t>
      </w:r>
      <w:r w:rsidR="001A6C79" w:rsidRPr="0BF4FB13">
        <w:rPr>
          <w:rFonts w:ascii="Arial" w:hAnsi="Arial" w:cs="Arial"/>
        </w:rPr>
        <w:t>meetings</w:t>
      </w:r>
      <w:r w:rsidR="00A56238" w:rsidRPr="0BF4FB13">
        <w:rPr>
          <w:rFonts w:ascii="Arial" w:hAnsi="Arial" w:cs="Arial"/>
        </w:rPr>
        <w:t xml:space="preserve"> were structured professionally, beginning with</w:t>
      </w:r>
      <w:r w:rsidR="00EE347E" w:rsidRPr="0BF4FB13">
        <w:rPr>
          <w:rFonts w:ascii="Arial" w:hAnsi="Arial" w:cs="Arial"/>
        </w:rPr>
        <w:t xml:space="preserve"> clear </w:t>
      </w:r>
      <w:r w:rsidR="00542473" w:rsidRPr="0BF4FB13">
        <w:rPr>
          <w:rFonts w:ascii="Arial" w:hAnsi="Arial" w:cs="Arial"/>
        </w:rPr>
        <w:t xml:space="preserve">meeting agendas and objectives </w:t>
      </w:r>
      <w:r w:rsidR="007D54D1" w:rsidRPr="0BF4FB13">
        <w:rPr>
          <w:rFonts w:ascii="Arial" w:hAnsi="Arial" w:cs="Arial"/>
        </w:rPr>
        <w:t>communicated in</w:t>
      </w:r>
      <w:r w:rsidR="007D7F9B" w:rsidRPr="0BF4FB13">
        <w:rPr>
          <w:rFonts w:ascii="Arial" w:hAnsi="Arial" w:cs="Arial"/>
        </w:rPr>
        <w:t xml:space="preserve"> advance to the </w:t>
      </w:r>
      <w:r w:rsidR="007D54D1" w:rsidRPr="0BF4FB13">
        <w:rPr>
          <w:rFonts w:ascii="Arial" w:hAnsi="Arial" w:cs="Arial"/>
        </w:rPr>
        <w:t>client</w:t>
      </w:r>
      <w:r w:rsidR="007D7F9B" w:rsidRPr="0BF4FB13">
        <w:rPr>
          <w:rFonts w:ascii="Arial" w:hAnsi="Arial" w:cs="Arial"/>
        </w:rPr>
        <w:t xml:space="preserve"> </w:t>
      </w:r>
      <w:r w:rsidR="00E403C8" w:rsidRPr="0BF4FB13">
        <w:rPr>
          <w:rFonts w:ascii="Arial" w:hAnsi="Arial" w:cs="Arial"/>
        </w:rPr>
        <w:t>one day.</w:t>
      </w:r>
      <w:r w:rsidR="007D54D1" w:rsidRPr="0BF4FB13">
        <w:rPr>
          <w:rFonts w:ascii="Arial" w:hAnsi="Arial" w:cs="Arial"/>
        </w:rPr>
        <w:t xml:space="preserve"> E</w:t>
      </w:r>
      <w:r w:rsidR="002460D0" w:rsidRPr="0BF4FB13">
        <w:rPr>
          <w:rFonts w:ascii="Arial" w:hAnsi="Arial" w:cs="Arial"/>
        </w:rPr>
        <w:t xml:space="preserve">ach session </w:t>
      </w:r>
      <w:r w:rsidR="00E83C31" w:rsidRPr="0BF4FB13">
        <w:rPr>
          <w:rFonts w:ascii="Arial" w:hAnsi="Arial" w:cs="Arial"/>
        </w:rPr>
        <w:t>included an introduction</w:t>
      </w:r>
      <w:r w:rsidR="00C1328A" w:rsidRPr="0BF4FB13">
        <w:rPr>
          <w:rFonts w:ascii="Arial" w:hAnsi="Arial" w:cs="Arial"/>
        </w:rPr>
        <w:t xml:space="preserve">, a walkthrough of the completed </w:t>
      </w:r>
      <w:r w:rsidR="008A1FE0" w:rsidRPr="0BF4FB13">
        <w:rPr>
          <w:rFonts w:ascii="Arial" w:hAnsi="Arial" w:cs="Arial"/>
        </w:rPr>
        <w:t>deliverables</w:t>
      </w:r>
      <w:r w:rsidR="019D4089" w:rsidRPr="0BF4FB13">
        <w:rPr>
          <w:rFonts w:ascii="Arial" w:hAnsi="Arial" w:cs="Arial"/>
        </w:rPr>
        <w:t>,</w:t>
      </w:r>
      <w:r w:rsidR="008A1FE0" w:rsidRPr="0BF4FB13">
        <w:rPr>
          <w:rFonts w:ascii="Arial" w:hAnsi="Arial" w:cs="Arial"/>
        </w:rPr>
        <w:t xml:space="preserve"> and an open discussion for feedback and </w:t>
      </w:r>
      <w:r w:rsidR="005A6161" w:rsidRPr="0BF4FB13">
        <w:rPr>
          <w:rFonts w:ascii="Arial" w:hAnsi="Arial" w:cs="Arial"/>
        </w:rPr>
        <w:t>clarification.</w:t>
      </w:r>
    </w:p>
    <w:p w14:paraId="221EAF2C" w14:textId="2CC2BEAE" w:rsidR="000010B1" w:rsidRPr="002D22EB" w:rsidRDefault="00785160" w:rsidP="29AC8FB8">
      <w:pPr>
        <w:jc w:val="both"/>
        <w:rPr>
          <w:rFonts w:ascii="Arial" w:hAnsi="Arial" w:cs="Arial"/>
        </w:rPr>
      </w:pPr>
      <w:r w:rsidRPr="29AC8FB8">
        <w:rPr>
          <w:rFonts w:ascii="Arial" w:hAnsi="Arial" w:cs="Arial"/>
        </w:rPr>
        <w:t xml:space="preserve">Throughout these sessions, the team maintained professional communication and active listening, ensuring that the client feedback and </w:t>
      </w:r>
      <w:r w:rsidR="005A025D" w:rsidRPr="29AC8FB8">
        <w:rPr>
          <w:rFonts w:ascii="Arial" w:hAnsi="Arial" w:cs="Arial"/>
        </w:rPr>
        <w:t>requirements</w:t>
      </w:r>
      <w:r w:rsidRPr="29AC8FB8">
        <w:rPr>
          <w:rFonts w:ascii="Arial" w:hAnsi="Arial" w:cs="Arial"/>
        </w:rPr>
        <w:t xml:space="preserve"> were well</w:t>
      </w:r>
      <w:r w:rsidR="6E6F388A" w:rsidRPr="29AC8FB8">
        <w:rPr>
          <w:rFonts w:ascii="Arial" w:hAnsi="Arial" w:cs="Arial"/>
        </w:rPr>
        <w:t xml:space="preserve"> </w:t>
      </w:r>
      <w:r w:rsidRPr="29AC8FB8">
        <w:rPr>
          <w:rFonts w:ascii="Arial" w:hAnsi="Arial" w:cs="Arial"/>
        </w:rPr>
        <w:t>understood</w:t>
      </w:r>
      <w:r w:rsidR="005A025D" w:rsidRPr="29AC8FB8">
        <w:rPr>
          <w:rFonts w:ascii="Arial" w:hAnsi="Arial" w:cs="Arial"/>
        </w:rPr>
        <w:t xml:space="preserve">. All </w:t>
      </w:r>
      <w:r w:rsidR="001D5F5B" w:rsidRPr="29AC8FB8">
        <w:rPr>
          <w:rFonts w:ascii="Arial" w:hAnsi="Arial" w:cs="Arial"/>
        </w:rPr>
        <w:t xml:space="preserve">members of the team </w:t>
      </w:r>
      <w:r w:rsidR="00573BAA" w:rsidRPr="29AC8FB8">
        <w:rPr>
          <w:rFonts w:ascii="Arial" w:hAnsi="Arial" w:cs="Arial"/>
        </w:rPr>
        <w:t>participated in</w:t>
      </w:r>
      <w:r w:rsidR="001D5F5B" w:rsidRPr="29AC8FB8">
        <w:rPr>
          <w:rFonts w:ascii="Arial" w:hAnsi="Arial" w:cs="Arial"/>
        </w:rPr>
        <w:t xml:space="preserve"> all the </w:t>
      </w:r>
      <w:r w:rsidR="00573BAA" w:rsidRPr="29AC8FB8">
        <w:rPr>
          <w:rFonts w:ascii="Arial" w:hAnsi="Arial" w:cs="Arial"/>
        </w:rPr>
        <w:t>meeting sessions</w:t>
      </w:r>
      <w:r w:rsidR="002C1CEB" w:rsidRPr="29AC8FB8">
        <w:rPr>
          <w:rFonts w:ascii="Arial" w:hAnsi="Arial" w:cs="Arial"/>
        </w:rPr>
        <w:t xml:space="preserve"> and answered</w:t>
      </w:r>
      <w:r w:rsidR="00AE4607" w:rsidRPr="29AC8FB8">
        <w:rPr>
          <w:rFonts w:ascii="Arial" w:hAnsi="Arial" w:cs="Arial"/>
        </w:rPr>
        <w:t xml:space="preserve"> the client questions effectivel</w:t>
      </w:r>
      <w:r w:rsidR="00160134" w:rsidRPr="29AC8FB8">
        <w:rPr>
          <w:rFonts w:ascii="Arial" w:hAnsi="Arial" w:cs="Arial"/>
        </w:rPr>
        <w:t>y.</w:t>
      </w:r>
      <w:r w:rsidR="00573BAA" w:rsidRPr="29AC8FB8">
        <w:rPr>
          <w:rFonts w:ascii="Arial" w:hAnsi="Arial" w:cs="Arial"/>
        </w:rPr>
        <w:t xml:space="preserve"> Meeting notes </w:t>
      </w:r>
      <w:r w:rsidR="002245C4" w:rsidRPr="29AC8FB8">
        <w:rPr>
          <w:rFonts w:ascii="Arial" w:hAnsi="Arial" w:cs="Arial"/>
        </w:rPr>
        <w:t>were documented and shared with the client after each sessio</w:t>
      </w:r>
      <w:r w:rsidR="00AC5265" w:rsidRPr="29AC8FB8">
        <w:rPr>
          <w:rFonts w:ascii="Arial" w:hAnsi="Arial" w:cs="Arial"/>
        </w:rPr>
        <w:t>n</w:t>
      </w:r>
      <w:r w:rsidR="00003A6A" w:rsidRPr="29AC8FB8">
        <w:rPr>
          <w:rFonts w:ascii="Arial" w:hAnsi="Arial" w:cs="Arial"/>
        </w:rPr>
        <w:t xml:space="preserve"> to ensure </w:t>
      </w:r>
      <w:r w:rsidR="00254E06" w:rsidRPr="29AC8FB8">
        <w:rPr>
          <w:rFonts w:ascii="Arial" w:hAnsi="Arial" w:cs="Arial"/>
        </w:rPr>
        <w:t>all discussions were recorded.</w:t>
      </w:r>
    </w:p>
    <w:p w14:paraId="6724DBC1" w14:textId="3CFC517E" w:rsidR="00551130" w:rsidRPr="00D82B6C" w:rsidRDefault="00551130" w:rsidP="008B1414">
      <w:pPr>
        <w:jc w:val="both"/>
        <w:rPr>
          <w:rFonts w:ascii="Arial" w:hAnsi="Arial" w:cs="Arial"/>
          <w:b/>
          <w:bCs/>
          <w:sz w:val="24"/>
          <w:szCs w:val="24"/>
        </w:rPr>
      </w:pPr>
      <w:r w:rsidRPr="0BF4FB13">
        <w:rPr>
          <w:rFonts w:ascii="Arial" w:hAnsi="Arial" w:cs="Arial"/>
          <w:b/>
          <w:bCs/>
          <w:sz w:val="24"/>
          <w:szCs w:val="24"/>
        </w:rPr>
        <w:t>Feedback Received from the Client</w:t>
      </w:r>
    </w:p>
    <w:p w14:paraId="10941671" w14:textId="04A03025" w:rsidR="000D7C22" w:rsidRDefault="000D7C22" w:rsidP="29AC8FB8">
      <w:pPr>
        <w:jc w:val="both"/>
        <w:rPr>
          <w:rFonts w:ascii="Arial" w:hAnsi="Arial" w:cs="Arial"/>
        </w:rPr>
      </w:pPr>
      <w:r w:rsidRPr="29AC8FB8">
        <w:rPr>
          <w:rFonts w:ascii="Arial" w:hAnsi="Arial" w:cs="Arial"/>
        </w:rPr>
        <w:t xml:space="preserve">The client reviewed the </w:t>
      </w:r>
      <w:r w:rsidR="001611DE" w:rsidRPr="29AC8FB8">
        <w:rPr>
          <w:rFonts w:ascii="Arial" w:hAnsi="Arial" w:cs="Arial"/>
        </w:rPr>
        <w:t xml:space="preserve">deliverables </w:t>
      </w:r>
      <w:r w:rsidR="00EE3556" w:rsidRPr="29AC8FB8">
        <w:rPr>
          <w:rFonts w:ascii="Arial" w:hAnsi="Arial" w:cs="Arial"/>
        </w:rPr>
        <w:t xml:space="preserve">and provided </w:t>
      </w:r>
      <w:r w:rsidR="00033E44" w:rsidRPr="29AC8FB8">
        <w:rPr>
          <w:rFonts w:ascii="Arial" w:hAnsi="Arial" w:cs="Arial"/>
        </w:rPr>
        <w:t>constructive feedback</w:t>
      </w:r>
      <w:r w:rsidR="002C3BEB" w:rsidRPr="29AC8FB8">
        <w:rPr>
          <w:rFonts w:ascii="Arial" w:hAnsi="Arial" w:cs="Arial"/>
        </w:rPr>
        <w:t xml:space="preserve"> regarding </w:t>
      </w:r>
      <w:r w:rsidR="00CE1D93" w:rsidRPr="29AC8FB8">
        <w:rPr>
          <w:rFonts w:ascii="Arial" w:hAnsi="Arial" w:cs="Arial"/>
        </w:rPr>
        <w:t>functionality, design</w:t>
      </w:r>
      <w:r w:rsidR="638D9F41" w:rsidRPr="29AC8FB8">
        <w:rPr>
          <w:rFonts w:ascii="Arial" w:hAnsi="Arial" w:cs="Arial"/>
        </w:rPr>
        <w:t>,</w:t>
      </w:r>
      <w:r w:rsidR="00CE1D93" w:rsidRPr="29AC8FB8">
        <w:rPr>
          <w:rFonts w:ascii="Arial" w:hAnsi="Arial" w:cs="Arial"/>
        </w:rPr>
        <w:t xml:space="preserve"> and usability. The client confirmed that the deliverables </w:t>
      </w:r>
      <w:r w:rsidR="009662E8" w:rsidRPr="29AC8FB8">
        <w:rPr>
          <w:rFonts w:ascii="Arial" w:hAnsi="Arial" w:cs="Arial"/>
        </w:rPr>
        <w:t>were</w:t>
      </w:r>
      <w:r w:rsidR="00CE1D93" w:rsidRPr="29AC8FB8">
        <w:rPr>
          <w:rFonts w:ascii="Arial" w:hAnsi="Arial" w:cs="Arial"/>
        </w:rPr>
        <w:t xml:space="preserve"> acceptable and met the </w:t>
      </w:r>
      <w:r w:rsidR="00485486" w:rsidRPr="29AC8FB8">
        <w:rPr>
          <w:rFonts w:ascii="Arial" w:hAnsi="Arial" w:cs="Arial"/>
        </w:rPr>
        <w:t xml:space="preserve">sprint definition of done. </w:t>
      </w:r>
      <w:r w:rsidR="009662E8" w:rsidRPr="29AC8FB8">
        <w:rPr>
          <w:rFonts w:ascii="Arial" w:hAnsi="Arial" w:cs="Arial"/>
        </w:rPr>
        <w:t>However, the</w:t>
      </w:r>
      <w:r w:rsidR="00B54143" w:rsidRPr="29AC8FB8">
        <w:rPr>
          <w:rFonts w:ascii="Arial" w:hAnsi="Arial" w:cs="Arial"/>
        </w:rPr>
        <w:t>y sugg</w:t>
      </w:r>
      <w:r w:rsidR="00623953" w:rsidRPr="29AC8FB8">
        <w:rPr>
          <w:rFonts w:ascii="Arial" w:hAnsi="Arial" w:cs="Arial"/>
        </w:rPr>
        <w:t xml:space="preserve">ested </w:t>
      </w:r>
      <w:r w:rsidR="00AE583D" w:rsidRPr="29AC8FB8">
        <w:rPr>
          <w:rFonts w:ascii="Arial" w:hAnsi="Arial" w:cs="Arial"/>
        </w:rPr>
        <w:t>that the user flow char</w:t>
      </w:r>
      <w:r w:rsidR="00C9180F" w:rsidRPr="29AC8FB8">
        <w:rPr>
          <w:rFonts w:ascii="Arial" w:hAnsi="Arial" w:cs="Arial"/>
        </w:rPr>
        <w:t xml:space="preserve">t </w:t>
      </w:r>
      <w:r w:rsidR="00685E52" w:rsidRPr="29AC8FB8">
        <w:rPr>
          <w:rFonts w:ascii="Arial" w:hAnsi="Arial" w:cs="Arial"/>
        </w:rPr>
        <w:t xml:space="preserve">should </w:t>
      </w:r>
      <w:r w:rsidR="00DF394D" w:rsidRPr="29AC8FB8">
        <w:rPr>
          <w:rFonts w:ascii="Arial" w:hAnsi="Arial" w:cs="Arial"/>
        </w:rPr>
        <w:t>include</w:t>
      </w:r>
      <w:r w:rsidR="00685E52" w:rsidRPr="29AC8FB8">
        <w:rPr>
          <w:rFonts w:ascii="Arial" w:hAnsi="Arial" w:cs="Arial"/>
        </w:rPr>
        <w:t xml:space="preserve"> </w:t>
      </w:r>
      <w:r w:rsidR="004F628C" w:rsidRPr="29AC8FB8">
        <w:rPr>
          <w:rFonts w:ascii="Arial" w:hAnsi="Arial" w:cs="Arial"/>
        </w:rPr>
        <w:t>visual illustrations.</w:t>
      </w:r>
      <w:r w:rsidR="008A7F88" w:rsidRPr="29AC8FB8">
        <w:rPr>
          <w:rFonts w:ascii="Arial" w:hAnsi="Arial" w:cs="Arial"/>
        </w:rPr>
        <w:t xml:space="preserve"> The team </w:t>
      </w:r>
      <w:r w:rsidR="00327227" w:rsidRPr="29AC8FB8">
        <w:rPr>
          <w:rFonts w:ascii="Arial" w:hAnsi="Arial" w:cs="Arial"/>
        </w:rPr>
        <w:t>acknowledged the feedback from them and planned to address the feedback</w:t>
      </w:r>
      <w:r w:rsidR="00F31128" w:rsidRPr="29AC8FB8">
        <w:rPr>
          <w:rFonts w:ascii="Arial" w:hAnsi="Arial" w:cs="Arial"/>
        </w:rPr>
        <w:t xml:space="preserve"> in Sprint 2. </w:t>
      </w:r>
    </w:p>
    <w:p w14:paraId="24B122CC" w14:textId="3BF562D5" w:rsidR="00F02E7E" w:rsidRPr="00D82B6C" w:rsidRDefault="00F02E7E" w:rsidP="008B1414">
      <w:pPr>
        <w:jc w:val="both"/>
        <w:rPr>
          <w:rFonts w:ascii="Arial" w:hAnsi="Arial" w:cs="Arial"/>
          <w:b/>
          <w:bCs/>
          <w:sz w:val="24"/>
          <w:szCs w:val="24"/>
        </w:rPr>
      </w:pPr>
      <w:r w:rsidRPr="00D82B6C">
        <w:rPr>
          <w:rFonts w:ascii="Arial" w:hAnsi="Arial" w:cs="Arial"/>
          <w:b/>
          <w:bCs/>
          <w:sz w:val="24"/>
          <w:szCs w:val="24"/>
        </w:rPr>
        <w:t>Critical Analysis of Progress</w:t>
      </w:r>
    </w:p>
    <w:p w14:paraId="492BEF78" w14:textId="59FB8B38" w:rsidR="00D56575" w:rsidRPr="005D25E5" w:rsidRDefault="000010B1" w:rsidP="008B1414">
      <w:pPr>
        <w:jc w:val="both"/>
        <w:rPr>
          <w:rFonts w:ascii="Arial" w:hAnsi="Arial" w:cs="Arial"/>
        </w:rPr>
      </w:pPr>
      <w:r w:rsidRPr="002D22EB">
        <w:rPr>
          <w:rFonts w:ascii="Arial" w:hAnsi="Arial" w:cs="Arial"/>
        </w:rPr>
        <w:t>The team achieved significant progress during Sprint 1</w:t>
      </w:r>
      <w:r w:rsidR="006516BC" w:rsidRPr="002D22EB">
        <w:rPr>
          <w:rFonts w:ascii="Arial" w:hAnsi="Arial" w:cs="Arial"/>
        </w:rPr>
        <w:t>, including the s</w:t>
      </w:r>
      <w:r w:rsidR="003765B2" w:rsidRPr="002D22EB">
        <w:rPr>
          <w:rFonts w:ascii="Arial" w:hAnsi="Arial" w:cs="Arial"/>
        </w:rPr>
        <w:t>uccessful completion of</w:t>
      </w:r>
      <w:r w:rsidR="00C259EF" w:rsidRPr="002D22EB">
        <w:rPr>
          <w:rFonts w:ascii="Arial" w:hAnsi="Arial" w:cs="Arial"/>
        </w:rPr>
        <w:t xml:space="preserve"> </w:t>
      </w:r>
      <w:r w:rsidR="00E3120A" w:rsidRPr="002D22EB">
        <w:rPr>
          <w:rFonts w:ascii="Arial" w:hAnsi="Arial" w:cs="Arial"/>
        </w:rPr>
        <w:t>User Flow Chart Design, UI and UX Design, YoLov8 Environ</w:t>
      </w:r>
      <w:r w:rsidR="005A117E" w:rsidRPr="002D22EB">
        <w:rPr>
          <w:rFonts w:ascii="Arial" w:hAnsi="Arial" w:cs="Arial"/>
        </w:rPr>
        <w:t xml:space="preserve">ment </w:t>
      </w:r>
      <w:r w:rsidR="00DE5531" w:rsidRPr="002D22EB">
        <w:rPr>
          <w:rFonts w:ascii="Arial" w:hAnsi="Arial" w:cs="Arial"/>
        </w:rPr>
        <w:t xml:space="preserve">Set Up, Data Annotation </w:t>
      </w:r>
      <w:r w:rsidR="00601B63" w:rsidRPr="002D22EB">
        <w:rPr>
          <w:rFonts w:ascii="Arial" w:hAnsi="Arial" w:cs="Arial"/>
        </w:rPr>
        <w:t xml:space="preserve">and </w:t>
      </w:r>
      <w:r w:rsidR="006E0B34" w:rsidRPr="002D22EB">
        <w:rPr>
          <w:rFonts w:ascii="Arial" w:hAnsi="Arial" w:cs="Arial"/>
        </w:rPr>
        <w:t xml:space="preserve">Model Training. </w:t>
      </w:r>
      <w:r w:rsidR="00B54F5F" w:rsidRPr="002D22EB">
        <w:rPr>
          <w:rFonts w:ascii="Arial" w:hAnsi="Arial" w:cs="Arial"/>
        </w:rPr>
        <w:t xml:space="preserve">The sprint </w:t>
      </w:r>
      <w:r w:rsidR="008B1A56" w:rsidRPr="002D22EB">
        <w:rPr>
          <w:rFonts w:ascii="Arial" w:hAnsi="Arial" w:cs="Arial"/>
        </w:rPr>
        <w:t>objectives were largely met within the planned timeline.</w:t>
      </w:r>
    </w:p>
    <w:p w14:paraId="38657420" w14:textId="1B8CAE17" w:rsidR="000010B1" w:rsidRPr="002D22EB" w:rsidRDefault="00D56575" w:rsidP="008B1414">
      <w:pPr>
        <w:jc w:val="both"/>
        <w:rPr>
          <w:rFonts w:ascii="Arial" w:hAnsi="Arial" w:cs="Arial"/>
        </w:rPr>
      </w:pPr>
      <w:r w:rsidRPr="002D22EB">
        <w:rPr>
          <w:rFonts w:ascii="Arial" w:hAnsi="Arial" w:cs="Arial"/>
        </w:rPr>
        <w:t xml:space="preserve">However, several challenges </w:t>
      </w:r>
      <w:r w:rsidR="008A3DB0" w:rsidRPr="002D22EB">
        <w:rPr>
          <w:rFonts w:ascii="Arial" w:hAnsi="Arial" w:cs="Arial"/>
        </w:rPr>
        <w:t>were encountered.</w:t>
      </w:r>
      <w:r w:rsidR="00785736" w:rsidRPr="002D22EB">
        <w:rPr>
          <w:rFonts w:ascii="Arial" w:hAnsi="Arial" w:cs="Arial"/>
        </w:rPr>
        <w:t xml:space="preserve"> </w:t>
      </w:r>
      <w:r w:rsidR="00795057" w:rsidRPr="002D22EB">
        <w:rPr>
          <w:rFonts w:ascii="Arial" w:hAnsi="Arial" w:cs="Arial"/>
        </w:rPr>
        <w:t xml:space="preserve">The team </w:t>
      </w:r>
      <w:r w:rsidR="00884B29" w:rsidRPr="002D22EB">
        <w:rPr>
          <w:rFonts w:ascii="Arial" w:hAnsi="Arial" w:cs="Arial"/>
        </w:rPr>
        <w:t>received only limited data from the client</w:t>
      </w:r>
      <w:r w:rsidR="6E7DF18A" w:rsidRPr="002D22EB">
        <w:rPr>
          <w:rFonts w:ascii="Arial" w:hAnsi="Arial" w:cs="Arial"/>
        </w:rPr>
        <w:t>,</w:t>
      </w:r>
      <w:r w:rsidR="00884B29" w:rsidRPr="002D22EB">
        <w:rPr>
          <w:rFonts w:ascii="Arial" w:hAnsi="Arial" w:cs="Arial"/>
        </w:rPr>
        <w:t xml:space="preserve"> which resulted in the model training not meeting the expected accuracy</w:t>
      </w:r>
      <w:r w:rsidR="00254AC3" w:rsidRPr="002D22EB">
        <w:rPr>
          <w:rFonts w:ascii="Arial" w:hAnsi="Arial" w:cs="Arial"/>
        </w:rPr>
        <w:t>. T</w:t>
      </w:r>
      <w:r w:rsidR="009623BB" w:rsidRPr="002D22EB">
        <w:rPr>
          <w:rFonts w:ascii="Arial" w:hAnsi="Arial" w:cs="Arial"/>
        </w:rPr>
        <w:t>o address the challenges</w:t>
      </w:r>
      <w:r w:rsidR="002467E3" w:rsidRPr="002D22EB">
        <w:rPr>
          <w:rFonts w:ascii="Arial" w:hAnsi="Arial" w:cs="Arial"/>
        </w:rPr>
        <w:t xml:space="preserve">, the team proposed to receive additional data samples </w:t>
      </w:r>
      <w:r w:rsidR="00AE1423" w:rsidRPr="002D22EB">
        <w:rPr>
          <w:rFonts w:ascii="Arial" w:hAnsi="Arial" w:cs="Arial"/>
        </w:rPr>
        <w:t xml:space="preserve">from the client before the next sprint to </w:t>
      </w:r>
      <w:r w:rsidR="00350311" w:rsidRPr="002D22EB">
        <w:rPr>
          <w:rFonts w:ascii="Arial" w:hAnsi="Arial" w:cs="Arial"/>
        </w:rPr>
        <w:t>enhance the overall model robustness.</w:t>
      </w:r>
      <w:r w:rsidR="246D721A" w:rsidRPr="002D22EB">
        <w:rPr>
          <w:rFonts w:ascii="Arial" w:hAnsi="Arial" w:cs="Arial"/>
        </w:rPr>
        <w:t xml:space="preserve"> </w:t>
      </w:r>
    </w:p>
    <w:p w14:paraId="39B7BDB6" w14:textId="06240318" w:rsidR="00EB6716" w:rsidRPr="002D22EB" w:rsidRDefault="246D721A" w:rsidP="008B1414">
      <w:pPr>
        <w:jc w:val="both"/>
        <w:rPr>
          <w:rFonts w:ascii="Arial" w:hAnsi="Arial" w:cs="Arial"/>
        </w:rPr>
      </w:pPr>
      <w:r w:rsidRPr="516E48BD">
        <w:rPr>
          <w:rFonts w:ascii="Arial" w:hAnsi="Arial" w:cs="Arial"/>
        </w:rPr>
        <w:t>For the mobile application prototyping phase</w:t>
      </w:r>
      <w:r w:rsidR="70E596A8" w:rsidRPr="516E48BD">
        <w:rPr>
          <w:rFonts w:ascii="Arial" w:hAnsi="Arial" w:cs="Arial"/>
        </w:rPr>
        <w:t>,</w:t>
      </w:r>
      <w:r w:rsidRPr="516E48BD">
        <w:rPr>
          <w:rFonts w:ascii="Arial" w:hAnsi="Arial" w:cs="Arial"/>
        </w:rPr>
        <w:t xml:space="preserve"> on the other </w:t>
      </w:r>
      <w:r w:rsidR="5FD59924" w:rsidRPr="516E48BD">
        <w:rPr>
          <w:rFonts w:ascii="Arial" w:hAnsi="Arial" w:cs="Arial"/>
        </w:rPr>
        <w:t xml:space="preserve">hand, </w:t>
      </w:r>
      <w:r w:rsidR="08D823C2" w:rsidRPr="516E48BD">
        <w:rPr>
          <w:rFonts w:ascii="Arial" w:hAnsi="Arial" w:cs="Arial"/>
        </w:rPr>
        <w:t xml:space="preserve">the challenges we met were quite </w:t>
      </w:r>
      <w:r w:rsidR="1DDE7A91" w:rsidRPr="516E48BD">
        <w:rPr>
          <w:rFonts w:ascii="Arial" w:hAnsi="Arial" w:cs="Arial"/>
        </w:rPr>
        <w:t>skewed to time-consumption, and difficulty to achieve equal agreement</w:t>
      </w:r>
      <w:r w:rsidR="72EB02F0" w:rsidRPr="516E48BD">
        <w:rPr>
          <w:rFonts w:ascii="Arial" w:hAnsi="Arial" w:cs="Arial"/>
        </w:rPr>
        <w:t>.</w:t>
      </w:r>
      <w:r w:rsidR="2DD205ED" w:rsidRPr="516E48BD">
        <w:rPr>
          <w:rFonts w:ascii="Arial" w:hAnsi="Arial" w:cs="Arial"/>
        </w:rPr>
        <w:t xml:space="preserve"> We </w:t>
      </w:r>
      <w:r w:rsidR="50EAF570" w:rsidRPr="516E48BD">
        <w:rPr>
          <w:rFonts w:ascii="Arial" w:hAnsi="Arial" w:cs="Arial"/>
        </w:rPr>
        <w:t>had</w:t>
      </w:r>
      <w:r w:rsidR="2DD205ED" w:rsidRPr="516E48BD">
        <w:rPr>
          <w:rFonts w:ascii="Arial" w:hAnsi="Arial" w:cs="Arial"/>
        </w:rPr>
        <w:t xml:space="preserve"> many pr</w:t>
      </w:r>
      <w:r w:rsidR="54D92A6A" w:rsidRPr="516E48BD">
        <w:rPr>
          <w:rFonts w:ascii="Arial" w:hAnsi="Arial" w:cs="Arial"/>
        </w:rPr>
        <w:t xml:space="preserve">oblems when coming up with the prototype as there </w:t>
      </w:r>
      <w:r w:rsidR="7CD9A52E" w:rsidRPr="516E48BD">
        <w:rPr>
          <w:rFonts w:ascii="Arial" w:hAnsi="Arial" w:cs="Arial"/>
        </w:rPr>
        <w:t>were</w:t>
      </w:r>
      <w:r w:rsidR="54D92A6A" w:rsidRPr="516E48BD">
        <w:rPr>
          <w:rFonts w:ascii="Arial" w:hAnsi="Arial" w:cs="Arial"/>
        </w:rPr>
        <w:t xml:space="preserve"> not much material and resources available for us to understand the overall functions and </w:t>
      </w:r>
      <w:r w:rsidR="7D99E6B5" w:rsidRPr="516E48BD">
        <w:rPr>
          <w:rFonts w:ascii="Arial" w:hAnsi="Arial" w:cs="Arial"/>
        </w:rPr>
        <w:t>problems of</w:t>
      </w:r>
      <w:r w:rsidR="1C40D0CB" w:rsidRPr="516E48BD">
        <w:rPr>
          <w:rFonts w:ascii="Arial" w:hAnsi="Arial" w:cs="Arial"/>
        </w:rPr>
        <w:t xml:space="preserve"> the existing mobile application the client is using. </w:t>
      </w:r>
      <w:r w:rsidR="6E4D4EBD" w:rsidRPr="516E48BD">
        <w:rPr>
          <w:rFonts w:ascii="Arial" w:hAnsi="Arial" w:cs="Arial"/>
        </w:rPr>
        <w:t>We needed a few meetings until we could come to an agree</w:t>
      </w:r>
      <w:r w:rsidR="62345081" w:rsidRPr="516E48BD">
        <w:rPr>
          <w:rFonts w:ascii="Arial" w:hAnsi="Arial" w:cs="Arial"/>
        </w:rPr>
        <w:t>ment on certain operations</w:t>
      </w:r>
      <w:r w:rsidR="67D5998C" w:rsidRPr="516E48BD">
        <w:rPr>
          <w:rFonts w:ascii="Arial" w:hAnsi="Arial" w:cs="Arial"/>
        </w:rPr>
        <w:t xml:space="preserve"> and there </w:t>
      </w:r>
      <w:r w:rsidR="6B8FD0AB" w:rsidRPr="516E48BD">
        <w:rPr>
          <w:rFonts w:ascii="Arial" w:hAnsi="Arial" w:cs="Arial"/>
        </w:rPr>
        <w:t>would</w:t>
      </w:r>
      <w:r w:rsidR="67D5998C" w:rsidRPr="516E48BD">
        <w:rPr>
          <w:rFonts w:ascii="Arial" w:hAnsi="Arial" w:cs="Arial"/>
        </w:rPr>
        <w:t xml:space="preserve"> be more questions constantly appearing throughout the future. </w:t>
      </w:r>
      <w:r w:rsidR="411FECBD" w:rsidRPr="516E48BD">
        <w:rPr>
          <w:rFonts w:ascii="Arial" w:hAnsi="Arial" w:cs="Arial"/>
        </w:rPr>
        <w:t xml:space="preserve">As </w:t>
      </w:r>
      <w:r w:rsidR="67D5998C" w:rsidRPr="516E48BD">
        <w:rPr>
          <w:rFonts w:ascii="Arial" w:hAnsi="Arial" w:cs="Arial"/>
        </w:rPr>
        <w:t xml:space="preserve">different parties involved </w:t>
      </w:r>
      <w:r w:rsidR="411FECBD" w:rsidRPr="516E48BD">
        <w:rPr>
          <w:rFonts w:ascii="Arial" w:hAnsi="Arial" w:cs="Arial"/>
        </w:rPr>
        <w:t>has their own opinion and decisions, i</w:t>
      </w:r>
      <w:r w:rsidR="46371B15" w:rsidRPr="516E48BD">
        <w:rPr>
          <w:rFonts w:ascii="Arial" w:hAnsi="Arial" w:cs="Arial"/>
        </w:rPr>
        <w:t>t m</w:t>
      </w:r>
      <w:r w:rsidR="401856DE" w:rsidRPr="516E48BD">
        <w:rPr>
          <w:rFonts w:ascii="Arial" w:hAnsi="Arial" w:cs="Arial"/>
        </w:rPr>
        <w:t>ay create</w:t>
      </w:r>
      <w:r w:rsidR="46371B15" w:rsidRPr="516E48BD">
        <w:rPr>
          <w:rFonts w:ascii="Arial" w:hAnsi="Arial" w:cs="Arial"/>
        </w:rPr>
        <w:t xml:space="preserve"> confusion </w:t>
      </w:r>
      <w:r w:rsidR="2446D46D" w:rsidRPr="516E48BD">
        <w:rPr>
          <w:rFonts w:ascii="Arial" w:hAnsi="Arial" w:cs="Arial"/>
        </w:rPr>
        <w:t>for us as we are not too experienced</w:t>
      </w:r>
      <w:r w:rsidR="401856DE" w:rsidRPr="516E48BD">
        <w:rPr>
          <w:rFonts w:ascii="Arial" w:hAnsi="Arial" w:cs="Arial"/>
        </w:rPr>
        <w:t xml:space="preserve">, especially </w:t>
      </w:r>
      <w:r w:rsidR="46371B15" w:rsidRPr="516E48BD">
        <w:rPr>
          <w:rFonts w:ascii="Arial" w:hAnsi="Arial" w:cs="Arial"/>
        </w:rPr>
        <w:t>when everyone has different expectations.</w:t>
      </w:r>
      <w:r w:rsidR="62345081" w:rsidRPr="516E48BD">
        <w:rPr>
          <w:rFonts w:ascii="Arial" w:hAnsi="Arial" w:cs="Arial"/>
        </w:rPr>
        <w:t xml:space="preserve"> </w:t>
      </w:r>
      <w:r w:rsidR="4BFCD51C" w:rsidRPr="516E48BD">
        <w:rPr>
          <w:rFonts w:ascii="Arial" w:hAnsi="Arial" w:cs="Arial"/>
        </w:rPr>
        <w:t>As every team member has their own tight schedule and heavy workload from other units, jugglin</w:t>
      </w:r>
      <w:r w:rsidR="11C682A6" w:rsidRPr="516E48BD">
        <w:rPr>
          <w:rFonts w:ascii="Arial" w:hAnsi="Arial" w:cs="Arial"/>
        </w:rPr>
        <w:t>g between meetings and having to update the team’s work throughout each week is difficult, but it is believed that the team will manage.</w:t>
      </w:r>
    </w:p>
    <w:p w14:paraId="4CCAC59D" w14:textId="7D461F00" w:rsidR="00EB6716" w:rsidRDefault="00EB6716" w:rsidP="008B1414">
      <w:pPr>
        <w:jc w:val="both"/>
        <w:rPr>
          <w:rFonts w:ascii="Arial" w:hAnsi="Arial" w:cs="Arial"/>
        </w:rPr>
      </w:pPr>
      <w:r w:rsidRPr="005D25E5">
        <w:rPr>
          <w:rFonts w:ascii="Arial" w:hAnsi="Arial" w:cs="Arial"/>
        </w:rPr>
        <w:t xml:space="preserve">Despite </w:t>
      </w:r>
      <w:r w:rsidR="004724D3" w:rsidRPr="005D25E5">
        <w:rPr>
          <w:rFonts w:ascii="Arial" w:hAnsi="Arial" w:cs="Arial"/>
        </w:rPr>
        <w:t>these</w:t>
      </w:r>
      <w:r w:rsidR="00374F4F" w:rsidRPr="005D25E5">
        <w:rPr>
          <w:rFonts w:ascii="Arial" w:hAnsi="Arial" w:cs="Arial"/>
        </w:rPr>
        <w:t xml:space="preserve"> issues, the team maintained </w:t>
      </w:r>
      <w:r w:rsidR="00F57D87" w:rsidRPr="005D25E5">
        <w:rPr>
          <w:rFonts w:ascii="Arial" w:hAnsi="Arial" w:cs="Arial"/>
        </w:rPr>
        <w:t>effective teamwork</w:t>
      </w:r>
      <w:r w:rsidR="00202BD1" w:rsidRPr="005D25E5">
        <w:rPr>
          <w:rFonts w:ascii="Arial" w:hAnsi="Arial" w:cs="Arial"/>
        </w:rPr>
        <w:t xml:space="preserve">, ensured consistent communication with the client and continued to make progress toward the overall project goals. </w:t>
      </w:r>
    </w:p>
    <w:p w14:paraId="374BD86F" w14:textId="77777777" w:rsidR="008B1414" w:rsidRDefault="008B1414" w:rsidP="008B1414">
      <w:pPr>
        <w:spacing w:before="0" w:after="160" w:line="259" w:lineRule="auto"/>
        <w:jc w:val="both"/>
        <w:rPr>
          <w:rFonts w:ascii="Arial" w:hAnsi="Arial" w:cs="Arial"/>
        </w:rPr>
      </w:pPr>
      <w:r>
        <w:rPr>
          <w:rFonts w:ascii="Arial" w:hAnsi="Arial" w:cs="Arial"/>
        </w:rPr>
        <w:br w:type="page"/>
      </w:r>
    </w:p>
    <w:p w14:paraId="7435BF6A" w14:textId="77777777" w:rsidR="00B959C3" w:rsidRPr="002729E1" w:rsidRDefault="00A97F01" w:rsidP="002729E1">
      <w:pPr>
        <w:pStyle w:val="Heading1"/>
        <w:rPr>
          <w:rFonts w:ascii="Arial" w:hAnsi="Arial" w:cs="Arial"/>
          <w:b/>
        </w:rPr>
      </w:pPr>
      <w:r w:rsidRPr="002729E1">
        <w:rPr>
          <w:rFonts w:ascii="Arial" w:hAnsi="Arial" w:cs="Arial"/>
          <w:b/>
        </w:rPr>
        <w:t>Retrospect</w:t>
      </w:r>
      <w:r w:rsidR="00A603E8" w:rsidRPr="002729E1">
        <w:rPr>
          <w:rFonts w:ascii="Arial" w:hAnsi="Arial" w:cs="Arial"/>
          <w:b/>
        </w:rPr>
        <w:t xml:space="preserve"> (Critical review of the process)</w:t>
      </w:r>
    </w:p>
    <w:p w14:paraId="79E51ABC" w14:textId="7211FB2E" w:rsidR="009C5675" w:rsidRPr="002D22EB" w:rsidRDefault="00B61973" w:rsidP="008B1414">
      <w:pPr>
        <w:jc w:val="both"/>
        <w:rPr>
          <w:rFonts w:ascii="Arial" w:hAnsi="Arial" w:cs="Arial"/>
        </w:rPr>
      </w:pPr>
      <w:r w:rsidRPr="002D22EB">
        <w:rPr>
          <w:rFonts w:ascii="Arial" w:hAnsi="Arial" w:cs="Arial"/>
        </w:rPr>
        <w:t>During Sprint 1, the team followed the planned</w:t>
      </w:r>
      <w:r w:rsidR="00C87AB6" w:rsidRPr="002D22EB">
        <w:rPr>
          <w:rFonts w:ascii="Arial" w:hAnsi="Arial" w:cs="Arial"/>
        </w:rPr>
        <w:t xml:space="preserve"> sprint schedule</w:t>
      </w:r>
      <w:r w:rsidR="00785691" w:rsidRPr="002D22EB">
        <w:rPr>
          <w:rFonts w:ascii="Arial" w:hAnsi="Arial" w:cs="Arial"/>
        </w:rPr>
        <w:t xml:space="preserve">, ensuring </w:t>
      </w:r>
      <w:r w:rsidR="00605706" w:rsidRPr="002D22EB">
        <w:rPr>
          <w:rFonts w:ascii="Arial" w:hAnsi="Arial" w:cs="Arial"/>
        </w:rPr>
        <w:t>weekly meeting</w:t>
      </w:r>
      <w:r w:rsidR="00C87AB6" w:rsidRPr="002D22EB">
        <w:rPr>
          <w:rFonts w:ascii="Arial" w:hAnsi="Arial" w:cs="Arial"/>
        </w:rPr>
        <w:t>s</w:t>
      </w:r>
      <w:r w:rsidR="00605706" w:rsidRPr="002D22EB">
        <w:rPr>
          <w:rFonts w:ascii="Arial" w:hAnsi="Arial" w:cs="Arial"/>
        </w:rPr>
        <w:t xml:space="preserve"> </w:t>
      </w:r>
      <w:r w:rsidR="00AC5BE2" w:rsidRPr="002D22EB">
        <w:rPr>
          <w:rFonts w:ascii="Arial" w:hAnsi="Arial" w:cs="Arial"/>
        </w:rPr>
        <w:t>and timely task updates to track progress.</w:t>
      </w:r>
      <w:r w:rsidR="002F5813" w:rsidRPr="002D22EB">
        <w:rPr>
          <w:rFonts w:ascii="Arial" w:hAnsi="Arial" w:cs="Arial"/>
        </w:rPr>
        <w:t xml:space="preserve"> Each member</w:t>
      </w:r>
      <w:r w:rsidR="00E02C2A" w:rsidRPr="002D22EB">
        <w:rPr>
          <w:rFonts w:ascii="Arial" w:hAnsi="Arial" w:cs="Arial"/>
        </w:rPr>
        <w:t xml:space="preserve"> demonstrated accountability and commitment </w:t>
      </w:r>
      <w:r w:rsidR="00C70791" w:rsidRPr="002D22EB">
        <w:rPr>
          <w:rFonts w:ascii="Arial" w:hAnsi="Arial" w:cs="Arial"/>
        </w:rPr>
        <w:t>to their assigned tasks, cont</w:t>
      </w:r>
      <w:r w:rsidR="0084037C" w:rsidRPr="002D22EB">
        <w:rPr>
          <w:rFonts w:ascii="Arial" w:hAnsi="Arial" w:cs="Arial"/>
        </w:rPr>
        <w:t xml:space="preserve">ributing to the </w:t>
      </w:r>
      <w:r w:rsidR="00050EBE" w:rsidRPr="002D22EB">
        <w:rPr>
          <w:rFonts w:ascii="Arial" w:hAnsi="Arial" w:cs="Arial"/>
        </w:rPr>
        <w:t xml:space="preserve">completion of deliverables. </w:t>
      </w:r>
    </w:p>
    <w:p w14:paraId="53B058A3" w14:textId="50910AD8" w:rsidR="009940FB" w:rsidRPr="003464FA" w:rsidRDefault="009940FB" w:rsidP="008B1414">
      <w:pPr>
        <w:jc w:val="both"/>
        <w:rPr>
          <w:rFonts w:ascii="Arial" w:hAnsi="Arial" w:cs="Arial"/>
          <w:b/>
          <w:bCs/>
          <w:sz w:val="24"/>
          <w:szCs w:val="24"/>
        </w:rPr>
      </w:pPr>
      <w:r w:rsidRPr="003464FA">
        <w:rPr>
          <w:rFonts w:ascii="Arial" w:hAnsi="Arial" w:cs="Arial"/>
          <w:b/>
          <w:bCs/>
          <w:sz w:val="24"/>
          <w:szCs w:val="24"/>
        </w:rPr>
        <w:t xml:space="preserve">Strengths: </w:t>
      </w:r>
    </w:p>
    <w:p w14:paraId="0082B30F" w14:textId="7CB06B2D" w:rsidR="009940FB" w:rsidRPr="002D22EB" w:rsidRDefault="009940FB" w:rsidP="008B1414">
      <w:pPr>
        <w:jc w:val="both"/>
        <w:rPr>
          <w:rFonts w:ascii="Arial" w:hAnsi="Arial" w:cs="Arial"/>
        </w:rPr>
      </w:pPr>
      <w:r w:rsidRPr="002D22EB">
        <w:rPr>
          <w:rFonts w:ascii="Arial" w:hAnsi="Arial" w:cs="Arial"/>
        </w:rPr>
        <w:t xml:space="preserve">The </w:t>
      </w:r>
      <w:r w:rsidR="003A019B" w:rsidRPr="002D22EB">
        <w:rPr>
          <w:rFonts w:ascii="Arial" w:hAnsi="Arial" w:cs="Arial"/>
        </w:rPr>
        <w:t xml:space="preserve">team’s major strengths during this sprint were effective teamwork, proactive communication and adaptability. All members were willing to help each other </w:t>
      </w:r>
      <w:r w:rsidR="000C0D51" w:rsidRPr="002D22EB">
        <w:rPr>
          <w:rFonts w:ascii="Arial" w:hAnsi="Arial" w:cs="Arial"/>
        </w:rPr>
        <w:t>and share their own knowledge</w:t>
      </w:r>
      <w:r w:rsidR="00306271" w:rsidRPr="002D22EB">
        <w:rPr>
          <w:rFonts w:ascii="Arial" w:hAnsi="Arial" w:cs="Arial"/>
        </w:rPr>
        <w:t xml:space="preserve"> to solve the problems. The c</w:t>
      </w:r>
      <w:r w:rsidR="00E260EA" w:rsidRPr="002D22EB">
        <w:rPr>
          <w:rFonts w:ascii="Arial" w:hAnsi="Arial" w:cs="Arial"/>
        </w:rPr>
        <w:t>lear distribution of roles and responsibilities allowed the team to stay organized and meet the sprint deadline</w:t>
      </w:r>
      <w:r w:rsidR="001C3C1E" w:rsidRPr="002D22EB">
        <w:rPr>
          <w:rFonts w:ascii="Arial" w:hAnsi="Arial" w:cs="Arial"/>
        </w:rPr>
        <w:t xml:space="preserve"> </w:t>
      </w:r>
      <w:r w:rsidR="002E6BD8" w:rsidRPr="002D22EB">
        <w:rPr>
          <w:rFonts w:ascii="Arial" w:hAnsi="Arial" w:cs="Arial"/>
        </w:rPr>
        <w:t xml:space="preserve">efficiently. Regular documentation </w:t>
      </w:r>
      <w:r w:rsidR="00083AB2" w:rsidRPr="002D22EB">
        <w:rPr>
          <w:rFonts w:ascii="Arial" w:hAnsi="Arial" w:cs="Arial"/>
        </w:rPr>
        <w:t>also contr</w:t>
      </w:r>
      <w:r w:rsidR="005F1DED" w:rsidRPr="002D22EB">
        <w:rPr>
          <w:rFonts w:ascii="Arial" w:hAnsi="Arial" w:cs="Arial"/>
        </w:rPr>
        <w:t xml:space="preserve">ibuted to </w:t>
      </w:r>
      <w:r w:rsidR="00B06D42" w:rsidRPr="002D22EB">
        <w:rPr>
          <w:rFonts w:ascii="Arial" w:hAnsi="Arial" w:cs="Arial"/>
        </w:rPr>
        <w:t>transparency.</w:t>
      </w:r>
    </w:p>
    <w:p w14:paraId="58F9A812" w14:textId="4755EBC0" w:rsidR="00B06D42" w:rsidRPr="003464FA" w:rsidRDefault="00B06D42" w:rsidP="008B1414">
      <w:pPr>
        <w:jc w:val="both"/>
        <w:rPr>
          <w:rFonts w:ascii="Arial" w:hAnsi="Arial" w:cs="Arial"/>
          <w:b/>
          <w:bCs/>
          <w:sz w:val="24"/>
          <w:szCs w:val="24"/>
        </w:rPr>
      </w:pPr>
      <w:r w:rsidRPr="003464FA">
        <w:rPr>
          <w:rFonts w:ascii="Arial" w:hAnsi="Arial" w:cs="Arial"/>
          <w:b/>
          <w:bCs/>
          <w:sz w:val="24"/>
          <w:szCs w:val="24"/>
        </w:rPr>
        <w:t xml:space="preserve">Challenges and Bottlenecks: </w:t>
      </w:r>
    </w:p>
    <w:p w14:paraId="6EDBE0FD" w14:textId="7173AD28" w:rsidR="00B06D42" w:rsidRPr="002D22EB" w:rsidRDefault="00BD68CF" w:rsidP="008B1414">
      <w:pPr>
        <w:jc w:val="both"/>
        <w:rPr>
          <w:rFonts w:ascii="Arial" w:hAnsi="Arial" w:cs="Arial"/>
        </w:rPr>
      </w:pPr>
      <w:r w:rsidRPr="002D22EB">
        <w:rPr>
          <w:rFonts w:ascii="Arial" w:hAnsi="Arial" w:cs="Arial"/>
        </w:rPr>
        <w:t xml:space="preserve">Several challenges affected the </w:t>
      </w:r>
      <w:r w:rsidR="000F7549" w:rsidRPr="002D22EB">
        <w:rPr>
          <w:rFonts w:ascii="Arial" w:hAnsi="Arial" w:cs="Arial"/>
        </w:rPr>
        <w:t xml:space="preserve">sprint deliverables. The limited dataset provided by the client </w:t>
      </w:r>
      <w:r w:rsidR="00AE4E0B" w:rsidRPr="002D22EB">
        <w:rPr>
          <w:rFonts w:ascii="Arial" w:hAnsi="Arial" w:cs="Arial"/>
        </w:rPr>
        <w:t>constrained the model training process, preventing the team from achieving desired accuracy. Additionally, the mo</w:t>
      </w:r>
      <w:r w:rsidR="00D20202" w:rsidRPr="002D22EB">
        <w:rPr>
          <w:rFonts w:ascii="Arial" w:hAnsi="Arial" w:cs="Arial"/>
        </w:rPr>
        <w:t>bile application prototyping p</w:t>
      </w:r>
      <w:r w:rsidR="005D0895" w:rsidRPr="002D22EB">
        <w:rPr>
          <w:rFonts w:ascii="Arial" w:hAnsi="Arial" w:cs="Arial"/>
        </w:rPr>
        <w:t>hase</w:t>
      </w:r>
      <w:r w:rsidR="00403126" w:rsidRPr="002D22EB">
        <w:rPr>
          <w:rFonts w:ascii="Arial" w:hAnsi="Arial" w:cs="Arial"/>
        </w:rPr>
        <w:t xml:space="preserve"> </w:t>
      </w:r>
      <w:r w:rsidR="00BB2183" w:rsidRPr="002D22EB">
        <w:rPr>
          <w:rFonts w:ascii="Arial" w:hAnsi="Arial" w:cs="Arial"/>
        </w:rPr>
        <w:t>turned out to be challenging due to ins</w:t>
      </w:r>
      <w:r w:rsidR="00AE2396" w:rsidRPr="002D22EB">
        <w:rPr>
          <w:rFonts w:ascii="Arial" w:hAnsi="Arial" w:cs="Arial"/>
        </w:rPr>
        <w:t xml:space="preserve">ufficient </w:t>
      </w:r>
      <w:r w:rsidR="002552E6" w:rsidRPr="002D22EB">
        <w:rPr>
          <w:rFonts w:ascii="Arial" w:hAnsi="Arial" w:cs="Arial"/>
        </w:rPr>
        <w:t xml:space="preserve">reference materials and limited understanding of the </w:t>
      </w:r>
      <w:r w:rsidR="00AD121B" w:rsidRPr="002D22EB">
        <w:rPr>
          <w:rFonts w:ascii="Arial" w:hAnsi="Arial" w:cs="Arial"/>
        </w:rPr>
        <w:t>client’s</w:t>
      </w:r>
      <w:r w:rsidR="002552E6" w:rsidRPr="002D22EB">
        <w:rPr>
          <w:rFonts w:ascii="Arial" w:hAnsi="Arial" w:cs="Arial"/>
        </w:rPr>
        <w:t xml:space="preserve"> existing system. Communication </w:t>
      </w:r>
      <w:r w:rsidR="00AD121B" w:rsidRPr="002D22EB">
        <w:rPr>
          <w:rFonts w:ascii="Arial" w:hAnsi="Arial" w:cs="Arial"/>
        </w:rPr>
        <w:t xml:space="preserve">among multiple stakeholders including </w:t>
      </w:r>
      <w:r w:rsidR="005D25E5" w:rsidRPr="002D22EB">
        <w:rPr>
          <w:rFonts w:ascii="Arial" w:hAnsi="Arial" w:cs="Arial"/>
        </w:rPr>
        <w:t>clients</w:t>
      </w:r>
      <w:r w:rsidR="00AD121B" w:rsidRPr="002D22EB">
        <w:rPr>
          <w:rFonts w:ascii="Arial" w:hAnsi="Arial" w:cs="Arial"/>
        </w:rPr>
        <w:t>, supervisor and lecturer sometime</w:t>
      </w:r>
      <w:r w:rsidR="00BC451D" w:rsidRPr="002D22EB">
        <w:rPr>
          <w:rFonts w:ascii="Arial" w:hAnsi="Arial" w:cs="Arial"/>
        </w:rPr>
        <w:t xml:space="preserve">s caused confusion </w:t>
      </w:r>
      <w:r w:rsidR="00AE520E" w:rsidRPr="002D22EB">
        <w:rPr>
          <w:rFonts w:ascii="Arial" w:hAnsi="Arial" w:cs="Arial"/>
        </w:rPr>
        <w:t xml:space="preserve">as different </w:t>
      </w:r>
      <w:r w:rsidR="00605EB1" w:rsidRPr="002D22EB">
        <w:rPr>
          <w:rFonts w:ascii="Arial" w:hAnsi="Arial" w:cs="Arial"/>
        </w:rPr>
        <w:t>stakeholders had their own opinions.</w:t>
      </w:r>
    </w:p>
    <w:p w14:paraId="5C482BDF" w14:textId="38E743E7" w:rsidR="00605EB1" w:rsidRPr="003464FA" w:rsidRDefault="00605EB1" w:rsidP="008B1414">
      <w:pPr>
        <w:jc w:val="both"/>
        <w:rPr>
          <w:rFonts w:ascii="Arial" w:hAnsi="Arial" w:cs="Arial"/>
          <w:b/>
          <w:bCs/>
          <w:sz w:val="24"/>
          <w:szCs w:val="24"/>
        </w:rPr>
      </w:pPr>
      <w:r w:rsidRPr="003464FA">
        <w:rPr>
          <w:rFonts w:ascii="Arial" w:hAnsi="Arial" w:cs="Arial"/>
          <w:b/>
          <w:bCs/>
          <w:sz w:val="24"/>
          <w:szCs w:val="24"/>
        </w:rPr>
        <w:t>Review of Team Code of Conduct</w:t>
      </w:r>
    </w:p>
    <w:p w14:paraId="1EAEADA6" w14:textId="1F09876B" w:rsidR="00605A7A" w:rsidRPr="002D22EB" w:rsidRDefault="00605EB1" w:rsidP="008B1414">
      <w:pPr>
        <w:jc w:val="both"/>
        <w:rPr>
          <w:rFonts w:ascii="Arial" w:hAnsi="Arial" w:cs="Arial"/>
        </w:rPr>
      </w:pPr>
      <w:r w:rsidRPr="002D22EB">
        <w:rPr>
          <w:rFonts w:ascii="Arial" w:hAnsi="Arial" w:cs="Arial"/>
        </w:rPr>
        <w:t>Throughout the sprint</w:t>
      </w:r>
      <w:r w:rsidR="00D24686" w:rsidRPr="002D22EB">
        <w:rPr>
          <w:rFonts w:ascii="Arial" w:hAnsi="Arial" w:cs="Arial"/>
        </w:rPr>
        <w:t xml:space="preserve">, </w:t>
      </w:r>
      <w:r w:rsidR="00096044" w:rsidRPr="002D22EB">
        <w:rPr>
          <w:rFonts w:ascii="Arial" w:hAnsi="Arial" w:cs="Arial"/>
        </w:rPr>
        <w:t>the</w:t>
      </w:r>
      <w:r w:rsidR="00605A7A" w:rsidRPr="002D22EB">
        <w:rPr>
          <w:rFonts w:ascii="Arial" w:hAnsi="Arial" w:cs="Arial"/>
        </w:rPr>
        <w:t xml:space="preserve"> team </w:t>
      </w:r>
      <w:r w:rsidR="006D714D" w:rsidRPr="002D22EB">
        <w:rPr>
          <w:rFonts w:ascii="Arial" w:hAnsi="Arial" w:cs="Arial"/>
        </w:rPr>
        <w:t>fol</w:t>
      </w:r>
      <w:r w:rsidR="00DA5D03" w:rsidRPr="002D22EB">
        <w:rPr>
          <w:rFonts w:ascii="Arial" w:hAnsi="Arial" w:cs="Arial"/>
        </w:rPr>
        <w:t xml:space="preserve">lowed the team code of conduct </w:t>
      </w:r>
      <w:r w:rsidR="00260216" w:rsidRPr="002D22EB">
        <w:rPr>
          <w:rFonts w:ascii="Arial" w:hAnsi="Arial" w:cs="Arial"/>
        </w:rPr>
        <w:t xml:space="preserve">on the team project plan, emphasizing professionalism, punctuality and respect during the meetings and discussions. All members contributed to a positive team environment </w:t>
      </w:r>
      <w:r w:rsidR="005677CC" w:rsidRPr="002D22EB">
        <w:rPr>
          <w:rFonts w:ascii="Arial" w:hAnsi="Arial" w:cs="Arial"/>
        </w:rPr>
        <w:t xml:space="preserve">by </w:t>
      </w:r>
      <w:r w:rsidR="00E60772" w:rsidRPr="002D22EB">
        <w:rPr>
          <w:rFonts w:ascii="Arial" w:hAnsi="Arial" w:cs="Arial"/>
        </w:rPr>
        <w:t>listening to</w:t>
      </w:r>
      <w:r w:rsidR="00C4793E" w:rsidRPr="002D22EB">
        <w:rPr>
          <w:rFonts w:ascii="Arial" w:hAnsi="Arial" w:cs="Arial"/>
        </w:rPr>
        <w:t xml:space="preserve"> each other’s opinions and </w:t>
      </w:r>
      <w:r w:rsidR="005D25E5" w:rsidRPr="002D22EB">
        <w:rPr>
          <w:rFonts w:ascii="Arial" w:hAnsi="Arial" w:cs="Arial"/>
        </w:rPr>
        <w:t>giving</w:t>
      </w:r>
      <w:r w:rsidR="006936B5" w:rsidRPr="002D22EB">
        <w:rPr>
          <w:rFonts w:ascii="Arial" w:hAnsi="Arial" w:cs="Arial"/>
        </w:rPr>
        <w:t xml:space="preserve"> honest feedback </w:t>
      </w:r>
      <w:r w:rsidR="00E60772" w:rsidRPr="002D22EB">
        <w:rPr>
          <w:rFonts w:ascii="Arial" w:hAnsi="Arial" w:cs="Arial"/>
        </w:rPr>
        <w:t>on</w:t>
      </w:r>
      <w:r w:rsidR="006936B5" w:rsidRPr="002D22EB">
        <w:rPr>
          <w:rFonts w:ascii="Arial" w:hAnsi="Arial" w:cs="Arial"/>
        </w:rPr>
        <w:t xml:space="preserve"> the deliverables. </w:t>
      </w:r>
    </w:p>
    <w:p w14:paraId="570B5CBA" w14:textId="1D00532B" w:rsidR="00096044" w:rsidRPr="003464FA" w:rsidRDefault="00096044" w:rsidP="008B1414">
      <w:pPr>
        <w:jc w:val="both"/>
        <w:rPr>
          <w:rFonts w:ascii="Arial" w:hAnsi="Arial" w:cs="Arial"/>
          <w:b/>
          <w:bCs/>
          <w:sz w:val="24"/>
          <w:szCs w:val="24"/>
        </w:rPr>
      </w:pPr>
      <w:r w:rsidRPr="003464FA">
        <w:rPr>
          <w:rFonts w:ascii="Arial" w:hAnsi="Arial" w:cs="Arial"/>
          <w:b/>
          <w:bCs/>
          <w:sz w:val="24"/>
          <w:szCs w:val="24"/>
        </w:rPr>
        <w:t>Ethical Consider</w:t>
      </w:r>
      <w:r w:rsidR="0032449D" w:rsidRPr="003464FA">
        <w:rPr>
          <w:rFonts w:ascii="Arial" w:hAnsi="Arial" w:cs="Arial"/>
          <w:b/>
          <w:bCs/>
          <w:sz w:val="24"/>
          <w:szCs w:val="24"/>
        </w:rPr>
        <w:t>ations</w:t>
      </w:r>
    </w:p>
    <w:p w14:paraId="3B21A931" w14:textId="0291D8C1" w:rsidR="0032449D" w:rsidRPr="002D22EB" w:rsidRDefault="0032449D" w:rsidP="008B1414">
      <w:pPr>
        <w:jc w:val="both"/>
        <w:rPr>
          <w:rFonts w:ascii="Arial" w:hAnsi="Arial" w:cs="Arial"/>
        </w:rPr>
      </w:pPr>
      <w:r w:rsidRPr="002D22EB">
        <w:rPr>
          <w:rFonts w:ascii="Arial" w:hAnsi="Arial" w:cs="Arial"/>
        </w:rPr>
        <w:t xml:space="preserve">In handling client data, the team </w:t>
      </w:r>
      <w:r w:rsidR="00866AFA" w:rsidRPr="002D22EB">
        <w:rPr>
          <w:rFonts w:ascii="Arial" w:hAnsi="Arial" w:cs="Arial"/>
        </w:rPr>
        <w:t>is aware</w:t>
      </w:r>
      <w:r w:rsidR="002A3266" w:rsidRPr="002D22EB">
        <w:rPr>
          <w:rFonts w:ascii="Arial" w:hAnsi="Arial" w:cs="Arial"/>
        </w:rPr>
        <w:t xml:space="preserve"> of </w:t>
      </w:r>
      <w:r w:rsidR="00866AFA" w:rsidRPr="002D22EB">
        <w:rPr>
          <w:rFonts w:ascii="Arial" w:hAnsi="Arial" w:cs="Arial"/>
        </w:rPr>
        <w:t>ethical</w:t>
      </w:r>
      <w:r w:rsidR="002A3266" w:rsidRPr="002D22EB">
        <w:rPr>
          <w:rFonts w:ascii="Arial" w:hAnsi="Arial" w:cs="Arial"/>
        </w:rPr>
        <w:t xml:space="preserve"> </w:t>
      </w:r>
      <w:r w:rsidR="00463694" w:rsidRPr="002D22EB">
        <w:rPr>
          <w:rFonts w:ascii="Arial" w:hAnsi="Arial" w:cs="Arial"/>
        </w:rPr>
        <w:t>responsibilities</w:t>
      </w:r>
      <w:r w:rsidR="00866AFA" w:rsidRPr="002D22EB">
        <w:rPr>
          <w:rFonts w:ascii="Arial" w:hAnsi="Arial" w:cs="Arial"/>
        </w:rPr>
        <w:t xml:space="preserve">. The cocoa pod image data used for model training was kept confidential and stored securely, ensuring </w:t>
      </w:r>
      <w:r w:rsidR="00F50DAE" w:rsidRPr="002D22EB">
        <w:rPr>
          <w:rFonts w:ascii="Arial" w:hAnsi="Arial" w:cs="Arial"/>
        </w:rPr>
        <w:t>compliance with the Australian Privacy</w:t>
      </w:r>
      <w:r w:rsidR="009F7B7D" w:rsidRPr="002D22EB">
        <w:rPr>
          <w:rFonts w:ascii="Arial" w:hAnsi="Arial" w:cs="Arial"/>
        </w:rPr>
        <w:t xml:space="preserve"> Principles</w:t>
      </w:r>
      <w:r w:rsidR="00E041B9" w:rsidRPr="002D22EB">
        <w:rPr>
          <w:rFonts w:ascii="Arial" w:hAnsi="Arial" w:cs="Arial"/>
        </w:rPr>
        <w:t>.</w:t>
      </w:r>
    </w:p>
    <w:p w14:paraId="39A70BC8" w14:textId="63C66BFE" w:rsidR="16A8BB07" w:rsidRDefault="16A8BB07" w:rsidP="16A8BB07">
      <w:pPr>
        <w:jc w:val="both"/>
        <w:rPr>
          <w:rFonts w:ascii="Arial" w:hAnsi="Arial" w:cs="Arial"/>
        </w:rPr>
      </w:pPr>
    </w:p>
    <w:p w14:paraId="64F92E31" w14:textId="77777777" w:rsidR="00BA2315" w:rsidRDefault="00BA2315" w:rsidP="16A8BB07">
      <w:pPr>
        <w:jc w:val="both"/>
        <w:rPr>
          <w:rFonts w:ascii="Arial" w:hAnsi="Arial" w:cs="Arial"/>
        </w:rPr>
      </w:pPr>
    </w:p>
    <w:p w14:paraId="019B8D69" w14:textId="77777777" w:rsidR="00BA2315" w:rsidRDefault="00BA2315" w:rsidP="16A8BB07">
      <w:pPr>
        <w:jc w:val="both"/>
        <w:rPr>
          <w:rFonts w:ascii="Arial" w:hAnsi="Arial" w:cs="Arial"/>
        </w:rPr>
      </w:pPr>
    </w:p>
    <w:p w14:paraId="7805C643" w14:textId="77777777" w:rsidR="00BA2315" w:rsidRDefault="00BA2315" w:rsidP="16A8BB07">
      <w:pPr>
        <w:jc w:val="both"/>
        <w:rPr>
          <w:rFonts w:ascii="Arial" w:hAnsi="Arial" w:cs="Arial"/>
        </w:rPr>
      </w:pPr>
    </w:p>
    <w:p w14:paraId="17316424" w14:textId="77777777" w:rsidR="00BA2315" w:rsidRDefault="00BA2315" w:rsidP="16A8BB07">
      <w:pPr>
        <w:jc w:val="both"/>
        <w:rPr>
          <w:rFonts w:ascii="Arial" w:hAnsi="Arial" w:cs="Arial"/>
        </w:rPr>
      </w:pPr>
    </w:p>
    <w:p w14:paraId="0ABA31DA" w14:textId="58E76BC6" w:rsidR="16A8BB07" w:rsidRDefault="16A8BB07" w:rsidP="16A8BB07">
      <w:pPr>
        <w:jc w:val="both"/>
        <w:rPr>
          <w:rFonts w:ascii="Arial" w:hAnsi="Arial" w:cs="Arial"/>
        </w:rPr>
      </w:pPr>
    </w:p>
    <w:p w14:paraId="780AB705" w14:textId="42487B69" w:rsidR="001F4C89" w:rsidRPr="003464FA" w:rsidRDefault="001F4C89" w:rsidP="008B1414">
      <w:pPr>
        <w:jc w:val="both"/>
        <w:rPr>
          <w:rFonts w:ascii="Arial" w:hAnsi="Arial" w:cs="Arial"/>
          <w:b/>
          <w:bCs/>
          <w:sz w:val="24"/>
          <w:szCs w:val="24"/>
        </w:rPr>
      </w:pPr>
      <w:r w:rsidRPr="003464FA">
        <w:rPr>
          <w:rFonts w:ascii="Arial" w:hAnsi="Arial" w:cs="Arial"/>
          <w:b/>
          <w:bCs/>
          <w:sz w:val="24"/>
          <w:szCs w:val="24"/>
        </w:rPr>
        <w:t>Summary</w:t>
      </w:r>
    </w:p>
    <w:p w14:paraId="04B25180" w14:textId="4D555B64" w:rsidR="001F4C89" w:rsidRPr="002D22EB" w:rsidRDefault="001F4C89" w:rsidP="008B1414">
      <w:pPr>
        <w:jc w:val="both"/>
        <w:rPr>
          <w:rFonts w:ascii="Arial" w:hAnsi="Arial" w:cs="Arial"/>
        </w:rPr>
      </w:pPr>
      <w:r w:rsidRPr="002D22EB">
        <w:rPr>
          <w:rFonts w:ascii="Arial" w:hAnsi="Arial" w:cs="Arial"/>
        </w:rPr>
        <w:t xml:space="preserve">Overall, Sprint 1 was a productive sprint that </w:t>
      </w:r>
      <w:r w:rsidR="00A83DCD" w:rsidRPr="002D22EB">
        <w:rPr>
          <w:rFonts w:ascii="Arial" w:hAnsi="Arial" w:cs="Arial"/>
        </w:rPr>
        <w:t xml:space="preserve">laid </w:t>
      </w:r>
      <w:r w:rsidR="008D3AAF" w:rsidRPr="002D22EB">
        <w:rPr>
          <w:rFonts w:ascii="Arial" w:hAnsi="Arial" w:cs="Arial"/>
        </w:rPr>
        <w:t xml:space="preserve">a strong </w:t>
      </w:r>
      <w:r w:rsidR="00B82587" w:rsidRPr="002D22EB">
        <w:rPr>
          <w:rFonts w:ascii="Arial" w:hAnsi="Arial" w:cs="Arial"/>
        </w:rPr>
        <w:t xml:space="preserve">foundation for future development. While the team faced challenges with </w:t>
      </w:r>
      <w:r w:rsidR="00FB7E1B" w:rsidRPr="002D22EB">
        <w:rPr>
          <w:rFonts w:ascii="Arial" w:hAnsi="Arial" w:cs="Arial"/>
        </w:rPr>
        <w:t>prototype</w:t>
      </w:r>
      <w:r w:rsidR="00B82587" w:rsidRPr="002D22EB">
        <w:rPr>
          <w:rFonts w:ascii="Arial" w:hAnsi="Arial" w:cs="Arial"/>
        </w:rPr>
        <w:t xml:space="preserve"> clarity and image data availability, </w:t>
      </w:r>
      <w:r w:rsidR="00A83DCD" w:rsidRPr="002D22EB">
        <w:rPr>
          <w:rFonts w:ascii="Arial" w:hAnsi="Arial" w:cs="Arial"/>
        </w:rPr>
        <w:t xml:space="preserve">these experiences provided </w:t>
      </w:r>
      <w:r w:rsidR="000558B4" w:rsidRPr="002D22EB">
        <w:rPr>
          <w:rFonts w:ascii="Arial" w:hAnsi="Arial" w:cs="Arial"/>
        </w:rPr>
        <w:t>valuable lessons for improvement. Moving</w:t>
      </w:r>
      <w:r w:rsidR="00BC2A95" w:rsidRPr="002D22EB">
        <w:rPr>
          <w:rFonts w:ascii="Arial" w:hAnsi="Arial" w:cs="Arial"/>
        </w:rPr>
        <w:t xml:space="preserve"> forward, the team aims to enhance </w:t>
      </w:r>
      <w:r w:rsidR="00401EE7" w:rsidRPr="002D22EB">
        <w:rPr>
          <w:rFonts w:ascii="Arial" w:hAnsi="Arial" w:cs="Arial"/>
        </w:rPr>
        <w:t>sta</w:t>
      </w:r>
      <w:r w:rsidR="00B57603" w:rsidRPr="002D22EB">
        <w:rPr>
          <w:rFonts w:ascii="Arial" w:hAnsi="Arial" w:cs="Arial"/>
        </w:rPr>
        <w:t xml:space="preserve">keholder communication, </w:t>
      </w:r>
      <w:r w:rsidR="000558B4" w:rsidRPr="002D22EB">
        <w:rPr>
          <w:rFonts w:ascii="Arial" w:hAnsi="Arial" w:cs="Arial"/>
        </w:rPr>
        <w:t>obtain</w:t>
      </w:r>
      <w:r w:rsidR="00B57603" w:rsidRPr="002D22EB">
        <w:rPr>
          <w:rFonts w:ascii="Arial" w:hAnsi="Arial" w:cs="Arial"/>
        </w:rPr>
        <w:t xml:space="preserve"> additional datasets earlier and continue </w:t>
      </w:r>
      <w:r w:rsidR="0021678B" w:rsidRPr="002D22EB">
        <w:rPr>
          <w:rFonts w:ascii="Arial" w:hAnsi="Arial" w:cs="Arial"/>
        </w:rPr>
        <w:t>strengthening</w:t>
      </w:r>
      <w:r w:rsidR="00D41906" w:rsidRPr="002D22EB">
        <w:rPr>
          <w:rFonts w:ascii="Arial" w:hAnsi="Arial" w:cs="Arial"/>
        </w:rPr>
        <w:t xml:space="preserve"> teamwork </w:t>
      </w:r>
      <w:r w:rsidR="002A111C" w:rsidRPr="002D22EB">
        <w:rPr>
          <w:rFonts w:ascii="Arial" w:hAnsi="Arial" w:cs="Arial"/>
        </w:rPr>
        <w:t xml:space="preserve">to achieve a higher quality </w:t>
      </w:r>
      <w:r w:rsidR="005D25E5" w:rsidRPr="002D22EB">
        <w:rPr>
          <w:rFonts w:ascii="Arial" w:hAnsi="Arial" w:cs="Arial"/>
        </w:rPr>
        <w:t>outcome</w:t>
      </w:r>
      <w:r w:rsidR="002A111C" w:rsidRPr="002D22EB">
        <w:rPr>
          <w:rFonts w:ascii="Arial" w:hAnsi="Arial" w:cs="Arial"/>
        </w:rPr>
        <w:t xml:space="preserve"> in the next sprint.</w:t>
      </w:r>
    </w:p>
    <w:p w14:paraId="50B9AC26" w14:textId="04233165" w:rsidR="001F4C89" w:rsidRPr="002D22EB" w:rsidRDefault="00EB3AD3" w:rsidP="00EB3AD3">
      <w:pPr>
        <w:spacing w:before="0" w:after="160" w:line="259" w:lineRule="auto"/>
        <w:rPr>
          <w:rFonts w:ascii="Arial" w:hAnsi="Arial" w:cs="Arial"/>
        </w:rPr>
      </w:pPr>
      <w:r w:rsidRPr="002D22EB">
        <w:rPr>
          <w:rFonts w:ascii="Arial" w:hAnsi="Arial" w:cs="Arial"/>
        </w:rPr>
        <w:br w:type="page"/>
      </w:r>
    </w:p>
    <w:p w14:paraId="7C64EDB4" w14:textId="0383B0F1" w:rsidR="00B959C3" w:rsidRPr="002729E1" w:rsidRDefault="00B959C3" w:rsidP="002729E1">
      <w:pPr>
        <w:pStyle w:val="Heading1"/>
        <w:rPr>
          <w:rFonts w:ascii="Arial" w:hAnsi="Arial" w:cs="Arial"/>
          <w:b/>
        </w:rPr>
      </w:pPr>
      <w:r w:rsidRPr="002729E1">
        <w:rPr>
          <w:rFonts w:ascii="Arial" w:hAnsi="Arial" w:cs="Arial"/>
          <w:b/>
        </w:rPr>
        <w:t>Lessons learned</w:t>
      </w:r>
      <w:r w:rsidR="00A603E8" w:rsidRPr="002729E1">
        <w:rPr>
          <w:rFonts w:ascii="Arial" w:hAnsi="Arial" w:cs="Arial"/>
          <w:b/>
        </w:rPr>
        <w:t xml:space="preserve"> (Critical review of </w:t>
      </w:r>
      <w:r w:rsidR="00DB48CF" w:rsidRPr="002729E1">
        <w:rPr>
          <w:rFonts w:ascii="Arial" w:hAnsi="Arial" w:cs="Arial"/>
          <w:b/>
        </w:rPr>
        <w:t>SPRINT one experience and future plan</w:t>
      </w:r>
      <w:r w:rsidR="00A603E8" w:rsidRPr="002729E1">
        <w:rPr>
          <w:rFonts w:ascii="Arial" w:hAnsi="Arial" w:cs="Arial"/>
          <w:b/>
        </w:rPr>
        <w:t>)</w:t>
      </w:r>
    </w:p>
    <w:p w14:paraId="5BC44F49" w14:textId="1CDAA175" w:rsidR="7ACC12F7" w:rsidRPr="002D22EB" w:rsidRDefault="7ACC12F7" w:rsidP="008B1414">
      <w:pPr>
        <w:spacing w:before="0" w:after="160" w:line="276" w:lineRule="auto"/>
        <w:jc w:val="both"/>
        <w:rPr>
          <w:rFonts w:ascii="Arial" w:eastAsia="Calibri" w:hAnsi="Arial" w:cs="Arial"/>
          <w:b/>
          <w:bCs/>
          <w:sz w:val="24"/>
          <w:szCs w:val="24"/>
          <w:u w:val="single"/>
        </w:rPr>
      </w:pPr>
      <w:r w:rsidRPr="002D22EB">
        <w:rPr>
          <w:rFonts w:ascii="Arial" w:eastAsia="Calibri" w:hAnsi="Arial" w:cs="Arial"/>
          <w:b/>
          <w:bCs/>
          <w:sz w:val="24"/>
          <w:szCs w:val="24"/>
          <w:u w:val="single"/>
        </w:rPr>
        <w:t>Lesson Learned</w:t>
      </w:r>
    </w:p>
    <w:p w14:paraId="0AE1FF24" w14:textId="4E87D697" w:rsidR="00B959C3" w:rsidRPr="002D22EB" w:rsidRDefault="2EE2CC93" w:rsidP="008B1414">
      <w:pPr>
        <w:spacing w:before="0" w:after="160" w:line="276" w:lineRule="auto"/>
        <w:jc w:val="both"/>
        <w:rPr>
          <w:rFonts w:ascii="Arial" w:eastAsia="Calibri" w:hAnsi="Arial" w:cs="Arial"/>
          <w:b/>
          <w:sz w:val="24"/>
          <w:szCs w:val="24"/>
        </w:rPr>
      </w:pPr>
      <w:r w:rsidRPr="002D22EB">
        <w:rPr>
          <w:rFonts w:ascii="Arial" w:eastAsia="Calibri" w:hAnsi="Arial" w:cs="Arial"/>
          <w:b/>
          <w:bCs/>
          <w:sz w:val="24"/>
          <w:szCs w:val="24"/>
        </w:rPr>
        <w:t xml:space="preserve">Insufficient Dataset and </w:t>
      </w:r>
      <w:r w:rsidR="0083564F" w:rsidRPr="002D22EB">
        <w:rPr>
          <w:rFonts w:ascii="Arial" w:eastAsia="Calibri" w:hAnsi="Arial" w:cs="Arial"/>
          <w:b/>
          <w:bCs/>
          <w:sz w:val="24"/>
          <w:szCs w:val="24"/>
        </w:rPr>
        <w:t>Low-Quality</w:t>
      </w:r>
      <w:r w:rsidRPr="002D22EB">
        <w:rPr>
          <w:rFonts w:ascii="Arial" w:eastAsia="Calibri" w:hAnsi="Arial" w:cs="Arial"/>
          <w:b/>
          <w:bCs/>
          <w:sz w:val="24"/>
          <w:szCs w:val="24"/>
        </w:rPr>
        <w:t xml:space="preserve"> Image Provided</w:t>
      </w:r>
    </w:p>
    <w:bookmarkEnd w:id="5"/>
    <w:p w14:paraId="0009A851" w14:textId="0DDA16CE" w:rsidR="32E96FFA" w:rsidRPr="002D22EB" w:rsidRDefault="32E96FFA" w:rsidP="008B1414">
      <w:pPr>
        <w:spacing w:before="0" w:after="160" w:line="276" w:lineRule="auto"/>
        <w:jc w:val="both"/>
        <w:rPr>
          <w:rFonts w:ascii="Arial" w:eastAsia="Calibri" w:hAnsi="Arial" w:cs="Arial"/>
          <w:sz w:val="24"/>
          <w:szCs w:val="24"/>
        </w:rPr>
      </w:pPr>
      <w:r w:rsidRPr="002D22EB">
        <w:rPr>
          <w:rFonts w:ascii="Arial" w:eastAsia="Calibri" w:hAnsi="Arial" w:cs="Arial"/>
          <w:sz w:val="24"/>
          <w:szCs w:val="24"/>
        </w:rPr>
        <w:t>The client supplied a limited number of images, many of which lacked visible or clear examples of eggs on cocoa pods. This affected the quality of our initial model training.</w:t>
      </w:r>
    </w:p>
    <w:p w14:paraId="58BCA541" w14:textId="77777777" w:rsidR="003464FA" w:rsidRDefault="5DCA250C" w:rsidP="003464FA">
      <w:pPr>
        <w:spacing w:before="100" w:beforeAutospacing="1" w:after="0" w:line="276" w:lineRule="auto"/>
        <w:jc w:val="both"/>
        <w:rPr>
          <w:rFonts w:ascii="Arial" w:eastAsia="Calibri" w:hAnsi="Arial" w:cs="Arial"/>
          <w:b/>
          <w:bCs/>
          <w:sz w:val="24"/>
          <w:szCs w:val="24"/>
        </w:rPr>
      </w:pPr>
      <w:r w:rsidRPr="002D22EB">
        <w:rPr>
          <w:rFonts w:ascii="Arial" w:eastAsia="Calibri" w:hAnsi="Arial" w:cs="Arial"/>
          <w:b/>
          <w:bCs/>
          <w:sz w:val="24"/>
          <w:szCs w:val="24"/>
        </w:rPr>
        <w:t>Enhancing Client Understanding with Visual Tool</w:t>
      </w:r>
      <w:r w:rsidR="00E74E00">
        <w:rPr>
          <w:rFonts w:ascii="Arial" w:eastAsia="Calibri" w:hAnsi="Arial" w:cs="Arial"/>
          <w:b/>
          <w:bCs/>
          <w:sz w:val="24"/>
          <w:szCs w:val="24"/>
        </w:rPr>
        <w:t>s</w:t>
      </w:r>
    </w:p>
    <w:p w14:paraId="360D6E3E" w14:textId="78E0878A" w:rsidR="6B2977A4" w:rsidRPr="003464FA" w:rsidRDefault="5DCA250C" w:rsidP="003464FA">
      <w:pPr>
        <w:spacing w:before="100" w:beforeAutospacing="1" w:after="240" w:line="276" w:lineRule="auto"/>
        <w:jc w:val="both"/>
        <w:rPr>
          <w:rFonts w:ascii="Arial" w:eastAsia="Calibri" w:hAnsi="Arial" w:cs="Arial"/>
          <w:b/>
          <w:bCs/>
          <w:sz w:val="24"/>
          <w:szCs w:val="24"/>
        </w:rPr>
      </w:pPr>
      <w:r w:rsidRPr="002D22EB">
        <w:rPr>
          <w:rFonts w:ascii="Arial" w:eastAsia="Calibri" w:hAnsi="Arial" w:cs="Arial"/>
          <w:sz w:val="24"/>
          <w:szCs w:val="24"/>
        </w:rPr>
        <w:t xml:space="preserve">During the UI/UX design, we realized that not all clients are able to visualize the system conceptually. Therefore, using visual tools such as user flow diagrams and Figma prototypes proved highly effective in conveying our design ideas more clearly. This method also </w:t>
      </w:r>
      <w:r w:rsidR="008B1414" w:rsidRPr="002D22EB">
        <w:rPr>
          <w:rFonts w:ascii="Arial" w:eastAsia="Calibri" w:hAnsi="Arial" w:cs="Arial"/>
          <w:sz w:val="24"/>
          <w:szCs w:val="24"/>
        </w:rPr>
        <w:t>minimizes</w:t>
      </w:r>
      <w:r w:rsidRPr="002D22EB">
        <w:rPr>
          <w:rFonts w:ascii="Arial" w:eastAsia="Calibri" w:hAnsi="Arial" w:cs="Arial"/>
          <w:sz w:val="24"/>
          <w:szCs w:val="24"/>
        </w:rPr>
        <w:t xml:space="preserve"> time spent on clarifications and revisions.</w:t>
      </w:r>
    </w:p>
    <w:p w14:paraId="3D294936" w14:textId="77777777" w:rsidR="00E74E00" w:rsidRDefault="7FC2F167" w:rsidP="00985B57">
      <w:pPr>
        <w:spacing w:before="0" w:after="0" w:line="276" w:lineRule="auto"/>
        <w:jc w:val="both"/>
        <w:rPr>
          <w:rFonts w:ascii="Arial" w:eastAsia="Calibri" w:hAnsi="Arial" w:cs="Arial"/>
          <w:b/>
          <w:bCs/>
          <w:sz w:val="24"/>
          <w:szCs w:val="24"/>
        </w:rPr>
      </w:pPr>
      <w:r w:rsidRPr="00777F7F">
        <w:rPr>
          <w:rFonts w:ascii="Arial" w:eastAsia="Calibri" w:hAnsi="Arial" w:cs="Arial"/>
          <w:b/>
          <w:bCs/>
          <w:sz w:val="24"/>
          <w:szCs w:val="24"/>
        </w:rPr>
        <w:t>Managing Client Queries</w:t>
      </w:r>
    </w:p>
    <w:p w14:paraId="17724ACF" w14:textId="7BA2879A" w:rsidR="6B2977A4" w:rsidRPr="00985B57" w:rsidRDefault="7FC2F167" w:rsidP="00985B57">
      <w:pPr>
        <w:spacing w:before="0" w:after="0" w:line="276" w:lineRule="auto"/>
        <w:jc w:val="both"/>
        <w:rPr>
          <w:rFonts w:ascii="Arial" w:eastAsia="Calibri" w:hAnsi="Arial" w:cs="Arial"/>
          <w:b/>
          <w:bCs/>
          <w:sz w:val="24"/>
          <w:szCs w:val="24"/>
        </w:rPr>
      </w:pPr>
      <w:r w:rsidRPr="002D22EB">
        <w:rPr>
          <w:rFonts w:ascii="Arial" w:eastAsia="Calibri" w:hAnsi="Arial" w:cs="Arial"/>
          <w:sz w:val="24"/>
          <w:szCs w:val="24"/>
        </w:rPr>
        <w:t xml:space="preserve">Several members were working on the mobile app </w:t>
      </w:r>
      <w:r w:rsidR="008B1414" w:rsidRPr="002D22EB">
        <w:rPr>
          <w:rFonts w:ascii="Arial" w:eastAsia="Calibri" w:hAnsi="Arial" w:cs="Arial"/>
          <w:sz w:val="24"/>
          <w:szCs w:val="24"/>
        </w:rPr>
        <w:t>development;</w:t>
      </w:r>
      <w:r w:rsidRPr="002D22EB">
        <w:rPr>
          <w:rFonts w:ascii="Arial" w:eastAsia="Calibri" w:hAnsi="Arial" w:cs="Arial"/>
          <w:sz w:val="24"/>
          <w:szCs w:val="24"/>
        </w:rPr>
        <w:t xml:space="preserve"> we often had many questions to ask the client. However, these questions were stored across different devices, making it difficult to access them efficiently during meetings. As a result, some questions were </w:t>
      </w:r>
      <w:r w:rsidR="008B1414" w:rsidRPr="002D22EB">
        <w:rPr>
          <w:rFonts w:ascii="Arial" w:eastAsia="Calibri" w:hAnsi="Arial" w:cs="Arial"/>
          <w:sz w:val="24"/>
          <w:szCs w:val="24"/>
        </w:rPr>
        <w:t>missing</w:t>
      </w:r>
      <w:r w:rsidRPr="002D22EB">
        <w:rPr>
          <w:rFonts w:ascii="Arial" w:eastAsia="Calibri" w:hAnsi="Arial" w:cs="Arial"/>
          <w:sz w:val="24"/>
          <w:szCs w:val="24"/>
        </w:rPr>
        <w:t xml:space="preserve"> or took time to locate. To improve this, we plan to compile all questions in a shared document or centralized platform to ensure smoother communication in future meetings.</w:t>
      </w:r>
    </w:p>
    <w:p w14:paraId="7E2B05E2" w14:textId="4DDBDBEB" w:rsidR="6B2977A4" w:rsidRPr="002D22EB" w:rsidRDefault="6B2977A4" w:rsidP="008B1414">
      <w:pPr>
        <w:spacing w:before="0" w:after="160" w:line="276" w:lineRule="auto"/>
        <w:jc w:val="both"/>
        <w:rPr>
          <w:rFonts w:ascii="Arial" w:eastAsia="Calibri" w:hAnsi="Arial" w:cs="Arial"/>
          <w:sz w:val="24"/>
          <w:szCs w:val="24"/>
        </w:rPr>
      </w:pPr>
    </w:p>
    <w:p w14:paraId="052379B1" w14:textId="30306A49" w:rsidR="383B4EA7" w:rsidRPr="002D22EB" w:rsidRDefault="383B4EA7" w:rsidP="008B1414">
      <w:pPr>
        <w:jc w:val="both"/>
        <w:rPr>
          <w:rFonts w:ascii="Arial" w:eastAsia="Calibri" w:hAnsi="Arial" w:cs="Arial"/>
          <w:b/>
          <w:bCs/>
          <w:sz w:val="24"/>
          <w:szCs w:val="24"/>
          <w:u w:val="single"/>
        </w:rPr>
      </w:pPr>
      <w:r w:rsidRPr="002D22EB">
        <w:rPr>
          <w:rFonts w:ascii="Arial" w:eastAsia="Calibri" w:hAnsi="Arial" w:cs="Arial"/>
          <w:b/>
          <w:bCs/>
          <w:sz w:val="24"/>
          <w:szCs w:val="24"/>
          <w:u w:val="single"/>
        </w:rPr>
        <w:t>Future Plan</w:t>
      </w:r>
    </w:p>
    <w:p w14:paraId="5249AE20" w14:textId="3D6AAAA7" w:rsidR="26D1931E" w:rsidRPr="002D22EB" w:rsidRDefault="26D1931E" w:rsidP="008B1414">
      <w:pPr>
        <w:jc w:val="both"/>
        <w:rPr>
          <w:rFonts w:ascii="Arial" w:eastAsia="Calibri" w:hAnsi="Arial" w:cs="Arial"/>
          <w:b/>
          <w:bCs/>
          <w:sz w:val="24"/>
          <w:szCs w:val="24"/>
        </w:rPr>
      </w:pPr>
      <w:r w:rsidRPr="002D22EB">
        <w:rPr>
          <w:rFonts w:ascii="Arial" w:eastAsia="Calibri" w:hAnsi="Arial" w:cs="Arial"/>
          <w:b/>
          <w:bCs/>
          <w:sz w:val="24"/>
          <w:szCs w:val="24"/>
        </w:rPr>
        <w:t>Being Very Clear with the Data Requirement</w:t>
      </w:r>
      <w:r w:rsidR="000C3ECA" w:rsidRPr="002D22EB">
        <w:rPr>
          <w:rFonts w:ascii="Arial" w:eastAsia="Calibri" w:hAnsi="Arial" w:cs="Arial"/>
          <w:b/>
          <w:bCs/>
          <w:sz w:val="24"/>
          <w:szCs w:val="24"/>
        </w:rPr>
        <w:t xml:space="preserve"> and Do Some Research on dealing with insufficient datasets</w:t>
      </w:r>
      <w:r w:rsidRPr="002D22EB">
        <w:rPr>
          <w:rFonts w:ascii="Arial" w:eastAsia="Calibri" w:hAnsi="Arial" w:cs="Arial"/>
          <w:b/>
          <w:bCs/>
          <w:sz w:val="24"/>
          <w:szCs w:val="24"/>
        </w:rPr>
        <w:t xml:space="preserve"> </w:t>
      </w:r>
    </w:p>
    <w:p w14:paraId="38563C4D" w14:textId="1B82C909" w:rsidR="7F86F666" w:rsidRPr="002D22EB" w:rsidRDefault="7F86F666" w:rsidP="008B1414">
      <w:pPr>
        <w:jc w:val="both"/>
        <w:rPr>
          <w:rFonts w:ascii="Arial" w:eastAsia="Calibri" w:hAnsi="Arial" w:cs="Arial"/>
          <w:sz w:val="24"/>
          <w:szCs w:val="24"/>
        </w:rPr>
      </w:pPr>
      <w:r w:rsidRPr="002D22EB">
        <w:rPr>
          <w:rFonts w:ascii="Arial" w:eastAsia="Calibri" w:hAnsi="Arial" w:cs="Arial"/>
          <w:sz w:val="24"/>
          <w:szCs w:val="24"/>
        </w:rPr>
        <w:t xml:space="preserve">Conduct a dedicated meeting with </w:t>
      </w:r>
      <w:r w:rsidR="008B1414" w:rsidRPr="002D22EB">
        <w:rPr>
          <w:rFonts w:ascii="Arial" w:eastAsia="Calibri" w:hAnsi="Arial" w:cs="Arial"/>
          <w:sz w:val="24"/>
          <w:szCs w:val="24"/>
        </w:rPr>
        <w:t>clients</w:t>
      </w:r>
      <w:r w:rsidRPr="002D22EB">
        <w:rPr>
          <w:rFonts w:ascii="Arial" w:eastAsia="Calibri" w:hAnsi="Arial" w:cs="Arial"/>
          <w:sz w:val="24"/>
          <w:szCs w:val="24"/>
        </w:rPr>
        <w:t xml:space="preserve"> to request specific data collection guide, including sample image references and instructions to ensure consistency and usability of the </w:t>
      </w:r>
      <w:r w:rsidR="008B1414" w:rsidRPr="002D22EB">
        <w:rPr>
          <w:rFonts w:ascii="Arial" w:eastAsia="Calibri" w:hAnsi="Arial" w:cs="Arial"/>
          <w:sz w:val="24"/>
          <w:szCs w:val="24"/>
        </w:rPr>
        <w:t>data set</w:t>
      </w:r>
      <w:r w:rsidRPr="002D22EB">
        <w:rPr>
          <w:rFonts w:ascii="Arial" w:eastAsia="Calibri" w:hAnsi="Arial" w:cs="Arial"/>
          <w:sz w:val="24"/>
          <w:szCs w:val="24"/>
        </w:rPr>
        <w:t>.</w:t>
      </w:r>
    </w:p>
    <w:p w14:paraId="6721B2DA" w14:textId="33E8D7C1" w:rsidR="000C3ECA" w:rsidRPr="002D22EB" w:rsidRDefault="00601F34" w:rsidP="008B1414">
      <w:pPr>
        <w:jc w:val="both"/>
        <w:rPr>
          <w:rFonts w:ascii="Arial" w:hAnsi="Arial" w:cs="Arial"/>
        </w:rPr>
      </w:pPr>
      <w:r w:rsidRPr="002D22EB">
        <w:rPr>
          <w:rFonts w:ascii="Arial" w:eastAsia="Calibri" w:hAnsi="Arial" w:cs="Arial"/>
          <w:sz w:val="24"/>
          <w:szCs w:val="24"/>
        </w:rPr>
        <w:t xml:space="preserve">Do more </w:t>
      </w:r>
      <w:r w:rsidR="0083564F" w:rsidRPr="002D22EB">
        <w:rPr>
          <w:rFonts w:ascii="Arial" w:eastAsia="Calibri" w:hAnsi="Arial" w:cs="Arial"/>
          <w:sz w:val="24"/>
          <w:szCs w:val="24"/>
        </w:rPr>
        <w:t>research on</w:t>
      </w:r>
      <w:r w:rsidRPr="002D22EB">
        <w:rPr>
          <w:rFonts w:ascii="Arial" w:eastAsia="Calibri" w:hAnsi="Arial" w:cs="Arial"/>
          <w:sz w:val="24"/>
          <w:szCs w:val="24"/>
        </w:rPr>
        <w:t xml:space="preserve"> </w:t>
      </w:r>
      <w:r w:rsidR="00A36687" w:rsidRPr="002D22EB">
        <w:rPr>
          <w:rFonts w:ascii="Arial" w:eastAsia="Calibri" w:hAnsi="Arial" w:cs="Arial"/>
          <w:sz w:val="24"/>
          <w:szCs w:val="24"/>
        </w:rPr>
        <w:t xml:space="preserve">the way to train the model </w:t>
      </w:r>
      <w:r w:rsidR="00222D2B" w:rsidRPr="002D22EB">
        <w:rPr>
          <w:rFonts w:ascii="Arial" w:eastAsia="Calibri" w:hAnsi="Arial" w:cs="Arial"/>
          <w:sz w:val="24"/>
          <w:szCs w:val="24"/>
        </w:rPr>
        <w:t>with insufficient dataset (Few</w:t>
      </w:r>
      <w:r w:rsidR="002D6789" w:rsidRPr="002D22EB">
        <w:rPr>
          <w:rFonts w:ascii="Arial" w:eastAsia="Calibri" w:hAnsi="Arial" w:cs="Arial"/>
          <w:sz w:val="24"/>
          <w:szCs w:val="24"/>
        </w:rPr>
        <w:t xml:space="preserve"> Shot Learning) </w:t>
      </w:r>
    </w:p>
    <w:p w14:paraId="4C7F7482" w14:textId="2275E868" w:rsidR="5B24D695" w:rsidRDefault="5B24D695" w:rsidP="5B24D695">
      <w:pPr>
        <w:jc w:val="both"/>
        <w:rPr>
          <w:rFonts w:ascii="Arial" w:eastAsia="Calibri" w:hAnsi="Arial" w:cs="Arial"/>
          <w:sz w:val="24"/>
          <w:szCs w:val="24"/>
        </w:rPr>
      </w:pPr>
    </w:p>
    <w:p w14:paraId="59F9D196" w14:textId="042CD9EB" w:rsidR="5B24D695" w:rsidRDefault="5B24D695" w:rsidP="5B24D695">
      <w:pPr>
        <w:jc w:val="both"/>
        <w:rPr>
          <w:rFonts w:ascii="Arial" w:eastAsia="Calibri" w:hAnsi="Arial" w:cs="Arial"/>
          <w:sz w:val="24"/>
          <w:szCs w:val="24"/>
        </w:rPr>
      </w:pPr>
    </w:p>
    <w:p w14:paraId="2153B3BB" w14:textId="05A84C6F" w:rsidR="0E46601D" w:rsidRDefault="0E46601D" w:rsidP="5B24D695">
      <w:pPr>
        <w:pStyle w:val="Heading1"/>
        <w:rPr>
          <w:rFonts w:ascii="Arial" w:eastAsia="Calibri" w:hAnsi="Arial" w:cs="Arial"/>
          <w:sz w:val="24"/>
          <w:szCs w:val="24"/>
        </w:rPr>
      </w:pPr>
      <w:r>
        <w:t>Appendix</w:t>
      </w:r>
    </w:p>
    <w:p w14:paraId="29B8AAE7" w14:textId="6FF11D52" w:rsidR="69AAC507" w:rsidRDefault="69AAC507" w:rsidP="73780B9B">
      <w:r>
        <w:rPr>
          <w:noProof/>
        </w:rPr>
        <w:drawing>
          <wp:inline distT="0" distB="0" distL="0" distR="0" wp14:anchorId="00BEC503" wp14:editId="1F006A1C">
            <wp:extent cx="4229100" cy="5486400"/>
            <wp:effectExtent l="0" t="0" r="0" b="0"/>
            <wp:docPr id="15417760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76022" name=""/>
                    <pic:cNvPicPr/>
                  </pic:nvPicPr>
                  <pic:blipFill>
                    <a:blip r:embed="rId57">
                      <a:extLst>
                        <a:ext uri="{28A0092B-C50C-407E-A947-70E740481C1C}">
                          <a14:useLocalDpi xmlns:a14="http://schemas.microsoft.com/office/drawing/2010/main" val="0"/>
                        </a:ext>
                      </a:extLst>
                    </a:blip>
                    <a:stretch>
                      <a:fillRect/>
                    </a:stretch>
                  </pic:blipFill>
                  <pic:spPr>
                    <a:xfrm>
                      <a:off x="0" y="0"/>
                      <a:ext cx="4229100" cy="5486400"/>
                    </a:xfrm>
                    <a:prstGeom prst="rect">
                      <a:avLst/>
                    </a:prstGeom>
                  </pic:spPr>
                </pic:pic>
              </a:graphicData>
            </a:graphic>
          </wp:inline>
        </w:drawing>
      </w:r>
    </w:p>
    <w:p w14:paraId="3A4FD795" w14:textId="055AC9FB" w:rsidR="69AAC507" w:rsidRDefault="69AAC507" w:rsidP="73780B9B">
      <w:r>
        <w:rPr>
          <w:noProof/>
        </w:rPr>
        <w:drawing>
          <wp:inline distT="0" distB="0" distL="0" distR="0" wp14:anchorId="599176D9" wp14:editId="5ABA4779">
            <wp:extent cx="4724400" cy="1624013"/>
            <wp:effectExtent l="0" t="0" r="0" b="0"/>
            <wp:docPr id="250640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4021" name=""/>
                    <pic:cNvPicPr/>
                  </pic:nvPicPr>
                  <pic:blipFill>
                    <a:blip r:embed="rId58">
                      <a:extLst>
                        <a:ext uri="{28A0092B-C50C-407E-A947-70E740481C1C}">
                          <a14:useLocalDpi xmlns:a14="http://schemas.microsoft.com/office/drawing/2010/main"/>
                        </a:ext>
                      </a:extLst>
                    </a:blip>
                    <a:stretch>
                      <a:fillRect/>
                    </a:stretch>
                  </pic:blipFill>
                  <pic:spPr>
                    <a:xfrm>
                      <a:off x="0" y="0"/>
                      <a:ext cx="4724400" cy="1624013"/>
                    </a:xfrm>
                    <a:prstGeom prst="rect">
                      <a:avLst/>
                    </a:prstGeom>
                  </pic:spPr>
                </pic:pic>
              </a:graphicData>
            </a:graphic>
          </wp:inline>
        </w:drawing>
      </w:r>
    </w:p>
    <w:p w14:paraId="12E48B77" w14:textId="2CE294CF" w:rsidR="69AAC507" w:rsidRDefault="69AAC507" w:rsidP="73780B9B">
      <w:r>
        <w:rPr>
          <w:noProof/>
        </w:rPr>
        <w:drawing>
          <wp:inline distT="0" distB="0" distL="0" distR="0" wp14:anchorId="2BF1699C" wp14:editId="0AFFB851">
            <wp:extent cx="4238625" cy="5486400"/>
            <wp:effectExtent l="0" t="0" r="0" b="0"/>
            <wp:docPr id="878932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237" name=""/>
                    <pic:cNvPicPr/>
                  </pic:nvPicPr>
                  <pic:blipFill>
                    <a:blip r:embed="rId59">
                      <a:extLst>
                        <a:ext uri="{28A0092B-C50C-407E-A947-70E740481C1C}">
                          <a14:useLocalDpi xmlns:a14="http://schemas.microsoft.com/office/drawing/2010/main" val="0"/>
                        </a:ext>
                      </a:extLst>
                    </a:blip>
                    <a:stretch>
                      <a:fillRect/>
                    </a:stretch>
                  </pic:blipFill>
                  <pic:spPr>
                    <a:xfrm>
                      <a:off x="0" y="0"/>
                      <a:ext cx="4238625" cy="5486400"/>
                    </a:xfrm>
                    <a:prstGeom prst="rect">
                      <a:avLst/>
                    </a:prstGeom>
                  </pic:spPr>
                </pic:pic>
              </a:graphicData>
            </a:graphic>
          </wp:inline>
        </w:drawing>
      </w:r>
    </w:p>
    <w:p w14:paraId="29A494E4" w14:textId="3F628E4B" w:rsidR="69AAC507" w:rsidRDefault="69AAC507" w:rsidP="73780B9B">
      <w:r>
        <w:rPr>
          <w:noProof/>
        </w:rPr>
        <w:drawing>
          <wp:inline distT="0" distB="0" distL="0" distR="0" wp14:anchorId="56EC4288" wp14:editId="2C7AA10B">
            <wp:extent cx="4238625" cy="5486400"/>
            <wp:effectExtent l="0" t="0" r="0" b="0"/>
            <wp:docPr id="10357595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59533" name=""/>
                    <pic:cNvPicPr/>
                  </pic:nvPicPr>
                  <pic:blipFill>
                    <a:blip r:embed="rId60">
                      <a:extLst>
                        <a:ext uri="{28A0092B-C50C-407E-A947-70E740481C1C}">
                          <a14:useLocalDpi xmlns:a14="http://schemas.microsoft.com/office/drawing/2010/main" val="0"/>
                        </a:ext>
                      </a:extLst>
                    </a:blip>
                    <a:stretch>
                      <a:fillRect/>
                    </a:stretch>
                  </pic:blipFill>
                  <pic:spPr>
                    <a:xfrm>
                      <a:off x="0" y="0"/>
                      <a:ext cx="4238625" cy="5486400"/>
                    </a:xfrm>
                    <a:prstGeom prst="rect">
                      <a:avLst/>
                    </a:prstGeom>
                  </pic:spPr>
                </pic:pic>
              </a:graphicData>
            </a:graphic>
          </wp:inline>
        </w:drawing>
      </w:r>
    </w:p>
    <w:p w14:paraId="3BA6A9A2" w14:textId="0007A271" w:rsidR="69AAC507" w:rsidRDefault="69AAC507" w:rsidP="73780B9B">
      <w:r>
        <w:rPr>
          <w:noProof/>
        </w:rPr>
        <w:drawing>
          <wp:inline distT="0" distB="0" distL="0" distR="0" wp14:anchorId="7EE6974A" wp14:editId="32BC6312">
            <wp:extent cx="4238625" cy="5486400"/>
            <wp:effectExtent l="0" t="0" r="0" b="0"/>
            <wp:docPr id="9837808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80864" name=""/>
                    <pic:cNvPicPr/>
                  </pic:nvPicPr>
                  <pic:blipFill>
                    <a:blip r:embed="rId61">
                      <a:extLst>
                        <a:ext uri="{28A0092B-C50C-407E-A947-70E740481C1C}">
                          <a14:useLocalDpi xmlns:a14="http://schemas.microsoft.com/office/drawing/2010/main" val="0"/>
                        </a:ext>
                      </a:extLst>
                    </a:blip>
                    <a:stretch>
                      <a:fillRect/>
                    </a:stretch>
                  </pic:blipFill>
                  <pic:spPr>
                    <a:xfrm>
                      <a:off x="0" y="0"/>
                      <a:ext cx="4238625" cy="5486400"/>
                    </a:xfrm>
                    <a:prstGeom prst="rect">
                      <a:avLst/>
                    </a:prstGeom>
                  </pic:spPr>
                </pic:pic>
              </a:graphicData>
            </a:graphic>
          </wp:inline>
        </w:drawing>
      </w:r>
    </w:p>
    <w:p w14:paraId="2D3F216B" w14:textId="682959D7" w:rsidR="69AAC507" w:rsidRDefault="69AAC507" w:rsidP="73780B9B">
      <w:r>
        <w:rPr>
          <w:noProof/>
        </w:rPr>
        <w:drawing>
          <wp:inline distT="0" distB="0" distL="0" distR="0" wp14:anchorId="6E1F0D80" wp14:editId="548466AA">
            <wp:extent cx="4248150" cy="5486400"/>
            <wp:effectExtent l="0" t="0" r="0" b="0"/>
            <wp:docPr id="15759788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78812" name=""/>
                    <pic:cNvPicPr/>
                  </pic:nvPicPr>
                  <pic:blipFill>
                    <a:blip r:embed="rId62">
                      <a:extLst>
                        <a:ext uri="{28A0092B-C50C-407E-A947-70E740481C1C}">
                          <a14:useLocalDpi xmlns:a14="http://schemas.microsoft.com/office/drawing/2010/main" val="0"/>
                        </a:ext>
                      </a:extLst>
                    </a:blip>
                    <a:stretch>
                      <a:fillRect/>
                    </a:stretch>
                  </pic:blipFill>
                  <pic:spPr>
                    <a:xfrm>
                      <a:off x="0" y="0"/>
                      <a:ext cx="4248150" cy="5486400"/>
                    </a:xfrm>
                    <a:prstGeom prst="rect">
                      <a:avLst/>
                    </a:prstGeom>
                  </pic:spPr>
                </pic:pic>
              </a:graphicData>
            </a:graphic>
          </wp:inline>
        </w:drawing>
      </w:r>
    </w:p>
    <w:p w14:paraId="6AFB50ED" w14:textId="323B9178" w:rsidR="69AAC507" w:rsidRDefault="69AAC507" w:rsidP="73780B9B">
      <w:r>
        <w:rPr>
          <w:noProof/>
        </w:rPr>
        <w:drawing>
          <wp:inline distT="0" distB="0" distL="0" distR="0" wp14:anchorId="52899478" wp14:editId="754F9089">
            <wp:extent cx="4238625" cy="5486400"/>
            <wp:effectExtent l="0" t="0" r="0" b="0"/>
            <wp:docPr id="15513672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67274" name=""/>
                    <pic:cNvPicPr/>
                  </pic:nvPicPr>
                  <pic:blipFill>
                    <a:blip r:embed="rId63">
                      <a:extLst>
                        <a:ext uri="{28A0092B-C50C-407E-A947-70E740481C1C}">
                          <a14:useLocalDpi xmlns:a14="http://schemas.microsoft.com/office/drawing/2010/main" val="0"/>
                        </a:ext>
                      </a:extLst>
                    </a:blip>
                    <a:stretch>
                      <a:fillRect/>
                    </a:stretch>
                  </pic:blipFill>
                  <pic:spPr>
                    <a:xfrm>
                      <a:off x="0" y="0"/>
                      <a:ext cx="4238625" cy="5486400"/>
                    </a:xfrm>
                    <a:prstGeom prst="rect">
                      <a:avLst/>
                    </a:prstGeom>
                  </pic:spPr>
                </pic:pic>
              </a:graphicData>
            </a:graphic>
          </wp:inline>
        </w:drawing>
      </w:r>
    </w:p>
    <w:p w14:paraId="4C909997" w14:textId="63409662" w:rsidR="69AAC507" w:rsidRDefault="69AAC507" w:rsidP="73780B9B">
      <w:r>
        <w:rPr>
          <w:noProof/>
        </w:rPr>
        <w:drawing>
          <wp:inline distT="0" distB="0" distL="0" distR="0" wp14:anchorId="2CE3CBC3" wp14:editId="61D3C847">
            <wp:extent cx="4267200" cy="5486400"/>
            <wp:effectExtent l="0" t="0" r="0" b="0"/>
            <wp:docPr id="4879489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48964" name=""/>
                    <pic:cNvPicPr/>
                  </pic:nvPicPr>
                  <pic:blipFill>
                    <a:blip r:embed="rId64">
                      <a:extLst>
                        <a:ext uri="{28A0092B-C50C-407E-A947-70E740481C1C}">
                          <a14:useLocalDpi xmlns:a14="http://schemas.microsoft.com/office/drawing/2010/main" val="0"/>
                        </a:ext>
                      </a:extLst>
                    </a:blip>
                    <a:stretch>
                      <a:fillRect/>
                    </a:stretch>
                  </pic:blipFill>
                  <pic:spPr>
                    <a:xfrm>
                      <a:off x="0" y="0"/>
                      <a:ext cx="4267200" cy="5486400"/>
                    </a:xfrm>
                    <a:prstGeom prst="rect">
                      <a:avLst/>
                    </a:prstGeom>
                  </pic:spPr>
                </pic:pic>
              </a:graphicData>
            </a:graphic>
          </wp:inline>
        </w:drawing>
      </w:r>
    </w:p>
    <w:p w14:paraId="28F194FB" w14:textId="1B425D7A" w:rsidR="69AAC507" w:rsidRDefault="69AAC507" w:rsidP="73780B9B">
      <w:r>
        <w:rPr>
          <w:noProof/>
        </w:rPr>
        <w:drawing>
          <wp:inline distT="0" distB="0" distL="0" distR="0" wp14:anchorId="292B6E39" wp14:editId="0FCA5278">
            <wp:extent cx="4219575" cy="5486400"/>
            <wp:effectExtent l="0" t="0" r="0" b="0"/>
            <wp:docPr id="21133867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6707" name=""/>
                    <pic:cNvPicPr/>
                  </pic:nvPicPr>
                  <pic:blipFill>
                    <a:blip r:embed="rId65">
                      <a:extLst>
                        <a:ext uri="{28A0092B-C50C-407E-A947-70E740481C1C}">
                          <a14:useLocalDpi xmlns:a14="http://schemas.microsoft.com/office/drawing/2010/main" val="0"/>
                        </a:ext>
                      </a:extLst>
                    </a:blip>
                    <a:stretch>
                      <a:fillRect/>
                    </a:stretch>
                  </pic:blipFill>
                  <pic:spPr>
                    <a:xfrm>
                      <a:off x="0" y="0"/>
                      <a:ext cx="4219575" cy="5486400"/>
                    </a:xfrm>
                    <a:prstGeom prst="rect">
                      <a:avLst/>
                    </a:prstGeom>
                  </pic:spPr>
                </pic:pic>
              </a:graphicData>
            </a:graphic>
          </wp:inline>
        </w:drawing>
      </w:r>
    </w:p>
    <w:p w14:paraId="2B942426" w14:textId="3EDF9467" w:rsidR="69AAC507" w:rsidRDefault="69AAC507" w:rsidP="73780B9B">
      <w:r>
        <w:rPr>
          <w:noProof/>
        </w:rPr>
        <w:drawing>
          <wp:inline distT="0" distB="0" distL="0" distR="0" wp14:anchorId="3222B919" wp14:editId="721E2568">
            <wp:extent cx="4219575" cy="5486400"/>
            <wp:effectExtent l="0" t="0" r="0" b="0"/>
            <wp:docPr id="15183220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22005" name=""/>
                    <pic:cNvPicPr/>
                  </pic:nvPicPr>
                  <pic:blipFill>
                    <a:blip r:embed="rId66">
                      <a:extLst>
                        <a:ext uri="{28A0092B-C50C-407E-A947-70E740481C1C}">
                          <a14:useLocalDpi xmlns:a14="http://schemas.microsoft.com/office/drawing/2010/main" val="0"/>
                        </a:ext>
                      </a:extLst>
                    </a:blip>
                    <a:stretch>
                      <a:fillRect/>
                    </a:stretch>
                  </pic:blipFill>
                  <pic:spPr>
                    <a:xfrm>
                      <a:off x="0" y="0"/>
                      <a:ext cx="4219575" cy="5486400"/>
                    </a:xfrm>
                    <a:prstGeom prst="rect">
                      <a:avLst/>
                    </a:prstGeom>
                  </pic:spPr>
                </pic:pic>
              </a:graphicData>
            </a:graphic>
          </wp:inline>
        </w:drawing>
      </w:r>
    </w:p>
    <w:p w14:paraId="45B3BB22" w14:textId="49D6545B" w:rsidR="69AAC507" w:rsidRDefault="69AAC507" w:rsidP="73780B9B">
      <w:r>
        <w:rPr>
          <w:noProof/>
        </w:rPr>
        <w:drawing>
          <wp:inline distT="0" distB="0" distL="0" distR="0" wp14:anchorId="1B137B59" wp14:editId="5EE744DF">
            <wp:extent cx="4238625" cy="5486400"/>
            <wp:effectExtent l="0" t="0" r="0" b="0"/>
            <wp:docPr id="15615997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99721" name=""/>
                    <pic:cNvPicPr/>
                  </pic:nvPicPr>
                  <pic:blipFill>
                    <a:blip r:embed="rId67">
                      <a:extLst>
                        <a:ext uri="{28A0092B-C50C-407E-A947-70E740481C1C}">
                          <a14:useLocalDpi xmlns:a14="http://schemas.microsoft.com/office/drawing/2010/main" val="0"/>
                        </a:ext>
                      </a:extLst>
                    </a:blip>
                    <a:stretch>
                      <a:fillRect/>
                    </a:stretch>
                  </pic:blipFill>
                  <pic:spPr>
                    <a:xfrm>
                      <a:off x="0" y="0"/>
                      <a:ext cx="4238625" cy="5486400"/>
                    </a:xfrm>
                    <a:prstGeom prst="rect">
                      <a:avLst/>
                    </a:prstGeom>
                  </pic:spPr>
                </pic:pic>
              </a:graphicData>
            </a:graphic>
          </wp:inline>
        </w:drawing>
      </w:r>
    </w:p>
    <w:p w14:paraId="27BA5315" w14:textId="6C8CC932" w:rsidR="640FE710" w:rsidRDefault="640FE710" w:rsidP="73780B9B">
      <w:r>
        <w:rPr>
          <w:noProof/>
        </w:rPr>
        <w:drawing>
          <wp:inline distT="0" distB="0" distL="0" distR="0" wp14:anchorId="79A2F24E" wp14:editId="26591D3C">
            <wp:extent cx="4229100" cy="5486400"/>
            <wp:effectExtent l="0" t="0" r="0" b="0"/>
            <wp:docPr id="19451672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67236" name=""/>
                    <pic:cNvPicPr/>
                  </pic:nvPicPr>
                  <pic:blipFill>
                    <a:blip r:embed="rId68">
                      <a:extLst>
                        <a:ext uri="{28A0092B-C50C-407E-A947-70E740481C1C}">
                          <a14:useLocalDpi xmlns:a14="http://schemas.microsoft.com/office/drawing/2010/main" val="0"/>
                        </a:ext>
                      </a:extLst>
                    </a:blip>
                    <a:stretch>
                      <a:fillRect/>
                    </a:stretch>
                  </pic:blipFill>
                  <pic:spPr>
                    <a:xfrm>
                      <a:off x="0" y="0"/>
                      <a:ext cx="4229100" cy="5486400"/>
                    </a:xfrm>
                    <a:prstGeom prst="rect">
                      <a:avLst/>
                    </a:prstGeom>
                  </pic:spPr>
                </pic:pic>
              </a:graphicData>
            </a:graphic>
          </wp:inline>
        </w:drawing>
      </w:r>
    </w:p>
    <w:p w14:paraId="7F5891D1" w14:textId="5B1C4F73" w:rsidR="640FE710" w:rsidRDefault="640FE710" w:rsidP="73780B9B">
      <w:r>
        <w:rPr>
          <w:noProof/>
        </w:rPr>
        <w:drawing>
          <wp:inline distT="0" distB="0" distL="0" distR="0" wp14:anchorId="43F170E9" wp14:editId="2B270D90">
            <wp:extent cx="4257675" cy="5486400"/>
            <wp:effectExtent l="0" t="0" r="0" b="0"/>
            <wp:docPr id="12602325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32525" name=""/>
                    <pic:cNvPicPr/>
                  </pic:nvPicPr>
                  <pic:blipFill>
                    <a:blip r:embed="rId69">
                      <a:extLst>
                        <a:ext uri="{28A0092B-C50C-407E-A947-70E740481C1C}">
                          <a14:useLocalDpi xmlns:a14="http://schemas.microsoft.com/office/drawing/2010/main" val="0"/>
                        </a:ext>
                      </a:extLst>
                    </a:blip>
                    <a:stretch>
                      <a:fillRect/>
                    </a:stretch>
                  </pic:blipFill>
                  <pic:spPr>
                    <a:xfrm>
                      <a:off x="0" y="0"/>
                      <a:ext cx="4257675" cy="5486400"/>
                    </a:xfrm>
                    <a:prstGeom prst="rect">
                      <a:avLst/>
                    </a:prstGeom>
                  </pic:spPr>
                </pic:pic>
              </a:graphicData>
            </a:graphic>
          </wp:inline>
        </w:drawing>
      </w:r>
    </w:p>
    <w:p w14:paraId="3E99B32A" w14:textId="26D954AC" w:rsidR="640FE710" w:rsidRDefault="640FE710" w:rsidP="73780B9B">
      <w:r>
        <w:rPr>
          <w:noProof/>
        </w:rPr>
        <w:drawing>
          <wp:inline distT="0" distB="0" distL="0" distR="0" wp14:anchorId="060E45FB" wp14:editId="3639D65E">
            <wp:extent cx="4238625" cy="5486400"/>
            <wp:effectExtent l="0" t="0" r="0" b="0"/>
            <wp:docPr id="10558109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10989" name=""/>
                    <pic:cNvPicPr/>
                  </pic:nvPicPr>
                  <pic:blipFill>
                    <a:blip r:embed="rId70">
                      <a:extLst>
                        <a:ext uri="{28A0092B-C50C-407E-A947-70E740481C1C}">
                          <a14:useLocalDpi xmlns:a14="http://schemas.microsoft.com/office/drawing/2010/main" val="0"/>
                        </a:ext>
                      </a:extLst>
                    </a:blip>
                    <a:stretch>
                      <a:fillRect/>
                    </a:stretch>
                  </pic:blipFill>
                  <pic:spPr>
                    <a:xfrm>
                      <a:off x="0" y="0"/>
                      <a:ext cx="4238625" cy="5486400"/>
                    </a:xfrm>
                    <a:prstGeom prst="rect">
                      <a:avLst/>
                    </a:prstGeom>
                  </pic:spPr>
                </pic:pic>
              </a:graphicData>
            </a:graphic>
          </wp:inline>
        </w:drawing>
      </w:r>
    </w:p>
    <w:p w14:paraId="7D718D4E" w14:textId="25F7941E" w:rsidR="00F92DD9" w:rsidRDefault="640FE710" w:rsidP="73780B9B">
      <w:r>
        <w:rPr>
          <w:noProof/>
        </w:rPr>
        <w:drawing>
          <wp:inline distT="0" distB="0" distL="0" distR="0" wp14:anchorId="63714CE2" wp14:editId="4901D3E1">
            <wp:extent cx="4238625" cy="5486400"/>
            <wp:effectExtent l="0" t="0" r="0" b="0"/>
            <wp:docPr id="9152686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68651" name=""/>
                    <pic:cNvPicPr/>
                  </pic:nvPicPr>
                  <pic:blipFill>
                    <a:blip r:embed="rId71">
                      <a:extLst>
                        <a:ext uri="{28A0092B-C50C-407E-A947-70E740481C1C}">
                          <a14:useLocalDpi xmlns:a14="http://schemas.microsoft.com/office/drawing/2010/main" val="0"/>
                        </a:ext>
                      </a:extLst>
                    </a:blip>
                    <a:stretch>
                      <a:fillRect/>
                    </a:stretch>
                  </pic:blipFill>
                  <pic:spPr>
                    <a:xfrm>
                      <a:off x="0" y="0"/>
                      <a:ext cx="4238625" cy="5486400"/>
                    </a:xfrm>
                    <a:prstGeom prst="rect">
                      <a:avLst/>
                    </a:prstGeom>
                  </pic:spPr>
                </pic:pic>
              </a:graphicData>
            </a:graphic>
          </wp:inline>
        </w:drawing>
      </w:r>
    </w:p>
    <w:sectPr w:rsidR="00F92DD9">
      <w:headerReference w:type="default" r:id="rId72"/>
      <w:footerReference w:type="default" r:id="rId73"/>
      <w:headerReference w:type="first" r:id="rId74"/>
      <w:footerReference w:type="first" r:id="rId75"/>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235DA5" w14:textId="77777777" w:rsidR="003F6F05" w:rsidRDefault="003F6F05">
      <w:pPr>
        <w:spacing w:before="0" w:after="0" w:line="240" w:lineRule="auto"/>
      </w:pPr>
      <w:r>
        <w:separator/>
      </w:r>
    </w:p>
  </w:endnote>
  <w:endnote w:type="continuationSeparator" w:id="0">
    <w:p w14:paraId="69A65DA4" w14:textId="77777777" w:rsidR="003F6F05" w:rsidRDefault="003F6F0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Vivaldi">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CF36EE" w14:textId="59FCB8ED" w:rsidR="00871A70" w:rsidRDefault="00871A70">
    <w:pPr>
      <w:pStyle w:val="Footer"/>
    </w:pPr>
    <w:r>
      <w:t xml:space="preserve">Unit Code </w:t>
    </w:r>
    <w:r w:rsidR="00F92DD9">
      <w:t>COS</w:t>
    </w:r>
    <w:r w:rsidR="00A97F01">
      <w:t>40005</w:t>
    </w:r>
    <w:r w:rsidR="00FD3FA7">
      <w:t xml:space="preserve"> EAT40005</w:t>
    </w:r>
  </w:p>
  <w:p w14:paraId="1C7AF426" w14:textId="39C267B7" w:rsidR="00871A70" w:rsidRDefault="00871A70">
    <w:pPr>
      <w:pStyle w:val="Footer"/>
    </w:pPr>
    <w:r>
      <w:t xml:space="preserve">                                                                                                         Portfolio TaSk </w:t>
    </w:r>
    <w:r w:rsidR="004605DD">
      <w:t>2/3/</w:t>
    </w:r>
    <w:r w:rsidR="00A97F01">
      <w:t>4</w:t>
    </w:r>
  </w:p>
  <w:p w14:paraId="33F5054F" w14:textId="77777777" w:rsidR="00871A70" w:rsidRDefault="00871A70" w:rsidP="00871A70">
    <w:pPr>
      <w:pStyle w:val="Footer"/>
      <w:jc w:val="center"/>
    </w:pPr>
    <w:r>
      <w:t xml:space="preserve">                                                                                                                                                Page </w:t>
    </w:r>
    <w:r>
      <w:fldChar w:fldCharType="begin"/>
    </w:r>
    <w:r>
      <w:instrText xml:space="preserve"> PAGE  \* Arabic  \* MERGEFORMAT </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80"/>
      <w:gridCol w:w="2880"/>
      <w:gridCol w:w="2880"/>
    </w:tblGrid>
    <w:tr w:rsidR="7CB6ADF2" w14:paraId="3DC79D65" w14:textId="77777777" w:rsidTr="7CB6ADF2">
      <w:trPr>
        <w:trHeight w:val="300"/>
      </w:trPr>
      <w:tc>
        <w:tcPr>
          <w:tcW w:w="2880" w:type="dxa"/>
        </w:tcPr>
        <w:p w14:paraId="7B497D27" w14:textId="10D1FEAD" w:rsidR="7CB6ADF2" w:rsidRDefault="7CB6ADF2" w:rsidP="7CB6ADF2">
          <w:pPr>
            <w:pStyle w:val="Header"/>
            <w:ind w:left="-115"/>
          </w:pPr>
        </w:p>
      </w:tc>
      <w:tc>
        <w:tcPr>
          <w:tcW w:w="2880" w:type="dxa"/>
        </w:tcPr>
        <w:p w14:paraId="59B0947B" w14:textId="01840159" w:rsidR="7CB6ADF2" w:rsidRDefault="7CB6ADF2" w:rsidP="7CB6ADF2">
          <w:pPr>
            <w:pStyle w:val="Header"/>
            <w:jc w:val="center"/>
          </w:pPr>
        </w:p>
      </w:tc>
      <w:tc>
        <w:tcPr>
          <w:tcW w:w="2880" w:type="dxa"/>
        </w:tcPr>
        <w:p w14:paraId="70A6BD2B" w14:textId="2B7A6B7F" w:rsidR="7CB6ADF2" w:rsidRDefault="7CB6ADF2" w:rsidP="7CB6ADF2">
          <w:pPr>
            <w:pStyle w:val="Header"/>
            <w:ind w:right="-115"/>
            <w:jc w:val="right"/>
          </w:pPr>
        </w:p>
      </w:tc>
    </w:tr>
  </w:tbl>
  <w:p w14:paraId="43061E5D" w14:textId="2C3FB152" w:rsidR="00F35E2B" w:rsidRDefault="00F35E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7628F2" w14:textId="77777777" w:rsidR="003F6F05" w:rsidRDefault="003F6F05">
      <w:pPr>
        <w:spacing w:before="0" w:after="0" w:line="240" w:lineRule="auto"/>
      </w:pPr>
      <w:r>
        <w:separator/>
      </w:r>
    </w:p>
  </w:footnote>
  <w:footnote w:type="continuationSeparator" w:id="0">
    <w:p w14:paraId="63C6F34B" w14:textId="77777777" w:rsidR="003F6F05" w:rsidRDefault="003F6F0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80"/>
      <w:gridCol w:w="2880"/>
      <w:gridCol w:w="2880"/>
    </w:tblGrid>
    <w:tr w:rsidR="7CB6ADF2" w14:paraId="2D32D496" w14:textId="77777777" w:rsidTr="7CB6ADF2">
      <w:trPr>
        <w:trHeight w:val="300"/>
      </w:trPr>
      <w:tc>
        <w:tcPr>
          <w:tcW w:w="2880" w:type="dxa"/>
        </w:tcPr>
        <w:p w14:paraId="7904092E" w14:textId="25526BE3" w:rsidR="7CB6ADF2" w:rsidRDefault="7CB6ADF2" w:rsidP="7CB6ADF2">
          <w:pPr>
            <w:pStyle w:val="Header"/>
            <w:ind w:left="-115"/>
          </w:pPr>
        </w:p>
      </w:tc>
      <w:tc>
        <w:tcPr>
          <w:tcW w:w="2880" w:type="dxa"/>
        </w:tcPr>
        <w:p w14:paraId="6A2A18E4" w14:textId="75A38045" w:rsidR="7CB6ADF2" w:rsidRDefault="7CB6ADF2" w:rsidP="7CB6ADF2">
          <w:pPr>
            <w:pStyle w:val="Header"/>
            <w:jc w:val="center"/>
          </w:pPr>
        </w:p>
      </w:tc>
      <w:tc>
        <w:tcPr>
          <w:tcW w:w="2880" w:type="dxa"/>
        </w:tcPr>
        <w:p w14:paraId="0E00CE1F" w14:textId="4451ADF5" w:rsidR="7CB6ADF2" w:rsidRDefault="7CB6ADF2" w:rsidP="7CB6ADF2">
          <w:pPr>
            <w:pStyle w:val="Header"/>
            <w:ind w:right="-115"/>
            <w:jc w:val="right"/>
          </w:pPr>
        </w:p>
      </w:tc>
    </w:tr>
  </w:tbl>
  <w:p w14:paraId="323305AB" w14:textId="0B613235" w:rsidR="00F35E2B" w:rsidRDefault="00F35E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80"/>
      <w:gridCol w:w="2880"/>
      <w:gridCol w:w="2880"/>
    </w:tblGrid>
    <w:tr w:rsidR="7CB6ADF2" w14:paraId="580C594F" w14:textId="77777777" w:rsidTr="7CB6ADF2">
      <w:trPr>
        <w:trHeight w:val="300"/>
      </w:trPr>
      <w:tc>
        <w:tcPr>
          <w:tcW w:w="2880" w:type="dxa"/>
        </w:tcPr>
        <w:p w14:paraId="4A9C4544" w14:textId="46C683A9" w:rsidR="7CB6ADF2" w:rsidRDefault="7CB6ADF2" w:rsidP="7CB6ADF2">
          <w:pPr>
            <w:pStyle w:val="Header"/>
            <w:ind w:left="-115"/>
          </w:pPr>
        </w:p>
      </w:tc>
      <w:tc>
        <w:tcPr>
          <w:tcW w:w="2880" w:type="dxa"/>
        </w:tcPr>
        <w:p w14:paraId="61ABF0AE" w14:textId="625A76E7" w:rsidR="7CB6ADF2" w:rsidRDefault="7CB6ADF2" w:rsidP="7CB6ADF2">
          <w:pPr>
            <w:pStyle w:val="Header"/>
            <w:jc w:val="center"/>
          </w:pPr>
        </w:p>
      </w:tc>
      <w:tc>
        <w:tcPr>
          <w:tcW w:w="2880" w:type="dxa"/>
        </w:tcPr>
        <w:p w14:paraId="0D6D310B" w14:textId="5EBA7974" w:rsidR="7CB6ADF2" w:rsidRDefault="7CB6ADF2" w:rsidP="7CB6ADF2">
          <w:pPr>
            <w:pStyle w:val="Header"/>
            <w:ind w:right="-115"/>
            <w:jc w:val="right"/>
          </w:pPr>
        </w:p>
      </w:tc>
    </w:tr>
  </w:tbl>
  <w:p w14:paraId="6E12700C" w14:textId="5AE8FA04" w:rsidR="00F35E2B" w:rsidRDefault="00F35E2B">
    <w:pPr>
      <w:pStyle w:val="Header"/>
    </w:pPr>
  </w:p>
</w:hdr>
</file>

<file path=word/intelligence2.xml><?xml version="1.0" encoding="utf-8"?>
<int2:intelligence xmlns:int2="http://schemas.microsoft.com/office/intelligence/2020/intelligence" xmlns:oel="http://schemas.microsoft.com/office/2019/extlst">
  <int2:observations>
    <int2:textHash int2:hashCode="N3Re16DwBfsUUi" int2:id="BZQ90rp1">
      <int2:state int2:value="Rejected" int2:type="spell"/>
    </int2:textHash>
    <int2:textHash int2:hashCode="fnb0PUssT4Ri6f" int2:id="VcBvKskc">
      <int2:state int2:value="Rejected" int2:type="spell"/>
    </int2:textHash>
    <int2:textHash int2:hashCode="Pws7EzUBjjqvw7" int2:id="ea358xMz">
      <int2:state int2:value="Rejected" int2:type="spell"/>
    </int2:textHash>
    <int2:bookmark int2:bookmarkName="_Int_8WiY9eSd" int2:invalidationBookmarkName="" int2:hashCode="e0dMsLOcF3PXGS" int2:id="5gGiF2GC">
      <int2:state int2:value="Rejected" int2:type="style"/>
    </int2:bookmark>
    <int2:bookmark int2:bookmarkName="_Int_TyrNRd7y" int2:invalidationBookmarkName="" int2:hashCode="BEiaEruqauv/th" int2:id="8sDDPnKb">
      <int2:state int2:value="Rejected" int2:type="gram"/>
    </int2:bookmark>
    <int2:bookmark int2:bookmarkName="_Int_iXSKmbqr" int2:invalidationBookmarkName="" int2:hashCode="e0dMsLOcF3PXGS" int2:id="v4h2swgR">
      <int2:state int2:value="Rejected" int2:type="styl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174CDB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 w15:restartNumberingAfterBreak="0">
    <w:nsid w:val="018EE726"/>
    <w:multiLevelType w:val="hybridMultilevel"/>
    <w:tmpl w:val="A790D2C8"/>
    <w:lvl w:ilvl="0" w:tplc="C6C2BBEA">
      <w:start w:val="1"/>
      <w:numFmt w:val="bullet"/>
      <w:lvlText w:val=""/>
      <w:lvlJc w:val="left"/>
      <w:pPr>
        <w:ind w:left="720" w:hanging="360"/>
      </w:pPr>
      <w:rPr>
        <w:rFonts w:ascii="Symbol" w:hAnsi="Symbol" w:hint="default"/>
      </w:rPr>
    </w:lvl>
    <w:lvl w:ilvl="1" w:tplc="8E6A0042">
      <w:start w:val="1"/>
      <w:numFmt w:val="bullet"/>
      <w:lvlText w:val="o"/>
      <w:lvlJc w:val="left"/>
      <w:pPr>
        <w:ind w:left="1440" w:hanging="360"/>
      </w:pPr>
      <w:rPr>
        <w:rFonts w:ascii="Courier New" w:hAnsi="Courier New" w:hint="default"/>
      </w:rPr>
    </w:lvl>
    <w:lvl w:ilvl="2" w:tplc="3E98DCA2">
      <w:start w:val="1"/>
      <w:numFmt w:val="bullet"/>
      <w:lvlText w:val=""/>
      <w:lvlJc w:val="left"/>
      <w:pPr>
        <w:ind w:left="2160" w:hanging="360"/>
      </w:pPr>
      <w:rPr>
        <w:rFonts w:ascii="Wingdings" w:hAnsi="Wingdings" w:hint="default"/>
      </w:rPr>
    </w:lvl>
    <w:lvl w:ilvl="3" w:tplc="E990F1A0">
      <w:start w:val="1"/>
      <w:numFmt w:val="bullet"/>
      <w:lvlText w:val=""/>
      <w:lvlJc w:val="left"/>
      <w:pPr>
        <w:ind w:left="2880" w:hanging="360"/>
      </w:pPr>
      <w:rPr>
        <w:rFonts w:ascii="Symbol" w:hAnsi="Symbol" w:hint="default"/>
      </w:rPr>
    </w:lvl>
    <w:lvl w:ilvl="4" w:tplc="2E54C808">
      <w:start w:val="1"/>
      <w:numFmt w:val="bullet"/>
      <w:lvlText w:val="o"/>
      <w:lvlJc w:val="left"/>
      <w:pPr>
        <w:ind w:left="3600" w:hanging="360"/>
      </w:pPr>
      <w:rPr>
        <w:rFonts w:ascii="Courier New" w:hAnsi="Courier New" w:hint="default"/>
      </w:rPr>
    </w:lvl>
    <w:lvl w:ilvl="5" w:tplc="76120976">
      <w:start w:val="1"/>
      <w:numFmt w:val="bullet"/>
      <w:lvlText w:val=""/>
      <w:lvlJc w:val="left"/>
      <w:pPr>
        <w:ind w:left="4320" w:hanging="360"/>
      </w:pPr>
      <w:rPr>
        <w:rFonts w:ascii="Wingdings" w:hAnsi="Wingdings" w:hint="default"/>
      </w:rPr>
    </w:lvl>
    <w:lvl w:ilvl="6" w:tplc="3DDC7BA6">
      <w:start w:val="1"/>
      <w:numFmt w:val="bullet"/>
      <w:lvlText w:val=""/>
      <w:lvlJc w:val="left"/>
      <w:pPr>
        <w:ind w:left="5040" w:hanging="360"/>
      </w:pPr>
      <w:rPr>
        <w:rFonts w:ascii="Symbol" w:hAnsi="Symbol" w:hint="default"/>
      </w:rPr>
    </w:lvl>
    <w:lvl w:ilvl="7" w:tplc="013CA7FA">
      <w:start w:val="1"/>
      <w:numFmt w:val="bullet"/>
      <w:lvlText w:val="o"/>
      <w:lvlJc w:val="left"/>
      <w:pPr>
        <w:ind w:left="5760" w:hanging="360"/>
      </w:pPr>
      <w:rPr>
        <w:rFonts w:ascii="Courier New" w:hAnsi="Courier New" w:hint="default"/>
      </w:rPr>
    </w:lvl>
    <w:lvl w:ilvl="8" w:tplc="CE8ECEBA">
      <w:start w:val="1"/>
      <w:numFmt w:val="bullet"/>
      <w:lvlText w:val=""/>
      <w:lvlJc w:val="left"/>
      <w:pPr>
        <w:ind w:left="6480" w:hanging="360"/>
      </w:pPr>
      <w:rPr>
        <w:rFonts w:ascii="Wingdings" w:hAnsi="Wingdings" w:hint="default"/>
      </w:rPr>
    </w:lvl>
  </w:abstractNum>
  <w:abstractNum w:abstractNumId="2" w15:restartNumberingAfterBreak="0">
    <w:nsid w:val="01E33A0A"/>
    <w:multiLevelType w:val="hybridMultilevel"/>
    <w:tmpl w:val="FFFFFFFF"/>
    <w:lvl w:ilvl="0" w:tplc="0448A1FA">
      <w:start w:val="1"/>
      <w:numFmt w:val="decimal"/>
      <w:lvlText w:val="%1."/>
      <w:lvlJc w:val="left"/>
      <w:pPr>
        <w:ind w:left="720" w:hanging="360"/>
      </w:pPr>
    </w:lvl>
    <w:lvl w:ilvl="1" w:tplc="6D7A4CA0">
      <w:start w:val="1"/>
      <w:numFmt w:val="lowerLetter"/>
      <w:lvlText w:val="%2."/>
      <w:lvlJc w:val="left"/>
      <w:pPr>
        <w:ind w:left="1440" w:hanging="360"/>
      </w:pPr>
    </w:lvl>
    <w:lvl w:ilvl="2" w:tplc="1EA60E1A">
      <w:start w:val="1"/>
      <w:numFmt w:val="lowerRoman"/>
      <w:lvlText w:val="%3."/>
      <w:lvlJc w:val="right"/>
      <w:pPr>
        <w:ind w:left="2160" w:hanging="180"/>
      </w:pPr>
    </w:lvl>
    <w:lvl w:ilvl="3" w:tplc="3864A3B4">
      <w:start w:val="1"/>
      <w:numFmt w:val="decimal"/>
      <w:lvlText w:val="%4."/>
      <w:lvlJc w:val="left"/>
      <w:pPr>
        <w:ind w:left="2880" w:hanging="360"/>
      </w:pPr>
    </w:lvl>
    <w:lvl w:ilvl="4" w:tplc="AF2A7E78">
      <w:start w:val="1"/>
      <w:numFmt w:val="lowerLetter"/>
      <w:lvlText w:val="%5."/>
      <w:lvlJc w:val="left"/>
      <w:pPr>
        <w:ind w:left="3600" w:hanging="360"/>
      </w:pPr>
    </w:lvl>
    <w:lvl w:ilvl="5" w:tplc="28FA7134">
      <w:start w:val="1"/>
      <w:numFmt w:val="lowerRoman"/>
      <w:lvlText w:val="%6."/>
      <w:lvlJc w:val="right"/>
      <w:pPr>
        <w:ind w:left="4320" w:hanging="180"/>
      </w:pPr>
    </w:lvl>
    <w:lvl w:ilvl="6" w:tplc="5ECC15BC">
      <w:start w:val="1"/>
      <w:numFmt w:val="decimal"/>
      <w:lvlText w:val="%7."/>
      <w:lvlJc w:val="left"/>
      <w:pPr>
        <w:ind w:left="5040" w:hanging="360"/>
      </w:pPr>
    </w:lvl>
    <w:lvl w:ilvl="7" w:tplc="46D82BA2">
      <w:start w:val="1"/>
      <w:numFmt w:val="lowerLetter"/>
      <w:lvlText w:val="%8."/>
      <w:lvlJc w:val="left"/>
      <w:pPr>
        <w:ind w:left="5760" w:hanging="360"/>
      </w:pPr>
    </w:lvl>
    <w:lvl w:ilvl="8" w:tplc="6C3CBABA">
      <w:start w:val="1"/>
      <w:numFmt w:val="lowerRoman"/>
      <w:lvlText w:val="%9."/>
      <w:lvlJc w:val="right"/>
      <w:pPr>
        <w:ind w:left="6480" w:hanging="180"/>
      </w:pPr>
    </w:lvl>
  </w:abstractNum>
  <w:abstractNum w:abstractNumId="3" w15:restartNumberingAfterBreak="0">
    <w:nsid w:val="032C3A04"/>
    <w:multiLevelType w:val="hybridMultilevel"/>
    <w:tmpl w:val="FFFFFFFF"/>
    <w:lvl w:ilvl="0" w:tplc="25103954">
      <w:start w:val="1"/>
      <w:numFmt w:val="bullet"/>
      <w:lvlText w:val=""/>
      <w:lvlJc w:val="left"/>
      <w:pPr>
        <w:ind w:left="720" w:hanging="360"/>
      </w:pPr>
      <w:rPr>
        <w:rFonts w:ascii="Symbol" w:hAnsi="Symbol" w:hint="default"/>
      </w:rPr>
    </w:lvl>
    <w:lvl w:ilvl="1" w:tplc="DB225F28">
      <w:start w:val="1"/>
      <w:numFmt w:val="bullet"/>
      <w:lvlText w:val="o"/>
      <w:lvlJc w:val="left"/>
      <w:pPr>
        <w:ind w:left="1440" w:hanging="360"/>
      </w:pPr>
      <w:rPr>
        <w:rFonts w:ascii="Courier New" w:hAnsi="Courier New" w:hint="default"/>
      </w:rPr>
    </w:lvl>
    <w:lvl w:ilvl="2" w:tplc="F0743A3C">
      <w:start w:val="1"/>
      <w:numFmt w:val="bullet"/>
      <w:lvlText w:val=""/>
      <w:lvlJc w:val="left"/>
      <w:pPr>
        <w:ind w:left="2160" w:hanging="360"/>
      </w:pPr>
      <w:rPr>
        <w:rFonts w:ascii="Wingdings" w:hAnsi="Wingdings" w:hint="default"/>
      </w:rPr>
    </w:lvl>
    <w:lvl w:ilvl="3" w:tplc="89C2445E">
      <w:start w:val="1"/>
      <w:numFmt w:val="bullet"/>
      <w:lvlText w:val=""/>
      <w:lvlJc w:val="left"/>
      <w:pPr>
        <w:ind w:left="2880" w:hanging="360"/>
      </w:pPr>
      <w:rPr>
        <w:rFonts w:ascii="Symbol" w:hAnsi="Symbol" w:hint="default"/>
      </w:rPr>
    </w:lvl>
    <w:lvl w:ilvl="4" w:tplc="44248CF8">
      <w:start w:val="1"/>
      <w:numFmt w:val="bullet"/>
      <w:lvlText w:val="o"/>
      <w:lvlJc w:val="left"/>
      <w:pPr>
        <w:ind w:left="3600" w:hanging="360"/>
      </w:pPr>
      <w:rPr>
        <w:rFonts w:ascii="Courier New" w:hAnsi="Courier New" w:hint="default"/>
      </w:rPr>
    </w:lvl>
    <w:lvl w:ilvl="5" w:tplc="6832AA60">
      <w:start w:val="1"/>
      <w:numFmt w:val="bullet"/>
      <w:lvlText w:val=""/>
      <w:lvlJc w:val="left"/>
      <w:pPr>
        <w:ind w:left="4320" w:hanging="360"/>
      </w:pPr>
      <w:rPr>
        <w:rFonts w:ascii="Wingdings" w:hAnsi="Wingdings" w:hint="default"/>
      </w:rPr>
    </w:lvl>
    <w:lvl w:ilvl="6" w:tplc="960A86F4">
      <w:start w:val="1"/>
      <w:numFmt w:val="bullet"/>
      <w:lvlText w:val=""/>
      <w:lvlJc w:val="left"/>
      <w:pPr>
        <w:ind w:left="5040" w:hanging="360"/>
      </w:pPr>
      <w:rPr>
        <w:rFonts w:ascii="Symbol" w:hAnsi="Symbol" w:hint="default"/>
      </w:rPr>
    </w:lvl>
    <w:lvl w:ilvl="7" w:tplc="BEDC8226">
      <w:start w:val="1"/>
      <w:numFmt w:val="bullet"/>
      <w:lvlText w:val="o"/>
      <w:lvlJc w:val="left"/>
      <w:pPr>
        <w:ind w:left="5760" w:hanging="360"/>
      </w:pPr>
      <w:rPr>
        <w:rFonts w:ascii="Courier New" w:hAnsi="Courier New" w:hint="default"/>
      </w:rPr>
    </w:lvl>
    <w:lvl w:ilvl="8" w:tplc="622CCECC">
      <w:start w:val="1"/>
      <w:numFmt w:val="bullet"/>
      <w:lvlText w:val=""/>
      <w:lvlJc w:val="left"/>
      <w:pPr>
        <w:ind w:left="6480" w:hanging="360"/>
      </w:pPr>
      <w:rPr>
        <w:rFonts w:ascii="Wingdings" w:hAnsi="Wingdings" w:hint="default"/>
      </w:rPr>
    </w:lvl>
  </w:abstractNum>
  <w:abstractNum w:abstractNumId="4" w15:restartNumberingAfterBreak="0">
    <w:nsid w:val="039EC1C6"/>
    <w:multiLevelType w:val="hybridMultilevel"/>
    <w:tmpl w:val="0FC68D7A"/>
    <w:lvl w:ilvl="0" w:tplc="1D4EBC84">
      <w:start w:val="1"/>
      <w:numFmt w:val="bullet"/>
      <w:lvlText w:val=""/>
      <w:lvlJc w:val="left"/>
      <w:pPr>
        <w:ind w:left="720" w:hanging="360"/>
      </w:pPr>
      <w:rPr>
        <w:rFonts w:ascii="Symbol" w:hAnsi="Symbol" w:hint="default"/>
      </w:rPr>
    </w:lvl>
    <w:lvl w:ilvl="1" w:tplc="8758D5E4">
      <w:start w:val="1"/>
      <w:numFmt w:val="bullet"/>
      <w:lvlText w:val="o"/>
      <w:lvlJc w:val="left"/>
      <w:pPr>
        <w:ind w:left="1440" w:hanging="360"/>
      </w:pPr>
      <w:rPr>
        <w:rFonts w:ascii="Courier New" w:hAnsi="Courier New" w:hint="default"/>
      </w:rPr>
    </w:lvl>
    <w:lvl w:ilvl="2" w:tplc="24A08B0A">
      <w:start w:val="1"/>
      <w:numFmt w:val="bullet"/>
      <w:lvlText w:val=""/>
      <w:lvlJc w:val="left"/>
      <w:pPr>
        <w:ind w:left="2160" w:hanging="360"/>
      </w:pPr>
      <w:rPr>
        <w:rFonts w:ascii="Wingdings" w:hAnsi="Wingdings" w:hint="default"/>
      </w:rPr>
    </w:lvl>
    <w:lvl w:ilvl="3" w:tplc="665679D8">
      <w:start w:val="1"/>
      <w:numFmt w:val="bullet"/>
      <w:lvlText w:val=""/>
      <w:lvlJc w:val="left"/>
      <w:pPr>
        <w:ind w:left="2880" w:hanging="360"/>
      </w:pPr>
      <w:rPr>
        <w:rFonts w:ascii="Symbol" w:hAnsi="Symbol" w:hint="default"/>
      </w:rPr>
    </w:lvl>
    <w:lvl w:ilvl="4" w:tplc="D92CF486">
      <w:start w:val="1"/>
      <w:numFmt w:val="bullet"/>
      <w:lvlText w:val="o"/>
      <w:lvlJc w:val="left"/>
      <w:pPr>
        <w:ind w:left="3600" w:hanging="360"/>
      </w:pPr>
      <w:rPr>
        <w:rFonts w:ascii="Courier New" w:hAnsi="Courier New" w:hint="default"/>
      </w:rPr>
    </w:lvl>
    <w:lvl w:ilvl="5" w:tplc="3AB2251C">
      <w:start w:val="1"/>
      <w:numFmt w:val="bullet"/>
      <w:lvlText w:val=""/>
      <w:lvlJc w:val="left"/>
      <w:pPr>
        <w:ind w:left="4320" w:hanging="360"/>
      </w:pPr>
      <w:rPr>
        <w:rFonts w:ascii="Wingdings" w:hAnsi="Wingdings" w:hint="default"/>
      </w:rPr>
    </w:lvl>
    <w:lvl w:ilvl="6" w:tplc="283865CA">
      <w:start w:val="1"/>
      <w:numFmt w:val="bullet"/>
      <w:lvlText w:val=""/>
      <w:lvlJc w:val="left"/>
      <w:pPr>
        <w:ind w:left="5040" w:hanging="360"/>
      </w:pPr>
      <w:rPr>
        <w:rFonts w:ascii="Symbol" w:hAnsi="Symbol" w:hint="default"/>
      </w:rPr>
    </w:lvl>
    <w:lvl w:ilvl="7" w:tplc="7C485810">
      <w:start w:val="1"/>
      <w:numFmt w:val="bullet"/>
      <w:lvlText w:val="o"/>
      <w:lvlJc w:val="left"/>
      <w:pPr>
        <w:ind w:left="5760" w:hanging="360"/>
      </w:pPr>
      <w:rPr>
        <w:rFonts w:ascii="Courier New" w:hAnsi="Courier New" w:hint="default"/>
      </w:rPr>
    </w:lvl>
    <w:lvl w:ilvl="8" w:tplc="B7B0823A">
      <w:start w:val="1"/>
      <w:numFmt w:val="bullet"/>
      <w:lvlText w:val=""/>
      <w:lvlJc w:val="left"/>
      <w:pPr>
        <w:ind w:left="6480" w:hanging="360"/>
      </w:pPr>
      <w:rPr>
        <w:rFonts w:ascii="Wingdings" w:hAnsi="Wingdings" w:hint="default"/>
      </w:rPr>
    </w:lvl>
  </w:abstractNum>
  <w:abstractNum w:abstractNumId="5" w15:restartNumberingAfterBreak="0">
    <w:nsid w:val="0C846553"/>
    <w:multiLevelType w:val="hybridMultilevel"/>
    <w:tmpl w:val="58EE21C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D8F3BE4"/>
    <w:multiLevelType w:val="hybridMultilevel"/>
    <w:tmpl w:val="FFFFFFFF"/>
    <w:lvl w:ilvl="0" w:tplc="1556FBAA">
      <w:start w:val="1"/>
      <w:numFmt w:val="bullet"/>
      <w:lvlText w:val=""/>
      <w:lvlJc w:val="left"/>
      <w:pPr>
        <w:ind w:left="1080" w:hanging="360"/>
      </w:pPr>
      <w:rPr>
        <w:rFonts w:ascii="Symbol" w:hAnsi="Symbol" w:hint="default"/>
      </w:rPr>
    </w:lvl>
    <w:lvl w:ilvl="1" w:tplc="49268D82">
      <w:start w:val="1"/>
      <w:numFmt w:val="bullet"/>
      <w:lvlText w:val="o"/>
      <w:lvlJc w:val="left"/>
      <w:pPr>
        <w:ind w:left="1800" w:hanging="360"/>
      </w:pPr>
      <w:rPr>
        <w:rFonts w:ascii="Courier New" w:hAnsi="Courier New" w:hint="default"/>
      </w:rPr>
    </w:lvl>
    <w:lvl w:ilvl="2" w:tplc="1772F4B6">
      <w:start w:val="1"/>
      <w:numFmt w:val="bullet"/>
      <w:lvlText w:val=""/>
      <w:lvlJc w:val="left"/>
      <w:pPr>
        <w:ind w:left="2520" w:hanging="360"/>
      </w:pPr>
      <w:rPr>
        <w:rFonts w:ascii="Wingdings" w:hAnsi="Wingdings" w:hint="default"/>
      </w:rPr>
    </w:lvl>
    <w:lvl w:ilvl="3" w:tplc="AE941A3A">
      <w:start w:val="1"/>
      <w:numFmt w:val="bullet"/>
      <w:lvlText w:val=""/>
      <w:lvlJc w:val="left"/>
      <w:pPr>
        <w:ind w:left="3240" w:hanging="360"/>
      </w:pPr>
      <w:rPr>
        <w:rFonts w:ascii="Symbol" w:hAnsi="Symbol" w:hint="default"/>
      </w:rPr>
    </w:lvl>
    <w:lvl w:ilvl="4" w:tplc="A6EE8F44">
      <w:start w:val="1"/>
      <w:numFmt w:val="bullet"/>
      <w:lvlText w:val="o"/>
      <w:lvlJc w:val="left"/>
      <w:pPr>
        <w:ind w:left="3960" w:hanging="360"/>
      </w:pPr>
      <w:rPr>
        <w:rFonts w:ascii="Courier New" w:hAnsi="Courier New" w:hint="default"/>
      </w:rPr>
    </w:lvl>
    <w:lvl w:ilvl="5" w:tplc="91E21FAA">
      <w:start w:val="1"/>
      <w:numFmt w:val="bullet"/>
      <w:lvlText w:val=""/>
      <w:lvlJc w:val="left"/>
      <w:pPr>
        <w:ind w:left="4680" w:hanging="360"/>
      </w:pPr>
      <w:rPr>
        <w:rFonts w:ascii="Wingdings" w:hAnsi="Wingdings" w:hint="default"/>
      </w:rPr>
    </w:lvl>
    <w:lvl w:ilvl="6" w:tplc="FFC83676">
      <w:start w:val="1"/>
      <w:numFmt w:val="bullet"/>
      <w:lvlText w:val=""/>
      <w:lvlJc w:val="left"/>
      <w:pPr>
        <w:ind w:left="5400" w:hanging="360"/>
      </w:pPr>
      <w:rPr>
        <w:rFonts w:ascii="Symbol" w:hAnsi="Symbol" w:hint="default"/>
      </w:rPr>
    </w:lvl>
    <w:lvl w:ilvl="7" w:tplc="DD325D72">
      <w:start w:val="1"/>
      <w:numFmt w:val="bullet"/>
      <w:lvlText w:val="o"/>
      <w:lvlJc w:val="left"/>
      <w:pPr>
        <w:ind w:left="6120" w:hanging="360"/>
      </w:pPr>
      <w:rPr>
        <w:rFonts w:ascii="Courier New" w:hAnsi="Courier New" w:hint="default"/>
      </w:rPr>
    </w:lvl>
    <w:lvl w:ilvl="8" w:tplc="6EFC2738">
      <w:start w:val="1"/>
      <w:numFmt w:val="bullet"/>
      <w:lvlText w:val=""/>
      <w:lvlJc w:val="left"/>
      <w:pPr>
        <w:ind w:left="6840" w:hanging="360"/>
      </w:pPr>
      <w:rPr>
        <w:rFonts w:ascii="Wingdings" w:hAnsi="Wingdings" w:hint="default"/>
      </w:rPr>
    </w:lvl>
  </w:abstractNum>
  <w:abstractNum w:abstractNumId="7" w15:restartNumberingAfterBreak="0">
    <w:nsid w:val="0F0A3435"/>
    <w:multiLevelType w:val="multilevel"/>
    <w:tmpl w:val="26560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1264B1"/>
    <w:multiLevelType w:val="hybridMultilevel"/>
    <w:tmpl w:val="8C680B80"/>
    <w:lvl w:ilvl="0" w:tplc="698A3E02">
      <w:start w:val="1"/>
      <w:numFmt w:val="bullet"/>
      <w:lvlText w:val=""/>
      <w:lvlJc w:val="left"/>
      <w:pPr>
        <w:ind w:left="720" w:hanging="360"/>
      </w:pPr>
      <w:rPr>
        <w:rFonts w:ascii="Symbol" w:hAnsi="Symbol" w:hint="default"/>
      </w:rPr>
    </w:lvl>
    <w:lvl w:ilvl="1" w:tplc="6286147A">
      <w:start w:val="1"/>
      <w:numFmt w:val="bullet"/>
      <w:lvlText w:val="o"/>
      <w:lvlJc w:val="left"/>
      <w:pPr>
        <w:ind w:left="1440" w:hanging="360"/>
      </w:pPr>
      <w:rPr>
        <w:rFonts w:ascii="Courier New" w:hAnsi="Courier New" w:hint="default"/>
      </w:rPr>
    </w:lvl>
    <w:lvl w:ilvl="2" w:tplc="F356BB54">
      <w:start w:val="1"/>
      <w:numFmt w:val="bullet"/>
      <w:lvlText w:val=""/>
      <w:lvlJc w:val="left"/>
      <w:pPr>
        <w:ind w:left="2160" w:hanging="360"/>
      </w:pPr>
      <w:rPr>
        <w:rFonts w:ascii="Wingdings" w:hAnsi="Wingdings" w:hint="default"/>
      </w:rPr>
    </w:lvl>
    <w:lvl w:ilvl="3" w:tplc="10BA0302">
      <w:start w:val="1"/>
      <w:numFmt w:val="bullet"/>
      <w:lvlText w:val=""/>
      <w:lvlJc w:val="left"/>
      <w:pPr>
        <w:ind w:left="2880" w:hanging="360"/>
      </w:pPr>
      <w:rPr>
        <w:rFonts w:ascii="Symbol" w:hAnsi="Symbol" w:hint="default"/>
      </w:rPr>
    </w:lvl>
    <w:lvl w:ilvl="4" w:tplc="BD1C5114">
      <w:start w:val="1"/>
      <w:numFmt w:val="bullet"/>
      <w:lvlText w:val="o"/>
      <w:lvlJc w:val="left"/>
      <w:pPr>
        <w:ind w:left="3600" w:hanging="360"/>
      </w:pPr>
      <w:rPr>
        <w:rFonts w:ascii="Courier New" w:hAnsi="Courier New" w:hint="default"/>
      </w:rPr>
    </w:lvl>
    <w:lvl w:ilvl="5" w:tplc="E23EDF0C">
      <w:start w:val="1"/>
      <w:numFmt w:val="bullet"/>
      <w:lvlText w:val=""/>
      <w:lvlJc w:val="left"/>
      <w:pPr>
        <w:ind w:left="4320" w:hanging="360"/>
      </w:pPr>
      <w:rPr>
        <w:rFonts w:ascii="Wingdings" w:hAnsi="Wingdings" w:hint="default"/>
      </w:rPr>
    </w:lvl>
    <w:lvl w:ilvl="6" w:tplc="625AAD30">
      <w:start w:val="1"/>
      <w:numFmt w:val="bullet"/>
      <w:lvlText w:val=""/>
      <w:lvlJc w:val="left"/>
      <w:pPr>
        <w:ind w:left="5040" w:hanging="360"/>
      </w:pPr>
      <w:rPr>
        <w:rFonts w:ascii="Symbol" w:hAnsi="Symbol" w:hint="default"/>
      </w:rPr>
    </w:lvl>
    <w:lvl w:ilvl="7" w:tplc="828CA828">
      <w:start w:val="1"/>
      <w:numFmt w:val="bullet"/>
      <w:lvlText w:val="o"/>
      <w:lvlJc w:val="left"/>
      <w:pPr>
        <w:ind w:left="5760" w:hanging="360"/>
      </w:pPr>
      <w:rPr>
        <w:rFonts w:ascii="Courier New" w:hAnsi="Courier New" w:hint="default"/>
      </w:rPr>
    </w:lvl>
    <w:lvl w:ilvl="8" w:tplc="83BAFC9E">
      <w:start w:val="1"/>
      <w:numFmt w:val="bullet"/>
      <w:lvlText w:val=""/>
      <w:lvlJc w:val="left"/>
      <w:pPr>
        <w:ind w:left="6480" w:hanging="360"/>
      </w:pPr>
      <w:rPr>
        <w:rFonts w:ascii="Wingdings" w:hAnsi="Wingdings" w:hint="default"/>
      </w:rPr>
    </w:lvl>
  </w:abstractNum>
  <w:abstractNum w:abstractNumId="9" w15:restartNumberingAfterBreak="0">
    <w:nsid w:val="10D58DDE"/>
    <w:multiLevelType w:val="hybridMultilevel"/>
    <w:tmpl w:val="C078621A"/>
    <w:lvl w:ilvl="0" w:tplc="0F3CC1B8">
      <w:start w:val="1"/>
      <w:numFmt w:val="bullet"/>
      <w:lvlText w:val=""/>
      <w:lvlJc w:val="left"/>
      <w:pPr>
        <w:ind w:left="720" w:hanging="360"/>
      </w:pPr>
      <w:rPr>
        <w:rFonts w:ascii="Symbol" w:hAnsi="Symbol" w:hint="default"/>
      </w:rPr>
    </w:lvl>
    <w:lvl w:ilvl="1" w:tplc="390CDFD8">
      <w:start w:val="1"/>
      <w:numFmt w:val="bullet"/>
      <w:lvlText w:val="o"/>
      <w:lvlJc w:val="left"/>
      <w:pPr>
        <w:ind w:left="1440" w:hanging="360"/>
      </w:pPr>
      <w:rPr>
        <w:rFonts w:ascii="Courier New" w:hAnsi="Courier New" w:hint="default"/>
      </w:rPr>
    </w:lvl>
    <w:lvl w:ilvl="2" w:tplc="0DE2D936">
      <w:start w:val="1"/>
      <w:numFmt w:val="bullet"/>
      <w:lvlText w:val=""/>
      <w:lvlJc w:val="left"/>
      <w:pPr>
        <w:ind w:left="2160" w:hanging="360"/>
      </w:pPr>
      <w:rPr>
        <w:rFonts w:ascii="Wingdings" w:hAnsi="Wingdings" w:hint="default"/>
      </w:rPr>
    </w:lvl>
    <w:lvl w:ilvl="3" w:tplc="6574834C">
      <w:start w:val="1"/>
      <w:numFmt w:val="bullet"/>
      <w:lvlText w:val=""/>
      <w:lvlJc w:val="left"/>
      <w:pPr>
        <w:ind w:left="2880" w:hanging="360"/>
      </w:pPr>
      <w:rPr>
        <w:rFonts w:ascii="Symbol" w:hAnsi="Symbol" w:hint="default"/>
      </w:rPr>
    </w:lvl>
    <w:lvl w:ilvl="4" w:tplc="7BEC935C">
      <w:start w:val="1"/>
      <w:numFmt w:val="bullet"/>
      <w:lvlText w:val="o"/>
      <w:lvlJc w:val="left"/>
      <w:pPr>
        <w:ind w:left="3600" w:hanging="360"/>
      </w:pPr>
      <w:rPr>
        <w:rFonts w:ascii="Courier New" w:hAnsi="Courier New" w:hint="default"/>
      </w:rPr>
    </w:lvl>
    <w:lvl w:ilvl="5" w:tplc="C7E8AC0E">
      <w:start w:val="1"/>
      <w:numFmt w:val="bullet"/>
      <w:lvlText w:val=""/>
      <w:lvlJc w:val="left"/>
      <w:pPr>
        <w:ind w:left="4320" w:hanging="360"/>
      </w:pPr>
      <w:rPr>
        <w:rFonts w:ascii="Wingdings" w:hAnsi="Wingdings" w:hint="default"/>
      </w:rPr>
    </w:lvl>
    <w:lvl w:ilvl="6" w:tplc="2324A6DA">
      <w:start w:val="1"/>
      <w:numFmt w:val="bullet"/>
      <w:lvlText w:val=""/>
      <w:lvlJc w:val="left"/>
      <w:pPr>
        <w:ind w:left="5040" w:hanging="360"/>
      </w:pPr>
      <w:rPr>
        <w:rFonts w:ascii="Symbol" w:hAnsi="Symbol" w:hint="default"/>
      </w:rPr>
    </w:lvl>
    <w:lvl w:ilvl="7" w:tplc="A8565EEC">
      <w:start w:val="1"/>
      <w:numFmt w:val="bullet"/>
      <w:lvlText w:val="o"/>
      <w:lvlJc w:val="left"/>
      <w:pPr>
        <w:ind w:left="5760" w:hanging="360"/>
      </w:pPr>
      <w:rPr>
        <w:rFonts w:ascii="Courier New" w:hAnsi="Courier New" w:hint="default"/>
      </w:rPr>
    </w:lvl>
    <w:lvl w:ilvl="8" w:tplc="1A487DA0">
      <w:start w:val="1"/>
      <w:numFmt w:val="bullet"/>
      <w:lvlText w:val=""/>
      <w:lvlJc w:val="left"/>
      <w:pPr>
        <w:ind w:left="6480" w:hanging="360"/>
      </w:pPr>
      <w:rPr>
        <w:rFonts w:ascii="Wingdings" w:hAnsi="Wingdings" w:hint="default"/>
      </w:rPr>
    </w:lvl>
  </w:abstractNum>
  <w:abstractNum w:abstractNumId="10" w15:restartNumberingAfterBreak="0">
    <w:nsid w:val="13067A73"/>
    <w:multiLevelType w:val="multilevel"/>
    <w:tmpl w:val="A10CD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0EDA51"/>
    <w:multiLevelType w:val="hybridMultilevel"/>
    <w:tmpl w:val="FFFFFFFF"/>
    <w:lvl w:ilvl="0" w:tplc="014284F4">
      <w:start w:val="1"/>
      <w:numFmt w:val="bullet"/>
      <w:lvlText w:val=""/>
      <w:lvlJc w:val="left"/>
      <w:pPr>
        <w:ind w:left="720" w:hanging="360"/>
      </w:pPr>
      <w:rPr>
        <w:rFonts w:ascii="Symbol" w:hAnsi="Symbol" w:hint="default"/>
      </w:rPr>
    </w:lvl>
    <w:lvl w:ilvl="1" w:tplc="2D3CAD16">
      <w:start w:val="1"/>
      <w:numFmt w:val="bullet"/>
      <w:lvlText w:val="o"/>
      <w:lvlJc w:val="left"/>
      <w:pPr>
        <w:ind w:left="1440" w:hanging="360"/>
      </w:pPr>
      <w:rPr>
        <w:rFonts w:ascii="Courier New" w:hAnsi="Courier New" w:hint="default"/>
      </w:rPr>
    </w:lvl>
    <w:lvl w:ilvl="2" w:tplc="9C144EB4">
      <w:start w:val="1"/>
      <w:numFmt w:val="bullet"/>
      <w:lvlText w:val=""/>
      <w:lvlJc w:val="left"/>
      <w:pPr>
        <w:ind w:left="2160" w:hanging="360"/>
      </w:pPr>
      <w:rPr>
        <w:rFonts w:ascii="Wingdings" w:hAnsi="Wingdings" w:hint="default"/>
      </w:rPr>
    </w:lvl>
    <w:lvl w:ilvl="3" w:tplc="C4B84A82">
      <w:start w:val="1"/>
      <w:numFmt w:val="bullet"/>
      <w:lvlText w:val=""/>
      <w:lvlJc w:val="left"/>
      <w:pPr>
        <w:ind w:left="2880" w:hanging="360"/>
      </w:pPr>
      <w:rPr>
        <w:rFonts w:ascii="Symbol" w:hAnsi="Symbol" w:hint="default"/>
      </w:rPr>
    </w:lvl>
    <w:lvl w:ilvl="4" w:tplc="C442D0EA">
      <w:start w:val="1"/>
      <w:numFmt w:val="bullet"/>
      <w:lvlText w:val="o"/>
      <w:lvlJc w:val="left"/>
      <w:pPr>
        <w:ind w:left="3600" w:hanging="360"/>
      </w:pPr>
      <w:rPr>
        <w:rFonts w:ascii="Courier New" w:hAnsi="Courier New" w:hint="default"/>
      </w:rPr>
    </w:lvl>
    <w:lvl w:ilvl="5" w:tplc="5E322390">
      <w:start w:val="1"/>
      <w:numFmt w:val="bullet"/>
      <w:lvlText w:val=""/>
      <w:lvlJc w:val="left"/>
      <w:pPr>
        <w:ind w:left="4320" w:hanging="360"/>
      </w:pPr>
      <w:rPr>
        <w:rFonts w:ascii="Wingdings" w:hAnsi="Wingdings" w:hint="default"/>
      </w:rPr>
    </w:lvl>
    <w:lvl w:ilvl="6" w:tplc="A9FEE7BE">
      <w:start w:val="1"/>
      <w:numFmt w:val="bullet"/>
      <w:lvlText w:val=""/>
      <w:lvlJc w:val="left"/>
      <w:pPr>
        <w:ind w:left="5040" w:hanging="360"/>
      </w:pPr>
      <w:rPr>
        <w:rFonts w:ascii="Symbol" w:hAnsi="Symbol" w:hint="default"/>
      </w:rPr>
    </w:lvl>
    <w:lvl w:ilvl="7" w:tplc="E1DC533A">
      <w:start w:val="1"/>
      <w:numFmt w:val="bullet"/>
      <w:lvlText w:val="o"/>
      <w:lvlJc w:val="left"/>
      <w:pPr>
        <w:ind w:left="5760" w:hanging="360"/>
      </w:pPr>
      <w:rPr>
        <w:rFonts w:ascii="Courier New" w:hAnsi="Courier New" w:hint="default"/>
      </w:rPr>
    </w:lvl>
    <w:lvl w:ilvl="8" w:tplc="2F2AAB04">
      <w:start w:val="1"/>
      <w:numFmt w:val="bullet"/>
      <w:lvlText w:val=""/>
      <w:lvlJc w:val="left"/>
      <w:pPr>
        <w:ind w:left="6480" w:hanging="360"/>
      </w:pPr>
      <w:rPr>
        <w:rFonts w:ascii="Wingdings" w:hAnsi="Wingdings" w:hint="default"/>
      </w:rPr>
    </w:lvl>
  </w:abstractNum>
  <w:abstractNum w:abstractNumId="12" w15:restartNumberingAfterBreak="0">
    <w:nsid w:val="16C9AEE4"/>
    <w:multiLevelType w:val="hybridMultilevel"/>
    <w:tmpl w:val="FFFFFFFF"/>
    <w:lvl w:ilvl="0" w:tplc="8BAA6E7C">
      <w:start w:val="1"/>
      <w:numFmt w:val="bullet"/>
      <w:lvlText w:val=""/>
      <w:lvlJc w:val="left"/>
      <w:pPr>
        <w:ind w:left="1080" w:hanging="360"/>
      </w:pPr>
      <w:rPr>
        <w:rFonts w:ascii="Symbol" w:hAnsi="Symbol" w:hint="default"/>
      </w:rPr>
    </w:lvl>
    <w:lvl w:ilvl="1" w:tplc="E9A4B740">
      <w:start w:val="1"/>
      <w:numFmt w:val="bullet"/>
      <w:lvlText w:val="o"/>
      <w:lvlJc w:val="left"/>
      <w:pPr>
        <w:ind w:left="1800" w:hanging="360"/>
      </w:pPr>
      <w:rPr>
        <w:rFonts w:ascii="Courier New" w:hAnsi="Courier New" w:hint="default"/>
      </w:rPr>
    </w:lvl>
    <w:lvl w:ilvl="2" w:tplc="BD12155C">
      <w:start w:val="1"/>
      <w:numFmt w:val="bullet"/>
      <w:lvlText w:val=""/>
      <w:lvlJc w:val="left"/>
      <w:pPr>
        <w:ind w:left="2520" w:hanging="360"/>
      </w:pPr>
      <w:rPr>
        <w:rFonts w:ascii="Wingdings" w:hAnsi="Wingdings" w:hint="default"/>
      </w:rPr>
    </w:lvl>
    <w:lvl w:ilvl="3" w:tplc="B5FADF02">
      <w:start w:val="1"/>
      <w:numFmt w:val="bullet"/>
      <w:lvlText w:val=""/>
      <w:lvlJc w:val="left"/>
      <w:pPr>
        <w:ind w:left="3240" w:hanging="360"/>
      </w:pPr>
      <w:rPr>
        <w:rFonts w:ascii="Symbol" w:hAnsi="Symbol" w:hint="default"/>
      </w:rPr>
    </w:lvl>
    <w:lvl w:ilvl="4" w:tplc="E4A0568C">
      <w:start w:val="1"/>
      <w:numFmt w:val="bullet"/>
      <w:lvlText w:val="o"/>
      <w:lvlJc w:val="left"/>
      <w:pPr>
        <w:ind w:left="3960" w:hanging="360"/>
      </w:pPr>
      <w:rPr>
        <w:rFonts w:ascii="Courier New" w:hAnsi="Courier New" w:hint="default"/>
      </w:rPr>
    </w:lvl>
    <w:lvl w:ilvl="5" w:tplc="BE4AA0EA">
      <w:start w:val="1"/>
      <w:numFmt w:val="bullet"/>
      <w:lvlText w:val=""/>
      <w:lvlJc w:val="left"/>
      <w:pPr>
        <w:ind w:left="4680" w:hanging="360"/>
      </w:pPr>
      <w:rPr>
        <w:rFonts w:ascii="Wingdings" w:hAnsi="Wingdings" w:hint="default"/>
      </w:rPr>
    </w:lvl>
    <w:lvl w:ilvl="6" w:tplc="E21A8F20">
      <w:start w:val="1"/>
      <w:numFmt w:val="bullet"/>
      <w:lvlText w:val=""/>
      <w:lvlJc w:val="left"/>
      <w:pPr>
        <w:ind w:left="5400" w:hanging="360"/>
      </w:pPr>
      <w:rPr>
        <w:rFonts w:ascii="Symbol" w:hAnsi="Symbol" w:hint="default"/>
      </w:rPr>
    </w:lvl>
    <w:lvl w:ilvl="7" w:tplc="68109452">
      <w:start w:val="1"/>
      <w:numFmt w:val="bullet"/>
      <w:lvlText w:val="o"/>
      <w:lvlJc w:val="left"/>
      <w:pPr>
        <w:ind w:left="6120" w:hanging="360"/>
      </w:pPr>
      <w:rPr>
        <w:rFonts w:ascii="Courier New" w:hAnsi="Courier New" w:hint="default"/>
      </w:rPr>
    </w:lvl>
    <w:lvl w:ilvl="8" w:tplc="7624B9A6">
      <w:start w:val="1"/>
      <w:numFmt w:val="bullet"/>
      <w:lvlText w:val=""/>
      <w:lvlJc w:val="left"/>
      <w:pPr>
        <w:ind w:left="6840" w:hanging="360"/>
      </w:pPr>
      <w:rPr>
        <w:rFonts w:ascii="Wingdings" w:hAnsi="Wingdings" w:hint="default"/>
      </w:rPr>
    </w:lvl>
  </w:abstractNum>
  <w:abstractNum w:abstractNumId="13" w15:restartNumberingAfterBreak="0">
    <w:nsid w:val="191F68A7"/>
    <w:multiLevelType w:val="hybridMultilevel"/>
    <w:tmpl w:val="58EE21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51229C"/>
    <w:multiLevelType w:val="hybridMultilevel"/>
    <w:tmpl w:val="58EE21C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1BFE453D"/>
    <w:multiLevelType w:val="hybridMultilevel"/>
    <w:tmpl w:val="FFFFFFFF"/>
    <w:lvl w:ilvl="0" w:tplc="FB0A5290">
      <w:start w:val="1"/>
      <w:numFmt w:val="bullet"/>
      <w:lvlText w:val=""/>
      <w:lvlJc w:val="left"/>
      <w:pPr>
        <w:ind w:left="1800" w:hanging="360"/>
      </w:pPr>
      <w:rPr>
        <w:rFonts w:ascii="Symbol" w:hAnsi="Symbol" w:hint="default"/>
      </w:rPr>
    </w:lvl>
    <w:lvl w:ilvl="1" w:tplc="D800084E">
      <w:start w:val="1"/>
      <w:numFmt w:val="bullet"/>
      <w:lvlText w:val="o"/>
      <w:lvlJc w:val="left"/>
      <w:pPr>
        <w:ind w:left="2520" w:hanging="360"/>
      </w:pPr>
      <w:rPr>
        <w:rFonts w:ascii="Courier New" w:hAnsi="Courier New" w:hint="default"/>
      </w:rPr>
    </w:lvl>
    <w:lvl w:ilvl="2" w:tplc="1B04ABE2">
      <w:start w:val="1"/>
      <w:numFmt w:val="bullet"/>
      <w:lvlText w:val=""/>
      <w:lvlJc w:val="left"/>
      <w:pPr>
        <w:ind w:left="3240" w:hanging="360"/>
      </w:pPr>
      <w:rPr>
        <w:rFonts w:ascii="Wingdings" w:hAnsi="Wingdings" w:hint="default"/>
      </w:rPr>
    </w:lvl>
    <w:lvl w:ilvl="3" w:tplc="AE78D462">
      <w:start w:val="1"/>
      <w:numFmt w:val="bullet"/>
      <w:lvlText w:val=""/>
      <w:lvlJc w:val="left"/>
      <w:pPr>
        <w:ind w:left="3960" w:hanging="360"/>
      </w:pPr>
      <w:rPr>
        <w:rFonts w:ascii="Symbol" w:hAnsi="Symbol" w:hint="default"/>
      </w:rPr>
    </w:lvl>
    <w:lvl w:ilvl="4" w:tplc="69566A0E">
      <w:start w:val="1"/>
      <w:numFmt w:val="bullet"/>
      <w:lvlText w:val="o"/>
      <w:lvlJc w:val="left"/>
      <w:pPr>
        <w:ind w:left="4680" w:hanging="360"/>
      </w:pPr>
      <w:rPr>
        <w:rFonts w:ascii="Courier New" w:hAnsi="Courier New" w:hint="default"/>
      </w:rPr>
    </w:lvl>
    <w:lvl w:ilvl="5" w:tplc="21482306">
      <w:start w:val="1"/>
      <w:numFmt w:val="bullet"/>
      <w:lvlText w:val=""/>
      <w:lvlJc w:val="left"/>
      <w:pPr>
        <w:ind w:left="5400" w:hanging="360"/>
      </w:pPr>
      <w:rPr>
        <w:rFonts w:ascii="Wingdings" w:hAnsi="Wingdings" w:hint="default"/>
      </w:rPr>
    </w:lvl>
    <w:lvl w:ilvl="6" w:tplc="0206FAB6">
      <w:start w:val="1"/>
      <w:numFmt w:val="bullet"/>
      <w:lvlText w:val=""/>
      <w:lvlJc w:val="left"/>
      <w:pPr>
        <w:ind w:left="6120" w:hanging="360"/>
      </w:pPr>
      <w:rPr>
        <w:rFonts w:ascii="Symbol" w:hAnsi="Symbol" w:hint="default"/>
      </w:rPr>
    </w:lvl>
    <w:lvl w:ilvl="7" w:tplc="CDD051AC">
      <w:start w:val="1"/>
      <w:numFmt w:val="bullet"/>
      <w:lvlText w:val="o"/>
      <w:lvlJc w:val="left"/>
      <w:pPr>
        <w:ind w:left="6840" w:hanging="360"/>
      </w:pPr>
      <w:rPr>
        <w:rFonts w:ascii="Courier New" w:hAnsi="Courier New" w:hint="default"/>
      </w:rPr>
    </w:lvl>
    <w:lvl w:ilvl="8" w:tplc="CB70FD12">
      <w:start w:val="1"/>
      <w:numFmt w:val="bullet"/>
      <w:lvlText w:val=""/>
      <w:lvlJc w:val="left"/>
      <w:pPr>
        <w:ind w:left="7560" w:hanging="360"/>
      </w:pPr>
      <w:rPr>
        <w:rFonts w:ascii="Wingdings" w:hAnsi="Wingdings" w:hint="default"/>
      </w:rPr>
    </w:lvl>
  </w:abstractNum>
  <w:abstractNum w:abstractNumId="16" w15:restartNumberingAfterBreak="0">
    <w:nsid w:val="264E6746"/>
    <w:multiLevelType w:val="hybridMultilevel"/>
    <w:tmpl w:val="FFFFFFFF"/>
    <w:lvl w:ilvl="0" w:tplc="8AB6E2AC">
      <w:start w:val="1"/>
      <w:numFmt w:val="bullet"/>
      <w:lvlText w:val=""/>
      <w:lvlJc w:val="left"/>
      <w:pPr>
        <w:ind w:left="720" w:hanging="360"/>
      </w:pPr>
      <w:rPr>
        <w:rFonts w:ascii="Symbol" w:hAnsi="Symbol" w:hint="default"/>
      </w:rPr>
    </w:lvl>
    <w:lvl w:ilvl="1" w:tplc="77E02916">
      <w:start w:val="1"/>
      <w:numFmt w:val="bullet"/>
      <w:lvlText w:val="o"/>
      <w:lvlJc w:val="left"/>
      <w:pPr>
        <w:ind w:left="1440" w:hanging="360"/>
      </w:pPr>
      <w:rPr>
        <w:rFonts w:ascii="Courier New" w:hAnsi="Courier New" w:hint="default"/>
      </w:rPr>
    </w:lvl>
    <w:lvl w:ilvl="2" w:tplc="A46EAEB6">
      <w:start w:val="1"/>
      <w:numFmt w:val="bullet"/>
      <w:lvlText w:val=""/>
      <w:lvlJc w:val="left"/>
      <w:pPr>
        <w:ind w:left="2160" w:hanging="360"/>
      </w:pPr>
      <w:rPr>
        <w:rFonts w:ascii="Wingdings" w:hAnsi="Wingdings" w:hint="default"/>
      </w:rPr>
    </w:lvl>
    <w:lvl w:ilvl="3" w:tplc="062E83A2">
      <w:start w:val="1"/>
      <w:numFmt w:val="bullet"/>
      <w:lvlText w:val=""/>
      <w:lvlJc w:val="left"/>
      <w:pPr>
        <w:ind w:left="2880" w:hanging="360"/>
      </w:pPr>
      <w:rPr>
        <w:rFonts w:ascii="Symbol" w:hAnsi="Symbol" w:hint="default"/>
      </w:rPr>
    </w:lvl>
    <w:lvl w:ilvl="4" w:tplc="7ED05C9E">
      <w:start w:val="1"/>
      <w:numFmt w:val="bullet"/>
      <w:lvlText w:val="o"/>
      <w:lvlJc w:val="left"/>
      <w:pPr>
        <w:ind w:left="3600" w:hanging="360"/>
      </w:pPr>
      <w:rPr>
        <w:rFonts w:ascii="Courier New" w:hAnsi="Courier New" w:hint="default"/>
      </w:rPr>
    </w:lvl>
    <w:lvl w:ilvl="5" w:tplc="73C00610">
      <w:start w:val="1"/>
      <w:numFmt w:val="bullet"/>
      <w:lvlText w:val=""/>
      <w:lvlJc w:val="left"/>
      <w:pPr>
        <w:ind w:left="4320" w:hanging="360"/>
      </w:pPr>
      <w:rPr>
        <w:rFonts w:ascii="Wingdings" w:hAnsi="Wingdings" w:hint="default"/>
      </w:rPr>
    </w:lvl>
    <w:lvl w:ilvl="6" w:tplc="EEEED678">
      <w:start w:val="1"/>
      <w:numFmt w:val="bullet"/>
      <w:lvlText w:val=""/>
      <w:lvlJc w:val="left"/>
      <w:pPr>
        <w:ind w:left="5040" w:hanging="360"/>
      </w:pPr>
      <w:rPr>
        <w:rFonts w:ascii="Symbol" w:hAnsi="Symbol" w:hint="default"/>
      </w:rPr>
    </w:lvl>
    <w:lvl w:ilvl="7" w:tplc="739E000A">
      <w:start w:val="1"/>
      <w:numFmt w:val="bullet"/>
      <w:lvlText w:val="o"/>
      <w:lvlJc w:val="left"/>
      <w:pPr>
        <w:ind w:left="5760" w:hanging="360"/>
      </w:pPr>
      <w:rPr>
        <w:rFonts w:ascii="Courier New" w:hAnsi="Courier New" w:hint="default"/>
      </w:rPr>
    </w:lvl>
    <w:lvl w:ilvl="8" w:tplc="DE8AEBD2">
      <w:start w:val="1"/>
      <w:numFmt w:val="bullet"/>
      <w:lvlText w:val=""/>
      <w:lvlJc w:val="left"/>
      <w:pPr>
        <w:ind w:left="6480" w:hanging="360"/>
      </w:pPr>
      <w:rPr>
        <w:rFonts w:ascii="Wingdings" w:hAnsi="Wingdings" w:hint="default"/>
      </w:rPr>
    </w:lvl>
  </w:abstractNum>
  <w:abstractNum w:abstractNumId="17" w15:restartNumberingAfterBreak="0">
    <w:nsid w:val="28D0C015"/>
    <w:multiLevelType w:val="hybridMultilevel"/>
    <w:tmpl w:val="02F485FC"/>
    <w:lvl w:ilvl="0" w:tplc="88E8D130">
      <w:start w:val="1"/>
      <w:numFmt w:val="bullet"/>
      <w:lvlText w:val=""/>
      <w:lvlJc w:val="left"/>
      <w:pPr>
        <w:ind w:left="720" w:hanging="360"/>
      </w:pPr>
      <w:rPr>
        <w:rFonts w:ascii="Symbol" w:hAnsi="Symbol" w:hint="default"/>
      </w:rPr>
    </w:lvl>
    <w:lvl w:ilvl="1" w:tplc="B13CB95C">
      <w:start w:val="1"/>
      <w:numFmt w:val="bullet"/>
      <w:lvlText w:val="o"/>
      <w:lvlJc w:val="left"/>
      <w:pPr>
        <w:ind w:left="1440" w:hanging="360"/>
      </w:pPr>
      <w:rPr>
        <w:rFonts w:ascii="Courier New" w:hAnsi="Courier New" w:hint="default"/>
      </w:rPr>
    </w:lvl>
    <w:lvl w:ilvl="2" w:tplc="83CA50BE">
      <w:start w:val="1"/>
      <w:numFmt w:val="bullet"/>
      <w:lvlText w:val=""/>
      <w:lvlJc w:val="left"/>
      <w:pPr>
        <w:ind w:left="2160" w:hanging="360"/>
      </w:pPr>
      <w:rPr>
        <w:rFonts w:ascii="Wingdings" w:hAnsi="Wingdings" w:hint="default"/>
      </w:rPr>
    </w:lvl>
    <w:lvl w:ilvl="3" w:tplc="F020A8EC">
      <w:start w:val="1"/>
      <w:numFmt w:val="bullet"/>
      <w:lvlText w:val=""/>
      <w:lvlJc w:val="left"/>
      <w:pPr>
        <w:ind w:left="2880" w:hanging="360"/>
      </w:pPr>
      <w:rPr>
        <w:rFonts w:ascii="Symbol" w:hAnsi="Symbol" w:hint="default"/>
      </w:rPr>
    </w:lvl>
    <w:lvl w:ilvl="4" w:tplc="17A45038">
      <w:start w:val="1"/>
      <w:numFmt w:val="bullet"/>
      <w:lvlText w:val="o"/>
      <w:lvlJc w:val="left"/>
      <w:pPr>
        <w:ind w:left="3600" w:hanging="360"/>
      </w:pPr>
      <w:rPr>
        <w:rFonts w:ascii="Courier New" w:hAnsi="Courier New" w:hint="default"/>
      </w:rPr>
    </w:lvl>
    <w:lvl w:ilvl="5" w:tplc="D3889240">
      <w:start w:val="1"/>
      <w:numFmt w:val="bullet"/>
      <w:lvlText w:val=""/>
      <w:lvlJc w:val="left"/>
      <w:pPr>
        <w:ind w:left="4320" w:hanging="360"/>
      </w:pPr>
      <w:rPr>
        <w:rFonts w:ascii="Wingdings" w:hAnsi="Wingdings" w:hint="default"/>
      </w:rPr>
    </w:lvl>
    <w:lvl w:ilvl="6" w:tplc="34EA5FFC">
      <w:start w:val="1"/>
      <w:numFmt w:val="bullet"/>
      <w:lvlText w:val=""/>
      <w:lvlJc w:val="left"/>
      <w:pPr>
        <w:ind w:left="5040" w:hanging="360"/>
      </w:pPr>
      <w:rPr>
        <w:rFonts w:ascii="Symbol" w:hAnsi="Symbol" w:hint="default"/>
      </w:rPr>
    </w:lvl>
    <w:lvl w:ilvl="7" w:tplc="D522F92C">
      <w:start w:val="1"/>
      <w:numFmt w:val="bullet"/>
      <w:lvlText w:val="o"/>
      <w:lvlJc w:val="left"/>
      <w:pPr>
        <w:ind w:left="5760" w:hanging="360"/>
      </w:pPr>
      <w:rPr>
        <w:rFonts w:ascii="Courier New" w:hAnsi="Courier New" w:hint="default"/>
      </w:rPr>
    </w:lvl>
    <w:lvl w:ilvl="8" w:tplc="A93ABB46">
      <w:start w:val="1"/>
      <w:numFmt w:val="bullet"/>
      <w:lvlText w:val=""/>
      <w:lvlJc w:val="left"/>
      <w:pPr>
        <w:ind w:left="6480" w:hanging="360"/>
      </w:pPr>
      <w:rPr>
        <w:rFonts w:ascii="Wingdings" w:hAnsi="Wingdings" w:hint="default"/>
      </w:rPr>
    </w:lvl>
  </w:abstractNum>
  <w:abstractNum w:abstractNumId="18" w15:restartNumberingAfterBreak="0">
    <w:nsid w:val="28EAA387"/>
    <w:multiLevelType w:val="hybridMultilevel"/>
    <w:tmpl w:val="FFFFFFFF"/>
    <w:lvl w:ilvl="0" w:tplc="955C96B2">
      <w:start w:val="1"/>
      <w:numFmt w:val="bullet"/>
      <w:lvlText w:val=""/>
      <w:lvlJc w:val="left"/>
      <w:pPr>
        <w:ind w:left="1080" w:hanging="360"/>
      </w:pPr>
      <w:rPr>
        <w:rFonts w:ascii="Symbol" w:hAnsi="Symbol" w:hint="default"/>
      </w:rPr>
    </w:lvl>
    <w:lvl w:ilvl="1" w:tplc="C9A0A0C8">
      <w:start w:val="1"/>
      <w:numFmt w:val="bullet"/>
      <w:lvlText w:val="o"/>
      <w:lvlJc w:val="left"/>
      <w:pPr>
        <w:ind w:left="1800" w:hanging="360"/>
      </w:pPr>
      <w:rPr>
        <w:rFonts w:ascii="Courier New" w:hAnsi="Courier New" w:hint="default"/>
      </w:rPr>
    </w:lvl>
    <w:lvl w:ilvl="2" w:tplc="AF5A9EF6">
      <w:start w:val="1"/>
      <w:numFmt w:val="bullet"/>
      <w:lvlText w:val=""/>
      <w:lvlJc w:val="left"/>
      <w:pPr>
        <w:ind w:left="2520" w:hanging="360"/>
      </w:pPr>
      <w:rPr>
        <w:rFonts w:ascii="Wingdings" w:hAnsi="Wingdings" w:hint="default"/>
      </w:rPr>
    </w:lvl>
    <w:lvl w:ilvl="3" w:tplc="EE862FA4">
      <w:start w:val="1"/>
      <w:numFmt w:val="bullet"/>
      <w:lvlText w:val=""/>
      <w:lvlJc w:val="left"/>
      <w:pPr>
        <w:ind w:left="3240" w:hanging="360"/>
      </w:pPr>
      <w:rPr>
        <w:rFonts w:ascii="Symbol" w:hAnsi="Symbol" w:hint="default"/>
      </w:rPr>
    </w:lvl>
    <w:lvl w:ilvl="4" w:tplc="FBD6C686">
      <w:start w:val="1"/>
      <w:numFmt w:val="bullet"/>
      <w:lvlText w:val="o"/>
      <w:lvlJc w:val="left"/>
      <w:pPr>
        <w:ind w:left="3960" w:hanging="360"/>
      </w:pPr>
      <w:rPr>
        <w:rFonts w:ascii="Courier New" w:hAnsi="Courier New" w:hint="default"/>
      </w:rPr>
    </w:lvl>
    <w:lvl w:ilvl="5" w:tplc="896803D6">
      <w:start w:val="1"/>
      <w:numFmt w:val="bullet"/>
      <w:lvlText w:val=""/>
      <w:lvlJc w:val="left"/>
      <w:pPr>
        <w:ind w:left="4680" w:hanging="360"/>
      </w:pPr>
      <w:rPr>
        <w:rFonts w:ascii="Wingdings" w:hAnsi="Wingdings" w:hint="default"/>
      </w:rPr>
    </w:lvl>
    <w:lvl w:ilvl="6" w:tplc="98C897CE">
      <w:start w:val="1"/>
      <w:numFmt w:val="bullet"/>
      <w:lvlText w:val=""/>
      <w:lvlJc w:val="left"/>
      <w:pPr>
        <w:ind w:left="5400" w:hanging="360"/>
      </w:pPr>
      <w:rPr>
        <w:rFonts w:ascii="Symbol" w:hAnsi="Symbol" w:hint="default"/>
      </w:rPr>
    </w:lvl>
    <w:lvl w:ilvl="7" w:tplc="51FE05B6">
      <w:start w:val="1"/>
      <w:numFmt w:val="bullet"/>
      <w:lvlText w:val="o"/>
      <w:lvlJc w:val="left"/>
      <w:pPr>
        <w:ind w:left="6120" w:hanging="360"/>
      </w:pPr>
      <w:rPr>
        <w:rFonts w:ascii="Courier New" w:hAnsi="Courier New" w:hint="default"/>
      </w:rPr>
    </w:lvl>
    <w:lvl w:ilvl="8" w:tplc="93ACB152">
      <w:start w:val="1"/>
      <w:numFmt w:val="bullet"/>
      <w:lvlText w:val=""/>
      <w:lvlJc w:val="left"/>
      <w:pPr>
        <w:ind w:left="6840" w:hanging="360"/>
      </w:pPr>
      <w:rPr>
        <w:rFonts w:ascii="Wingdings" w:hAnsi="Wingdings" w:hint="default"/>
      </w:rPr>
    </w:lvl>
  </w:abstractNum>
  <w:abstractNum w:abstractNumId="19" w15:restartNumberingAfterBreak="0">
    <w:nsid w:val="29D2B65F"/>
    <w:multiLevelType w:val="hybridMultilevel"/>
    <w:tmpl w:val="7F322A54"/>
    <w:lvl w:ilvl="0" w:tplc="5C04725E">
      <w:start w:val="1"/>
      <w:numFmt w:val="bullet"/>
      <w:lvlText w:val=""/>
      <w:lvlJc w:val="left"/>
      <w:pPr>
        <w:ind w:left="720" w:hanging="360"/>
      </w:pPr>
      <w:rPr>
        <w:rFonts w:ascii="Symbol" w:hAnsi="Symbol" w:hint="default"/>
      </w:rPr>
    </w:lvl>
    <w:lvl w:ilvl="1" w:tplc="EB80202E">
      <w:start w:val="1"/>
      <w:numFmt w:val="bullet"/>
      <w:lvlText w:val="o"/>
      <w:lvlJc w:val="left"/>
      <w:pPr>
        <w:ind w:left="1440" w:hanging="360"/>
      </w:pPr>
      <w:rPr>
        <w:rFonts w:ascii="Courier New" w:hAnsi="Courier New" w:hint="default"/>
      </w:rPr>
    </w:lvl>
    <w:lvl w:ilvl="2" w:tplc="EC60CE1A">
      <w:start w:val="1"/>
      <w:numFmt w:val="bullet"/>
      <w:lvlText w:val=""/>
      <w:lvlJc w:val="left"/>
      <w:pPr>
        <w:ind w:left="2160" w:hanging="360"/>
      </w:pPr>
      <w:rPr>
        <w:rFonts w:ascii="Wingdings" w:hAnsi="Wingdings" w:hint="default"/>
      </w:rPr>
    </w:lvl>
    <w:lvl w:ilvl="3" w:tplc="4B985994">
      <w:start w:val="1"/>
      <w:numFmt w:val="bullet"/>
      <w:lvlText w:val=""/>
      <w:lvlJc w:val="left"/>
      <w:pPr>
        <w:ind w:left="2880" w:hanging="360"/>
      </w:pPr>
      <w:rPr>
        <w:rFonts w:ascii="Symbol" w:hAnsi="Symbol" w:hint="default"/>
      </w:rPr>
    </w:lvl>
    <w:lvl w:ilvl="4" w:tplc="E964610A">
      <w:start w:val="1"/>
      <w:numFmt w:val="bullet"/>
      <w:lvlText w:val="o"/>
      <w:lvlJc w:val="left"/>
      <w:pPr>
        <w:ind w:left="3600" w:hanging="360"/>
      </w:pPr>
      <w:rPr>
        <w:rFonts w:ascii="Courier New" w:hAnsi="Courier New" w:hint="default"/>
      </w:rPr>
    </w:lvl>
    <w:lvl w:ilvl="5" w:tplc="218EB474">
      <w:start w:val="1"/>
      <w:numFmt w:val="bullet"/>
      <w:lvlText w:val=""/>
      <w:lvlJc w:val="left"/>
      <w:pPr>
        <w:ind w:left="4320" w:hanging="360"/>
      </w:pPr>
      <w:rPr>
        <w:rFonts w:ascii="Wingdings" w:hAnsi="Wingdings" w:hint="default"/>
      </w:rPr>
    </w:lvl>
    <w:lvl w:ilvl="6" w:tplc="69705F04">
      <w:start w:val="1"/>
      <w:numFmt w:val="bullet"/>
      <w:lvlText w:val=""/>
      <w:lvlJc w:val="left"/>
      <w:pPr>
        <w:ind w:left="5040" w:hanging="360"/>
      </w:pPr>
      <w:rPr>
        <w:rFonts w:ascii="Symbol" w:hAnsi="Symbol" w:hint="default"/>
      </w:rPr>
    </w:lvl>
    <w:lvl w:ilvl="7" w:tplc="8F7618F6">
      <w:start w:val="1"/>
      <w:numFmt w:val="bullet"/>
      <w:lvlText w:val="o"/>
      <w:lvlJc w:val="left"/>
      <w:pPr>
        <w:ind w:left="5760" w:hanging="360"/>
      </w:pPr>
      <w:rPr>
        <w:rFonts w:ascii="Courier New" w:hAnsi="Courier New" w:hint="default"/>
      </w:rPr>
    </w:lvl>
    <w:lvl w:ilvl="8" w:tplc="082CF4C6">
      <w:start w:val="1"/>
      <w:numFmt w:val="bullet"/>
      <w:lvlText w:val=""/>
      <w:lvlJc w:val="left"/>
      <w:pPr>
        <w:ind w:left="6480" w:hanging="360"/>
      </w:pPr>
      <w:rPr>
        <w:rFonts w:ascii="Wingdings" w:hAnsi="Wingdings" w:hint="default"/>
      </w:rPr>
    </w:lvl>
  </w:abstractNum>
  <w:abstractNum w:abstractNumId="20" w15:restartNumberingAfterBreak="0">
    <w:nsid w:val="2EDDD19A"/>
    <w:multiLevelType w:val="hybridMultilevel"/>
    <w:tmpl w:val="FFFFFFFF"/>
    <w:lvl w:ilvl="0" w:tplc="9D9ABED2">
      <w:start w:val="1"/>
      <w:numFmt w:val="bullet"/>
      <w:lvlText w:val=""/>
      <w:lvlJc w:val="left"/>
      <w:pPr>
        <w:ind w:left="720" w:hanging="360"/>
      </w:pPr>
      <w:rPr>
        <w:rFonts w:ascii="Symbol" w:hAnsi="Symbol" w:hint="default"/>
      </w:rPr>
    </w:lvl>
    <w:lvl w:ilvl="1" w:tplc="1C9CCF46">
      <w:start w:val="1"/>
      <w:numFmt w:val="bullet"/>
      <w:lvlText w:val="o"/>
      <w:lvlJc w:val="left"/>
      <w:pPr>
        <w:ind w:left="1440" w:hanging="360"/>
      </w:pPr>
      <w:rPr>
        <w:rFonts w:ascii="Courier New" w:hAnsi="Courier New" w:hint="default"/>
      </w:rPr>
    </w:lvl>
    <w:lvl w:ilvl="2" w:tplc="40FC7212">
      <w:start w:val="1"/>
      <w:numFmt w:val="bullet"/>
      <w:lvlText w:val=""/>
      <w:lvlJc w:val="left"/>
      <w:pPr>
        <w:ind w:left="2160" w:hanging="360"/>
      </w:pPr>
      <w:rPr>
        <w:rFonts w:ascii="Wingdings" w:hAnsi="Wingdings" w:hint="default"/>
      </w:rPr>
    </w:lvl>
    <w:lvl w:ilvl="3" w:tplc="AA76F39C">
      <w:start w:val="1"/>
      <w:numFmt w:val="bullet"/>
      <w:lvlText w:val=""/>
      <w:lvlJc w:val="left"/>
      <w:pPr>
        <w:ind w:left="2880" w:hanging="360"/>
      </w:pPr>
      <w:rPr>
        <w:rFonts w:ascii="Symbol" w:hAnsi="Symbol" w:hint="default"/>
      </w:rPr>
    </w:lvl>
    <w:lvl w:ilvl="4" w:tplc="3230DA66">
      <w:start w:val="1"/>
      <w:numFmt w:val="bullet"/>
      <w:lvlText w:val="o"/>
      <w:lvlJc w:val="left"/>
      <w:pPr>
        <w:ind w:left="3600" w:hanging="360"/>
      </w:pPr>
      <w:rPr>
        <w:rFonts w:ascii="Courier New" w:hAnsi="Courier New" w:hint="default"/>
      </w:rPr>
    </w:lvl>
    <w:lvl w:ilvl="5" w:tplc="21E23350">
      <w:start w:val="1"/>
      <w:numFmt w:val="bullet"/>
      <w:lvlText w:val=""/>
      <w:lvlJc w:val="left"/>
      <w:pPr>
        <w:ind w:left="4320" w:hanging="360"/>
      </w:pPr>
      <w:rPr>
        <w:rFonts w:ascii="Wingdings" w:hAnsi="Wingdings" w:hint="default"/>
      </w:rPr>
    </w:lvl>
    <w:lvl w:ilvl="6" w:tplc="0D607BD0">
      <w:start w:val="1"/>
      <w:numFmt w:val="bullet"/>
      <w:lvlText w:val=""/>
      <w:lvlJc w:val="left"/>
      <w:pPr>
        <w:ind w:left="5040" w:hanging="360"/>
      </w:pPr>
      <w:rPr>
        <w:rFonts w:ascii="Symbol" w:hAnsi="Symbol" w:hint="default"/>
      </w:rPr>
    </w:lvl>
    <w:lvl w:ilvl="7" w:tplc="6E4CE060">
      <w:start w:val="1"/>
      <w:numFmt w:val="bullet"/>
      <w:lvlText w:val="o"/>
      <w:lvlJc w:val="left"/>
      <w:pPr>
        <w:ind w:left="5760" w:hanging="360"/>
      </w:pPr>
      <w:rPr>
        <w:rFonts w:ascii="Courier New" w:hAnsi="Courier New" w:hint="default"/>
      </w:rPr>
    </w:lvl>
    <w:lvl w:ilvl="8" w:tplc="7534C84E">
      <w:start w:val="1"/>
      <w:numFmt w:val="bullet"/>
      <w:lvlText w:val=""/>
      <w:lvlJc w:val="left"/>
      <w:pPr>
        <w:ind w:left="6480" w:hanging="360"/>
      </w:pPr>
      <w:rPr>
        <w:rFonts w:ascii="Wingdings" w:hAnsi="Wingdings" w:hint="default"/>
      </w:rPr>
    </w:lvl>
  </w:abstractNum>
  <w:abstractNum w:abstractNumId="21" w15:restartNumberingAfterBreak="0">
    <w:nsid w:val="2F15BF84"/>
    <w:multiLevelType w:val="hybridMultilevel"/>
    <w:tmpl w:val="FFFFFFFF"/>
    <w:lvl w:ilvl="0" w:tplc="BC48B8A0">
      <w:start w:val="1"/>
      <w:numFmt w:val="bullet"/>
      <w:lvlText w:val=""/>
      <w:lvlJc w:val="left"/>
      <w:pPr>
        <w:ind w:left="1080" w:hanging="360"/>
      </w:pPr>
      <w:rPr>
        <w:rFonts w:ascii="Symbol" w:hAnsi="Symbol" w:hint="default"/>
      </w:rPr>
    </w:lvl>
    <w:lvl w:ilvl="1" w:tplc="68D06F66">
      <w:start w:val="1"/>
      <w:numFmt w:val="bullet"/>
      <w:lvlText w:val="o"/>
      <w:lvlJc w:val="left"/>
      <w:pPr>
        <w:ind w:left="1800" w:hanging="360"/>
      </w:pPr>
      <w:rPr>
        <w:rFonts w:ascii="Courier New" w:hAnsi="Courier New" w:hint="default"/>
      </w:rPr>
    </w:lvl>
    <w:lvl w:ilvl="2" w:tplc="1A323A10">
      <w:start w:val="1"/>
      <w:numFmt w:val="bullet"/>
      <w:lvlText w:val=""/>
      <w:lvlJc w:val="left"/>
      <w:pPr>
        <w:ind w:left="2520" w:hanging="360"/>
      </w:pPr>
      <w:rPr>
        <w:rFonts w:ascii="Wingdings" w:hAnsi="Wingdings" w:hint="default"/>
      </w:rPr>
    </w:lvl>
    <w:lvl w:ilvl="3" w:tplc="F2289DA2">
      <w:start w:val="1"/>
      <w:numFmt w:val="bullet"/>
      <w:lvlText w:val=""/>
      <w:lvlJc w:val="left"/>
      <w:pPr>
        <w:ind w:left="3240" w:hanging="360"/>
      </w:pPr>
      <w:rPr>
        <w:rFonts w:ascii="Symbol" w:hAnsi="Symbol" w:hint="default"/>
      </w:rPr>
    </w:lvl>
    <w:lvl w:ilvl="4" w:tplc="D76833AA">
      <w:start w:val="1"/>
      <w:numFmt w:val="bullet"/>
      <w:lvlText w:val="o"/>
      <w:lvlJc w:val="left"/>
      <w:pPr>
        <w:ind w:left="3960" w:hanging="360"/>
      </w:pPr>
      <w:rPr>
        <w:rFonts w:ascii="Courier New" w:hAnsi="Courier New" w:hint="default"/>
      </w:rPr>
    </w:lvl>
    <w:lvl w:ilvl="5" w:tplc="8FBA3B1A">
      <w:start w:val="1"/>
      <w:numFmt w:val="bullet"/>
      <w:lvlText w:val=""/>
      <w:lvlJc w:val="left"/>
      <w:pPr>
        <w:ind w:left="4680" w:hanging="360"/>
      </w:pPr>
      <w:rPr>
        <w:rFonts w:ascii="Wingdings" w:hAnsi="Wingdings" w:hint="default"/>
      </w:rPr>
    </w:lvl>
    <w:lvl w:ilvl="6" w:tplc="A026774E">
      <w:start w:val="1"/>
      <w:numFmt w:val="bullet"/>
      <w:lvlText w:val=""/>
      <w:lvlJc w:val="left"/>
      <w:pPr>
        <w:ind w:left="5400" w:hanging="360"/>
      </w:pPr>
      <w:rPr>
        <w:rFonts w:ascii="Symbol" w:hAnsi="Symbol" w:hint="default"/>
      </w:rPr>
    </w:lvl>
    <w:lvl w:ilvl="7" w:tplc="463E4A1E">
      <w:start w:val="1"/>
      <w:numFmt w:val="bullet"/>
      <w:lvlText w:val="o"/>
      <w:lvlJc w:val="left"/>
      <w:pPr>
        <w:ind w:left="6120" w:hanging="360"/>
      </w:pPr>
      <w:rPr>
        <w:rFonts w:ascii="Courier New" w:hAnsi="Courier New" w:hint="default"/>
      </w:rPr>
    </w:lvl>
    <w:lvl w:ilvl="8" w:tplc="DB54ADAA">
      <w:start w:val="1"/>
      <w:numFmt w:val="bullet"/>
      <w:lvlText w:val=""/>
      <w:lvlJc w:val="left"/>
      <w:pPr>
        <w:ind w:left="6840" w:hanging="360"/>
      </w:pPr>
      <w:rPr>
        <w:rFonts w:ascii="Wingdings" w:hAnsi="Wingdings" w:hint="default"/>
      </w:rPr>
    </w:lvl>
  </w:abstractNum>
  <w:abstractNum w:abstractNumId="22" w15:restartNumberingAfterBreak="0">
    <w:nsid w:val="2F84027B"/>
    <w:multiLevelType w:val="hybridMultilevel"/>
    <w:tmpl w:val="FFFFFFFF"/>
    <w:lvl w:ilvl="0" w:tplc="F118AE56">
      <w:start w:val="1"/>
      <w:numFmt w:val="bullet"/>
      <w:lvlText w:val="-"/>
      <w:lvlJc w:val="left"/>
      <w:pPr>
        <w:ind w:left="720" w:hanging="360"/>
      </w:pPr>
      <w:rPr>
        <w:rFonts w:ascii="Calibri" w:hAnsi="Calibri" w:hint="default"/>
      </w:rPr>
    </w:lvl>
    <w:lvl w:ilvl="1" w:tplc="C03EA904">
      <w:start w:val="1"/>
      <w:numFmt w:val="bullet"/>
      <w:lvlText w:val="o"/>
      <w:lvlJc w:val="left"/>
      <w:pPr>
        <w:ind w:left="1440" w:hanging="360"/>
      </w:pPr>
      <w:rPr>
        <w:rFonts w:ascii="Courier New" w:hAnsi="Courier New" w:hint="default"/>
      </w:rPr>
    </w:lvl>
    <w:lvl w:ilvl="2" w:tplc="B39ABAF0">
      <w:start w:val="1"/>
      <w:numFmt w:val="bullet"/>
      <w:lvlText w:val=""/>
      <w:lvlJc w:val="left"/>
      <w:pPr>
        <w:ind w:left="2160" w:hanging="360"/>
      </w:pPr>
      <w:rPr>
        <w:rFonts w:ascii="Wingdings" w:hAnsi="Wingdings" w:hint="default"/>
      </w:rPr>
    </w:lvl>
    <w:lvl w:ilvl="3" w:tplc="39A4BF7E">
      <w:start w:val="1"/>
      <w:numFmt w:val="bullet"/>
      <w:lvlText w:val=""/>
      <w:lvlJc w:val="left"/>
      <w:pPr>
        <w:ind w:left="2880" w:hanging="360"/>
      </w:pPr>
      <w:rPr>
        <w:rFonts w:ascii="Symbol" w:hAnsi="Symbol" w:hint="default"/>
      </w:rPr>
    </w:lvl>
    <w:lvl w:ilvl="4" w:tplc="F502144C">
      <w:start w:val="1"/>
      <w:numFmt w:val="bullet"/>
      <w:lvlText w:val="o"/>
      <w:lvlJc w:val="left"/>
      <w:pPr>
        <w:ind w:left="3600" w:hanging="360"/>
      </w:pPr>
      <w:rPr>
        <w:rFonts w:ascii="Courier New" w:hAnsi="Courier New" w:hint="default"/>
      </w:rPr>
    </w:lvl>
    <w:lvl w:ilvl="5" w:tplc="211461BE">
      <w:start w:val="1"/>
      <w:numFmt w:val="bullet"/>
      <w:lvlText w:val=""/>
      <w:lvlJc w:val="left"/>
      <w:pPr>
        <w:ind w:left="4320" w:hanging="360"/>
      </w:pPr>
      <w:rPr>
        <w:rFonts w:ascii="Wingdings" w:hAnsi="Wingdings" w:hint="default"/>
      </w:rPr>
    </w:lvl>
    <w:lvl w:ilvl="6" w:tplc="28B06622">
      <w:start w:val="1"/>
      <w:numFmt w:val="bullet"/>
      <w:lvlText w:val=""/>
      <w:lvlJc w:val="left"/>
      <w:pPr>
        <w:ind w:left="5040" w:hanging="360"/>
      </w:pPr>
      <w:rPr>
        <w:rFonts w:ascii="Symbol" w:hAnsi="Symbol" w:hint="default"/>
      </w:rPr>
    </w:lvl>
    <w:lvl w:ilvl="7" w:tplc="C21EB2A4">
      <w:start w:val="1"/>
      <w:numFmt w:val="bullet"/>
      <w:lvlText w:val="o"/>
      <w:lvlJc w:val="left"/>
      <w:pPr>
        <w:ind w:left="5760" w:hanging="360"/>
      </w:pPr>
      <w:rPr>
        <w:rFonts w:ascii="Courier New" w:hAnsi="Courier New" w:hint="default"/>
      </w:rPr>
    </w:lvl>
    <w:lvl w:ilvl="8" w:tplc="D572FA90">
      <w:start w:val="1"/>
      <w:numFmt w:val="bullet"/>
      <w:lvlText w:val=""/>
      <w:lvlJc w:val="left"/>
      <w:pPr>
        <w:ind w:left="6480" w:hanging="360"/>
      </w:pPr>
      <w:rPr>
        <w:rFonts w:ascii="Wingdings" w:hAnsi="Wingdings" w:hint="default"/>
      </w:rPr>
    </w:lvl>
  </w:abstractNum>
  <w:abstractNum w:abstractNumId="23" w15:restartNumberingAfterBreak="0">
    <w:nsid w:val="3036DDBF"/>
    <w:multiLevelType w:val="hybridMultilevel"/>
    <w:tmpl w:val="FFFFFFFF"/>
    <w:lvl w:ilvl="0" w:tplc="A036CDBA">
      <w:start w:val="1"/>
      <w:numFmt w:val="bullet"/>
      <w:lvlText w:val=""/>
      <w:lvlJc w:val="left"/>
      <w:pPr>
        <w:ind w:left="720" w:hanging="360"/>
      </w:pPr>
      <w:rPr>
        <w:rFonts w:ascii="Symbol" w:hAnsi="Symbol" w:hint="default"/>
      </w:rPr>
    </w:lvl>
    <w:lvl w:ilvl="1" w:tplc="11463094">
      <w:start w:val="1"/>
      <w:numFmt w:val="bullet"/>
      <w:lvlText w:val="o"/>
      <w:lvlJc w:val="left"/>
      <w:pPr>
        <w:ind w:left="1440" w:hanging="360"/>
      </w:pPr>
      <w:rPr>
        <w:rFonts w:ascii="Courier New" w:hAnsi="Courier New" w:hint="default"/>
      </w:rPr>
    </w:lvl>
    <w:lvl w:ilvl="2" w:tplc="01C6849E">
      <w:start w:val="1"/>
      <w:numFmt w:val="bullet"/>
      <w:lvlText w:val=""/>
      <w:lvlJc w:val="left"/>
      <w:pPr>
        <w:ind w:left="2160" w:hanging="360"/>
      </w:pPr>
      <w:rPr>
        <w:rFonts w:ascii="Wingdings" w:hAnsi="Wingdings" w:hint="default"/>
      </w:rPr>
    </w:lvl>
    <w:lvl w:ilvl="3" w:tplc="2BCEF90E">
      <w:start w:val="1"/>
      <w:numFmt w:val="bullet"/>
      <w:lvlText w:val=""/>
      <w:lvlJc w:val="left"/>
      <w:pPr>
        <w:ind w:left="2880" w:hanging="360"/>
      </w:pPr>
      <w:rPr>
        <w:rFonts w:ascii="Symbol" w:hAnsi="Symbol" w:hint="default"/>
      </w:rPr>
    </w:lvl>
    <w:lvl w:ilvl="4" w:tplc="41CA713A">
      <w:start w:val="1"/>
      <w:numFmt w:val="bullet"/>
      <w:lvlText w:val="o"/>
      <w:lvlJc w:val="left"/>
      <w:pPr>
        <w:ind w:left="3600" w:hanging="360"/>
      </w:pPr>
      <w:rPr>
        <w:rFonts w:ascii="Courier New" w:hAnsi="Courier New" w:hint="default"/>
      </w:rPr>
    </w:lvl>
    <w:lvl w:ilvl="5" w:tplc="272C3CF6">
      <w:start w:val="1"/>
      <w:numFmt w:val="bullet"/>
      <w:lvlText w:val=""/>
      <w:lvlJc w:val="left"/>
      <w:pPr>
        <w:ind w:left="4320" w:hanging="360"/>
      </w:pPr>
      <w:rPr>
        <w:rFonts w:ascii="Wingdings" w:hAnsi="Wingdings" w:hint="default"/>
      </w:rPr>
    </w:lvl>
    <w:lvl w:ilvl="6" w:tplc="FF3066BE">
      <w:start w:val="1"/>
      <w:numFmt w:val="bullet"/>
      <w:lvlText w:val=""/>
      <w:lvlJc w:val="left"/>
      <w:pPr>
        <w:ind w:left="5040" w:hanging="360"/>
      </w:pPr>
      <w:rPr>
        <w:rFonts w:ascii="Symbol" w:hAnsi="Symbol" w:hint="default"/>
      </w:rPr>
    </w:lvl>
    <w:lvl w:ilvl="7" w:tplc="266EAA10">
      <w:start w:val="1"/>
      <w:numFmt w:val="bullet"/>
      <w:lvlText w:val="o"/>
      <w:lvlJc w:val="left"/>
      <w:pPr>
        <w:ind w:left="5760" w:hanging="360"/>
      </w:pPr>
      <w:rPr>
        <w:rFonts w:ascii="Courier New" w:hAnsi="Courier New" w:hint="default"/>
      </w:rPr>
    </w:lvl>
    <w:lvl w:ilvl="8" w:tplc="A8DEFD8E">
      <w:start w:val="1"/>
      <w:numFmt w:val="bullet"/>
      <w:lvlText w:val=""/>
      <w:lvlJc w:val="left"/>
      <w:pPr>
        <w:ind w:left="6480" w:hanging="360"/>
      </w:pPr>
      <w:rPr>
        <w:rFonts w:ascii="Wingdings" w:hAnsi="Wingdings" w:hint="default"/>
      </w:rPr>
    </w:lvl>
  </w:abstractNum>
  <w:abstractNum w:abstractNumId="24" w15:restartNumberingAfterBreak="0">
    <w:nsid w:val="37F786EA"/>
    <w:multiLevelType w:val="hybridMultilevel"/>
    <w:tmpl w:val="FFFFFFFF"/>
    <w:lvl w:ilvl="0" w:tplc="E4AAE776">
      <w:start w:val="1"/>
      <w:numFmt w:val="bullet"/>
      <w:lvlText w:val=""/>
      <w:lvlJc w:val="left"/>
      <w:pPr>
        <w:ind w:left="720" w:hanging="360"/>
      </w:pPr>
      <w:rPr>
        <w:rFonts w:ascii="Symbol" w:hAnsi="Symbol" w:hint="default"/>
      </w:rPr>
    </w:lvl>
    <w:lvl w:ilvl="1" w:tplc="5AEC8ABE">
      <w:start w:val="1"/>
      <w:numFmt w:val="bullet"/>
      <w:lvlText w:val="o"/>
      <w:lvlJc w:val="left"/>
      <w:pPr>
        <w:ind w:left="1440" w:hanging="360"/>
      </w:pPr>
      <w:rPr>
        <w:rFonts w:ascii="Courier New" w:hAnsi="Courier New" w:hint="default"/>
      </w:rPr>
    </w:lvl>
    <w:lvl w:ilvl="2" w:tplc="44FC0BD8">
      <w:start w:val="1"/>
      <w:numFmt w:val="bullet"/>
      <w:lvlText w:val=""/>
      <w:lvlJc w:val="left"/>
      <w:pPr>
        <w:ind w:left="2160" w:hanging="360"/>
      </w:pPr>
      <w:rPr>
        <w:rFonts w:ascii="Wingdings" w:hAnsi="Wingdings" w:hint="default"/>
      </w:rPr>
    </w:lvl>
    <w:lvl w:ilvl="3" w:tplc="9BE07E12">
      <w:start w:val="1"/>
      <w:numFmt w:val="bullet"/>
      <w:lvlText w:val=""/>
      <w:lvlJc w:val="left"/>
      <w:pPr>
        <w:ind w:left="2880" w:hanging="360"/>
      </w:pPr>
      <w:rPr>
        <w:rFonts w:ascii="Symbol" w:hAnsi="Symbol" w:hint="default"/>
      </w:rPr>
    </w:lvl>
    <w:lvl w:ilvl="4" w:tplc="1BEA3926">
      <w:start w:val="1"/>
      <w:numFmt w:val="bullet"/>
      <w:lvlText w:val="o"/>
      <w:lvlJc w:val="left"/>
      <w:pPr>
        <w:ind w:left="3600" w:hanging="360"/>
      </w:pPr>
      <w:rPr>
        <w:rFonts w:ascii="Courier New" w:hAnsi="Courier New" w:hint="default"/>
      </w:rPr>
    </w:lvl>
    <w:lvl w:ilvl="5" w:tplc="E604DA88">
      <w:start w:val="1"/>
      <w:numFmt w:val="bullet"/>
      <w:lvlText w:val=""/>
      <w:lvlJc w:val="left"/>
      <w:pPr>
        <w:ind w:left="4320" w:hanging="360"/>
      </w:pPr>
      <w:rPr>
        <w:rFonts w:ascii="Wingdings" w:hAnsi="Wingdings" w:hint="default"/>
      </w:rPr>
    </w:lvl>
    <w:lvl w:ilvl="6" w:tplc="2E2CD896">
      <w:start w:val="1"/>
      <w:numFmt w:val="bullet"/>
      <w:lvlText w:val=""/>
      <w:lvlJc w:val="left"/>
      <w:pPr>
        <w:ind w:left="5040" w:hanging="360"/>
      </w:pPr>
      <w:rPr>
        <w:rFonts w:ascii="Symbol" w:hAnsi="Symbol" w:hint="default"/>
      </w:rPr>
    </w:lvl>
    <w:lvl w:ilvl="7" w:tplc="897488DC">
      <w:start w:val="1"/>
      <w:numFmt w:val="bullet"/>
      <w:lvlText w:val="o"/>
      <w:lvlJc w:val="left"/>
      <w:pPr>
        <w:ind w:left="5760" w:hanging="360"/>
      </w:pPr>
      <w:rPr>
        <w:rFonts w:ascii="Courier New" w:hAnsi="Courier New" w:hint="default"/>
      </w:rPr>
    </w:lvl>
    <w:lvl w:ilvl="8" w:tplc="D88E3986">
      <w:start w:val="1"/>
      <w:numFmt w:val="bullet"/>
      <w:lvlText w:val=""/>
      <w:lvlJc w:val="left"/>
      <w:pPr>
        <w:ind w:left="6480" w:hanging="360"/>
      </w:pPr>
      <w:rPr>
        <w:rFonts w:ascii="Wingdings" w:hAnsi="Wingdings" w:hint="default"/>
      </w:rPr>
    </w:lvl>
  </w:abstractNum>
  <w:abstractNum w:abstractNumId="25" w15:restartNumberingAfterBreak="0">
    <w:nsid w:val="3884C120"/>
    <w:multiLevelType w:val="hybridMultilevel"/>
    <w:tmpl w:val="1F32433A"/>
    <w:lvl w:ilvl="0" w:tplc="73261410">
      <w:start w:val="1"/>
      <w:numFmt w:val="bullet"/>
      <w:lvlText w:val=""/>
      <w:lvlJc w:val="left"/>
      <w:pPr>
        <w:ind w:left="720" w:hanging="360"/>
      </w:pPr>
      <w:rPr>
        <w:rFonts w:ascii="Symbol" w:hAnsi="Symbol" w:hint="default"/>
      </w:rPr>
    </w:lvl>
    <w:lvl w:ilvl="1" w:tplc="18888182">
      <w:start w:val="1"/>
      <w:numFmt w:val="bullet"/>
      <w:lvlText w:val="o"/>
      <w:lvlJc w:val="left"/>
      <w:pPr>
        <w:ind w:left="1440" w:hanging="360"/>
      </w:pPr>
      <w:rPr>
        <w:rFonts w:ascii="Courier New" w:hAnsi="Courier New" w:hint="default"/>
      </w:rPr>
    </w:lvl>
    <w:lvl w:ilvl="2" w:tplc="F3F803BE">
      <w:start w:val="1"/>
      <w:numFmt w:val="bullet"/>
      <w:lvlText w:val=""/>
      <w:lvlJc w:val="left"/>
      <w:pPr>
        <w:ind w:left="2160" w:hanging="360"/>
      </w:pPr>
      <w:rPr>
        <w:rFonts w:ascii="Wingdings" w:hAnsi="Wingdings" w:hint="default"/>
      </w:rPr>
    </w:lvl>
    <w:lvl w:ilvl="3" w:tplc="D5FEFCF4">
      <w:start w:val="1"/>
      <w:numFmt w:val="bullet"/>
      <w:lvlText w:val=""/>
      <w:lvlJc w:val="left"/>
      <w:pPr>
        <w:ind w:left="2880" w:hanging="360"/>
      </w:pPr>
      <w:rPr>
        <w:rFonts w:ascii="Symbol" w:hAnsi="Symbol" w:hint="default"/>
      </w:rPr>
    </w:lvl>
    <w:lvl w:ilvl="4" w:tplc="D47AEA82">
      <w:start w:val="1"/>
      <w:numFmt w:val="bullet"/>
      <w:lvlText w:val="o"/>
      <w:lvlJc w:val="left"/>
      <w:pPr>
        <w:ind w:left="3600" w:hanging="360"/>
      </w:pPr>
      <w:rPr>
        <w:rFonts w:ascii="Courier New" w:hAnsi="Courier New" w:hint="default"/>
      </w:rPr>
    </w:lvl>
    <w:lvl w:ilvl="5" w:tplc="0B0C244A">
      <w:start w:val="1"/>
      <w:numFmt w:val="bullet"/>
      <w:lvlText w:val=""/>
      <w:lvlJc w:val="left"/>
      <w:pPr>
        <w:ind w:left="4320" w:hanging="360"/>
      </w:pPr>
      <w:rPr>
        <w:rFonts w:ascii="Wingdings" w:hAnsi="Wingdings" w:hint="default"/>
      </w:rPr>
    </w:lvl>
    <w:lvl w:ilvl="6" w:tplc="728CD302">
      <w:start w:val="1"/>
      <w:numFmt w:val="bullet"/>
      <w:lvlText w:val=""/>
      <w:lvlJc w:val="left"/>
      <w:pPr>
        <w:ind w:left="5040" w:hanging="360"/>
      </w:pPr>
      <w:rPr>
        <w:rFonts w:ascii="Symbol" w:hAnsi="Symbol" w:hint="default"/>
      </w:rPr>
    </w:lvl>
    <w:lvl w:ilvl="7" w:tplc="71E829FC">
      <w:start w:val="1"/>
      <w:numFmt w:val="bullet"/>
      <w:lvlText w:val="o"/>
      <w:lvlJc w:val="left"/>
      <w:pPr>
        <w:ind w:left="5760" w:hanging="360"/>
      </w:pPr>
      <w:rPr>
        <w:rFonts w:ascii="Courier New" w:hAnsi="Courier New" w:hint="default"/>
      </w:rPr>
    </w:lvl>
    <w:lvl w:ilvl="8" w:tplc="EC32D9BA">
      <w:start w:val="1"/>
      <w:numFmt w:val="bullet"/>
      <w:lvlText w:val=""/>
      <w:lvlJc w:val="left"/>
      <w:pPr>
        <w:ind w:left="6480" w:hanging="360"/>
      </w:pPr>
      <w:rPr>
        <w:rFonts w:ascii="Wingdings" w:hAnsi="Wingdings" w:hint="default"/>
      </w:rPr>
    </w:lvl>
  </w:abstractNum>
  <w:abstractNum w:abstractNumId="26" w15:restartNumberingAfterBreak="0">
    <w:nsid w:val="39BDC5D7"/>
    <w:multiLevelType w:val="hybridMultilevel"/>
    <w:tmpl w:val="87C06FDE"/>
    <w:lvl w:ilvl="0" w:tplc="308CFBF6">
      <w:start w:val="1"/>
      <w:numFmt w:val="bullet"/>
      <w:lvlText w:val=""/>
      <w:lvlJc w:val="left"/>
      <w:pPr>
        <w:ind w:left="720" w:hanging="360"/>
      </w:pPr>
      <w:rPr>
        <w:rFonts w:ascii="Symbol" w:hAnsi="Symbol" w:hint="default"/>
      </w:rPr>
    </w:lvl>
    <w:lvl w:ilvl="1" w:tplc="AC40A68A">
      <w:start w:val="1"/>
      <w:numFmt w:val="bullet"/>
      <w:lvlText w:val="o"/>
      <w:lvlJc w:val="left"/>
      <w:pPr>
        <w:ind w:left="1440" w:hanging="360"/>
      </w:pPr>
      <w:rPr>
        <w:rFonts w:ascii="Courier New" w:hAnsi="Courier New" w:hint="default"/>
      </w:rPr>
    </w:lvl>
    <w:lvl w:ilvl="2" w:tplc="8208FAE2">
      <w:start w:val="1"/>
      <w:numFmt w:val="bullet"/>
      <w:lvlText w:val=""/>
      <w:lvlJc w:val="left"/>
      <w:pPr>
        <w:ind w:left="2160" w:hanging="360"/>
      </w:pPr>
      <w:rPr>
        <w:rFonts w:ascii="Wingdings" w:hAnsi="Wingdings" w:hint="default"/>
      </w:rPr>
    </w:lvl>
    <w:lvl w:ilvl="3" w:tplc="7B667BBC">
      <w:start w:val="1"/>
      <w:numFmt w:val="bullet"/>
      <w:lvlText w:val=""/>
      <w:lvlJc w:val="left"/>
      <w:pPr>
        <w:ind w:left="2880" w:hanging="360"/>
      </w:pPr>
      <w:rPr>
        <w:rFonts w:ascii="Symbol" w:hAnsi="Symbol" w:hint="default"/>
      </w:rPr>
    </w:lvl>
    <w:lvl w:ilvl="4" w:tplc="573854CC">
      <w:start w:val="1"/>
      <w:numFmt w:val="bullet"/>
      <w:lvlText w:val="o"/>
      <w:lvlJc w:val="left"/>
      <w:pPr>
        <w:ind w:left="3600" w:hanging="360"/>
      </w:pPr>
      <w:rPr>
        <w:rFonts w:ascii="Courier New" w:hAnsi="Courier New" w:hint="default"/>
      </w:rPr>
    </w:lvl>
    <w:lvl w:ilvl="5" w:tplc="8A88096C">
      <w:start w:val="1"/>
      <w:numFmt w:val="bullet"/>
      <w:lvlText w:val=""/>
      <w:lvlJc w:val="left"/>
      <w:pPr>
        <w:ind w:left="4320" w:hanging="360"/>
      </w:pPr>
      <w:rPr>
        <w:rFonts w:ascii="Wingdings" w:hAnsi="Wingdings" w:hint="default"/>
      </w:rPr>
    </w:lvl>
    <w:lvl w:ilvl="6" w:tplc="CAF84282">
      <w:start w:val="1"/>
      <w:numFmt w:val="bullet"/>
      <w:lvlText w:val=""/>
      <w:lvlJc w:val="left"/>
      <w:pPr>
        <w:ind w:left="5040" w:hanging="360"/>
      </w:pPr>
      <w:rPr>
        <w:rFonts w:ascii="Symbol" w:hAnsi="Symbol" w:hint="default"/>
      </w:rPr>
    </w:lvl>
    <w:lvl w:ilvl="7" w:tplc="EDFC6848">
      <w:start w:val="1"/>
      <w:numFmt w:val="bullet"/>
      <w:lvlText w:val="o"/>
      <w:lvlJc w:val="left"/>
      <w:pPr>
        <w:ind w:left="5760" w:hanging="360"/>
      </w:pPr>
      <w:rPr>
        <w:rFonts w:ascii="Courier New" w:hAnsi="Courier New" w:hint="default"/>
      </w:rPr>
    </w:lvl>
    <w:lvl w:ilvl="8" w:tplc="0AF4B3C6">
      <w:start w:val="1"/>
      <w:numFmt w:val="bullet"/>
      <w:lvlText w:val=""/>
      <w:lvlJc w:val="left"/>
      <w:pPr>
        <w:ind w:left="6480" w:hanging="360"/>
      </w:pPr>
      <w:rPr>
        <w:rFonts w:ascii="Wingdings" w:hAnsi="Wingdings" w:hint="default"/>
      </w:rPr>
    </w:lvl>
  </w:abstractNum>
  <w:abstractNum w:abstractNumId="27" w15:restartNumberingAfterBreak="0">
    <w:nsid w:val="3C3044CD"/>
    <w:multiLevelType w:val="multilevel"/>
    <w:tmpl w:val="5A306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BEFBC8"/>
    <w:multiLevelType w:val="hybridMultilevel"/>
    <w:tmpl w:val="34D2B7A2"/>
    <w:lvl w:ilvl="0" w:tplc="77D6B5F6">
      <w:start w:val="1"/>
      <w:numFmt w:val="bullet"/>
      <w:lvlText w:val=""/>
      <w:lvlJc w:val="left"/>
      <w:pPr>
        <w:ind w:left="720" w:hanging="360"/>
      </w:pPr>
      <w:rPr>
        <w:rFonts w:ascii="Symbol" w:hAnsi="Symbol" w:hint="default"/>
      </w:rPr>
    </w:lvl>
    <w:lvl w:ilvl="1" w:tplc="22C4FBE4">
      <w:start w:val="1"/>
      <w:numFmt w:val="bullet"/>
      <w:lvlText w:val="o"/>
      <w:lvlJc w:val="left"/>
      <w:pPr>
        <w:ind w:left="1440" w:hanging="360"/>
      </w:pPr>
      <w:rPr>
        <w:rFonts w:ascii="Courier New" w:hAnsi="Courier New" w:hint="default"/>
      </w:rPr>
    </w:lvl>
    <w:lvl w:ilvl="2" w:tplc="0546B5FC">
      <w:start w:val="1"/>
      <w:numFmt w:val="bullet"/>
      <w:lvlText w:val=""/>
      <w:lvlJc w:val="left"/>
      <w:pPr>
        <w:ind w:left="2160" w:hanging="360"/>
      </w:pPr>
      <w:rPr>
        <w:rFonts w:ascii="Wingdings" w:hAnsi="Wingdings" w:hint="default"/>
      </w:rPr>
    </w:lvl>
    <w:lvl w:ilvl="3" w:tplc="01AA3088">
      <w:start w:val="1"/>
      <w:numFmt w:val="bullet"/>
      <w:lvlText w:val=""/>
      <w:lvlJc w:val="left"/>
      <w:pPr>
        <w:ind w:left="2880" w:hanging="360"/>
      </w:pPr>
      <w:rPr>
        <w:rFonts w:ascii="Symbol" w:hAnsi="Symbol" w:hint="default"/>
      </w:rPr>
    </w:lvl>
    <w:lvl w:ilvl="4" w:tplc="18FCE758">
      <w:start w:val="1"/>
      <w:numFmt w:val="bullet"/>
      <w:lvlText w:val="o"/>
      <w:lvlJc w:val="left"/>
      <w:pPr>
        <w:ind w:left="3600" w:hanging="360"/>
      </w:pPr>
      <w:rPr>
        <w:rFonts w:ascii="Courier New" w:hAnsi="Courier New" w:hint="default"/>
      </w:rPr>
    </w:lvl>
    <w:lvl w:ilvl="5" w:tplc="E2B24A24">
      <w:start w:val="1"/>
      <w:numFmt w:val="bullet"/>
      <w:lvlText w:val=""/>
      <w:lvlJc w:val="left"/>
      <w:pPr>
        <w:ind w:left="4320" w:hanging="360"/>
      </w:pPr>
      <w:rPr>
        <w:rFonts w:ascii="Wingdings" w:hAnsi="Wingdings" w:hint="default"/>
      </w:rPr>
    </w:lvl>
    <w:lvl w:ilvl="6" w:tplc="ADB21CBE">
      <w:start w:val="1"/>
      <w:numFmt w:val="bullet"/>
      <w:lvlText w:val=""/>
      <w:lvlJc w:val="left"/>
      <w:pPr>
        <w:ind w:left="5040" w:hanging="360"/>
      </w:pPr>
      <w:rPr>
        <w:rFonts w:ascii="Symbol" w:hAnsi="Symbol" w:hint="default"/>
      </w:rPr>
    </w:lvl>
    <w:lvl w:ilvl="7" w:tplc="0184624A">
      <w:start w:val="1"/>
      <w:numFmt w:val="bullet"/>
      <w:lvlText w:val="o"/>
      <w:lvlJc w:val="left"/>
      <w:pPr>
        <w:ind w:left="5760" w:hanging="360"/>
      </w:pPr>
      <w:rPr>
        <w:rFonts w:ascii="Courier New" w:hAnsi="Courier New" w:hint="default"/>
      </w:rPr>
    </w:lvl>
    <w:lvl w:ilvl="8" w:tplc="3FE6EDF0">
      <w:start w:val="1"/>
      <w:numFmt w:val="bullet"/>
      <w:lvlText w:val=""/>
      <w:lvlJc w:val="left"/>
      <w:pPr>
        <w:ind w:left="6480" w:hanging="360"/>
      </w:pPr>
      <w:rPr>
        <w:rFonts w:ascii="Wingdings" w:hAnsi="Wingdings" w:hint="default"/>
      </w:rPr>
    </w:lvl>
  </w:abstractNum>
  <w:abstractNum w:abstractNumId="29" w15:restartNumberingAfterBreak="0">
    <w:nsid w:val="4448C300"/>
    <w:multiLevelType w:val="hybridMultilevel"/>
    <w:tmpl w:val="FFFFFFFF"/>
    <w:lvl w:ilvl="0" w:tplc="5A886876">
      <w:start w:val="1"/>
      <w:numFmt w:val="bullet"/>
      <w:lvlText w:val=""/>
      <w:lvlJc w:val="left"/>
      <w:pPr>
        <w:ind w:left="720" w:hanging="360"/>
      </w:pPr>
      <w:rPr>
        <w:rFonts w:ascii="Symbol" w:hAnsi="Symbol" w:hint="default"/>
      </w:rPr>
    </w:lvl>
    <w:lvl w:ilvl="1" w:tplc="FC920728">
      <w:start w:val="1"/>
      <w:numFmt w:val="bullet"/>
      <w:lvlText w:val="o"/>
      <w:lvlJc w:val="left"/>
      <w:pPr>
        <w:ind w:left="1440" w:hanging="360"/>
      </w:pPr>
      <w:rPr>
        <w:rFonts w:ascii="Courier New" w:hAnsi="Courier New" w:hint="default"/>
      </w:rPr>
    </w:lvl>
    <w:lvl w:ilvl="2" w:tplc="CEB6D52E">
      <w:start w:val="1"/>
      <w:numFmt w:val="bullet"/>
      <w:lvlText w:val=""/>
      <w:lvlJc w:val="left"/>
      <w:pPr>
        <w:ind w:left="2160" w:hanging="360"/>
      </w:pPr>
      <w:rPr>
        <w:rFonts w:ascii="Wingdings" w:hAnsi="Wingdings" w:hint="default"/>
      </w:rPr>
    </w:lvl>
    <w:lvl w:ilvl="3" w:tplc="C83401FA">
      <w:start w:val="1"/>
      <w:numFmt w:val="bullet"/>
      <w:lvlText w:val=""/>
      <w:lvlJc w:val="left"/>
      <w:pPr>
        <w:ind w:left="2880" w:hanging="360"/>
      </w:pPr>
      <w:rPr>
        <w:rFonts w:ascii="Symbol" w:hAnsi="Symbol" w:hint="default"/>
      </w:rPr>
    </w:lvl>
    <w:lvl w:ilvl="4" w:tplc="0FFA3440">
      <w:start w:val="1"/>
      <w:numFmt w:val="bullet"/>
      <w:lvlText w:val="o"/>
      <w:lvlJc w:val="left"/>
      <w:pPr>
        <w:ind w:left="3600" w:hanging="360"/>
      </w:pPr>
      <w:rPr>
        <w:rFonts w:ascii="Courier New" w:hAnsi="Courier New" w:hint="default"/>
      </w:rPr>
    </w:lvl>
    <w:lvl w:ilvl="5" w:tplc="D868AC8C">
      <w:start w:val="1"/>
      <w:numFmt w:val="bullet"/>
      <w:lvlText w:val=""/>
      <w:lvlJc w:val="left"/>
      <w:pPr>
        <w:ind w:left="4320" w:hanging="360"/>
      </w:pPr>
      <w:rPr>
        <w:rFonts w:ascii="Wingdings" w:hAnsi="Wingdings" w:hint="default"/>
      </w:rPr>
    </w:lvl>
    <w:lvl w:ilvl="6" w:tplc="FF108F06">
      <w:start w:val="1"/>
      <w:numFmt w:val="bullet"/>
      <w:lvlText w:val=""/>
      <w:lvlJc w:val="left"/>
      <w:pPr>
        <w:ind w:left="5040" w:hanging="360"/>
      </w:pPr>
      <w:rPr>
        <w:rFonts w:ascii="Symbol" w:hAnsi="Symbol" w:hint="default"/>
      </w:rPr>
    </w:lvl>
    <w:lvl w:ilvl="7" w:tplc="61D226DA">
      <w:start w:val="1"/>
      <w:numFmt w:val="bullet"/>
      <w:lvlText w:val="o"/>
      <w:lvlJc w:val="left"/>
      <w:pPr>
        <w:ind w:left="5760" w:hanging="360"/>
      </w:pPr>
      <w:rPr>
        <w:rFonts w:ascii="Courier New" w:hAnsi="Courier New" w:hint="default"/>
      </w:rPr>
    </w:lvl>
    <w:lvl w:ilvl="8" w:tplc="DFFC5070">
      <w:start w:val="1"/>
      <w:numFmt w:val="bullet"/>
      <w:lvlText w:val=""/>
      <w:lvlJc w:val="left"/>
      <w:pPr>
        <w:ind w:left="6480" w:hanging="360"/>
      </w:pPr>
      <w:rPr>
        <w:rFonts w:ascii="Wingdings" w:hAnsi="Wingdings" w:hint="default"/>
      </w:rPr>
    </w:lvl>
  </w:abstractNum>
  <w:abstractNum w:abstractNumId="30" w15:restartNumberingAfterBreak="0">
    <w:nsid w:val="457BB7F4"/>
    <w:multiLevelType w:val="hybridMultilevel"/>
    <w:tmpl w:val="FFFFFFFF"/>
    <w:lvl w:ilvl="0" w:tplc="61C88D4A">
      <w:start w:val="1"/>
      <w:numFmt w:val="decimal"/>
      <w:lvlText w:val="%1."/>
      <w:lvlJc w:val="left"/>
      <w:pPr>
        <w:ind w:left="720" w:hanging="360"/>
      </w:pPr>
    </w:lvl>
    <w:lvl w:ilvl="1" w:tplc="BD9A40E4">
      <w:start w:val="1"/>
      <w:numFmt w:val="lowerLetter"/>
      <w:lvlText w:val="%2."/>
      <w:lvlJc w:val="left"/>
      <w:pPr>
        <w:ind w:left="1440" w:hanging="360"/>
      </w:pPr>
    </w:lvl>
    <w:lvl w:ilvl="2" w:tplc="00E8FB42">
      <w:start w:val="1"/>
      <w:numFmt w:val="lowerRoman"/>
      <w:lvlText w:val="%3."/>
      <w:lvlJc w:val="right"/>
      <w:pPr>
        <w:ind w:left="2160" w:hanging="180"/>
      </w:pPr>
    </w:lvl>
    <w:lvl w:ilvl="3" w:tplc="A84037F6">
      <w:start w:val="1"/>
      <w:numFmt w:val="decimal"/>
      <w:lvlText w:val="%4."/>
      <w:lvlJc w:val="left"/>
      <w:pPr>
        <w:ind w:left="2880" w:hanging="360"/>
      </w:pPr>
    </w:lvl>
    <w:lvl w:ilvl="4" w:tplc="3DA668BA">
      <w:start w:val="1"/>
      <w:numFmt w:val="lowerLetter"/>
      <w:lvlText w:val="%5."/>
      <w:lvlJc w:val="left"/>
      <w:pPr>
        <w:ind w:left="3600" w:hanging="360"/>
      </w:pPr>
    </w:lvl>
    <w:lvl w:ilvl="5" w:tplc="05C47378">
      <w:start w:val="1"/>
      <w:numFmt w:val="lowerRoman"/>
      <w:lvlText w:val="%6."/>
      <w:lvlJc w:val="right"/>
      <w:pPr>
        <w:ind w:left="4320" w:hanging="180"/>
      </w:pPr>
    </w:lvl>
    <w:lvl w:ilvl="6" w:tplc="62D8755E">
      <w:start w:val="1"/>
      <w:numFmt w:val="decimal"/>
      <w:lvlText w:val="%7."/>
      <w:lvlJc w:val="left"/>
      <w:pPr>
        <w:ind w:left="5040" w:hanging="360"/>
      </w:pPr>
    </w:lvl>
    <w:lvl w:ilvl="7" w:tplc="FE165B5C">
      <w:start w:val="1"/>
      <w:numFmt w:val="lowerLetter"/>
      <w:lvlText w:val="%8."/>
      <w:lvlJc w:val="left"/>
      <w:pPr>
        <w:ind w:left="5760" w:hanging="360"/>
      </w:pPr>
    </w:lvl>
    <w:lvl w:ilvl="8" w:tplc="3CCE1588">
      <w:start w:val="1"/>
      <w:numFmt w:val="lowerRoman"/>
      <w:lvlText w:val="%9."/>
      <w:lvlJc w:val="right"/>
      <w:pPr>
        <w:ind w:left="6480" w:hanging="180"/>
      </w:pPr>
    </w:lvl>
  </w:abstractNum>
  <w:abstractNum w:abstractNumId="31" w15:restartNumberingAfterBreak="0">
    <w:nsid w:val="4A85C978"/>
    <w:multiLevelType w:val="hybridMultilevel"/>
    <w:tmpl w:val="FFFFFFFF"/>
    <w:lvl w:ilvl="0" w:tplc="BB8EE556">
      <w:start w:val="1"/>
      <w:numFmt w:val="bullet"/>
      <w:lvlText w:val=""/>
      <w:lvlJc w:val="left"/>
      <w:pPr>
        <w:ind w:left="1440" w:hanging="360"/>
      </w:pPr>
      <w:rPr>
        <w:rFonts w:ascii="Symbol" w:hAnsi="Symbol" w:hint="default"/>
      </w:rPr>
    </w:lvl>
    <w:lvl w:ilvl="1" w:tplc="D03641E4">
      <w:start w:val="1"/>
      <w:numFmt w:val="bullet"/>
      <w:lvlText w:val="o"/>
      <w:lvlJc w:val="left"/>
      <w:pPr>
        <w:ind w:left="2160" w:hanging="360"/>
      </w:pPr>
      <w:rPr>
        <w:rFonts w:ascii="Courier New" w:hAnsi="Courier New" w:hint="default"/>
      </w:rPr>
    </w:lvl>
    <w:lvl w:ilvl="2" w:tplc="154EA434">
      <w:start w:val="1"/>
      <w:numFmt w:val="bullet"/>
      <w:lvlText w:val=""/>
      <w:lvlJc w:val="left"/>
      <w:pPr>
        <w:ind w:left="2880" w:hanging="360"/>
      </w:pPr>
      <w:rPr>
        <w:rFonts w:ascii="Wingdings" w:hAnsi="Wingdings" w:hint="default"/>
      </w:rPr>
    </w:lvl>
    <w:lvl w:ilvl="3" w:tplc="015EE764">
      <w:start w:val="1"/>
      <w:numFmt w:val="bullet"/>
      <w:lvlText w:val=""/>
      <w:lvlJc w:val="left"/>
      <w:pPr>
        <w:ind w:left="3600" w:hanging="360"/>
      </w:pPr>
      <w:rPr>
        <w:rFonts w:ascii="Symbol" w:hAnsi="Symbol" w:hint="default"/>
      </w:rPr>
    </w:lvl>
    <w:lvl w:ilvl="4" w:tplc="96DCEA80">
      <w:start w:val="1"/>
      <w:numFmt w:val="bullet"/>
      <w:lvlText w:val="o"/>
      <w:lvlJc w:val="left"/>
      <w:pPr>
        <w:ind w:left="4320" w:hanging="360"/>
      </w:pPr>
      <w:rPr>
        <w:rFonts w:ascii="Courier New" w:hAnsi="Courier New" w:hint="default"/>
      </w:rPr>
    </w:lvl>
    <w:lvl w:ilvl="5" w:tplc="C520154A">
      <w:start w:val="1"/>
      <w:numFmt w:val="bullet"/>
      <w:lvlText w:val=""/>
      <w:lvlJc w:val="left"/>
      <w:pPr>
        <w:ind w:left="5040" w:hanging="360"/>
      </w:pPr>
      <w:rPr>
        <w:rFonts w:ascii="Wingdings" w:hAnsi="Wingdings" w:hint="default"/>
      </w:rPr>
    </w:lvl>
    <w:lvl w:ilvl="6" w:tplc="131EBE0A">
      <w:start w:val="1"/>
      <w:numFmt w:val="bullet"/>
      <w:lvlText w:val=""/>
      <w:lvlJc w:val="left"/>
      <w:pPr>
        <w:ind w:left="5760" w:hanging="360"/>
      </w:pPr>
      <w:rPr>
        <w:rFonts w:ascii="Symbol" w:hAnsi="Symbol" w:hint="default"/>
      </w:rPr>
    </w:lvl>
    <w:lvl w:ilvl="7" w:tplc="20B889E4">
      <w:start w:val="1"/>
      <w:numFmt w:val="bullet"/>
      <w:lvlText w:val="o"/>
      <w:lvlJc w:val="left"/>
      <w:pPr>
        <w:ind w:left="6480" w:hanging="360"/>
      </w:pPr>
      <w:rPr>
        <w:rFonts w:ascii="Courier New" w:hAnsi="Courier New" w:hint="default"/>
      </w:rPr>
    </w:lvl>
    <w:lvl w:ilvl="8" w:tplc="9B64F086">
      <w:start w:val="1"/>
      <w:numFmt w:val="bullet"/>
      <w:lvlText w:val=""/>
      <w:lvlJc w:val="left"/>
      <w:pPr>
        <w:ind w:left="7200" w:hanging="360"/>
      </w:pPr>
      <w:rPr>
        <w:rFonts w:ascii="Wingdings" w:hAnsi="Wingdings" w:hint="default"/>
      </w:rPr>
    </w:lvl>
  </w:abstractNum>
  <w:abstractNum w:abstractNumId="32" w15:restartNumberingAfterBreak="0">
    <w:nsid w:val="4AD45234"/>
    <w:multiLevelType w:val="hybridMultilevel"/>
    <w:tmpl w:val="EE524664"/>
    <w:lvl w:ilvl="0" w:tplc="BB2E7B6A">
      <w:start w:val="1"/>
      <w:numFmt w:val="bullet"/>
      <w:lvlText w:val=""/>
      <w:lvlJc w:val="left"/>
      <w:pPr>
        <w:ind w:left="720" w:hanging="360"/>
      </w:pPr>
      <w:rPr>
        <w:rFonts w:ascii="Symbol" w:hAnsi="Symbol" w:hint="default"/>
      </w:rPr>
    </w:lvl>
    <w:lvl w:ilvl="1" w:tplc="2774E0B0">
      <w:start w:val="1"/>
      <w:numFmt w:val="bullet"/>
      <w:lvlText w:val="o"/>
      <w:lvlJc w:val="left"/>
      <w:pPr>
        <w:ind w:left="1440" w:hanging="360"/>
      </w:pPr>
      <w:rPr>
        <w:rFonts w:ascii="Courier New" w:hAnsi="Courier New" w:hint="default"/>
      </w:rPr>
    </w:lvl>
    <w:lvl w:ilvl="2" w:tplc="51521F60">
      <w:start w:val="1"/>
      <w:numFmt w:val="bullet"/>
      <w:lvlText w:val=""/>
      <w:lvlJc w:val="left"/>
      <w:pPr>
        <w:ind w:left="2160" w:hanging="360"/>
      </w:pPr>
      <w:rPr>
        <w:rFonts w:ascii="Wingdings" w:hAnsi="Wingdings" w:hint="default"/>
      </w:rPr>
    </w:lvl>
    <w:lvl w:ilvl="3" w:tplc="FE5A68A0">
      <w:start w:val="1"/>
      <w:numFmt w:val="bullet"/>
      <w:lvlText w:val=""/>
      <w:lvlJc w:val="left"/>
      <w:pPr>
        <w:ind w:left="2880" w:hanging="360"/>
      </w:pPr>
      <w:rPr>
        <w:rFonts w:ascii="Symbol" w:hAnsi="Symbol" w:hint="default"/>
      </w:rPr>
    </w:lvl>
    <w:lvl w:ilvl="4" w:tplc="5F3C0F0A">
      <w:start w:val="1"/>
      <w:numFmt w:val="bullet"/>
      <w:lvlText w:val="o"/>
      <w:lvlJc w:val="left"/>
      <w:pPr>
        <w:ind w:left="3600" w:hanging="360"/>
      </w:pPr>
      <w:rPr>
        <w:rFonts w:ascii="Courier New" w:hAnsi="Courier New" w:hint="default"/>
      </w:rPr>
    </w:lvl>
    <w:lvl w:ilvl="5" w:tplc="59348D18">
      <w:start w:val="1"/>
      <w:numFmt w:val="bullet"/>
      <w:lvlText w:val=""/>
      <w:lvlJc w:val="left"/>
      <w:pPr>
        <w:ind w:left="4320" w:hanging="360"/>
      </w:pPr>
      <w:rPr>
        <w:rFonts w:ascii="Wingdings" w:hAnsi="Wingdings" w:hint="default"/>
      </w:rPr>
    </w:lvl>
    <w:lvl w:ilvl="6" w:tplc="6B6C6EB4">
      <w:start w:val="1"/>
      <w:numFmt w:val="bullet"/>
      <w:lvlText w:val=""/>
      <w:lvlJc w:val="left"/>
      <w:pPr>
        <w:ind w:left="5040" w:hanging="360"/>
      </w:pPr>
      <w:rPr>
        <w:rFonts w:ascii="Symbol" w:hAnsi="Symbol" w:hint="default"/>
      </w:rPr>
    </w:lvl>
    <w:lvl w:ilvl="7" w:tplc="5AD87D6C">
      <w:start w:val="1"/>
      <w:numFmt w:val="bullet"/>
      <w:lvlText w:val="o"/>
      <w:lvlJc w:val="left"/>
      <w:pPr>
        <w:ind w:left="5760" w:hanging="360"/>
      </w:pPr>
      <w:rPr>
        <w:rFonts w:ascii="Courier New" w:hAnsi="Courier New" w:hint="default"/>
      </w:rPr>
    </w:lvl>
    <w:lvl w:ilvl="8" w:tplc="1F6A915E">
      <w:start w:val="1"/>
      <w:numFmt w:val="bullet"/>
      <w:lvlText w:val=""/>
      <w:lvlJc w:val="left"/>
      <w:pPr>
        <w:ind w:left="6480" w:hanging="360"/>
      </w:pPr>
      <w:rPr>
        <w:rFonts w:ascii="Wingdings" w:hAnsi="Wingdings" w:hint="default"/>
      </w:rPr>
    </w:lvl>
  </w:abstractNum>
  <w:abstractNum w:abstractNumId="33" w15:restartNumberingAfterBreak="0">
    <w:nsid w:val="52DE2579"/>
    <w:multiLevelType w:val="hybridMultilevel"/>
    <w:tmpl w:val="E118167E"/>
    <w:lvl w:ilvl="0" w:tplc="459A946C">
      <w:start w:val="1"/>
      <w:numFmt w:val="bullet"/>
      <w:lvlText w:val=""/>
      <w:lvlJc w:val="left"/>
      <w:pPr>
        <w:ind w:left="720" w:hanging="360"/>
      </w:pPr>
      <w:rPr>
        <w:rFonts w:ascii="Symbol" w:hAnsi="Symbol" w:hint="default"/>
      </w:rPr>
    </w:lvl>
    <w:lvl w:ilvl="1" w:tplc="60529C98">
      <w:start w:val="1"/>
      <w:numFmt w:val="bullet"/>
      <w:lvlText w:val="o"/>
      <w:lvlJc w:val="left"/>
      <w:pPr>
        <w:ind w:left="1440" w:hanging="360"/>
      </w:pPr>
      <w:rPr>
        <w:rFonts w:ascii="Courier New" w:hAnsi="Courier New" w:hint="default"/>
      </w:rPr>
    </w:lvl>
    <w:lvl w:ilvl="2" w:tplc="F1981A6C">
      <w:start w:val="1"/>
      <w:numFmt w:val="bullet"/>
      <w:lvlText w:val=""/>
      <w:lvlJc w:val="left"/>
      <w:pPr>
        <w:ind w:left="2160" w:hanging="360"/>
      </w:pPr>
      <w:rPr>
        <w:rFonts w:ascii="Wingdings" w:hAnsi="Wingdings" w:hint="default"/>
      </w:rPr>
    </w:lvl>
    <w:lvl w:ilvl="3" w:tplc="E5CC4084">
      <w:start w:val="1"/>
      <w:numFmt w:val="bullet"/>
      <w:lvlText w:val=""/>
      <w:lvlJc w:val="left"/>
      <w:pPr>
        <w:ind w:left="2880" w:hanging="360"/>
      </w:pPr>
      <w:rPr>
        <w:rFonts w:ascii="Symbol" w:hAnsi="Symbol" w:hint="default"/>
      </w:rPr>
    </w:lvl>
    <w:lvl w:ilvl="4" w:tplc="73180026">
      <w:start w:val="1"/>
      <w:numFmt w:val="bullet"/>
      <w:lvlText w:val="o"/>
      <w:lvlJc w:val="left"/>
      <w:pPr>
        <w:ind w:left="3600" w:hanging="360"/>
      </w:pPr>
      <w:rPr>
        <w:rFonts w:ascii="Courier New" w:hAnsi="Courier New" w:hint="default"/>
      </w:rPr>
    </w:lvl>
    <w:lvl w:ilvl="5" w:tplc="099043EC">
      <w:start w:val="1"/>
      <w:numFmt w:val="bullet"/>
      <w:lvlText w:val=""/>
      <w:lvlJc w:val="left"/>
      <w:pPr>
        <w:ind w:left="4320" w:hanging="360"/>
      </w:pPr>
      <w:rPr>
        <w:rFonts w:ascii="Wingdings" w:hAnsi="Wingdings" w:hint="default"/>
      </w:rPr>
    </w:lvl>
    <w:lvl w:ilvl="6" w:tplc="1864189A">
      <w:start w:val="1"/>
      <w:numFmt w:val="bullet"/>
      <w:lvlText w:val=""/>
      <w:lvlJc w:val="left"/>
      <w:pPr>
        <w:ind w:left="5040" w:hanging="360"/>
      </w:pPr>
      <w:rPr>
        <w:rFonts w:ascii="Symbol" w:hAnsi="Symbol" w:hint="default"/>
      </w:rPr>
    </w:lvl>
    <w:lvl w:ilvl="7" w:tplc="3CAAD4FC">
      <w:start w:val="1"/>
      <w:numFmt w:val="bullet"/>
      <w:lvlText w:val="o"/>
      <w:lvlJc w:val="left"/>
      <w:pPr>
        <w:ind w:left="5760" w:hanging="360"/>
      </w:pPr>
      <w:rPr>
        <w:rFonts w:ascii="Courier New" w:hAnsi="Courier New" w:hint="default"/>
      </w:rPr>
    </w:lvl>
    <w:lvl w:ilvl="8" w:tplc="77A0B534">
      <w:start w:val="1"/>
      <w:numFmt w:val="bullet"/>
      <w:lvlText w:val=""/>
      <w:lvlJc w:val="left"/>
      <w:pPr>
        <w:ind w:left="6480" w:hanging="360"/>
      </w:pPr>
      <w:rPr>
        <w:rFonts w:ascii="Wingdings" w:hAnsi="Wingdings" w:hint="default"/>
      </w:rPr>
    </w:lvl>
  </w:abstractNum>
  <w:abstractNum w:abstractNumId="34" w15:restartNumberingAfterBreak="0">
    <w:nsid w:val="53439A8B"/>
    <w:multiLevelType w:val="hybridMultilevel"/>
    <w:tmpl w:val="FFFFFFFF"/>
    <w:lvl w:ilvl="0" w:tplc="8B8AC3F4">
      <w:start w:val="1"/>
      <w:numFmt w:val="bullet"/>
      <w:lvlText w:val=""/>
      <w:lvlJc w:val="left"/>
      <w:pPr>
        <w:ind w:left="1080" w:hanging="360"/>
      </w:pPr>
      <w:rPr>
        <w:rFonts w:ascii="Symbol" w:hAnsi="Symbol" w:hint="default"/>
      </w:rPr>
    </w:lvl>
    <w:lvl w:ilvl="1" w:tplc="F9D623F4">
      <w:start w:val="1"/>
      <w:numFmt w:val="bullet"/>
      <w:lvlText w:val="o"/>
      <w:lvlJc w:val="left"/>
      <w:pPr>
        <w:ind w:left="1800" w:hanging="360"/>
      </w:pPr>
      <w:rPr>
        <w:rFonts w:ascii="Courier New" w:hAnsi="Courier New" w:hint="default"/>
      </w:rPr>
    </w:lvl>
    <w:lvl w:ilvl="2" w:tplc="CB425096">
      <w:start w:val="1"/>
      <w:numFmt w:val="bullet"/>
      <w:lvlText w:val=""/>
      <w:lvlJc w:val="left"/>
      <w:pPr>
        <w:ind w:left="2520" w:hanging="360"/>
      </w:pPr>
      <w:rPr>
        <w:rFonts w:ascii="Wingdings" w:hAnsi="Wingdings" w:hint="default"/>
      </w:rPr>
    </w:lvl>
    <w:lvl w:ilvl="3" w:tplc="14E607FC">
      <w:start w:val="1"/>
      <w:numFmt w:val="bullet"/>
      <w:lvlText w:val=""/>
      <w:lvlJc w:val="left"/>
      <w:pPr>
        <w:ind w:left="3240" w:hanging="360"/>
      </w:pPr>
      <w:rPr>
        <w:rFonts w:ascii="Symbol" w:hAnsi="Symbol" w:hint="default"/>
      </w:rPr>
    </w:lvl>
    <w:lvl w:ilvl="4" w:tplc="8FC63C0E">
      <w:start w:val="1"/>
      <w:numFmt w:val="bullet"/>
      <w:lvlText w:val="o"/>
      <w:lvlJc w:val="left"/>
      <w:pPr>
        <w:ind w:left="3960" w:hanging="360"/>
      </w:pPr>
      <w:rPr>
        <w:rFonts w:ascii="Courier New" w:hAnsi="Courier New" w:hint="default"/>
      </w:rPr>
    </w:lvl>
    <w:lvl w:ilvl="5" w:tplc="3FDAFAFA">
      <w:start w:val="1"/>
      <w:numFmt w:val="bullet"/>
      <w:lvlText w:val=""/>
      <w:lvlJc w:val="left"/>
      <w:pPr>
        <w:ind w:left="4680" w:hanging="360"/>
      </w:pPr>
      <w:rPr>
        <w:rFonts w:ascii="Wingdings" w:hAnsi="Wingdings" w:hint="default"/>
      </w:rPr>
    </w:lvl>
    <w:lvl w:ilvl="6" w:tplc="CE74B7B2">
      <w:start w:val="1"/>
      <w:numFmt w:val="bullet"/>
      <w:lvlText w:val=""/>
      <w:lvlJc w:val="left"/>
      <w:pPr>
        <w:ind w:left="5400" w:hanging="360"/>
      </w:pPr>
      <w:rPr>
        <w:rFonts w:ascii="Symbol" w:hAnsi="Symbol" w:hint="default"/>
      </w:rPr>
    </w:lvl>
    <w:lvl w:ilvl="7" w:tplc="9D50A5AA">
      <w:start w:val="1"/>
      <w:numFmt w:val="bullet"/>
      <w:lvlText w:val="o"/>
      <w:lvlJc w:val="left"/>
      <w:pPr>
        <w:ind w:left="6120" w:hanging="360"/>
      </w:pPr>
      <w:rPr>
        <w:rFonts w:ascii="Courier New" w:hAnsi="Courier New" w:hint="default"/>
      </w:rPr>
    </w:lvl>
    <w:lvl w:ilvl="8" w:tplc="1D0829EA">
      <w:start w:val="1"/>
      <w:numFmt w:val="bullet"/>
      <w:lvlText w:val=""/>
      <w:lvlJc w:val="left"/>
      <w:pPr>
        <w:ind w:left="6840" w:hanging="360"/>
      </w:pPr>
      <w:rPr>
        <w:rFonts w:ascii="Wingdings" w:hAnsi="Wingdings" w:hint="default"/>
      </w:rPr>
    </w:lvl>
  </w:abstractNum>
  <w:abstractNum w:abstractNumId="35" w15:restartNumberingAfterBreak="0">
    <w:nsid w:val="579D5A9F"/>
    <w:multiLevelType w:val="multilevel"/>
    <w:tmpl w:val="A442F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504869"/>
    <w:multiLevelType w:val="hybridMultilevel"/>
    <w:tmpl w:val="037ABE3A"/>
    <w:lvl w:ilvl="0" w:tplc="52FC160A">
      <w:start w:val="1"/>
      <w:numFmt w:val="bullet"/>
      <w:lvlText w:val=""/>
      <w:lvlJc w:val="left"/>
      <w:pPr>
        <w:ind w:left="720" w:hanging="360"/>
      </w:pPr>
      <w:rPr>
        <w:rFonts w:ascii="Symbol" w:hAnsi="Symbol" w:hint="default"/>
      </w:rPr>
    </w:lvl>
    <w:lvl w:ilvl="1" w:tplc="D49629C0">
      <w:start w:val="1"/>
      <w:numFmt w:val="bullet"/>
      <w:lvlText w:val="o"/>
      <w:lvlJc w:val="left"/>
      <w:pPr>
        <w:ind w:left="1440" w:hanging="360"/>
      </w:pPr>
      <w:rPr>
        <w:rFonts w:ascii="Courier New" w:hAnsi="Courier New" w:hint="default"/>
      </w:rPr>
    </w:lvl>
    <w:lvl w:ilvl="2" w:tplc="1D9C6A34">
      <w:start w:val="1"/>
      <w:numFmt w:val="bullet"/>
      <w:lvlText w:val=""/>
      <w:lvlJc w:val="left"/>
      <w:pPr>
        <w:ind w:left="2160" w:hanging="360"/>
      </w:pPr>
      <w:rPr>
        <w:rFonts w:ascii="Wingdings" w:hAnsi="Wingdings" w:hint="default"/>
      </w:rPr>
    </w:lvl>
    <w:lvl w:ilvl="3" w:tplc="E2B84E80">
      <w:start w:val="1"/>
      <w:numFmt w:val="bullet"/>
      <w:lvlText w:val=""/>
      <w:lvlJc w:val="left"/>
      <w:pPr>
        <w:ind w:left="2880" w:hanging="360"/>
      </w:pPr>
      <w:rPr>
        <w:rFonts w:ascii="Symbol" w:hAnsi="Symbol" w:hint="default"/>
      </w:rPr>
    </w:lvl>
    <w:lvl w:ilvl="4" w:tplc="F01E755A">
      <w:start w:val="1"/>
      <w:numFmt w:val="bullet"/>
      <w:lvlText w:val="o"/>
      <w:lvlJc w:val="left"/>
      <w:pPr>
        <w:ind w:left="3600" w:hanging="360"/>
      </w:pPr>
      <w:rPr>
        <w:rFonts w:ascii="Courier New" w:hAnsi="Courier New" w:hint="default"/>
      </w:rPr>
    </w:lvl>
    <w:lvl w:ilvl="5" w:tplc="842ABF58">
      <w:start w:val="1"/>
      <w:numFmt w:val="bullet"/>
      <w:lvlText w:val=""/>
      <w:lvlJc w:val="left"/>
      <w:pPr>
        <w:ind w:left="4320" w:hanging="360"/>
      </w:pPr>
      <w:rPr>
        <w:rFonts w:ascii="Wingdings" w:hAnsi="Wingdings" w:hint="default"/>
      </w:rPr>
    </w:lvl>
    <w:lvl w:ilvl="6" w:tplc="201E8356">
      <w:start w:val="1"/>
      <w:numFmt w:val="bullet"/>
      <w:lvlText w:val=""/>
      <w:lvlJc w:val="left"/>
      <w:pPr>
        <w:ind w:left="5040" w:hanging="360"/>
      </w:pPr>
      <w:rPr>
        <w:rFonts w:ascii="Symbol" w:hAnsi="Symbol" w:hint="default"/>
      </w:rPr>
    </w:lvl>
    <w:lvl w:ilvl="7" w:tplc="EC3A0406">
      <w:start w:val="1"/>
      <w:numFmt w:val="bullet"/>
      <w:lvlText w:val="o"/>
      <w:lvlJc w:val="left"/>
      <w:pPr>
        <w:ind w:left="5760" w:hanging="360"/>
      </w:pPr>
      <w:rPr>
        <w:rFonts w:ascii="Courier New" w:hAnsi="Courier New" w:hint="default"/>
      </w:rPr>
    </w:lvl>
    <w:lvl w:ilvl="8" w:tplc="C472C4A2">
      <w:start w:val="1"/>
      <w:numFmt w:val="bullet"/>
      <w:lvlText w:val=""/>
      <w:lvlJc w:val="left"/>
      <w:pPr>
        <w:ind w:left="6480" w:hanging="360"/>
      </w:pPr>
      <w:rPr>
        <w:rFonts w:ascii="Wingdings" w:hAnsi="Wingdings" w:hint="default"/>
      </w:rPr>
    </w:lvl>
  </w:abstractNum>
  <w:abstractNum w:abstractNumId="37" w15:restartNumberingAfterBreak="0">
    <w:nsid w:val="63F9E37D"/>
    <w:multiLevelType w:val="hybridMultilevel"/>
    <w:tmpl w:val="FFFFFFFF"/>
    <w:lvl w:ilvl="0" w:tplc="FC8E5A68">
      <w:start w:val="1"/>
      <w:numFmt w:val="bullet"/>
      <w:lvlText w:val=""/>
      <w:lvlJc w:val="left"/>
      <w:pPr>
        <w:ind w:left="1800" w:hanging="360"/>
      </w:pPr>
      <w:rPr>
        <w:rFonts w:ascii="Symbol" w:hAnsi="Symbol" w:hint="default"/>
      </w:rPr>
    </w:lvl>
    <w:lvl w:ilvl="1" w:tplc="CC90285A">
      <w:start w:val="1"/>
      <w:numFmt w:val="bullet"/>
      <w:lvlText w:val="o"/>
      <w:lvlJc w:val="left"/>
      <w:pPr>
        <w:ind w:left="2520" w:hanging="360"/>
      </w:pPr>
      <w:rPr>
        <w:rFonts w:ascii="Courier New" w:hAnsi="Courier New" w:hint="default"/>
      </w:rPr>
    </w:lvl>
    <w:lvl w:ilvl="2" w:tplc="9188AED8">
      <w:start w:val="1"/>
      <w:numFmt w:val="bullet"/>
      <w:lvlText w:val=""/>
      <w:lvlJc w:val="left"/>
      <w:pPr>
        <w:ind w:left="3240" w:hanging="360"/>
      </w:pPr>
      <w:rPr>
        <w:rFonts w:ascii="Wingdings" w:hAnsi="Wingdings" w:hint="default"/>
      </w:rPr>
    </w:lvl>
    <w:lvl w:ilvl="3" w:tplc="3B660EF2">
      <w:start w:val="1"/>
      <w:numFmt w:val="bullet"/>
      <w:lvlText w:val=""/>
      <w:lvlJc w:val="left"/>
      <w:pPr>
        <w:ind w:left="3960" w:hanging="360"/>
      </w:pPr>
      <w:rPr>
        <w:rFonts w:ascii="Symbol" w:hAnsi="Symbol" w:hint="default"/>
      </w:rPr>
    </w:lvl>
    <w:lvl w:ilvl="4" w:tplc="E0A0FD52">
      <w:start w:val="1"/>
      <w:numFmt w:val="bullet"/>
      <w:lvlText w:val="o"/>
      <w:lvlJc w:val="left"/>
      <w:pPr>
        <w:ind w:left="4680" w:hanging="360"/>
      </w:pPr>
      <w:rPr>
        <w:rFonts w:ascii="Courier New" w:hAnsi="Courier New" w:hint="default"/>
      </w:rPr>
    </w:lvl>
    <w:lvl w:ilvl="5" w:tplc="BC6E628E">
      <w:start w:val="1"/>
      <w:numFmt w:val="bullet"/>
      <w:lvlText w:val=""/>
      <w:lvlJc w:val="left"/>
      <w:pPr>
        <w:ind w:left="5400" w:hanging="360"/>
      </w:pPr>
      <w:rPr>
        <w:rFonts w:ascii="Wingdings" w:hAnsi="Wingdings" w:hint="default"/>
      </w:rPr>
    </w:lvl>
    <w:lvl w:ilvl="6" w:tplc="53E02A66">
      <w:start w:val="1"/>
      <w:numFmt w:val="bullet"/>
      <w:lvlText w:val=""/>
      <w:lvlJc w:val="left"/>
      <w:pPr>
        <w:ind w:left="6120" w:hanging="360"/>
      </w:pPr>
      <w:rPr>
        <w:rFonts w:ascii="Symbol" w:hAnsi="Symbol" w:hint="default"/>
      </w:rPr>
    </w:lvl>
    <w:lvl w:ilvl="7" w:tplc="003678B4">
      <w:start w:val="1"/>
      <w:numFmt w:val="bullet"/>
      <w:lvlText w:val="o"/>
      <w:lvlJc w:val="left"/>
      <w:pPr>
        <w:ind w:left="6840" w:hanging="360"/>
      </w:pPr>
      <w:rPr>
        <w:rFonts w:ascii="Courier New" w:hAnsi="Courier New" w:hint="default"/>
      </w:rPr>
    </w:lvl>
    <w:lvl w:ilvl="8" w:tplc="EED061E8">
      <w:start w:val="1"/>
      <w:numFmt w:val="bullet"/>
      <w:lvlText w:val=""/>
      <w:lvlJc w:val="left"/>
      <w:pPr>
        <w:ind w:left="7560" w:hanging="360"/>
      </w:pPr>
      <w:rPr>
        <w:rFonts w:ascii="Wingdings" w:hAnsi="Wingdings" w:hint="default"/>
      </w:rPr>
    </w:lvl>
  </w:abstractNum>
  <w:abstractNum w:abstractNumId="38" w15:restartNumberingAfterBreak="0">
    <w:nsid w:val="6502B582"/>
    <w:multiLevelType w:val="hybridMultilevel"/>
    <w:tmpl w:val="83C45972"/>
    <w:lvl w:ilvl="0" w:tplc="004A62A6">
      <w:start w:val="1"/>
      <w:numFmt w:val="bullet"/>
      <w:lvlText w:val=""/>
      <w:lvlJc w:val="left"/>
      <w:pPr>
        <w:ind w:left="720" w:hanging="360"/>
      </w:pPr>
      <w:rPr>
        <w:rFonts w:ascii="Symbol" w:hAnsi="Symbol" w:hint="default"/>
      </w:rPr>
    </w:lvl>
    <w:lvl w:ilvl="1" w:tplc="F55C608A">
      <w:start w:val="1"/>
      <w:numFmt w:val="bullet"/>
      <w:lvlText w:val="o"/>
      <w:lvlJc w:val="left"/>
      <w:pPr>
        <w:ind w:left="1440" w:hanging="360"/>
      </w:pPr>
      <w:rPr>
        <w:rFonts w:ascii="Courier New" w:hAnsi="Courier New" w:hint="default"/>
      </w:rPr>
    </w:lvl>
    <w:lvl w:ilvl="2" w:tplc="2DAC9968">
      <w:start w:val="1"/>
      <w:numFmt w:val="bullet"/>
      <w:lvlText w:val=""/>
      <w:lvlJc w:val="left"/>
      <w:pPr>
        <w:ind w:left="2160" w:hanging="360"/>
      </w:pPr>
      <w:rPr>
        <w:rFonts w:ascii="Wingdings" w:hAnsi="Wingdings" w:hint="default"/>
      </w:rPr>
    </w:lvl>
    <w:lvl w:ilvl="3" w:tplc="B1C43316">
      <w:start w:val="1"/>
      <w:numFmt w:val="bullet"/>
      <w:lvlText w:val=""/>
      <w:lvlJc w:val="left"/>
      <w:pPr>
        <w:ind w:left="2880" w:hanging="360"/>
      </w:pPr>
      <w:rPr>
        <w:rFonts w:ascii="Symbol" w:hAnsi="Symbol" w:hint="default"/>
      </w:rPr>
    </w:lvl>
    <w:lvl w:ilvl="4" w:tplc="215894FC">
      <w:start w:val="1"/>
      <w:numFmt w:val="bullet"/>
      <w:lvlText w:val="o"/>
      <w:lvlJc w:val="left"/>
      <w:pPr>
        <w:ind w:left="3600" w:hanging="360"/>
      </w:pPr>
      <w:rPr>
        <w:rFonts w:ascii="Courier New" w:hAnsi="Courier New" w:hint="default"/>
      </w:rPr>
    </w:lvl>
    <w:lvl w:ilvl="5" w:tplc="30C2F334">
      <w:start w:val="1"/>
      <w:numFmt w:val="bullet"/>
      <w:lvlText w:val=""/>
      <w:lvlJc w:val="left"/>
      <w:pPr>
        <w:ind w:left="4320" w:hanging="360"/>
      </w:pPr>
      <w:rPr>
        <w:rFonts w:ascii="Wingdings" w:hAnsi="Wingdings" w:hint="default"/>
      </w:rPr>
    </w:lvl>
    <w:lvl w:ilvl="6" w:tplc="CCA0C9AC">
      <w:start w:val="1"/>
      <w:numFmt w:val="bullet"/>
      <w:lvlText w:val=""/>
      <w:lvlJc w:val="left"/>
      <w:pPr>
        <w:ind w:left="5040" w:hanging="360"/>
      </w:pPr>
      <w:rPr>
        <w:rFonts w:ascii="Symbol" w:hAnsi="Symbol" w:hint="default"/>
      </w:rPr>
    </w:lvl>
    <w:lvl w:ilvl="7" w:tplc="79ECDD24">
      <w:start w:val="1"/>
      <w:numFmt w:val="bullet"/>
      <w:lvlText w:val="o"/>
      <w:lvlJc w:val="left"/>
      <w:pPr>
        <w:ind w:left="5760" w:hanging="360"/>
      </w:pPr>
      <w:rPr>
        <w:rFonts w:ascii="Courier New" w:hAnsi="Courier New" w:hint="default"/>
      </w:rPr>
    </w:lvl>
    <w:lvl w:ilvl="8" w:tplc="4AA2793C">
      <w:start w:val="1"/>
      <w:numFmt w:val="bullet"/>
      <w:lvlText w:val=""/>
      <w:lvlJc w:val="left"/>
      <w:pPr>
        <w:ind w:left="6480" w:hanging="360"/>
      </w:pPr>
      <w:rPr>
        <w:rFonts w:ascii="Wingdings" w:hAnsi="Wingdings" w:hint="default"/>
      </w:rPr>
    </w:lvl>
  </w:abstractNum>
  <w:abstractNum w:abstractNumId="39" w15:restartNumberingAfterBreak="0">
    <w:nsid w:val="6550A100"/>
    <w:multiLevelType w:val="hybridMultilevel"/>
    <w:tmpl w:val="D302AC9A"/>
    <w:lvl w:ilvl="0" w:tplc="2DBCFC32">
      <w:start w:val="1"/>
      <w:numFmt w:val="bullet"/>
      <w:lvlText w:val=""/>
      <w:lvlJc w:val="left"/>
      <w:pPr>
        <w:ind w:left="720" w:hanging="360"/>
      </w:pPr>
      <w:rPr>
        <w:rFonts w:ascii="Symbol" w:hAnsi="Symbol" w:hint="default"/>
      </w:rPr>
    </w:lvl>
    <w:lvl w:ilvl="1" w:tplc="A962C4E8">
      <w:start w:val="1"/>
      <w:numFmt w:val="bullet"/>
      <w:lvlText w:val="o"/>
      <w:lvlJc w:val="left"/>
      <w:pPr>
        <w:ind w:left="1440" w:hanging="360"/>
      </w:pPr>
      <w:rPr>
        <w:rFonts w:ascii="Courier New" w:hAnsi="Courier New" w:hint="default"/>
      </w:rPr>
    </w:lvl>
    <w:lvl w:ilvl="2" w:tplc="78EEE544">
      <w:start w:val="1"/>
      <w:numFmt w:val="bullet"/>
      <w:lvlText w:val=""/>
      <w:lvlJc w:val="left"/>
      <w:pPr>
        <w:ind w:left="2160" w:hanging="360"/>
      </w:pPr>
      <w:rPr>
        <w:rFonts w:ascii="Wingdings" w:hAnsi="Wingdings" w:hint="default"/>
      </w:rPr>
    </w:lvl>
    <w:lvl w:ilvl="3" w:tplc="255C7E4E">
      <w:start w:val="1"/>
      <w:numFmt w:val="bullet"/>
      <w:lvlText w:val=""/>
      <w:lvlJc w:val="left"/>
      <w:pPr>
        <w:ind w:left="2880" w:hanging="360"/>
      </w:pPr>
      <w:rPr>
        <w:rFonts w:ascii="Symbol" w:hAnsi="Symbol" w:hint="default"/>
      </w:rPr>
    </w:lvl>
    <w:lvl w:ilvl="4" w:tplc="EF122B80">
      <w:start w:val="1"/>
      <w:numFmt w:val="bullet"/>
      <w:lvlText w:val="o"/>
      <w:lvlJc w:val="left"/>
      <w:pPr>
        <w:ind w:left="3600" w:hanging="360"/>
      </w:pPr>
      <w:rPr>
        <w:rFonts w:ascii="Courier New" w:hAnsi="Courier New" w:hint="default"/>
      </w:rPr>
    </w:lvl>
    <w:lvl w:ilvl="5" w:tplc="39E096A8">
      <w:start w:val="1"/>
      <w:numFmt w:val="bullet"/>
      <w:lvlText w:val=""/>
      <w:lvlJc w:val="left"/>
      <w:pPr>
        <w:ind w:left="4320" w:hanging="360"/>
      </w:pPr>
      <w:rPr>
        <w:rFonts w:ascii="Wingdings" w:hAnsi="Wingdings" w:hint="default"/>
      </w:rPr>
    </w:lvl>
    <w:lvl w:ilvl="6" w:tplc="1D50D4FE">
      <w:start w:val="1"/>
      <w:numFmt w:val="bullet"/>
      <w:lvlText w:val=""/>
      <w:lvlJc w:val="left"/>
      <w:pPr>
        <w:ind w:left="5040" w:hanging="360"/>
      </w:pPr>
      <w:rPr>
        <w:rFonts w:ascii="Symbol" w:hAnsi="Symbol" w:hint="default"/>
      </w:rPr>
    </w:lvl>
    <w:lvl w:ilvl="7" w:tplc="CDBC2D76">
      <w:start w:val="1"/>
      <w:numFmt w:val="bullet"/>
      <w:lvlText w:val="o"/>
      <w:lvlJc w:val="left"/>
      <w:pPr>
        <w:ind w:left="5760" w:hanging="360"/>
      </w:pPr>
      <w:rPr>
        <w:rFonts w:ascii="Courier New" w:hAnsi="Courier New" w:hint="default"/>
      </w:rPr>
    </w:lvl>
    <w:lvl w:ilvl="8" w:tplc="6E6A5EA4">
      <w:start w:val="1"/>
      <w:numFmt w:val="bullet"/>
      <w:lvlText w:val=""/>
      <w:lvlJc w:val="left"/>
      <w:pPr>
        <w:ind w:left="6480" w:hanging="360"/>
      </w:pPr>
      <w:rPr>
        <w:rFonts w:ascii="Wingdings" w:hAnsi="Wingdings" w:hint="default"/>
      </w:rPr>
    </w:lvl>
  </w:abstractNum>
  <w:abstractNum w:abstractNumId="40" w15:restartNumberingAfterBreak="0">
    <w:nsid w:val="68A85086"/>
    <w:multiLevelType w:val="hybridMultilevel"/>
    <w:tmpl w:val="19F42AEA"/>
    <w:lvl w:ilvl="0" w:tplc="FF4EEBB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D6466B5"/>
    <w:multiLevelType w:val="hybridMultilevel"/>
    <w:tmpl w:val="E2F09F1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15:restartNumberingAfterBreak="0">
    <w:nsid w:val="6F19E8E7"/>
    <w:multiLevelType w:val="hybridMultilevel"/>
    <w:tmpl w:val="FFFFFFFF"/>
    <w:lvl w:ilvl="0" w:tplc="64F0A046">
      <w:start w:val="1"/>
      <w:numFmt w:val="bullet"/>
      <w:lvlText w:val=""/>
      <w:lvlJc w:val="left"/>
      <w:pPr>
        <w:ind w:left="1440" w:hanging="360"/>
      </w:pPr>
      <w:rPr>
        <w:rFonts w:ascii="Symbol" w:hAnsi="Symbol" w:hint="default"/>
      </w:rPr>
    </w:lvl>
    <w:lvl w:ilvl="1" w:tplc="416089EE">
      <w:start w:val="1"/>
      <w:numFmt w:val="bullet"/>
      <w:lvlText w:val="o"/>
      <w:lvlJc w:val="left"/>
      <w:pPr>
        <w:ind w:left="2160" w:hanging="360"/>
      </w:pPr>
      <w:rPr>
        <w:rFonts w:ascii="Courier New" w:hAnsi="Courier New" w:hint="default"/>
      </w:rPr>
    </w:lvl>
    <w:lvl w:ilvl="2" w:tplc="FA564458">
      <w:start w:val="1"/>
      <w:numFmt w:val="bullet"/>
      <w:lvlText w:val=""/>
      <w:lvlJc w:val="left"/>
      <w:pPr>
        <w:ind w:left="2880" w:hanging="360"/>
      </w:pPr>
      <w:rPr>
        <w:rFonts w:ascii="Wingdings" w:hAnsi="Wingdings" w:hint="default"/>
      </w:rPr>
    </w:lvl>
    <w:lvl w:ilvl="3" w:tplc="3D66F726">
      <w:start w:val="1"/>
      <w:numFmt w:val="bullet"/>
      <w:lvlText w:val=""/>
      <w:lvlJc w:val="left"/>
      <w:pPr>
        <w:ind w:left="3600" w:hanging="360"/>
      </w:pPr>
      <w:rPr>
        <w:rFonts w:ascii="Symbol" w:hAnsi="Symbol" w:hint="default"/>
      </w:rPr>
    </w:lvl>
    <w:lvl w:ilvl="4" w:tplc="F9FA6DE8">
      <w:start w:val="1"/>
      <w:numFmt w:val="bullet"/>
      <w:lvlText w:val="o"/>
      <w:lvlJc w:val="left"/>
      <w:pPr>
        <w:ind w:left="4320" w:hanging="360"/>
      </w:pPr>
      <w:rPr>
        <w:rFonts w:ascii="Courier New" w:hAnsi="Courier New" w:hint="default"/>
      </w:rPr>
    </w:lvl>
    <w:lvl w:ilvl="5" w:tplc="C8026FC8">
      <w:start w:val="1"/>
      <w:numFmt w:val="bullet"/>
      <w:lvlText w:val=""/>
      <w:lvlJc w:val="left"/>
      <w:pPr>
        <w:ind w:left="5040" w:hanging="360"/>
      </w:pPr>
      <w:rPr>
        <w:rFonts w:ascii="Wingdings" w:hAnsi="Wingdings" w:hint="default"/>
      </w:rPr>
    </w:lvl>
    <w:lvl w:ilvl="6" w:tplc="BBD8E706">
      <w:start w:val="1"/>
      <w:numFmt w:val="bullet"/>
      <w:lvlText w:val=""/>
      <w:lvlJc w:val="left"/>
      <w:pPr>
        <w:ind w:left="5760" w:hanging="360"/>
      </w:pPr>
      <w:rPr>
        <w:rFonts w:ascii="Symbol" w:hAnsi="Symbol" w:hint="default"/>
      </w:rPr>
    </w:lvl>
    <w:lvl w:ilvl="7" w:tplc="6EE0F604">
      <w:start w:val="1"/>
      <w:numFmt w:val="bullet"/>
      <w:lvlText w:val="o"/>
      <w:lvlJc w:val="left"/>
      <w:pPr>
        <w:ind w:left="6480" w:hanging="360"/>
      </w:pPr>
      <w:rPr>
        <w:rFonts w:ascii="Courier New" w:hAnsi="Courier New" w:hint="default"/>
      </w:rPr>
    </w:lvl>
    <w:lvl w:ilvl="8" w:tplc="8544E6B8">
      <w:start w:val="1"/>
      <w:numFmt w:val="bullet"/>
      <w:lvlText w:val=""/>
      <w:lvlJc w:val="left"/>
      <w:pPr>
        <w:ind w:left="7200" w:hanging="360"/>
      </w:pPr>
      <w:rPr>
        <w:rFonts w:ascii="Wingdings" w:hAnsi="Wingdings" w:hint="default"/>
      </w:rPr>
    </w:lvl>
  </w:abstractNum>
  <w:abstractNum w:abstractNumId="43" w15:restartNumberingAfterBreak="0">
    <w:nsid w:val="6F975E33"/>
    <w:multiLevelType w:val="hybridMultilevel"/>
    <w:tmpl w:val="FFFFFFFF"/>
    <w:lvl w:ilvl="0" w:tplc="199CC45C">
      <w:start w:val="1"/>
      <w:numFmt w:val="bullet"/>
      <w:lvlText w:val=""/>
      <w:lvlJc w:val="left"/>
      <w:pPr>
        <w:ind w:left="1080" w:hanging="360"/>
      </w:pPr>
      <w:rPr>
        <w:rFonts w:ascii="Symbol" w:hAnsi="Symbol" w:hint="default"/>
      </w:rPr>
    </w:lvl>
    <w:lvl w:ilvl="1" w:tplc="B148A96E">
      <w:start w:val="1"/>
      <w:numFmt w:val="bullet"/>
      <w:lvlText w:val="o"/>
      <w:lvlJc w:val="left"/>
      <w:pPr>
        <w:ind w:left="1800" w:hanging="360"/>
      </w:pPr>
      <w:rPr>
        <w:rFonts w:ascii="Courier New" w:hAnsi="Courier New" w:hint="default"/>
      </w:rPr>
    </w:lvl>
    <w:lvl w:ilvl="2" w:tplc="85BE363C">
      <w:start w:val="1"/>
      <w:numFmt w:val="bullet"/>
      <w:lvlText w:val=""/>
      <w:lvlJc w:val="left"/>
      <w:pPr>
        <w:ind w:left="2520" w:hanging="360"/>
      </w:pPr>
      <w:rPr>
        <w:rFonts w:ascii="Wingdings" w:hAnsi="Wingdings" w:hint="default"/>
      </w:rPr>
    </w:lvl>
    <w:lvl w:ilvl="3" w:tplc="E2C42B2E">
      <w:start w:val="1"/>
      <w:numFmt w:val="bullet"/>
      <w:lvlText w:val=""/>
      <w:lvlJc w:val="left"/>
      <w:pPr>
        <w:ind w:left="3240" w:hanging="360"/>
      </w:pPr>
      <w:rPr>
        <w:rFonts w:ascii="Symbol" w:hAnsi="Symbol" w:hint="default"/>
      </w:rPr>
    </w:lvl>
    <w:lvl w:ilvl="4" w:tplc="12360718">
      <w:start w:val="1"/>
      <w:numFmt w:val="bullet"/>
      <w:lvlText w:val="o"/>
      <w:lvlJc w:val="left"/>
      <w:pPr>
        <w:ind w:left="3960" w:hanging="360"/>
      </w:pPr>
      <w:rPr>
        <w:rFonts w:ascii="Courier New" w:hAnsi="Courier New" w:hint="default"/>
      </w:rPr>
    </w:lvl>
    <w:lvl w:ilvl="5" w:tplc="794822DE">
      <w:start w:val="1"/>
      <w:numFmt w:val="bullet"/>
      <w:lvlText w:val=""/>
      <w:lvlJc w:val="left"/>
      <w:pPr>
        <w:ind w:left="4680" w:hanging="360"/>
      </w:pPr>
      <w:rPr>
        <w:rFonts w:ascii="Wingdings" w:hAnsi="Wingdings" w:hint="default"/>
      </w:rPr>
    </w:lvl>
    <w:lvl w:ilvl="6" w:tplc="E834CA9A">
      <w:start w:val="1"/>
      <w:numFmt w:val="bullet"/>
      <w:lvlText w:val=""/>
      <w:lvlJc w:val="left"/>
      <w:pPr>
        <w:ind w:left="5400" w:hanging="360"/>
      </w:pPr>
      <w:rPr>
        <w:rFonts w:ascii="Symbol" w:hAnsi="Symbol" w:hint="default"/>
      </w:rPr>
    </w:lvl>
    <w:lvl w:ilvl="7" w:tplc="F65E0E4E">
      <w:start w:val="1"/>
      <w:numFmt w:val="bullet"/>
      <w:lvlText w:val="o"/>
      <w:lvlJc w:val="left"/>
      <w:pPr>
        <w:ind w:left="6120" w:hanging="360"/>
      </w:pPr>
      <w:rPr>
        <w:rFonts w:ascii="Courier New" w:hAnsi="Courier New" w:hint="default"/>
      </w:rPr>
    </w:lvl>
    <w:lvl w:ilvl="8" w:tplc="2062DAAE">
      <w:start w:val="1"/>
      <w:numFmt w:val="bullet"/>
      <w:lvlText w:val=""/>
      <w:lvlJc w:val="left"/>
      <w:pPr>
        <w:ind w:left="6840" w:hanging="360"/>
      </w:pPr>
      <w:rPr>
        <w:rFonts w:ascii="Wingdings" w:hAnsi="Wingdings" w:hint="default"/>
      </w:rPr>
    </w:lvl>
  </w:abstractNum>
  <w:abstractNum w:abstractNumId="44" w15:restartNumberingAfterBreak="0">
    <w:nsid w:val="70C63407"/>
    <w:multiLevelType w:val="hybridMultilevel"/>
    <w:tmpl w:val="58EE21C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73C75A24"/>
    <w:multiLevelType w:val="multilevel"/>
    <w:tmpl w:val="E17CE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ADAF04"/>
    <w:multiLevelType w:val="hybridMultilevel"/>
    <w:tmpl w:val="FFFFFFFF"/>
    <w:lvl w:ilvl="0" w:tplc="28442132">
      <w:start w:val="1"/>
      <w:numFmt w:val="bullet"/>
      <w:lvlText w:val=""/>
      <w:lvlJc w:val="left"/>
      <w:pPr>
        <w:ind w:left="1080" w:hanging="360"/>
      </w:pPr>
      <w:rPr>
        <w:rFonts w:ascii="Symbol" w:hAnsi="Symbol" w:hint="default"/>
      </w:rPr>
    </w:lvl>
    <w:lvl w:ilvl="1" w:tplc="0622C22C">
      <w:start w:val="1"/>
      <w:numFmt w:val="bullet"/>
      <w:lvlText w:val="o"/>
      <w:lvlJc w:val="left"/>
      <w:pPr>
        <w:ind w:left="1800" w:hanging="360"/>
      </w:pPr>
      <w:rPr>
        <w:rFonts w:ascii="Courier New" w:hAnsi="Courier New" w:hint="default"/>
      </w:rPr>
    </w:lvl>
    <w:lvl w:ilvl="2" w:tplc="BF8E1B9E">
      <w:start w:val="1"/>
      <w:numFmt w:val="bullet"/>
      <w:lvlText w:val=""/>
      <w:lvlJc w:val="left"/>
      <w:pPr>
        <w:ind w:left="2520" w:hanging="360"/>
      </w:pPr>
      <w:rPr>
        <w:rFonts w:ascii="Wingdings" w:hAnsi="Wingdings" w:hint="default"/>
      </w:rPr>
    </w:lvl>
    <w:lvl w:ilvl="3" w:tplc="C25A7F26">
      <w:start w:val="1"/>
      <w:numFmt w:val="bullet"/>
      <w:lvlText w:val=""/>
      <w:lvlJc w:val="left"/>
      <w:pPr>
        <w:ind w:left="3240" w:hanging="360"/>
      </w:pPr>
      <w:rPr>
        <w:rFonts w:ascii="Symbol" w:hAnsi="Symbol" w:hint="default"/>
      </w:rPr>
    </w:lvl>
    <w:lvl w:ilvl="4" w:tplc="71C2BBCC">
      <w:start w:val="1"/>
      <w:numFmt w:val="bullet"/>
      <w:lvlText w:val="o"/>
      <w:lvlJc w:val="left"/>
      <w:pPr>
        <w:ind w:left="3960" w:hanging="360"/>
      </w:pPr>
      <w:rPr>
        <w:rFonts w:ascii="Courier New" w:hAnsi="Courier New" w:hint="default"/>
      </w:rPr>
    </w:lvl>
    <w:lvl w:ilvl="5" w:tplc="00DC56F0">
      <w:start w:val="1"/>
      <w:numFmt w:val="bullet"/>
      <w:lvlText w:val=""/>
      <w:lvlJc w:val="left"/>
      <w:pPr>
        <w:ind w:left="4680" w:hanging="360"/>
      </w:pPr>
      <w:rPr>
        <w:rFonts w:ascii="Wingdings" w:hAnsi="Wingdings" w:hint="default"/>
      </w:rPr>
    </w:lvl>
    <w:lvl w:ilvl="6" w:tplc="AD3A2720">
      <w:start w:val="1"/>
      <w:numFmt w:val="bullet"/>
      <w:lvlText w:val=""/>
      <w:lvlJc w:val="left"/>
      <w:pPr>
        <w:ind w:left="5400" w:hanging="360"/>
      </w:pPr>
      <w:rPr>
        <w:rFonts w:ascii="Symbol" w:hAnsi="Symbol" w:hint="default"/>
      </w:rPr>
    </w:lvl>
    <w:lvl w:ilvl="7" w:tplc="6B58ACAC">
      <w:start w:val="1"/>
      <w:numFmt w:val="bullet"/>
      <w:lvlText w:val="o"/>
      <w:lvlJc w:val="left"/>
      <w:pPr>
        <w:ind w:left="6120" w:hanging="360"/>
      </w:pPr>
      <w:rPr>
        <w:rFonts w:ascii="Courier New" w:hAnsi="Courier New" w:hint="default"/>
      </w:rPr>
    </w:lvl>
    <w:lvl w:ilvl="8" w:tplc="EFDA3B02">
      <w:start w:val="1"/>
      <w:numFmt w:val="bullet"/>
      <w:lvlText w:val=""/>
      <w:lvlJc w:val="left"/>
      <w:pPr>
        <w:ind w:left="6840" w:hanging="360"/>
      </w:pPr>
      <w:rPr>
        <w:rFonts w:ascii="Wingdings" w:hAnsi="Wingdings" w:hint="default"/>
      </w:rPr>
    </w:lvl>
  </w:abstractNum>
  <w:abstractNum w:abstractNumId="47" w15:restartNumberingAfterBreak="0">
    <w:nsid w:val="770D79A4"/>
    <w:multiLevelType w:val="hybridMultilevel"/>
    <w:tmpl w:val="86C24356"/>
    <w:lvl w:ilvl="0" w:tplc="8CE24BA2">
      <w:start w:val="1"/>
      <w:numFmt w:val="bullet"/>
      <w:lvlText w:val=""/>
      <w:lvlJc w:val="left"/>
      <w:pPr>
        <w:ind w:left="720" w:hanging="360"/>
      </w:pPr>
      <w:rPr>
        <w:rFonts w:ascii="Symbol" w:hAnsi="Symbol" w:hint="default"/>
      </w:rPr>
    </w:lvl>
    <w:lvl w:ilvl="1" w:tplc="F51CF968">
      <w:start w:val="1"/>
      <w:numFmt w:val="bullet"/>
      <w:lvlText w:val="o"/>
      <w:lvlJc w:val="left"/>
      <w:pPr>
        <w:ind w:left="1440" w:hanging="360"/>
      </w:pPr>
      <w:rPr>
        <w:rFonts w:ascii="Courier New" w:hAnsi="Courier New" w:hint="default"/>
      </w:rPr>
    </w:lvl>
    <w:lvl w:ilvl="2" w:tplc="8CBC6FD6">
      <w:start w:val="1"/>
      <w:numFmt w:val="bullet"/>
      <w:lvlText w:val=""/>
      <w:lvlJc w:val="left"/>
      <w:pPr>
        <w:ind w:left="2160" w:hanging="360"/>
      </w:pPr>
      <w:rPr>
        <w:rFonts w:ascii="Wingdings" w:hAnsi="Wingdings" w:hint="default"/>
      </w:rPr>
    </w:lvl>
    <w:lvl w:ilvl="3" w:tplc="FF864DA4">
      <w:start w:val="1"/>
      <w:numFmt w:val="bullet"/>
      <w:lvlText w:val=""/>
      <w:lvlJc w:val="left"/>
      <w:pPr>
        <w:ind w:left="2880" w:hanging="360"/>
      </w:pPr>
      <w:rPr>
        <w:rFonts w:ascii="Symbol" w:hAnsi="Symbol" w:hint="default"/>
      </w:rPr>
    </w:lvl>
    <w:lvl w:ilvl="4" w:tplc="1D300C82">
      <w:start w:val="1"/>
      <w:numFmt w:val="bullet"/>
      <w:lvlText w:val="o"/>
      <w:lvlJc w:val="left"/>
      <w:pPr>
        <w:ind w:left="3600" w:hanging="360"/>
      </w:pPr>
      <w:rPr>
        <w:rFonts w:ascii="Courier New" w:hAnsi="Courier New" w:hint="default"/>
      </w:rPr>
    </w:lvl>
    <w:lvl w:ilvl="5" w:tplc="39AA85A2">
      <w:start w:val="1"/>
      <w:numFmt w:val="bullet"/>
      <w:lvlText w:val=""/>
      <w:lvlJc w:val="left"/>
      <w:pPr>
        <w:ind w:left="4320" w:hanging="360"/>
      </w:pPr>
      <w:rPr>
        <w:rFonts w:ascii="Wingdings" w:hAnsi="Wingdings" w:hint="default"/>
      </w:rPr>
    </w:lvl>
    <w:lvl w:ilvl="6" w:tplc="0F545040">
      <w:start w:val="1"/>
      <w:numFmt w:val="bullet"/>
      <w:lvlText w:val=""/>
      <w:lvlJc w:val="left"/>
      <w:pPr>
        <w:ind w:left="5040" w:hanging="360"/>
      </w:pPr>
      <w:rPr>
        <w:rFonts w:ascii="Symbol" w:hAnsi="Symbol" w:hint="default"/>
      </w:rPr>
    </w:lvl>
    <w:lvl w:ilvl="7" w:tplc="1F50B822">
      <w:start w:val="1"/>
      <w:numFmt w:val="bullet"/>
      <w:lvlText w:val="o"/>
      <w:lvlJc w:val="left"/>
      <w:pPr>
        <w:ind w:left="5760" w:hanging="360"/>
      </w:pPr>
      <w:rPr>
        <w:rFonts w:ascii="Courier New" w:hAnsi="Courier New" w:hint="default"/>
      </w:rPr>
    </w:lvl>
    <w:lvl w:ilvl="8" w:tplc="7708D3A0">
      <w:start w:val="1"/>
      <w:numFmt w:val="bullet"/>
      <w:lvlText w:val=""/>
      <w:lvlJc w:val="left"/>
      <w:pPr>
        <w:ind w:left="6480" w:hanging="360"/>
      </w:pPr>
      <w:rPr>
        <w:rFonts w:ascii="Wingdings" w:hAnsi="Wingdings" w:hint="default"/>
      </w:rPr>
    </w:lvl>
  </w:abstractNum>
  <w:abstractNum w:abstractNumId="48" w15:restartNumberingAfterBreak="0">
    <w:nsid w:val="7EC04DBB"/>
    <w:multiLevelType w:val="hybridMultilevel"/>
    <w:tmpl w:val="58EE21C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7F5370F6"/>
    <w:multiLevelType w:val="hybridMultilevel"/>
    <w:tmpl w:val="FFFFFFFF"/>
    <w:lvl w:ilvl="0" w:tplc="5D4C7EF4">
      <w:start w:val="1"/>
      <w:numFmt w:val="bullet"/>
      <w:lvlText w:val=""/>
      <w:lvlJc w:val="left"/>
      <w:pPr>
        <w:ind w:left="720" w:hanging="360"/>
      </w:pPr>
      <w:rPr>
        <w:rFonts w:ascii="Symbol" w:hAnsi="Symbol" w:hint="default"/>
      </w:rPr>
    </w:lvl>
    <w:lvl w:ilvl="1" w:tplc="DD2EDD0A">
      <w:start w:val="1"/>
      <w:numFmt w:val="bullet"/>
      <w:lvlText w:val="o"/>
      <w:lvlJc w:val="left"/>
      <w:pPr>
        <w:ind w:left="1440" w:hanging="360"/>
      </w:pPr>
      <w:rPr>
        <w:rFonts w:ascii="Courier New" w:hAnsi="Courier New" w:hint="default"/>
      </w:rPr>
    </w:lvl>
    <w:lvl w:ilvl="2" w:tplc="44C6D0F6">
      <w:start w:val="1"/>
      <w:numFmt w:val="bullet"/>
      <w:lvlText w:val=""/>
      <w:lvlJc w:val="left"/>
      <w:pPr>
        <w:ind w:left="2160" w:hanging="360"/>
      </w:pPr>
      <w:rPr>
        <w:rFonts w:ascii="Wingdings" w:hAnsi="Wingdings" w:hint="default"/>
      </w:rPr>
    </w:lvl>
    <w:lvl w:ilvl="3" w:tplc="028E4E06">
      <w:start w:val="1"/>
      <w:numFmt w:val="bullet"/>
      <w:lvlText w:val=""/>
      <w:lvlJc w:val="left"/>
      <w:pPr>
        <w:ind w:left="2880" w:hanging="360"/>
      </w:pPr>
      <w:rPr>
        <w:rFonts w:ascii="Symbol" w:hAnsi="Symbol" w:hint="default"/>
      </w:rPr>
    </w:lvl>
    <w:lvl w:ilvl="4" w:tplc="A3DCE1D4">
      <w:start w:val="1"/>
      <w:numFmt w:val="bullet"/>
      <w:lvlText w:val="o"/>
      <w:lvlJc w:val="left"/>
      <w:pPr>
        <w:ind w:left="3600" w:hanging="360"/>
      </w:pPr>
      <w:rPr>
        <w:rFonts w:ascii="Courier New" w:hAnsi="Courier New" w:hint="default"/>
      </w:rPr>
    </w:lvl>
    <w:lvl w:ilvl="5" w:tplc="095A36EC">
      <w:start w:val="1"/>
      <w:numFmt w:val="bullet"/>
      <w:lvlText w:val=""/>
      <w:lvlJc w:val="left"/>
      <w:pPr>
        <w:ind w:left="4320" w:hanging="360"/>
      </w:pPr>
      <w:rPr>
        <w:rFonts w:ascii="Wingdings" w:hAnsi="Wingdings" w:hint="default"/>
      </w:rPr>
    </w:lvl>
    <w:lvl w:ilvl="6" w:tplc="7858233E">
      <w:start w:val="1"/>
      <w:numFmt w:val="bullet"/>
      <w:lvlText w:val=""/>
      <w:lvlJc w:val="left"/>
      <w:pPr>
        <w:ind w:left="5040" w:hanging="360"/>
      </w:pPr>
      <w:rPr>
        <w:rFonts w:ascii="Symbol" w:hAnsi="Symbol" w:hint="default"/>
      </w:rPr>
    </w:lvl>
    <w:lvl w:ilvl="7" w:tplc="7486CB62">
      <w:start w:val="1"/>
      <w:numFmt w:val="bullet"/>
      <w:lvlText w:val="o"/>
      <w:lvlJc w:val="left"/>
      <w:pPr>
        <w:ind w:left="5760" w:hanging="360"/>
      </w:pPr>
      <w:rPr>
        <w:rFonts w:ascii="Courier New" w:hAnsi="Courier New" w:hint="default"/>
      </w:rPr>
    </w:lvl>
    <w:lvl w:ilvl="8" w:tplc="063A2440">
      <w:start w:val="1"/>
      <w:numFmt w:val="bullet"/>
      <w:lvlText w:val=""/>
      <w:lvlJc w:val="left"/>
      <w:pPr>
        <w:ind w:left="6480" w:hanging="360"/>
      </w:pPr>
      <w:rPr>
        <w:rFonts w:ascii="Wingdings" w:hAnsi="Wingdings" w:hint="default"/>
      </w:rPr>
    </w:lvl>
  </w:abstractNum>
  <w:num w:numId="1" w16cid:durableId="647318037">
    <w:abstractNumId w:val="0"/>
  </w:num>
  <w:num w:numId="2" w16cid:durableId="1447508395">
    <w:abstractNumId w:val="5"/>
  </w:num>
  <w:num w:numId="3" w16cid:durableId="526066058">
    <w:abstractNumId w:val="48"/>
  </w:num>
  <w:num w:numId="4" w16cid:durableId="1193416817">
    <w:abstractNumId w:val="40"/>
  </w:num>
  <w:num w:numId="5" w16cid:durableId="2080906063">
    <w:abstractNumId w:val="44"/>
  </w:num>
  <w:num w:numId="6" w16cid:durableId="2133596669">
    <w:abstractNumId w:val="14"/>
  </w:num>
  <w:num w:numId="7" w16cid:durableId="265582911">
    <w:abstractNumId w:val="13"/>
  </w:num>
  <w:num w:numId="8" w16cid:durableId="1509832723">
    <w:abstractNumId w:val="41"/>
  </w:num>
  <w:num w:numId="9" w16cid:durableId="2040158018">
    <w:abstractNumId w:val="22"/>
  </w:num>
  <w:num w:numId="10" w16cid:durableId="340936395">
    <w:abstractNumId w:val="33"/>
  </w:num>
  <w:num w:numId="11" w16cid:durableId="1263879311">
    <w:abstractNumId w:val="30"/>
  </w:num>
  <w:num w:numId="12" w16cid:durableId="626619875">
    <w:abstractNumId w:val="29"/>
  </w:num>
  <w:num w:numId="13" w16cid:durableId="972711999">
    <w:abstractNumId w:val="3"/>
  </w:num>
  <w:num w:numId="14" w16cid:durableId="1082485398">
    <w:abstractNumId w:val="16"/>
  </w:num>
  <w:num w:numId="15" w16cid:durableId="2127264155">
    <w:abstractNumId w:val="25"/>
  </w:num>
  <w:num w:numId="16" w16cid:durableId="407190362">
    <w:abstractNumId w:val="4"/>
  </w:num>
  <w:num w:numId="17" w16cid:durableId="2110000337">
    <w:abstractNumId w:val="1"/>
  </w:num>
  <w:num w:numId="18" w16cid:durableId="1000962222">
    <w:abstractNumId w:val="8"/>
  </w:num>
  <w:num w:numId="19" w16cid:durableId="1011882827">
    <w:abstractNumId w:val="39"/>
  </w:num>
  <w:num w:numId="20" w16cid:durableId="1020427633">
    <w:abstractNumId w:val="26"/>
  </w:num>
  <w:num w:numId="21" w16cid:durableId="39743749">
    <w:abstractNumId w:val="32"/>
  </w:num>
  <w:num w:numId="22" w16cid:durableId="845169440">
    <w:abstractNumId w:val="17"/>
  </w:num>
  <w:num w:numId="23" w16cid:durableId="1830948263">
    <w:abstractNumId w:val="47"/>
  </w:num>
  <w:num w:numId="24" w16cid:durableId="1412892894">
    <w:abstractNumId w:val="9"/>
  </w:num>
  <w:num w:numId="25" w16cid:durableId="560748908">
    <w:abstractNumId w:val="19"/>
  </w:num>
  <w:num w:numId="26" w16cid:durableId="1041132793">
    <w:abstractNumId w:val="38"/>
  </w:num>
  <w:num w:numId="27" w16cid:durableId="338118373">
    <w:abstractNumId w:val="28"/>
  </w:num>
  <w:num w:numId="28" w16cid:durableId="1006513368">
    <w:abstractNumId w:val="36"/>
  </w:num>
  <w:num w:numId="29" w16cid:durableId="2098869406">
    <w:abstractNumId w:val="7"/>
  </w:num>
  <w:num w:numId="30" w16cid:durableId="1932081115">
    <w:abstractNumId w:val="35"/>
  </w:num>
  <w:num w:numId="31" w16cid:durableId="1571186418">
    <w:abstractNumId w:val="45"/>
  </w:num>
  <w:num w:numId="32" w16cid:durableId="1985741159">
    <w:abstractNumId w:val="2"/>
  </w:num>
  <w:num w:numId="33" w16cid:durableId="705063649">
    <w:abstractNumId w:val="10"/>
  </w:num>
  <w:num w:numId="34" w16cid:durableId="1336034181">
    <w:abstractNumId w:val="11"/>
  </w:num>
  <w:num w:numId="35" w16cid:durableId="516817081">
    <w:abstractNumId w:val="23"/>
  </w:num>
  <w:num w:numId="36" w16cid:durableId="277642598">
    <w:abstractNumId w:val="20"/>
  </w:num>
  <w:num w:numId="37" w16cid:durableId="383649787">
    <w:abstractNumId w:val="43"/>
  </w:num>
  <w:num w:numId="38" w16cid:durableId="2054890984">
    <w:abstractNumId w:val="12"/>
  </w:num>
  <w:num w:numId="39" w16cid:durableId="1802964600">
    <w:abstractNumId w:val="46"/>
  </w:num>
  <w:num w:numId="40" w16cid:durableId="1143810827">
    <w:abstractNumId w:val="42"/>
  </w:num>
  <w:num w:numId="41" w16cid:durableId="474685325">
    <w:abstractNumId w:val="6"/>
  </w:num>
  <w:num w:numId="42" w16cid:durableId="671571108">
    <w:abstractNumId w:val="31"/>
  </w:num>
  <w:num w:numId="43" w16cid:durableId="1224098898">
    <w:abstractNumId w:val="24"/>
  </w:num>
  <w:num w:numId="44" w16cid:durableId="1558397453">
    <w:abstractNumId w:val="37"/>
  </w:num>
  <w:num w:numId="45" w16cid:durableId="1769429088">
    <w:abstractNumId w:val="21"/>
  </w:num>
  <w:num w:numId="46" w16cid:durableId="1262835483">
    <w:abstractNumId w:val="15"/>
  </w:num>
  <w:num w:numId="47" w16cid:durableId="152380779">
    <w:abstractNumId w:val="18"/>
  </w:num>
  <w:num w:numId="48" w16cid:durableId="387726663">
    <w:abstractNumId w:val="49"/>
  </w:num>
  <w:num w:numId="49" w16cid:durableId="450712761">
    <w:abstractNumId w:val="34"/>
  </w:num>
  <w:num w:numId="50" w16cid:durableId="23517290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9C3"/>
    <w:rsid w:val="000003AC"/>
    <w:rsid w:val="000010B1"/>
    <w:rsid w:val="00001509"/>
    <w:rsid w:val="000021BF"/>
    <w:rsid w:val="00002BAC"/>
    <w:rsid w:val="00002C09"/>
    <w:rsid w:val="00002C73"/>
    <w:rsid w:val="00002DAA"/>
    <w:rsid w:val="00002E89"/>
    <w:rsid w:val="00002FE3"/>
    <w:rsid w:val="00003A6A"/>
    <w:rsid w:val="00003B2E"/>
    <w:rsid w:val="00003FD7"/>
    <w:rsid w:val="00004EEC"/>
    <w:rsid w:val="000058C5"/>
    <w:rsid w:val="00006364"/>
    <w:rsid w:val="00006E22"/>
    <w:rsid w:val="00006F97"/>
    <w:rsid w:val="000073FC"/>
    <w:rsid w:val="00007744"/>
    <w:rsid w:val="00007A12"/>
    <w:rsid w:val="000103F9"/>
    <w:rsid w:val="000114BB"/>
    <w:rsid w:val="000114E0"/>
    <w:rsid w:val="00011A7E"/>
    <w:rsid w:val="000120A9"/>
    <w:rsid w:val="0001283C"/>
    <w:rsid w:val="00013473"/>
    <w:rsid w:val="000135C9"/>
    <w:rsid w:val="00013D6D"/>
    <w:rsid w:val="00014071"/>
    <w:rsid w:val="00014868"/>
    <w:rsid w:val="00014F57"/>
    <w:rsid w:val="0001570D"/>
    <w:rsid w:val="00015E08"/>
    <w:rsid w:val="000166AB"/>
    <w:rsid w:val="00016C9C"/>
    <w:rsid w:val="00016DC0"/>
    <w:rsid w:val="0001754C"/>
    <w:rsid w:val="000200F7"/>
    <w:rsid w:val="0002063C"/>
    <w:rsid w:val="0002097C"/>
    <w:rsid w:val="0002195E"/>
    <w:rsid w:val="00022461"/>
    <w:rsid w:val="00022B8D"/>
    <w:rsid w:val="0002321C"/>
    <w:rsid w:val="00023CC2"/>
    <w:rsid w:val="00024106"/>
    <w:rsid w:val="00024F20"/>
    <w:rsid w:val="00024F31"/>
    <w:rsid w:val="000262A7"/>
    <w:rsid w:val="00027487"/>
    <w:rsid w:val="000274D7"/>
    <w:rsid w:val="00027D2F"/>
    <w:rsid w:val="00027E97"/>
    <w:rsid w:val="00027FE6"/>
    <w:rsid w:val="000300D7"/>
    <w:rsid w:val="0003039B"/>
    <w:rsid w:val="00031536"/>
    <w:rsid w:val="00031546"/>
    <w:rsid w:val="000321D1"/>
    <w:rsid w:val="00032FBA"/>
    <w:rsid w:val="00033091"/>
    <w:rsid w:val="0003371B"/>
    <w:rsid w:val="00033E44"/>
    <w:rsid w:val="0003514A"/>
    <w:rsid w:val="000353FE"/>
    <w:rsid w:val="000357B3"/>
    <w:rsid w:val="00035D9B"/>
    <w:rsid w:val="00036E5F"/>
    <w:rsid w:val="00037005"/>
    <w:rsid w:val="0004002A"/>
    <w:rsid w:val="000403C5"/>
    <w:rsid w:val="000406FD"/>
    <w:rsid w:val="000415E1"/>
    <w:rsid w:val="00042D6E"/>
    <w:rsid w:val="00042FAB"/>
    <w:rsid w:val="00043A37"/>
    <w:rsid w:val="00043A46"/>
    <w:rsid w:val="00043BA4"/>
    <w:rsid w:val="00043CBC"/>
    <w:rsid w:val="00044D2F"/>
    <w:rsid w:val="00045308"/>
    <w:rsid w:val="00046352"/>
    <w:rsid w:val="00046947"/>
    <w:rsid w:val="00047541"/>
    <w:rsid w:val="000477B5"/>
    <w:rsid w:val="00047FFB"/>
    <w:rsid w:val="00050031"/>
    <w:rsid w:val="000501D2"/>
    <w:rsid w:val="000504D5"/>
    <w:rsid w:val="0005052F"/>
    <w:rsid w:val="000507DA"/>
    <w:rsid w:val="00050EBE"/>
    <w:rsid w:val="00051B9D"/>
    <w:rsid w:val="00051FA2"/>
    <w:rsid w:val="00052071"/>
    <w:rsid w:val="00052408"/>
    <w:rsid w:val="0005299D"/>
    <w:rsid w:val="00054766"/>
    <w:rsid w:val="0005540F"/>
    <w:rsid w:val="00055437"/>
    <w:rsid w:val="00055641"/>
    <w:rsid w:val="000558B4"/>
    <w:rsid w:val="0005593A"/>
    <w:rsid w:val="00055B7B"/>
    <w:rsid w:val="00055B7C"/>
    <w:rsid w:val="0005600D"/>
    <w:rsid w:val="000562AC"/>
    <w:rsid w:val="00056AFF"/>
    <w:rsid w:val="00056F41"/>
    <w:rsid w:val="00060B09"/>
    <w:rsid w:val="00060ED4"/>
    <w:rsid w:val="000616AB"/>
    <w:rsid w:val="00061D87"/>
    <w:rsid w:val="0006207B"/>
    <w:rsid w:val="0006250F"/>
    <w:rsid w:val="000626EA"/>
    <w:rsid w:val="00062C20"/>
    <w:rsid w:val="00064A7A"/>
    <w:rsid w:val="00064AE6"/>
    <w:rsid w:val="00064F2B"/>
    <w:rsid w:val="000651E5"/>
    <w:rsid w:val="000658B7"/>
    <w:rsid w:val="00065E36"/>
    <w:rsid w:val="0006605F"/>
    <w:rsid w:val="0006621C"/>
    <w:rsid w:val="00066365"/>
    <w:rsid w:val="00066558"/>
    <w:rsid w:val="00066973"/>
    <w:rsid w:val="00066E46"/>
    <w:rsid w:val="00066F26"/>
    <w:rsid w:val="00067495"/>
    <w:rsid w:val="00067F3D"/>
    <w:rsid w:val="00070176"/>
    <w:rsid w:val="0007028E"/>
    <w:rsid w:val="00070466"/>
    <w:rsid w:val="0007052C"/>
    <w:rsid w:val="000718A0"/>
    <w:rsid w:val="00071C71"/>
    <w:rsid w:val="0007271F"/>
    <w:rsid w:val="00074805"/>
    <w:rsid w:val="00075E85"/>
    <w:rsid w:val="00076B22"/>
    <w:rsid w:val="000770AE"/>
    <w:rsid w:val="000771FA"/>
    <w:rsid w:val="00077E5A"/>
    <w:rsid w:val="000802DF"/>
    <w:rsid w:val="00081D65"/>
    <w:rsid w:val="0008290F"/>
    <w:rsid w:val="00082AAC"/>
    <w:rsid w:val="00083750"/>
    <w:rsid w:val="00083A32"/>
    <w:rsid w:val="00083A94"/>
    <w:rsid w:val="00083A9D"/>
    <w:rsid w:val="00083AB2"/>
    <w:rsid w:val="00083EF7"/>
    <w:rsid w:val="00084EC9"/>
    <w:rsid w:val="00084F3C"/>
    <w:rsid w:val="0008520C"/>
    <w:rsid w:val="000865E5"/>
    <w:rsid w:val="000865F4"/>
    <w:rsid w:val="00087C57"/>
    <w:rsid w:val="00087DE3"/>
    <w:rsid w:val="00090804"/>
    <w:rsid w:val="00092426"/>
    <w:rsid w:val="0009264E"/>
    <w:rsid w:val="00092AA5"/>
    <w:rsid w:val="00093232"/>
    <w:rsid w:val="000932DD"/>
    <w:rsid w:val="000937E1"/>
    <w:rsid w:val="0009415D"/>
    <w:rsid w:val="000945F6"/>
    <w:rsid w:val="00094834"/>
    <w:rsid w:val="0009511C"/>
    <w:rsid w:val="000958DB"/>
    <w:rsid w:val="00095CBD"/>
    <w:rsid w:val="00096044"/>
    <w:rsid w:val="000973A4"/>
    <w:rsid w:val="0009783E"/>
    <w:rsid w:val="00097CAE"/>
    <w:rsid w:val="000A1590"/>
    <w:rsid w:val="000A1CA0"/>
    <w:rsid w:val="000A2114"/>
    <w:rsid w:val="000A249A"/>
    <w:rsid w:val="000A27CB"/>
    <w:rsid w:val="000A36A5"/>
    <w:rsid w:val="000A39D2"/>
    <w:rsid w:val="000A3FB0"/>
    <w:rsid w:val="000A40E0"/>
    <w:rsid w:val="000A4853"/>
    <w:rsid w:val="000A5036"/>
    <w:rsid w:val="000A5054"/>
    <w:rsid w:val="000A5431"/>
    <w:rsid w:val="000A55E4"/>
    <w:rsid w:val="000A5830"/>
    <w:rsid w:val="000A639A"/>
    <w:rsid w:val="000A6DF0"/>
    <w:rsid w:val="000A6FC9"/>
    <w:rsid w:val="000A755E"/>
    <w:rsid w:val="000A7684"/>
    <w:rsid w:val="000A7E54"/>
    <w:rsid w:val="000B03F0"/>
    <w:rsid w:val="000B1197"/>
    <w:rsid w:val="000B1B6B"/>
    <w:rsid w:val="000B1C3A"/>
    <w:rsid w:val="000B1CB7"/>
    <w:rsid w:val="000B1F49"/>
    <w:rsid w:val="000B22AE"/>
    <w:rsid w:val="000B2417"/>
    <w:rsid w:val="000B261F"/>
    <w:rsid w:val="000B2A04"/>
    <w:rsid w:val="000B32E7"/>
    <w:rsid w:val="000B3563"/>
    <w:rsid w:val="000B401B"/>
    <w:rsid w:val="000B4458"/>
    <w:rsid w:val="000B4774"/>
    <w:rsid w:val="000B5472"/>
    <w:rsid w:val="000B5ABE"/>
    <w:rsid w:val="000B5CDC"/>
    <w:rsid w:val="000B65C3"/>
    <w:rsid w:val="000B6ADB"/>
    <w:rsid w:val="000B6C21"/>
    <w:rsid w:val="000B6F73"/>
    <w:rsid w:val="000B78AA"/>
    <w:rsid w:val="000C0902"/>
    <w:rsid w:val="000C0988"/>
    <w:rsid w:val="000C0D51"/>
    <w:rsid w:val="000C1546"/>
    <w:rsid w:val="000C213D"/>
    <w:rsid w:val="000C2439"/>
    <w:rsid w:val="000C2700"/>
    <w:rsid w:val="000C2E6A"/>
    <w:rsid w:val="000C328B"/>
    <w:rsid w:val="000C3C3D"/>
    <w:rsid w:val="000C3ECA"/>
    <w:rsid w:val="000C43AC"/>
    <w:rsid w:val="000C4A05"/>
    <w:rsid w:val="000C5088"/>
    <w:rsid w:val="000C551D"/>
    <w:rsid w:val="000C59E4"/>
    <w:rsid w:val="000C5E0D"/>
    <w:rsid w:val="000C6139"/>
    <w:rsid w:val="000C6220"/>
    <w:rsid w:val="000C6C45"/>
    <w:rsid w:val="000C755B"/>
    <w:rsid w:val="000C7E41"/>
    <w:rsid w:val="000D0406"/>
    <w:rsid w:val="000D2215"/>
    <w:rsid w:val="000D2BEB"/>
    <w:rsid w:val="000D2CDB"/>
    <w:rsid w:val="000D3206"/>
    <w:rsid w:val="000D3D1C"/>
    <w:rsid w:val="000D46B5"/>
    <w:rsid w:val="000D545C"/>
    <w:rsid w:val="000D5771"/>
    <w:rsid w:val="000D57D9"/>
    <w:rsid w:val="000D5873"/>
    <w:rsid w:val="000D5CDC"/>
    <w:rsid w:val="000D61C9"/>
    <w:rsid w:val="000D6EA3"/>
    <w:rsid w:val="000D73C1"/>
    <w:rsid w:val="000D7C22"/>
    <w:rsid w:val="000D7FF7"/>
    <w:rsid w:val="000E0479"/>
    <w:rsid w:val="000E1D19"/>
    <w:rsid w:val="000E22E4"/>
    <w:rsid w:val="000E31CD"/>
    <w:rsid w:val="000E333F"/>
    <w:rsid w:val="000E397C"/>
    <w:rsid w:val="000E42B1"/>
    <w:rsid w:val="000E4504"/>
    <w:rsid w:val="000E4F2D"/>
    <w:rsid w:val="000E5133"/>
    <w:rsid w:val="000E55FB"/>
    <w:rsid w:val="000E562B"/>
    <w:rsid w:val="000E621D"/>
    <w:rsid w:val="000E75CB"/>
    <w:rsid w:val="000F04B6"/>
    <w:rsid w:val="000F1618"/>
    <w:rsid w:val="000F21EE"/>
    <w:rsid w:val="000F2285"/>
    <w:rsid w:val="000F2610"/>
    <w:rsid w:val="000F2718"/>
    <w:rsid w:val="000F2974"/>
    <w:rsid w:val="000F2D41"/>
    <w:rsid w:val="000F2D54"/>
    <w:rsid w:val="000F2E7B"/>
    <w:rsid w:val="000F32CC"/>
    <w:rsid w:val="000F32DE"/>
    <w:rsid w:val="000F33F6"/>
    <w:rsid w:val="000F54F8"/>
    <w:rsid w:val="000F5D81"/>
    <w:rsid w:val="000F7549"/>
    <w:rsid w:val="000F7722"/>
    <w:rsid w:val="00100127"/>
    <w:rsid w:val="0010041B"/>
    <w:rsid w:val="00100532"/>
    <w:rsid w:val="0010094D"/>
    <w:rsid w:val="001034A4"/>
    <w:rsid w:val="00104924"/>
    <w:rsid w:val="001055AF"/>
    <w:rsid w:val="001057BD"/>
    <w:rsid w:val="00105919"/>
    <w:rsid w:val="00105953"/>
    <w:rsid w:val="001059DA"/>
    <w:rsid w:val="00106FA9"/>
    <w:rsid w:val="00110480"/>
    <w:rsid w:val="001111D7"/>
    <w:rsid w:val="0011141E"/>
    <w:rsid w:val="0011146F"/>
    <w:rsid w:val="00111976"/>
    <w:rsid w:val="001119A5"/>
    <w:rsid w:val="00111F5B"/>
    <w:rsid w:val="001120F8"/>
    <w:rsid w:val="0011248A"/>
    <w:rsid w:val="00112742"/>
    <w:rsid w:val="00112A39"/>
    <w:rsid w:val="00112E36"/>
    <w:rsid w:val="00112FAC"/>
    <w:rsid w:val="00113215"/>
    <w:rsid w:val="00113C6D"/>
    <w:rsid w:val="00114438"/>
    <w:rsid w:val="001144C7"/>
    <w:rsid w:val="001148CB"/>
    <w:rsid w:val="00114A81"/>
    <w:rsid w:val="00114FE9"/>
    <w:rsid w:val="0011583B"/>
    <w:rsid w:val="001159AC"/>
    <w:rsid w:val="00115CBD"/>
    <w:rsid w:val="00115FF8"/>
    <w:rsid w:val="001163F2"/>
    <w:rsid w:val="00116591"/>
    <w:rsid w:val="00116637"/>
    <w:rsid w:val="00116D8D"/>
    <w:rsid w:val="00117A16"/>
    <w:rsid w:val="00117D5B"/>
    <w:rsid w:val="00120499"/>
    <w:rsid w:val="001210F5"/>
    <w:rsid w:val="00121552"/>
    <w:rsid w:val="001217A0"/>
    <w:rsid w:val="00121DAC"/>
    <w:rsid w:val="00121EE0"/>
    <w:rsid w:val="00122370"/>
    <w:rsid w:val="0012331A"/>
    <w:rsid w:val="00123569"/>
    <w:rsid w:val="00123F8F"/>
    <w:rsid w:val="00124065"/>
    <w:rsid w:val="00124DEC"/>
    <w:rsid w:val="00124F38"/>
    <w:rsid w:val="00125598"/>
    <w:rsid w:val="0012570F"/>
    <w:rsid w:val="00126965"/>
    <w:rsid w:val="0012699A"/>
    <w:rsid w:val="00126D0D"/>
    <w:rsid w:val="00126D98"/>
    <w:rsid w:val="001279CB"/>
    <w:rsid w:val="00131396"/>
    <w:rsid w:val="001320F0"/>
    <w:rsid w:val="0013223E"/>
    <w:rsid w:val="00132C75"/>
    <w:rsid w:val="00132ED0"/>
    <w:rsid w:val="0013317E"/>
    <w:rsid w:val="001333AA"/>
    <w:rsid w:val="00133EBE"/>
    <w:rsid w:val="00134913"/>
    <w:rsid w:val="00134B68"/>
    <w:rsid w:val="0013633C"/>
    <w:rsid w:val="001365AA"/>
    <w:rsid w:val="00136694"/>
    <w:rsid w:val="00136DD4"/>
    <w:rsid w:val="00136E7A"/>
    <w:rsid w:val="00140010"/>
    <w:rsid w:val="001406DB"/>
    <w:rsid w:val="00140713"/>
    <w:rsid w:val="00140CF8"/>
    <w:rsid w:val="00141496"/>
    <w:rsid w:val="001435DB"/>
    <w:rsid w:val="001439D5"/>
    <w:rsid w:val="00143A2B"/>
    <w:rsid w:val="00143AB7"/>
    <w:rsid w:val="00143C7D"/>
    <w:rsid w:val="00143C9D"/>
    <w:rsid w:val="00145436"/>
    <w:rsid w:val="001457F0"/>
    <w:rsid w:val="001460E4"/>
    <w:rsid w:val="00146147"/>
    <w:rsid w:val="00146334"/>
    <w:rsid w:val="00147797"/>
    <w:rsid w:val="001478C0"/>
    <w:rsid w:val="0015060E"/>
    <w:rsid w:val="001507B0"/>
    <w:rsid w:val="001507CA"/>
    <w:rsid w:val="001526D7"/>
    <w:rsid w:val="001526F6"/>
    <w:rsid w:val="00152A9F"/>
    <w:rsid w:val="00152F9D"/>
    <w:rsid w:val="00153272"/>
    <w:rsid w:val="001537D1"/>
    <w:rsid w:val="001541AB"/>
    <w:rsid w:val="001544DC"/>
    <w:rsid w:val="00154F27"/>
    <w:rsid w:val="00155209"/>
    <w:rsid w:val="001559B8"/>
    <w:rsid w:val="00155E28"/>
    <w:rsid w:val="0015628B"/>
    <w:rsid w:val="00156A92"/>
    <w:rsid w:val="0015750A"/>
    <w:rsid w:val="00157759"/>
    <w:rsid w:val="0015797A"/>
    <w:rsid w:val="001579E2"/>
    <w:rsid w:val="00157BCC"/>
    <w:rsid w:val="00157DCB"/>
    <w:rsid w:val="001600B1"/>
    <w:rsid w:val="00160134"/>
    <w:rsid w:val="00160AED"/>
    <w:rsid w:val="001611DE"/>
    <w:rsid w:val="00161977"/>
    <w:rsid w:val="00163368"/>
    <w:rsid w:val="001633E9"/>
    <w:rsid w:val="00163A56"/>
    <w:rsid w:val="00163BD1"/>
    <w:rsid w:val="00163EBA"/>
    <w:rsid w:val="00164DF7"/>
    <w:rsid w:val="00165A7F"/>
    <w:rsid w:val="00165B7C"/>
    <w:rsid w:val="00165DBE"/>
    <w:rsid w:val="00165E3B"/>
    <w:rsid w:val="00166595"/>
    <w:rsid w:val="0016672C"/>
    <w:rsid w:val="0016679E"/>
    <w:rsid w:val="00166C95"/>
    <w:rsid w:val="0016797A"/>
    <w:rsid w:val="0017028F"/>
    <w:rsid w:val="001716BA"/>
    <w:rsid w:val="00171D9A"/>
    <w:rsid w:val="00172413"/>
    <w:rsid w:val="00172C5B"/>
    <w:rsid w:val="00173667"/>
    <w:rsid w:val="00174035"/>
    <w:rsid w:val="0017432E"/>
    <w:rsid w:val="0017472A"/>
    <w:rsid w:val="00174738"/>
    <w:rsid w:val="00174784"/>
    <w:rsid w:val="00175E21"/>
    <w:rsid w:val="001760D8"/>
    <w:rsid w:val="001761D6"/>
    <w:rsid w:val="0017629E"/>
    <w:rsid w:val="00177B73"/>
    <w:rsid w:val="00177F44"/>
    <w:rsid w:val="00177F4F"/>
    <w:rsid w:val="00180BE4"/>
    <w:rsid w:val="00181620"/>
    <w:rsid w:val="00185508"/>
    <w:rsid w:val="00185538"/>
    <w:rsid w:val="00185B2A"/>
    <w:rsid w:val="00185C2B"/>
    <w:rsid w:val="00186AA2"/>
    <w:rsid w:val="001879FE"/>
    <w:rsid w:val="00187BC2"/>
    <w:rsid w:val="00190E94"/>
    <w:rsid w:val="001919B6"/>
    <w:rsid w:val="00192C52"/>
    <w:rsid w:val="00194C6F"/>
    <w:rsid w:val="0019540A"/>
    <w:rsid w:val="001968DD"/>
    <w:rsid w:val="0019763D"/>
    <w:rsid w:val="001978BC"/>
    <w:rsid w:val="00197F60"/>
    <w:rsid w:val="001A0394"/>
    <w:rsid w:val="001A1695"/>
    <w:rsid w:val="001A25FF"/>
    <w:rsid w:val="001A2926"/>
    <w:rsid w:val="001A2A24"/>
    <w:rsid w:val="001A35DF"/>
    <w:rsid w:val="001A3E92"/>
    <w:rsid w:val="001A52B6"/>
    <w:rsid w:val="001A5D4F"/>
    <w:rsid w:val="001A615F"/>
    <w:rsid w:val="001A6892"/>
    <w:rsid w:val="001A6C79"/>
    <w:rsid w:val="001A737B"/>
    <w:rsid w:val="001A774B"/>
    <w:rsid w:val="001A7983"/>
    <w:rsid w:val="001B084B"/>
    <w:rsid w:val="001B0867"/>
    <w:rsid w:val="001B09C7"/>
    <w:rsid w:val="001B0B31"/>
    <w:rsid w:val="001B14B1"/>
    <w:rsid w:val="001B2BF1"/>
    <w:rsid w:val="001B36C0"/>
    <w:rsid w:val="001B3B79"/>
    <w:rsid w:val="001B3E2E"/>
    <w:rsid w:val="001B4085"/>
    <w:rsid w:val="001B466A"/>
    <w:rsid w:val="001B4910"/>
    <w:rsid w:val="001B51C7"/>
    <w:rsid w:val="001B5562"/>
    <w:rsid w:val="001B697D"/>
    <w:rsid w:val="001B71E4"/>
    <w:rsid w:val="001C19DD"/>
    <w:rsid w:val="001C2316"/>
    <w:rsid w:val="001C23B3"/>
    <w:rsid w:val="001C2FF6"/>
    <w:rsid w:val="001C31A4"/>
    <w:rsid w:val="001C33CB"/>
    <w:rsid w:val="001C3601"/>
    <w:rsid w:val="001C3C1E"/>
    <w:rsid w:val="001C4291"/>
    <w:rsid w:val="001C45EE"/>
    <w:rsid w:val="001C4740"/>
    <w:rsid w:val="001C4BB5"/>
    <w:rsid w:val="001C5150"/>
    <w:rsid w:val="001C51FE"/>
    <w:rsid w:val="001C619C"/>
    <w:rsid w:val="001C696E"/>
    <w:rsid w:val="001D0E2B"/>
    <w:rsid w:val="001D129D"/>
    <w:rsid w:val="001D1E5E"/>
    <w:rsid w:val="001D457F"/>
    <w:rsid w:val="001D4E1B"/>
    <w:rsid w:val="001D4E48"/>
    <w:rsid w:val="001D5879"/>
    <w:rsid w:val="001D5F5B"/>
    <w:rsid w:val="001D624C"/>
    <w:rsid w:val="001D6884"/>
    <w:rsid w:val="001D6C75"/>
    <w:rsid w:val="001D73FA"/>
    <w:rsid w:val="001D756A"/>
    <w:rsid w:val="001D76F0"/>
    <w:rsid w:val="001D77F7"/>
    <w:rsid w:val="001D7C1C"/>
    <w:rsid w:val="001D7E35"/>
    <w:rsid w:val="001E0318"/>
    <w:rsid w:val="001E0403"/>
    <w:rsid w:val="001E0EF9"/>
    <w:rsid w:val="001E21A0"/>
    <w:rsid w:val="001E2DEF"/>
    <w:rsid w:val="001E3158"/>
    <w:rsid w:val="001E339D"/>
    <w:rsid w:val="001E39AE"/>
    <w:rsid w:val="001E3C2E"/>
    <w:rsid w:val="001E3DE6"/>
    <w:rsid w:val="001E414D"/>
    <w:rsid w:val="001E4541"/>
    <w:rsid w:val="001E4845"/>
    <w:rsid w:val="001E4ABE"/>
    <w:rsid w:val="001E4BA7"/>
    <w:rsid w:val="001E51F9"/>
    <w:rsid w:val="001E54E3"/>
    <w:rsid w:val="001E5E8B"/>
    <w:rsid w:val="001E63ED"/>
    <w:rsid w:val="001E6509"/>
    <w:rsid w:val="001E6B57"/>
    <w:rsid w:val="001E6FDA"/>
    <w:rsid w:val="001F0775"/>
    <w:rsid w:val="001F0F65"/>
    <w:rsid w:val="001F1872"/>
    <w:rsid w:val="001F1F1B"/>
    <w:rsid w:val="001F2FB0"/>
    <w:rsid w:val="001F309D"/>
    <w:rsid w:val="001F3551"/>
    <w:rsid w:val="001F3C1B"/>
    <w:rsid w:val="001F3E26"/>
    <w:rsid w:val="001F44D0"/>
    <w:rsid w:val="001F4874"/>
    <w:rsid w:val="001F48C1"/>
    <w:rsid w:val="001F4C89"/>
    <w:rsid w:val="001F54EB"/>
    <w:rsid w:val="001F5831"/>
    <w:rsid w:val="001F5C73"/>
    <w:rsid w:val="001F619A"/>
    <w:rsid w:val="001F7195"/>
    <w:rsid w:val="001F7F90"/>
    <w:rsid w:val="002008F8"/>
    <w:rsid w:val="0020167B"/>
    <w:rsid w:val="002017FF"/>
    <w:rsid w:val="00201B43"/>
    <w:rsid w:val="00201C25"/>
    <w:rsid w:val="00202805"/>
    <w:rsid w:val="002028C6"/>
    <w:rsid w:val="00202BD1"/>
    <w:rsid w:val="00202C33"/>
    <w:rsid w:val="00203C2D"/>
    <w:rsid w:val="00204694"/>
    <w:rsid w:val="0020474A"/>
    <w:rsid w:val="002047E8"/>
    <w:rsid w:val="002047F5"/>
    <w:rsid w:val="002048BB"/>
    <w:rsid w:val="00204B7A"/>
    <w:rsid w:val="00204BC1"/>
    <w:rsid w:val="002057E9"/>
    <w:rsid w:val="00205A8B"/>
    <w:rsid w:val="00205EA5"/>
    <w:rsid w:val="00206D20"/>
    <w:rsid w:val="00207B92"/>
    <w:rsid w:val="0021021F"/>
    <w:rsid w:val="00210960"/>
    <w:rsid w:val="00210E7C"/>
    <w:rsid w:val="00212867"/>
    <w:rsid w:val="002138D2"/>
    <w:rsid w:val="00214D91"/>
    <w:rsid w:val="00215559"/>
    <w:rsid w:val="0021583B"/>
    <w:rsid w:val="00215CA4"/>
    <w:rsid w:val="00215D35"/>
    <w:rsid w:val="0021678B"/>
    <w:rsid w:val="0021683E"/>
    <w:rsid w:val="002171B2"/>
    <w:rsid w:val="0021783F"/>
    <w:rsid w:val="00217D12"/>
    <w:rsid w:val="0021DB41"/>
    <w:rsid w:val="0022092E"/>
    <w:rsid w:val="0022114A"/>
    <w:rsid w:val="00221F79"/>
    <w:rsid w:val="00221FAB"/>
    <w:rsid w:val="002222BA"/>
    <w:rsid w:val="00222305"/>
    <w:rsid w:val="002225C3"/>
    <w:rsid w:val="00222D2B"/>
    <w:rsid w:val="00222F87"/>
    <w:rsid w:val="002241B2"/>
    <w:rsid w:val="002245C4"/>
    <w:rsid w:val="0022483B"/>
    <w:rsid w:val="00224FF0"/>
    <w:rsid w:val="00225EF8"/>
    <w:rsid w:val="002268E2"/>
    <w:rsid w:val="00226F8D"/>
    <w:rsid w:val="00227620"/>
    <w:rsid w:val="00227630"/>
    <w:rsid w:val="00227DAA"/>
    <w:rsid w:val="00227FAC"/>
    <w:rsid w:val="002301D1"/>
    <w:rsid w:val="00230A0D"/>
    <w:rsid w:val="00231C2A"/>
    <w:rsid w:val="00231E45"/>
    <w:rsid w:val="00232541"/>
    <w:rsid w:val="002327D7"/>
    <w:rsid w:val="00232B48"/>
    <w:rsid w:val="00234740"/>
    <w:rsid w:val="002350E9"/>
    <w:rsid w:val="00235204"/>
    <w:rsid w:val="00235ABA"/>
    <w:rsid w:val="00235B3D"/>
    <w:rsid w:val="002367BD"/>
    <w:rsid w:val="00236F3D"/>
    <w:rsid w:val="0023768D"/>
    <w:rsid w:val="002405AC"/>
    <w:rsid w:val="00240707"/>
    <w:rsid w:val="0024085E"/>
    <w:rsid w:val="00240FE4"/>
    <w:rsid w:val="00241267"/>
    <w:rsid w:val="00241A0D"/>
    <w:rsid w:val="00241FA2"/>
    <w:rsid w:val="00242182"/>
    <w:rsid w:val="0024292B"/>
    <w:rsid w:val="00242F8D"/>
    <w:rsid w:val="002430C6"/>
    <w:rsid w:val="00243B32"/>
    <w:rsid w:val="002460D0"/>
    <w:rsid w:val="002467E3"/>
    <w:rsid w:val="00246933"/>
    <w:rsid w:val="002477FA"/>
    <w:rsid w:val="00251AC1"/>
    <w:rsid w:val="00252B23"/>
    <w:rsid w:val="00252F1E"/>
    <w:rsid w:val="00252F39"/>
    <w:rsid w:val="0025315A"/>
    <w:rsid w:val="0025337F"/>
    <w:rsid w:val="00254AC3"/>
    <w:rsid w:val="00254E06"/>
    <w:rsid w:val="00255205"/>
    <w:rsid w:val="002552E6"/>
    <w:rsid w:val="002552F1"/>
    <w:rsid w:val="002577A1"/>
    <w:rsid w:val="00257B6C"/>
    <w:rsid w:val="00257D80"/>
    <w:rsid w:val="00260216"/>
    <w:rsid w:val="0026088D"/>
    <w:rsid w:val="002608BC"/>
    <w:rsid w:val="00261451"/>
    <w:rsid w:val="002617CD"/>
    <w:rsid w:val="00261DD3"/>
    <w:rsid w:val="00263012"/>
    <w:rsid w:val="002632C8"/>
    <w:rsid w:val="002633DA"/>
    <w:rsid w:val="00263B08"/>
    <w:rsid w:val="00263EC7"/>
    <w:rsid w:val="002643FE"/>
    <w:rsid w:val="00264431"/>
    <w:rsid w:val="00264AEA"/>
    <w:rsid w:val="002661D5"/>
    <w:rsid w:val="0026672A"/>
    <w:rsid w:val="002668DA"/>
    <w:rsid w:val="00266E76"/>
    <w:rsid w:val="002673CB"/>
    <w:rsid w:val="00267E33"/>
    <w:rsid w:val="0027044F"/>
    <w:rsid w:val="002712C9"/>
    <w:rsid w:val="00271666"/>
    <w:rsid w:val="002720C7"/>
    <w:rsid w:val="0027261A"/>
    <w:rsid w:val="002729E1"/>
    <w:rsid w:val="0027391D"/>
    <w:rsid w:val="002746B7"/>
    <w:rsid w:val="00275028"/>
    <w:rsid w:val="00275282"/>
    <w:rsid w:val="00275336"/>
    <w:rsid w:val="002753B2"/>
    <w:rsid w:val="002755C9"/>
    <w:rsid w:val="002757AC"/>
    <w:rsid w:val="00276199"/>
    <w:rsid w:val="00276D46"/>
    <w:rsid w:val="00276DA2"/>
    <w:rsid w:val="0027724B"/>
    <w:rsid w:val="0027773B"/>
    <w:rsid w:val="00277DCE"/>
    <w:rsid w:val="00277ECA"/>
    <w:rsid w:val="00280073"/>
    <w:rsid w:val="002804E8"/>
    <w:rsid w:val="00282034"/>
    <w:rsid w:val="00282341"/>
    <w:rsid w:val="00282A2D"/>
    <w:rsid w:val="00282B41"/>
    <w:rsid w:val="00283A3C"/>
    <w:rsid w:val="00283B43"/>
    <w:rsid w:val="002840CE"/>
    <w:rsid w:val="00285A7C"/>
    <w:rsid w:val="00286DC0"/>
    <w:rsid w:val="0028703C"/>
    <w:rsid w:val="002902F2"/>
    <w:rsid w:val="00292735"/>
    <w:rsid w:val="00292D8A"/>
    <w:rsid w:val="00293423"/>
    <w:rsid w:val="002939F2"/>
    <w:rsid w:val="0029498F"/>
    <w:rsid w:val="00294D3E"/>
    <w:rsid w:val="0029513E"/>
    <w:rsid w:val="0029530D"/>
    <w:rsid w:val="002958C1"/>
    <w:rsid w:val="00295D7E"/>
    <w:rsid w:val="00295EEE"/>
    <w:rsid w:val="00295F2C"/>
    <w:rsid w:val="00296D3F"/>
    <w:rsid w:val="002970C6"/>
    <w:rsid w:val="002978EE"/>
    <w:rsid w:val="002979EC"/>
    <w:rsid w:val="002A016B"/>
    <w:rsid w:val="002A01FB"/>
    <w:rsid w:val="002A111C"/>
    <w:rsid w:val="002A11FD"/>
    <w:rsid w:val="002A1B17"/>
    <w:rsid w:val="002A1B61"/>
    <w:rsid w:val="002A22E2"/>
    <w:rsid w:val="002A3146"/>
    <w:rsid w:val="002A3266"/>
    <w:rsid w:val="002A401E"/>
    <w:rsid w:val="002A46F5"/>
    <w:rsid w:val="002A4739"/>
    <w:rsid w:val="002A479C"/>
    <w:rsid w:val="002A48C5"/>
    <w:rsid w:val="002A53CE"/>
    <w:rsid w:val="002A5565"/>
    <w:rsid w:val="002A682D"/>
    <w:rsid w:val="002A6F76"/>
    <w:rsid w:val="002A73F1"/>
    <w:rsid w:val="002B0CE3"/>
    <w:rsid w:val="002B0FED"/>
    <w:rsid w:val="002B10CD"/>
    <w:rsid w:val="002B141B"/>
    <w:rsid w:val="002B1564"/>
    <w:rsid w:val="002B16B2"/>
    <w:rsid w:val="002B19F5"/>
    <w:rsid w:val="002B1E2B"/>
    <w:rsid w:val="002B23D4"/>
    <w:rsid w:val="002B2461"/>
    <w:rsid w:val="002B266C"/>
    <w:rsid w:val="002B2ED7"/>
    <w:rsid w:val="002B3E6C"/>
    <w:rsid w:val="002B3F49"/>
    <w:rsid w:val="002B4654"/>
    <w:rsid w:val="002B4B0B"/>
    <w:rsid w:val="002B4E6A"/>
    <w:rsid w:val="002B51B7"/>
    <w:rsid w:val="002B5857"/>
    <w:rsid w:val="002B5BF4"/>
    <w:rsid w:val="002B5CC9"/>
    <w:rsid w:val="002B5CDE"/>
    <w:rsid w:val="002B6930"/>
    <w:rsid w:val="002B722D"/>
    <w:rsid w:val="002B76DE"/>
    <w:rsid w:val="002B7B06"/>
    <w:rsid w:val="002B7DC1"/>
    <w:rsid w:val="002B7E46"/>
    <w:rsid w:val="002C1128"/>
    <w:rsid w:val="002C12AC"/>
    <w:rsid w:val="002C19A4"/>
    <w:rsid w:val="002C1CEB"/>
    <w:rsid w:val="002C2036"/>
    <w:rsid w:val="002C21CE"/>
    <w:rsid w:val="002C2336"/>
    <w:rsid w:val="002C295D"/>
    <w:rsid w:val="002C2AD0"/>
    <w:rsid w:val="002C2C3C"/>
    <w:rsid w:val="002C388C"/>
    <w:rsid w:val="002C3BEB"/>
    <w:rsid w:val="002C3E63"/>
    <w:rsid w:val="002C4B14"/>
    <w:rsid w:val="002C4B48"/>
    <w:rsid w:val="002C4D56"/>
    <w:rsid w:val="002C52BC"/>
    <w:rsid w:val="002C5674"/>
    <w:rsid w:val="002C5941"/>
    <w:rsid w:val="002C6413"/>
    <w:rsid w:val="002C6621"/>
    <w:rsid w:val="002C6AB2"/>
    <w:rsid w:val="002C70A2"/>
    <w:rsid w:val="002C72D2"/>
    <w:rsid w:val="002C7F02"/>
    <w:rsid w:val="002D0F9A"/>
    <w:rsid w:val="002D12E8"/>
    <w:rsid w:val="002D1716"/>
    <w:rsid w:val="002D1D88"/>
    <w:rsid w:val="002D22EB"/>
    <w:rsid w:val="002D28A8"/>
    <w:rsid w:val="002D364D"/>
    <w:rsid w:val="002D4968"/>
    <w:rsid w:val="002D4C8B"/>
    <w:rsid w:val="002D5294"/>
    <w:rsid w:val="002D6197"/>
    <w:rsid w:val="002D63A9"/>
    <w:rsid w:val="002D6789"/>
    <w:rsid w:val="002D6A73"/>
    <w:rsid w:val="002D726C"/>
    <w:rsid w:val="002D74E4"/>
    <w:rsid w:val="002D76AC"/>
    <w:rsid w:val="002D7B09"/>
    <w:rsid w:val="002D7E06"/>
    <w:rsid w:val="002E0290"/>
    <w:rsid w:val="002E06C0"/>
    <w:rsid w:val="002E090C"/>
    <w:rsid w:val="002E0AA1"/>
    <w:rsid w:val="002E1424"/>
    <w:rsid w:val="002E19A0"/>
    <w:rsid w:val="002E2DA0"/>
    <w:rsid w:val="002E3D35"/>
    <w:rsid w:val="002E523C"/>
    <w:rsid w:val="002E598C"/>
    <w:rsid w:val="002E5BA1"/>
    <w:rsid w:val="002E5FAA"/>
    <w:rsid w:val="002E6331"/>
    <w:rsid w:val="002E6BD8"/>
    <w:rsid w:val="002E72A4"/>
    <w:rsid w:val="002F01EC"/>
    <w:rsid w:val="002F0689"/>
    <w:rsid w:val="002F072F"/>
    <w:rsid w:val="002F0A70"/>
    <w:rsid w:val="002F11D0"/>
    <w:rsid w:val="002F1672"/>
    <w:rsid w:val="002F1783"/>
    <w:rsid w:val="002F1B1A"/>
    <w:rsid w:val="002F1C40"/>
    <w:rsid w:val="002F1DB8"/>
    <w:rsid w:val="002F25CC"/>
    <w:rsid w:val="002F27B8"/>
    <w:rsid w:val="002F28AF"/>
    <w:rsid w:val="002F30D9"/>
    <w:rsid w:val="002F328D"/>
    <w:rsid w:val="002F4E81"/>
    <w:rsid w:val="002F5813"/>
    <w:rsid w:val="002F5DF2"/>
    <w:rsid w:val="002F5E00"/>
    <w:rsid w:val="002F6B16"/>
    <w:rsid w:val="002F6BEF"/>
    <w:rsid w:val="002F7047"/>
    <w:rsid w:val="003006D8"/>
    <w:rsid w:val="0030079B"/>
    <w:rsid w:val="00300ACC"/>
    <w:rsid w:val="00301171"/>
    <w:rsid w:val="00302CA9"/>
    <w:rsid w:val="00303024"/>
    <w:rsid w:val="00303EEE"/>
    <w:rsid w:val="0030414A"/>
    <w:rsid w:val="0030491F"/>
    <w:rsid w:val="00304AC1"/>
    <w:rsid w:val="00304D05"/>
    <w:rsid w:val="0030523C"/>
    <w:rsid w:val="00305FF8"/>
    <w:rsid w:val="00306271"/>
    <w:rsid w:val="00306A9E"/>
    <w:rsid w:val="00306C68"/>
    <w:rsid w:val="00306CDE"/>
    <w:rsid w:val="00307102"/>
    <w:rsid w:val="00307251"/>
    <w:rsid w:val="0030729D"/>
    <w:rsid w:val="003072CC"/>
    <w:rsid w:val="00307613"/>
    <w:rsid w:val="00310523"/>
    <w:rsid w:val="00310972"/>
    <w:rsid w:val="0031129D"/>
    <w:rsid w:val="0031140C"/>
    <w:rsid w:val="0031157A"/>
    <w:rsid w:val="0031192E"/>
    <w:rsid w:val="003119BA"/>
    <w:rsid w:val="003119CD"/>
    <w:rsid w:val="00311B22"/>
    <w:rsid w:val="003122A3"/>
    <w:rsid w:val="003122A8"/>
    <w:rsid w:val="00312E21"/>
    <w:rsid w:val="00313B36"/>
    <w:rsid w:val="00313BE7"/>
    <w:rsid w:val="0031401D"/>
    <w:rsid w:val="0031476F"/>
    <w:rsid w:val="00314AF0"/>
    <w:rsid w:val="00314D4F"/>
    <w:rsid w:val="00314F09"/>
    <w:rsid w:val="00316B0B"/>
    <w:rsid w:val="00321374"/>
    <w:rsid w:val="003214FB"/>
    <w:rsid w:val="00321731"/>
    <w:rsid w:val="00321E9B"/>
    <w:rsid w:val="00321F50"/>
    <w:rsid w:val="00322D53"/>
    <w:rsid w:val="00322E4A"/>
    <w:rsid w:val="003236EB"/>
    <w:rsid w:val="00323AB2"/>
    <w:rsid w:val="00323B51"/>
    <w:rsid w:val="00323C70"/>
    <w:rsid w:val="00323F2B"/>
    <w:rsid w:val="003240BE"/>
    <w:rsid w:val="0032449D"/>
    <w:rsid w:val="00324B60"/>
    <w:rsid w:val="00325A0B"/>
    <w:rsid w:val="0032697F"/>
    <w:rsid w:val="003269B1"/>
    <w:rsid w:val="00327227"/>
    <w:rsid w:val="00327268"/>
    <w:rsid w:val="00327343"/>
    <w:rsid w:val="00327797"/>
    <w:rsid w:val="00330357"/>
    <w:rsid w:val="00330375"/>
    <w:rsid w:val="003305D6"/>
    <w:rsid w:val="00330D60"/>
    <w:rsid w:val="003325D6"/>
    <w:rsid w:val="00332F66"/>
    <w:rsid w:val="00334135"/>
    <w:rsid w:val="003343F0"/>
    <w:rsid w:val="0033449B"/>
    <w:rsid w:val="003346AB"/>
    <w:rsid w:val="00335AD0"/>
    <w:rsid w:val="00335DFC"/>
    <w:rsid w:val="003362F3"/>
    <w:rsid w:val="00336EC8"/>
    <w:rsid w:val="00336F0F"/>
    <w:rsid w:val="00337BA0"/>
    <w:rsid w:val="00337E7F"/>
    <w:rsid w:val="00337F81"/>
    <w:rsid w:val="0034034D"/>
    <w:rsid w:val="00340E7A"/>
    <w:rsid w:val="00341126"/>
    <w:rsid w:val="00341195"/>
    <w:rsid w:val="00341EDB"/>
    <w:rsid w:val="0034358F"/>
    <w:rsid w:val="0034383C"/>
    <w:rsid w:val="0034393B"/>
    <w:rsid w:val="003442FC"/>
    <w:rsid w:val="0034467C"/>
    <w:rsid w:val="00344825"/>
    <w:rsid w:val="00344AAC"/>
    <w:rsid w:val="00344E02"/>
    <w:rsid w:val="00344F6F"/>
    <w:rsid w:val="00344F7D"/>
    <w:rsid w:val="00345008"/>
    <w:rsid w:val="00345309"/>
    <w:rsid w:val="0034606F"/>
    <w:rsid w:val="003462B8"/>
    <w:rsid w:val="0034642A"/>
    <w:rsid w:val="003464FA"/>
    <w:rsid w:val="00346682"/>
    <w:rsid w:val="0034676B"/>
    <w:rsid w:val="00346CA6"/>
    <w:rsid w:val="00346F18"/>
    <w:rsid w:val="00347CE9"/>
    <w:rsid w:val="00347DD9"/>
    <w:rsid w:val="003502D1"/>
    <w:rsid w:val="00350311"/>
    <w:rsid w:val="00351351"/>
    <w:rsid w:val="00351C04"/>
    <w:rsid w:val="00352225"/>
    <w:rsid w:val="00352EE6"/>
    <w:rsid w:val="003534A5"/>
    <w:rsid w:val="0035382D"/>
    <w:rsid w:val="003559C1"/>
    <w:rsid w:val="00355ADD"/>
    <w:rsid w:val="00355B1B"/>
    <w:rsid w:val="00355C9B"/>
    <w:rsid w:val="00356CD4"/>
    <w:rsid w:val="0035771C"/>
    <w:rsid w:val="003577E8"/>
    <w:rsid w:val="00357916"/>
    <w:rsid w:val="003579B3"/>
    <w:rsid w:val="00357FD7"/>
    <w:rsid w:val="003600B3"/>
    <w:rsid w:val="003600D3"/>
    <w:rsid w:val="00360244"/>
    <w:rsid w:val="00360E7C"/>
    <w:rsid w:val="00360E83"/>
    <w:rsid w:val="00360EF4"/>
    <w:rsid w:val="00361FD7"/>
    <w:rsid w:val="00362538"/>
    <w:rsid w:val="003625F5"/>
    <w:rsid w:val="0036457E"/>
    <w:rsid w:val="00364C64"/>
    <w:rsid w:val="003656D2"/>
    <w:rsid w:val="00366077"/>
    <w:rsid w:val="0036619F"/>
    <w:rsid w:val="0036684E"/>
    <w:rsid w:val="003672F0"/>
    <w:rsid w:val="003673C8"/>
    <w:rsid w:val="003675DA"/>
    <w:rsid w:val="00370857"/>
    <w:rsid w:val="0037086B"/>
    <w:rsid w:val="00370BF4"/>
    <w:rsid w:val="00371478"/>
    <w:rsid w:val="0037160F"/>
    <w:rsid w:val="003742A0"/>
    <w:rsid w:val="00374630"/>
    <w:rsid w:val="00374F4F"/>
    <w:rsid w:val="00375D15"/>
    <w:rsid w:val="003762F0"/>
    <w:rsid w:val="003765B2"/>
    <w:rsid w:val="00376BF1"/>
    <w:rsid w:val="00380869"/>
    <w:rsid w:val="00381067"/>
    <w:rsid w:val="003820B6"/>
    <w:rsid w:val="00382231"/>
    <w:rsid w:val="00382A54"/>
    <w:rsid w:val="00382D29"/>
    <w:rsid w:val="00382D3A"/>
    <w:rsid w:val="003832FE"/>
    <w:rsid w:val="003835A1"/>
    <w:rsid w:val="00383E7D"/>
    <w:rsid w:val="0038414B"/>
    <w:rsid w:val="003846E5"/>
    <w:rsid w:val="0038507F"/>
    <w:rsid w:val="00385D47"/>
    <w:rsid w:val="00386345"/>
    <w:rsid w:val="003867C7"/>
    <w:rsid w:val="003869A8"/>
    <w:rsid w:val="00386A0A"/>
    <w:rsid w:val="003870A9"/>
    <w:rsid w:val="0038747A"/>
    <w:rsid w:val="0038786C"/>
    <w:rsid w:val="0039039E"/>
    <w:rsid w:val="00390926"/>
    <w:rsid w:val="00390C94"/>
    <w:rsid w:val="00390DF9"/>
    <w:rsid w:val="0039139C"/>
    <w:rsid w:val="0039158D"/>
    <w:rsid w:val="0039165A"/>
    <w:rsid w:val="00391759"/>
    <w:rsid w:val="00392D45"/>
    <w:rsid w:val="0039441A"/>
    <w:rsid w:val="00394BFA"/>
    <w:rsid w:val="00395790"/>
    <w:rsid w:val="00395B6F"/>
    <w:rsid w:val="00396189"/>
    <w:rsid w:val="00396377"/>
    <w:rsid w:val="00396999"/>
    <w:rsid w:val="00397032"/>
    <w:rsid w:val="003970B0"/>
    <w:rsid w:val="0039710D"/>
    <w:rsid w:val="00397781"/>
    <w:rsid w:val="003979AA"/>
    <w:rsid w:val="00397D18"/>
    <w:rsid w:val="003A019B"/>
    <w:rsid w:val="003A02AB"/>
    <w:rsid w:val="003A0322"/>
    <w:rsid w:val="003A0EB7"/>
    <w:rsid w:val="003A2424"/>
    <w:rsid w:val="003A28D4"/>
    <w:rsid w:val="003A2B71"/>
    <w:rsid w:val="003A42D6"/>
    <w:rsid w:val="003A4562"/>
    <w:rsid w:val="003A4F7D"/>
    <w:rsid w:val="003A55CE"/>
    <w:rsid w:val="003A6045"/>
    <w:rsid w:val="003A6173"/>
    <w:rsid w:val="003A6417"/>
    <w:rsid w:val="003A67B0"/>
    <w:rsid w:val="003A6C7A"/>
    <w:rsid w:val="003A7245"/>
    <w:rsid w:val="003A744D"/>
    <w:rsid w:val="003B0291"/>
    <w:rsid w:val="003B04DD"/>
    <w:rsid w:val="003B1193"/>
    <w:rsid w:val="003B13D7"/>
    <w:rsid w:val="003B278D"/>
    <w:rsid w:val="003B316A"/>
    <w:rsid w:val="003B33A1"/>
    <w:rsid w:val="003B4092"/>
    <w:rsid w:val="003B43BC"/>
    <w:rsid w:val="003B47E9"/>
    <w:rsid w:val="003B497E"/>
    <w:rsid w:val="003B6089"/>
    <w:rsid w:val="003B66F5"/>
    <w:rsid w:val="003B6A7C"/>
    <w:rsid w:val="003B6FCB"/>
    <w:rsid w:val="003B732C"/>
    <w:rsid w:val="003B76FD"/>
    <w:rsid w:val="003C0453"/>
    <w:rsid w:val="003C05FA"/>
    <w:rsid w:val="003C0F64"/>
    <w:rsid w:val="003C1226"/>
    <w:rsid w:val="003C1584"/>
    <w:rsid w:val="003C191E"/>
    <w:rsid w:val="003C1973"/>
    <w:rsid w:val="003C2901"/>
    <w:rsid w:val="003C2C67"/>
    <w:rsid w:val="003C3743"/>
    <w:rsid w:val="003C3D56"/>
    <w:rsid w:val="003C41DB"/>
    <w:rsid w:val="003C4C27"/>
    <w:rsid w:val="003C55C3"/>
    <w:rsid w:val="003C6406"/>
    <w:rsid w:val="003C6F3B"/>
    <w:rsid w:val="003C7222"/>
    <w:rsid w:val="003D01A2"/>
    <w:rsid w:val="003D09F3"/>
    <w:rsid w:val="003D0A42"/>
    <w:rsid w:val="003D0D4C"/>
    <w:rsid w:val="003D0EF9"/>
    <w:rsid w:val="003D10AD"/>
    <w:rsid w:val="003D1832"/>
    <w:rsid w:val="003D1DA7"/>
    <w:rsid w:val="003D28B1"/>
    <w:rsid w:val="003D2F16"/>
    <w:rsid w:val="003D3F0E"/>
    <w:rsid w:val="003D43CB"/>
    <w:rsid w:val="003D4A1D"/>
    <w:rsid w:val="003D50FE"/>
    <w:rsid w:val="003D572C"/>
    <w:rsid w:val="003D5A09"/>
    <w:rsid w:val="003D600A"/>
    <w:rsid w:val="003D7855"/>
    <w:rsid w:val="003E04A7"/>
    <w:rsid w:val="003E22CC"/>
    <w:rsid w:val="003E31F6"/>
    <w:rsid w:val="003E3402"/>
    <w:rsid w:val="003E3B9D"/>
    <w:rsid w:val="003E3C33"/>
    <w:rsid w:val="003E5168"/>
    <w:rsid w:val="003E576A"/>
    <w:rsid w:val="003E5C1B"/>
    <w:rsid w:val="003E77DA"/>
    <w:rsid w:val="003E7D99"/>
    <w:rsid w:val="003F05C4"/>
    <w:rsid w:val="003F0875"/>
    <w:rsid w:val="003F12B8"/>
    <w:rsid w:val="003F1971"/>
    <w:rsid w:val="003F1C06"/>
    <w:rsid w:val="003F1FA5"/>
    <w:rsid w:val="003F29E7"/>
    <w:rsid w:val="003F2B84"/>
    <w:rsid w:val="003F32DF"/>
    <w:rsid w:val="003F370E"/>
    <w:rsid w:val="003F3CAD"/>
    <w:rsid w:val="003F3ECA"/>
    <w:rsid w:val="003F4CCF"/>
    <w:rsid w:val="003F4F03"/>
    <w:rsid w:val="003F5462"/>
    <w:rsid w:val="003F571D"/>
    <w:rsid w:val="003F693C"/>
    <w:rsid w:val="003F6ABC"/>
    <w:rsid w:val="003F6DA4"/>
    <w:rsid w:val="003F6F05"/>
    <w:rsid w:val="003F7569"/>
    <w:rsid w:val="003F78FB"/>
    <w:rsid w:val="003F7BD5"/>
    <w:rsid w:val="003F7EEA"/>
    <w:rsid w:val="0040025F"/>
    <w:rsid w:val="00400CEA"/>
    <w:rsid w:val="00400FBD"/>
    <w:rsid w:val="0040164E"/>
    <w:rsid w:val="00401EE7"/>
    <w:rsid w:val="0040212E"/>
    <w:rsid w:val="00402189"/>
    <w:rsid w:val="004024B7"/>
    <w:rsid w:val="00402E0E"/>
    <w:rsid w:val="00403126"/>
    <w:rsid w:val="004044CF"/>
    <w:rsid w:val="00406D70"/>
    <w:rsid w:val="00407F4B"/>
    <w:rsid w:val="00410362"/>
    <w:rsid w:val="00410714"/>
    <w:rsid w:val="00410768"/>
    <w:rsid w:val="004118B6"/>
    <w:rsid w:val="00411BAE"/>
    <w:rsid w:val="00412239"/>
    <w:rsid w:val="00413999"/>
    <w:rsid w:val="00414944"/>
    <w:rsid w:val="00414C8D"/>
    <w:rsid w:val="00414D4B"/>
    <w:rsid w:val="004151CC"/>
    <w:rsid w:val="00415A2D"/>
    <w:rsid w:val="00416D31"/>
    <w:rsid w:val="00420470"/>
    <w:rsid w:val="0042047E"/>
    <w:rsid w:val="004205D6"/>
    <w:rsid w:val="00420696"/>
    <w:rsid w:val="00420983"/>
    <w:rsid w:val="00420D5A"/>
    <w:rsid w:val="00420D82"/>
    <w:rsid w:val="004211B8"/>
    <w:rsid w:val="0042198D"/>
    <w:rsid w:val="00421D96"/>
    <w:rsid w:val="00422018"/>
    <w:rsid w:val="0042241F"/>
    <w:rsid w:val="00422864"/>
    <w:rsid w:val="0042374D"/>
    <w:rsid w:val="00424B1D"/>
    <w:rsid w:val="00424CFF"/>
    <w:rsid w:val="0042517D"/>
    <w:rsid w:val="00425411"/>
    <w:rsid w:val="00425AF6"/>
    <w:rsid w:val="00426247"/>
    <w:rsid w:val="004266C8"/>
    <w:rsid w:val="0042691E"/>
    <w:rsid w:val="004270D7"/>
    <w:rsid w:val="004300C8"/>
    <w:rsid w:val="00430810"/>
    <w:rsid w:val="00430F54"/>
    <w:rsid w:val="00431026"/>
    <w:rsid w:val="00431ABA"/>
    <w:rsid w:val="0043231D"/>
    <w:rsid w:val="00432CB7"/>
    <w:rsid w:val="0043313F"/>
    <w:rsid w:val="0043390B"/>
    <w:rsid w:val="00433B00"/>
    <w:rsid w:val="00434342"/>
    <w:rsid w:val="0043466C"/>
    <w:rsid w:val="00434D5C"/>
    <w:rsid w:val="00435107"/>
    <w:rsid w:val="0043558B"/>
    <w:rsid w:val="004364EF"/>
    <w:rsid w:val="00437181"/>
    <w:rsid w:val="0044104C"/>
    <w:rsid w:val="00441D32"/>
    <w:rsid w:val="00441FF5"/>
    <w:rsid w:val="00442E9F"/>
    <w:rsid w:val="004432C6"/>
    <w:rsid w:val="004433C1"/>
    <w:rsid w:val="0044373C"/>
    <w:rsid w:val="004437D5"/>
    <w:rsid w:val="00444167"/>
    <w:rsid w:val="004449B0"/>
    <w:rsid w:val="00444AFD"/>
    <w:rsid w:val="00445B0F"/>
    <w:rsid w:val="00445F63"/>
    <w:rsid w:val="00446354"/>
    <w:rsid w:val="004472EE"/>
    <w:rsid w:val="004475C5"/>
    <w:rsid w:val="00447C06"/>
    <w:rsid w:val="00450856"/>
    <w:rsid w:val="004509F2"/>
    <w:rsid w:val="00450DAF"/>
    <w:rsid w:val="00451520"/>
    <w:rsid w:val="0045184D"/>
    <w:rsid w:val="004518CB"/>
    <w:rsid w:val="0045192B"/>
    <w:rsid w:val="00451B19"/>
    <w:rsid w:val="00451EC9"/>
    <w:rsid w:val="004528FF"/>
    <w:rsid w:val="00453584"/>
    <w:rsid w:val="00453848"/>
    <w:rsid w:val="00453926"/>
    <w:rsid w:val="00453CEA"/>
    <w:rsid w:val="004544F9"/>
    <w:rsid w:val="0045454F"/>
    <w:rsid w:val="004547CC"/>
    <w:rsid w:val="00455BBE"/>
    <w:rsid w:val="00455DA8"/>
    <w:rsid w:val="00456C2B"/>
    <w:rsid w:val="00457099"/>
    <w:rsid w:val="00457301"/>
    <w:rsid w:val="004573D7"/>
    <w:rsid w:val="00457C4F"/>
    <w:rsid w:val="00457EE0"/>
    <w:rsid w:val="00457F15"/>
    <w:rsid w:val="004605DD"/>
    <w:rsid w:val="00460AF3"/>
    <w:rsid w:val="00460BE4"/>
    <w:rsid w:val="00460D1A"/>
    <w:rsid w:val="004616D9"/>
    <w:rsid w:val="00462135"/>
    <w:rsid w:val="0046282D"/>
    <w:rsid w:val="00462933"/>
    <w:rsid w:val="00463694"/>
    <w:rsid w:val="00463C31"/>
    <w:rsid w:val="0046420F"/>
    <w:rsid w:val="00464492"/>
    <w:rsid w:val="00464E03"/>
    <w:rsid w:val="00464FB5"/>
    <w:rsid w:val="00465657"/>
    <w:rsid w:val="00466885"/>
    <w:rsid w:val="00467248"/>
    <w:rsid w:val="004674DC"/>
    <w:rsid w:val="00467E83"/>
    <w:rsid w:val="00470DFF"/>
    <w:rsid w:val="00471384"/>
    <w:rsid w:val="00471537"/>
    <w:rsid w:val="0047158C"/>
    <w:rsid w:val="00471ABF"/>
    <w:rsid w:val="00471B2A"/>
    <w:rsid w:val="00471DA7"/>
    <w:rsid w:val="004724D3"/>
    <w:rsid w:val="00472CC9"/>
    <w:rsid w:val="00472F4A"/>
    <w:rsid w:val="00472F96"/>
    <w:rsid w:val="00473440"/>
    <w:rsid w:val="00473647"/>
    <w:rsid w:val="0047364D"/>
    <w:rsid w:val="00473957"/>
    <w:rsid w:val="00473E8F"/>
    <w:rsid w:val="00474570"/>
    <w:rsid w:val="00474710"/>
    <w:rsid w:val="00474C8B"/>
    <w:rsid w:val="00475547"/>
    <w:rsid w:val="004756E9"/>
    <w:rsid w:val="00475AA0"/>
    <w:rsid w:val="00475F3D"/>
    <w:rsid w:val="0047608E"/>
    <w:rsid w:val="0047613D"/>
    <w:rsid w:val="0047628D"/>
    <w:rsid w:val="004768FA"/>
    <w:rsid w:val="00476ABF"/>
    <w:rsid w:val="00477101"/>
    <w:rsid w:val="004775CC"/>
    <w:rsid w:val="0048082A"/>
    <w:rsid w:val="00480FDE"/>
    <w:rsid w:val="004812D6"/>
    <w:rsid w:val="00481391"/>
    <w:rsid w:val="0048153C"/>
    <w:rsid w:val="0048176F"/>
    <w:rsid w:val="00482008"/>
    <w:rsid w:val="00482BC5"/>
    <w:rsid w:val="00482D52"/>
    <w:rsid w:val="00482D57"/>
    <w:rsid w:val="004843E4"/>
    <w:rsid w:val="004846F2"/>
    <w:rsid w:val="00484B33"/>
    <w:rsid w:val="00484F9E"/>
    <w:rsid w:val="00485439"/>
    <w:rsid w:val="00485486"/>
    <w:rsid w:val="004856A3"/>
    <w:rsid w:val="004903DB"/>
    <w:rsid w:val="00490562"/>
    <w:rsid w:val="00490861"/>
    <w:rsid w:val="00491C56"/>
    <w:rsid w:val="00491E97"/>
    <w:rsid w:val="00491F40"/>
    <w:rsid w:val="004921D8"/>
    <w:rsid w:val="00492827"/>
    <w:rsid w:val="004932A7"/>
    <w:rsid w:val="004937D0"/>
    <w:rsid w:val="004938DC"/>
    <w:rsid w:val="004938F5"/>
    <w:rsid w:val="00495197"/>
    <w:rsid w:val="00495BD3"/>
    <w:rsid w:val="0049635D"/>
    <w:rsid w:val="00496885"/>
    <w:rsid w:val="004975BF"/>
    <w:rsid w:val="00497EF4"/>
    <w:rsid w:val="004A015E"/>
    <w:rsid w:val="004A06EA"/>
    <w:rsid w:val="004A0702"/>
    <w:rsid w:val="004A1065"/>
    <w:rsid w:val="004A21D8"/>
    <w:rsid w:val="004A2953"/>
    <w:rsid w:val="004A29D3"/>
    <w:rsid w:val="004A3487"/>
    <w:rsid w:val="004A3616"/>
    <w:rsid w:val="004A36F7"/>
    <w:rsid w:val="004A3E64"/>
    <w:rsid w:val="004A3F7E"/>
    <w:rsid w:val="004A47D1"/>
    <w:rsid w:val="004A5BB1"/>
    <w:rsid w:val="004A7AFC"/>
    <w:rsid w:val="004A7CF9"/>
    <w:rsid w:val="004B011B"/>
    <w:rsid w:val="004B0298"/>
    <w:rsid w:val="004B04E2"/>
    <w:rsid w:val="004B0B6D"/>
    <w:rsid w:val="004B0D23"/>
    <w:rsid w:val="004B11B5"/>
    <w:rsid w:val="004B1B66"/>
    <w:rsid w:val="004B2419"/>
    <w:rsid w:val="004B3033"/>
    <w:rsid w:val="004B311C"/>
    <w:rsid w:val="004B32C1"/>
    <w:rsid w:val="004B34BB"/>
    <w:rsid w:val="004B367F"/>
    <w:rsid w:val="004B3B9E"/>
    <w:rsid w:val="004B3F43"/>
    <w:rsid w:val="004B51CF"/>
    <w:rsid w:val="004B5EE3"/>
    <w:rsid w:val="004B69C5"/>
    <w:rsid w:val="004B779E"/>
    <w:rsid w:val="004B7F1F"/>
    <w:rsid w:val="004B7FFD"/>
    <w:rsid w:val="004C08B4"/>
    <w:rsid w:val="004C0C81"/>
    <w:rsid w:val="004C1477"/>
    <w:rsid w:val="004C14CF"/>
    <w:rsid w:val="004C1AE9"/>
    <w:rsid w:val="004C2506"/>
    <w:rsid w:val="004C278D"/>
    <w:rsid w:val="004C30E1"/>
    <w:rsid w:val="004C31CA"/>
    <w:rsid w:val="004C39B5"/>
    <w:rsid w:val="004C3CC5"/>
    <w:rsid w:val="004C3CDF"/>
    <w:rsid w:val="004C3ECB"/>
    <w:rsid w:val="004C430C"/>
    <w:rsid w:val="004C46DA"/>
    <w:rsid w:val="004C4CB0"/>
    <w:rsid w:val="004C4DA4"/>
    <w:rsid w:val="004C4E63"/>
    <w:rsid w:val="004C4F01"/>
    <w:rsid w:val="004C5516"/>
    <w:rsid w:val="004C5FC5"/>
    <w:rsid w:val="004C6B0A"/>
    <w:rsid w:val="004C6EDC"/>
    <w:rsid w:val="004D01E8"/>
    <w:rsid w:val="004D120C"/>
    <w:rsid w:val="004D21F9"/>
    <w:rsid w:val="004D227C"/>
    <w:rsid w:val="004D2401"/>
    <w:rsid w:val="004D2790"/>
    <w:rsid w:val="004D28C9"/>
    <w:rsid w:val="004D2A94"/>
    <w:rsid w:val="004D34B8"/>
    <w:rsid w:val="004D3592"/>
    <w:rsid w:val="004D3FC1"/>
    <w:rsid w:val="004D4175"/>
    <w:rsid w:val="004D481C"/>
    <w:rsid w:val="004D4CCF"/>
    <w:rsid w:val="004D4F99"/>
    <w:rsid w:val="004D50F7"/>
    <w:rsid w:val="004D5EEB"/>
    <w:rsid w:val="004D67FE"/>
    <w:rsid w:val="004D7B4E"/>
    <w:rsid w:val="004E0794"/>
    <w:rsid w:val="004E1E2C"/>
    <w:rsid w:val="004E243B"/>
    <w:rsid w:val="004E298A"/>
    <w:rsid w:val="004E31E7"/>
    <w:rsid w:val="004E3CDA"/>
    <w:rsid w:val="004E4648"/>
    <w:rsid w:val="004E4CE8"/>
    <w:rsid w:val="004E4D6A"/>
    <w:rsid w:val="004E50C4"/>
    <w:rsid w:val="004E52C5"/>
    <w:rsid w:val="004E542A"/>
    <w:rsid w:val="004E5F5B"/>
    <w:rsid w:val="004E796E"/>
    <w:rsid w:val="004F02E7"/>
    <w:rsid w:val="004F0866"/>
    <w:rsid w:val="004F13DE"/>
    <w:rsid w:val="004F177B"/>
    <w:rsid w:val="004F19CB"/>
    <w:rsid w:val="004F1C68"/>
    <w:rsid w:val="004F2C07"/>
    <w:rsid w:val="004F41D1"/>
    <w:rsid w:val="004F45F5"/>
    <w:rsid w:val="004F4E70"/>
    <w:rsid w:val="004F4E7F"/>
    <w:rsid w:val="004F4F15"/>
    <w:rsid w:val="004F5D6E"/>
    <w:rsid w:val="004F628C"/>
    <w:rsid w:val="004F6CA7"/>
    <w:rsid w:val="004F718B"/>
    <w:rsid w:val="004F719D"/>
    <w:rsid w:val="004FC85D"/>
    <w:rsid w:val="00500329"/>
    <w:rsid w:val="00500A51"/>
    <w:rsid w:val="00501C87"/>
    <w:rsid w:val="005021E8"/>
    <w:rsid w:val="005022DC"/>
    <w:rsid w:val="00502566"/>
    <w:rsid w:val="00502906"/>
    <w:rsid w:val="0050367E"/>
    <w:rsid w:val="005038E8"/>
    <w:rsid w:val="00503B47"/>
    <w:rsid w:val="00503F91"/>
    <w:rsid w:val="00504A08"/>
    <w:rsid w:val="00504F25"/>
    <w:rsid w:val="00505551"/>
    <w:rsid w:val="00505677"/>
    <w:rsid w:val="005056DA"/>
    <w:rsid w:val="00505A31"/>
    <w:rsid w:val="00505EC6"/>
    <w:rsid w:val="0050652A"/>
    <w:rsid w:val="00506774"/>
    <w:rsid w:val="00506D0C"/>
    <w:rsid w:val="00510505"/>
    <w:rsid w:val="005106AA"/>
    <w:rsid w:val="00510D84"/>
    <w:rsid w:val="0051133D"/>
    <w:rsid w:val="00511672"/>
    <w:rsid w:val="0051187A"/>
    <w:rsid w:val="00512A91"/>
    <w:rsid w:val="00513748"/>
    <w:rsid w:val="00513885"/>
    <w:rsid w:val="005142E9"/>
    <w:rsid w:val="00515564"/>
    <w:rsid w:val="0051695E"/>
    <w:rsid w:val="00520087"/>
    <w:rsid w:val="00520776"/>
    <w:rsid w:val="00520D75"/>
    <w:rsid w:val="00521350"/>
    <w:rsid w:val="005214F8"/>
    <w:rsid w:val="00521E69"/>
    <w:rsid w:val="0052266C"/>
    <w:rsid w:val="00522FCB"/>
    <w:rsid w:val="00523008"/>
    <w:rsid w:val="005231AE"/>
    <w:rsid w:val="005243DB"/>
    <w:rsid w:val="005245E4"/>
    <w:rsid w:val="0052476A"/>
    <w:rsid w:val="005248AE"/>
    <w:rsid w:val="00525A98"/>
    <w:rsid w:val="005262FE"/>
    <w:rsid w:val="0052639E"/>
    <w:rsid w:val="00526A66"/>
    <w:rsid w:val="005270D5"/>
    <w:rsid w:val="005275C1"/>
    <w:rsid w:val="005279CD"/>
    <w:rsid w:val="00527E5F"/>
    <w:rsid w:val="005322AE"/>
    <w:rsid w:val="00532534"/>
    <w:rsid w:val="005325E1"/>
    <w:rsid w:val="00532F74"/>
    <w:rsid w:val="005341C1"/>
    <w:rsid w:val="00534960"/>
    <w:rsid w:val="00534AD3"/>
    <w:rsid w:val="005359A1"/>
    <w:rsid w:val="00535C02"/>
    <w:rsid w:val="00536230"/>
    <w:rsid w:val="00536BCD"/>
    <w:rsid w:val="00536D94"/>
    <w:rsid w:val="00536DAF"/>
    <w:rsid w:val="00537001"/>
    <w:rsid w:val="00537080"/>
    <w:rsid w:val="00537AE1"/>
    <w:rsid w:val="00537C6C"/>
    <w:rsid w:val="0054062A"/>
    <w:rsid w:val="00541009"/>
    <w:rsid w:val="0054120D"/>
    <w:rsid w:val="005413CC"/>
    <w:rsid w:val="00541DBD"/>
    <w:rsid w:val="00542473"/>
    <w:rsid w:val="00543283"/>
    <w:rsid w:val="005438B6"/>
    <w:rsid w:val="00543ABD"/>
    <w:rsid w:val="00543F4E"/>
    <w:rsid w:val="00544E21"/>
    <w:rsid w:val="00545C0E"/>
    <w:rsid w:val="005460D0"/>
    <w:rsid w:val="005461BC"/>
    <w:rsid w:val="00547650"/>
    <w:rsid w:val="00547849"/>
    <w:rsid w:val="0055012E"/>
    <w:rsid w:val="00550816"/>
    <w:rsid w:val="00550927"/>
    <w:rsid w:val="00550AF8"/>
    <w:rsid w:val="00550C6A"/>
    <w:rsid w:val="00550E45"/>
    <w:rsid w:val="00551130"/>
    <w:rsid w:val="0055128A"/>
    <w:rsid w:val="005518EE"/>
    <w:rsid w:val="0055292C"/>
    <w:rsid w:val="00553A63"/>
    <w:rsid w:val="00553D94"/>
    <w:rsid w:val="005556D8"/>
    <w:rsid w:val="00555A19"/>
    <w:rsid w:val="00555A95"/>
    <w:rsid w:val="00555B13"/>
    <w:rsid w:val="00555DB3"/>
    <w:rsid w:val="00556006"/>
    <w:rsid w:val="005560D2"/>
    <w:rsid w:val="00556346"/>
    <w:rsid w:val="0055643A"/>
    <w:rsid w:val="00556570"/>
    <w:rsid w:val="00556857"/>
    <w:rsid w:val="005573DD"/>
    <w:rsid w:val="005577B0"/>
    <w:rsid w:val="0055872A"/>
    <w:rsid w:val="00560279"/>
    <w:rsid w:val="0056057E"/>
    <w:rsid w:val="00560B75"/>
    <w:rsid w:val="00561564"/>
    <w:rsid w:val="00561A02"/>
    <w:rsid w:val="0056279E"/>
    <w:rsid w:val="00562801"/>
    <w:rsid w:val="00562D5F"/>
    <w:rsid w:val="00562FEC"/>
    <w:rsid w:val="0056346F"/>
    <w:rsid w:val="0056353A"/>
    <w:rsid w:val="00563C27"/>
    <w:rsid w:val="00563D3D"/>
    <w:rsid w:val="00563E17"/>
    <w:rsid w:val="00564338"/>
    <w:rsid w:val="00564BED"/>
    <w:rsid w:val="005650EB"/>
    <w:rsid w:val="00565D7B"/>
    <w:rsid w:val="00565EA8"/>
    <w:rsid w:val="0056656D"/>
    <w:rsid w:val="00566622"/>
    <w:rsid w:val="005677CC"/>
    <w:rsid w:val="005701A1"/>
    <w:rsid w:val="00570766"/>
    <w:rsid w:val="00570815"/>
    <w:rsid w:val="00570AA8"/>
    <w:rsid w:val="00571415"/>
    <w:rsid w:val="00571B2B"/>
    <w:rsid w:val="00572595"/>
    <w:rsid w:val="00572873"/>
    <w:rsid w:val="00573BAA"/>
    <w:rsid w:val="005741DF"/>
    <w:rsid w:val="00574578"/>
    <w:rsid w:val="00574EE4"/>
    <w:rsid w:val="0057559D"/>
    <w:rsid w:val="00575876"/>
    <w:rsid w:val="00575905"/>
    <w:rsid w:val="00575D69"/>
    <w:rsid w:val="00575D82"/>
    <w:rsid w:val="005760AA"/>
    <w:rsid w:val="005762A1"/>
    <w:rsid w:val="0057698B"/>
    <w:rsid w:val="00577CB2"/>
    <w:rsid w:val="00577E67"/>
    <w:rsid w:val="005802EB"/>
    <w:rsid w:val="00580B7D"/>
    <w:rsid w:val="0058112D"/>
    <w:rsid w:val="005817D1"/>
    <w:rsid w:val="00581E74"/>
    <w:rsid w:val="005821F4"/>
    <w:rsid w:val="005823FD"/>
    <w:rsid w:val="00582C40"/>
    <w:rsid w:val="00582DA4"/>
    <w:rsid w:val="00583179"/>
    <w:rsid w:val="00583DDD"/>
    <w:rsid w:val="00583EF7"/>
    <w:rsid w:val="005848FB"/>
    <w:rsid w:val="00585321"/>
    <w:rsid w:val="00587202"/>
    <w:rsid w:val="00587D3C"/>
    <w:rsid w:val="0059009B"/>
    <w:rsid w:val="00590129"/>
    <w:rsid w:val="005902B5"/>
    <w:rsid w:val="00590A83"/>
    <w:rsid w:val="00590FA2"/>
    <w:rsid w:val="00591446"/>
    <w:rsid w:val="005916E0"/>
    <w:rsid w:val="0059172D"/>
    <w:rsid w:val="005918C4"/>
    <w:rsid w:val="00591D2B"/>
    <w:rsid w:val="00592592"/>
    <w:rsid w:val="00592B38"/>
    <w:rsid w:val="00592D53"/>
    <w:rsid w:val="00593BF4"/>
    <w:rsid w:val="00593F11"/>
    <w:rsid w:val="00593F68"/>
    <w:rsid w:val="00594673"/>
    <w:rsid w:val="005952D3"/>
    <w:rsid w:val="00595489"/>
    <w:rsid w:val="005963BA"/>
    <w:rsid w:val="005963D7"/>
    <w:rsid w:val="00596CD0"/>
    <w:rsid w:val="005979CA"/>
    <w:rsid w:val="00597CBB"/>
    <w:rsid w:val="00597DC0"/>
    <w:rsid w:val="005A025D"/>
    <w:rsid w:val="005A091C"/>
    <w:rsid w:val="005A0E6B"/>
    <w:rsid w:val="005A117E"/>
    <w:rsid w:val="005A1261"/>
    <w:rsid w:val="005A17D3"/>
    <w:rsid w:val="005A1D1B"/>
    <w:rsid w:val="005A1EE3"/>
    <w:rsid w:val="005A2069"/>
    <w:rsid w:val="005A22A2"/>
    <w:rsid w:val="005A2423"/>
    <w:rsid w:val="005A2C52"/>
    <w:rsid w:val="005A2DA0"/>
    <w:rsid w:val="005A3446"/>
    <w:rsid w:val="005A4C06"/>
    <w:rsid w:val="005A522C"/>
    <w:rsid w:val="005A596B"/>
    <w:rsid w:val="005A5C9A"/>
    <w:rsid w:val="005A6161"/>
    <w:rsid w:val="005A62BB"/>
    <w:rsid w:val="005A6DD8"/>
    <w:rsid w:val="005A70E1"/>
    <w:rsid w:val="005A752E"/>
    <w:rsid w:val="005A7AC8"/>
    <w:rsid w:val="005A7D0A"/>
    <w:rsid w:val="005B0DF5"/>
    <w:rsid w:val="005B1BF8"/>
    <w:rsid w:val="005B2205"/>
    <w:rsid w:val="005B2E54"/>
    <w:rsid w:val="005B3420"/>
    <w:rsid w:val="005B3AD4"/>
    <w:rsid w:val="005B3BDC"/>
    <w:rsid w:val="005B45DA"/>
    <w:rsid w:val="005B4CEB"/>
    <w:rsid w:val="005B580E"/>
    <w:rsid w:val="005B7380"/>
    <w:rsid w:val="005B785B"/>
    <w:rsid w:val="005B7C24"/>
    <w:rsid w:val="005B7E0B"/>
    <w:rsid w:val="005C04B2"/>
    <w:rsid w:val="005C0E25"/>
    <w:rsid w:val="005C0E27"/>
    <w:rsid w:val="005C104E"/>
    <w:rsid w:val="005C1371"/>
    <w:rsid w:val="005C1C50"/>
    <w:rsid w:val="005C24ED"/>
    <w:rsid w:val="005C2A7C"/>
    <w:rsid w:val="005C2A7D"/>
    <w:rsid w:val="005C34FA"/>
    <w:rsid w:val="005C36E4"/>
    <w:rsid w:val="005C3D47"/>
    <w:rsid w:val="005C3FEE"/>
    <w:rsid w:val="005C46E5"/>
    <w:rsid w:val="005C4FD8"/>
    <w:rsid w:val="005C5115"/>
    <w:rsid w:val="005C57DA"/>
    <w:rsid w:val="005C5D92"/>
    <w:rsid w:val="005C5DC5"/>
    <w:rsid w:val="005C6663"/>
    <w:rsid w:val="005C6C53"/>
    <w:rsid w:val="005C72D9"/>
    <w:rsid w:val="005C78C4"/>
    <w:rsid w:val="005C7986"/>
    <w:rsid w:val="005C7DFE"/>
    <w:rsid w:val="005D0895"/>
    <w:rsid w:val="005D10EC"/>
    <w:rsid w:val="005D2554"/>
    <w:rsid w:val="005D25E5"/>
    <w:rsid w:val="005D2C2D"/>
    <w:rsid w:val="005D3275"/>
    <w:rsid w:val="005D4722"/>
    <w:rsid w:val="005D4904"/>
    <w:rsid w:val="005D4B4F"/>
    <w:rsid w:val="005D5007"/>
    <w:rsid w:val="005D5B0B"/>
    <w:rsid w:val="005D5CE4"/>
    <w:rsid w:val="005D62E1"/>
    <w:rsid w:val="005D75FF"/>
    <w:rsid w:val="005D76C9"/>
    <w:rsid w:val="005D79D8"/>
    <w:rsid w:val="005D7A14"/>
    <w:rsid w:val="005E0906"/>
    <w:rsid w:val="005E0AF3"/>
    <w:rsid w:val="005E0F1F"/>
    <w:rsid w:val="005E144C"/>
    <w:rsid w:val="005E1740"/>
    <w:rsid w:val="005E1FF3"/>
    <w:rsid w:val="005E200C"/>
    <w:rsid w:val="005E3ABF"/>
    <w:rsid w:val="005E3BBB"/>
    <w:rsid w:val="005E4B8E"/>
    <w:rsid w:val="005E5098"/>
    <w:rsid w:val="005E7218"/>
    <w:rsid w:val="005E7A21"/>
    <w:rsid w:val="005E7E3F"/>
    <w:rsid w:val="005F0790"/>
    <w:rsid w:val="005F0B0E"/>
    <w:rsid w:val="005F1616"/>
    <w:rsid w:val="005F17E8"/>
    <w:rsid w:val="005F1DED"/>
    <w:rsid w:val="005F1DFA"/>
    <w:rsid w:val="005F22BD"/>
    <w:rsid w:val="005F2B69"/>
    <w:rsid w:val="005F2FBB"/>
    <w:rsid w:val="005F365C"/>
    <w:rsid w:val="005F3713"/>
    <w:rsid w:val="005F37F0"/>
    <w:rsid w:val="005F39F6"/>
    <w:rsid w:val="005F3A5E"/>
    <w:rsid w:val="005F3FF6"/>
    <w:rsid w:val="005F5618"/>
    <w:rsid w:val="005F56AD"/>
    <w:rsid w:val="005F624E"/>
    <w:rsid w:val="005F62C5"/>
    <w:rsid w:val="005F6D47"/>
    <w:rsid w:val="005F717D"/>
    <w:rsid w:val="005F9D80"/>
    <w:rsid w:val="00600376"/>
    <w:rsid w:val="00600B4C"/>
    <w:rsid w:val="00600D33"/>
    <w:rsid w:val="0060107B"/>
    <w:rsid w:val="00601B63"/>
    <w:rsid w:val="00601BAD"/>
    <w:rsid w:val="00601F34"/>
    <w:rsid w:val="00601FEE"/>
    <w:rsid w:val="00602911"/>
    <w:rsid w:val="006034FF"/>
    <w:rsid w:val="006039FC"/>
    <w:rsid w:val="00603D23"/>
    <w:rsid w:val="0060547F"/>
    <w:rsid w:val="006055F2"/>
    <w:rsid w:val="00605706"/>
    <w:rsid w:val="00605A7A"/>
    <w:rsid w:val="00605EB1"/>
    <w:rsid w:val="0060640C"/>
    <w:rsid w:val="00606F51"/>
    <w:rsid w:val="006072C7"/>
    <w:rsid w:val="0061026E"/>
    <w:rsid w:val="0061055C"/>
    <w:rsid w:val="0061069C"/>
    <w:rsid w:val="0061106E"/>
    <w:rsid w:val="006111A4"/>
    <w:rsid w:val="006112B8"/>
    <w:rsid w:val="00611B35"/>
    <w:rsid w:val="00611E35"/>
    <w:rsid w:val="006120A3"/>
    <w:rsid w:val="006124E5"/>
    <w:rsid w:val="006127C0"/>
    <w:rsid w:val="006127CC"/>
    <w:rsid w:val="006128F5"/>
    <w:rsid w:val="00613178"/>
    <w:rsid w:val="0061376F"/>
    <w:rsid w:val="00613810"/>
    <w:rsid w:val="00613BD5"/>
    <w:rsid w:val="0061407E"/>
    <w:rsid w:val="00614536"/>
    <w:rsid w:val="00614559"/>
    <w:rsid w:val="00614D79"/>
    <w:rsid w:val="006152EC"/>
    <w:rsid w:val="00615A85"/>
    <w:rsid w:val="00617552"/>
    <w:rsid w:val="00617A87"/>
    <w:rsid w:val="006200BB"/>
    <w:rsid w:val="006202C4"/>
    <w:rsid w:val="0062043A"/>
    <w:rsid w:val="00620E13"/>
    <w:rsid w:val="00620ED9"/>
    <w:rsid w:val="00620F93"/>
    <w:rsid w:val="00621507"/>
    <w:rsid w:val="0062177B"/>
    <w:rsid w:val="00621891"/>
    <w:rsid w:val="00621942"/>
    <w:rsid w:val="006220FE"/>
    <w:rsid w:val="00622104"/>
    <w:rsid w:val="006221C2"/>
    <w:rsid w:val="006222CC"/>
    <w:rsid w:val="006229CB"/>
    <w:rsid w:val="006230A7"/>
    <w:rsid w:val="00623953"/>
    <w:rsid w:val="006249C0"/>
    <w:rsid w:val="006259B3"/>
    <w:rsid w:val="00625A83"/>
    <w:rsid w:val="00625F3B"/>
    <w:rsid w:val="0062617E"/>
    <w:rsid w:val="006266B8"/>
    <w:rsid w:val="00626A8A"/>
    <w:rsid w:val="00626AF4"/>
    <w:rsid w:val="0062715A"/>
    <w:rsid w:val="0062774D"/>
    <w:rsid w:val="00630F14"/>
    <w:rsid w:val="00630F42"/>
    <w:rsid w:val="00631BB1"/>
    <w:rsid w:val="006326D0"/>
    <w:rsid w:val="00633056"/>
    <w:rsid w:val="006333A1"/>
    <w:rsid w:val="0063404D"/>
    <w:rsid w:val="0063445D"/>
    <w:rsid w:val="00634AF2"/>
    <w:rsid w:val="00637D99"/>
    <w:rsid w:val="0064032A"/>
    <w:rsid w:val="006406DD"/>
    <w:rsid w:val="00640782"/>
    <w:rsid w:val="00641D5E"/>
    <w:rsid w:val="00641FDE"/>
    <w:rsid w:val="00642068"/>
    <w:rsid w:val="00642F2F"/>
    <w:rsid w:val="0064308C"/>
    <w:rsid w:val="00643635"/>
    <w:rsid w:val="00643B9F"/>
    <w:rsid w:val="006458FA"/>
    <w:rsid w:val="00645B0D"/>
    <w:rsid w:val="00645E0C"/>
    <w:rsid w:val="006468FC"/>
    <w:rsid w:val="00646930"/>
    <w:rsid w:val="00646D35"/>
    <w:rsid w:val="00646E0E"/>
    <w:rsid w:val="00647F18"/>
    <w:rsid w:val="00650207"/>
    <w:rsid w:val="0065065C"/>
    <w:rsid w:val="00650C0C"/>
    <w:rsid w:val="00650C82"/>
    <w:rsid w:val="00650E7D"/>
    <w:rsid w:val="00650EC4"/>
    <w:rsid w:val="006516BC"/>
    <w:rsid w:val="0065177B"/>
    <w:rsid w:val="00652D5F"/>
    <w:rsid w:val="00652EAF"/>
    <w:rsid w:val="0065471D"/>
    <w:rsid w:val="00655ABC"/>
    <w:rsid w:val="00655F8A"/>
    <w:rsid w:val="00656072"/>
    <w:rsid w:val="00656389"/>
    <w:rsid w:val="006564B8"/>
    <w:rsid w:val="00656901"/>
    <w:rsid w:val="00656D91"/>
    <w:rsid w:val="006570CB"/>
    <w:rsid w:val="00657D09"/>
    <w:rsid w:val="006607E3"/>
    <w:rsid w:val="00660D91"/>
    <w:rsid w:val="00661235"/>
    <w:rsid w:val="0066143D"/>
    <w:rsid w:val="00661F6F"/>
    <w:rsid w:val="006626AC"/>
    <w:rsid w:val="00662BA5"/>
    <w:rsid w:val="00662F36"/>
    <w:rsid w:val="00663CEB"/>
    <w:rsid w:val="0066401E"/>
    <w:rsid w:val="0066430F"/>
    <w:rsid w:val="006643A8"/>
    <w:rsid w:val="00664708"/>
    <w:rsid w:val="00665132"/>
    <w:rsid w:val="006651D5"/>
    <w:rsid w:val="0066741A"/>
    <w:rsid w:val="00667972"/>
    <w:rsid w:val="00667C0C"/>
    <w:rsid w:val="006701C0"/>
    <w:rsid w:val="00670B81"/>
    <w:rsid w:val="006710C9"/>
    <w:rsid w:val="00671B56"/>
    <w:rsid w:val="006723CC"/>
    <w:rsid w:val="00672A2F"/>
    <w:rsid w:val="00673DF6"/>
    <w:rsid w:val="00673DFD"/>
    <w:rsid w:val="00674833"/>
    <w:rsid w:val="00674B19"/>
    <w:rsid w:val="00674D98"/>
    <w:rsid w:val="00675B35"/>
    <w:rsid w:val="00675D55"/>
    <w:rsid w:val="006765B4"/>
    <w:rsid w:val="00676A4A"/>
    <w:rsid w:val="00677AA3"/>
    <w:rsid w:val="00677D16"/>
    <w:rsid w:val="00677F66"/>
    <w:rsid w:val="0068009A"/>
    <w:rsid w:val="006802D4"/>
    <w:rsid w:val="0068043F"/>
    <w:rsid w:val="00680624"/>
    <w:rsid w:val="006809FE"/>
    <w:rsid w:val="00680FB7"/>
    <w:rsid w:val="00683196"/>
    <w:rsid w:val="006835E6"/>
    <w:rsid w:val="00683E91"/>
    <w:rsid w:val="00684124"/>
    <w:rsid w:val="006841D1"/>
    <w:rsid w:val="00684B1E"/>
    <w:rsid w:val="006854B0"/>
    <w:rsid w:val="00685B42"/>
    <w:rsid w:val="00685DC6"/>
    <w:rsid w:val="00685E52"/>
    <w:rsid w:val="00687467"/>
    <w:rsid w:val="00687C4A"/>
    <w:rsid w:val="00687CF0"/>
    <w:rsid w:val="00687F8E"/>
    <w:rsid w:val="0069000F"/>
    <w:rsid w:val="0069110D"/>
    <w:rsid w:val="00691D75"/>
    <w:rsid w:val="00692A18"/>
    <w:rsid w:val="00693450"/>
    <w:rsid w:val="006934FA"/>
    <w:rsid w:val="006936B5"/>
    <w:rsid w:val="006949AB"/>
    <w:rsid w:val="0069500B"/>
    <w:rsid w:val="00696FBB"/>
    <w:rsid w:val="00697B34"/>
    <w:rsid w:val="00697D82"/>
    <w:rsid w:val="006A10D9"/>
    <w:rsid w:val="006A1183"/>
    <w:rsid w:val="006A1B41"/>
    <w:rsid w:val="006A2959"/>
    <w:rsid w:val="006A3590"/>
    <w:rsid w:val="006A3D39"/>
    <w:rsid w:val="006A4052"/>
    <w:rsid w:val="006A5691"/>
    <w:rsid w:val="006A56E7"/>
    <w:rsid w:val="006A5FB6"/>
    <w:rsid w:val="006A6015"/>
    <w:rsid w:val="006A79B9"/>
    <w:rsid w:val="006A7DC2"/>
    <w:rsid w:val="006B037F"/>
    <w:rsid w:val="006B072F"/>
    <w:rsid w:val="006B115D"/>
    <w:rsid w:val="006B151E"/>
    <w:rsid w:val="006B1720"/>
    <w:rsid w:val="006B194E"/>
    <w:rsid w:val="006B3074"/>
    <w:rsid w:val="006B34C4"/>
    <w:rsid w:val="006B3D4C"/>
    <w:rsid w:val="006B40EA"/>
    <w:rsid w:val="006B416B"/>
    <w:rsid w:val="006B4877"/>
    <w:rsid w:val="006B4D02"/>
    <w:rsid w:val="006B4E00"/>
    <w:rsid w:val="006B575C"/>
    <w:rsid w:val="006B57A4"/>
    <w:rsid w:val="006B620A"/>
    <w:rsid w:val="006B6968"/>
    <w:rsid w:val="006B7367"/>
    <w:rsid w:val="006B74AF"/>
    <w:rsid w:val="006B74DF"/>
    <w:rsid w:val="006B75F8"/>
    <w:rsid w:val="006B7C14"/>
    <w:rsid w:val="006C1959"/>
    <w:rsid w:val="006C2111"/>
    <w:rsid w:val="006C211C"/>
    <w:rsid w:val="006C256A"/>
    <w:rsid w:val="006C2B1F"/>
    <w:rsid w:val="006C33C2"/>
    <w:rsid w:val="006C399A"/>
    <w:rsid w:val="006C4A71"/>
    <w:rsid w:val="006C4AC6"/>
    <w:rsid w:val="006C5153"/>
    <w:rsid w:val="006C5863"/>
    <w:rsid w:val="006C6E97"/>
    <w:rsid w:val="006C7CCF"/>
    <w:rsid w:val="006C7D77"/>
    <w:rsid w:val="006D0767"/>
    <w:rsid w:val="006D1307"/>
    <w:rsid w:val="006D1493"/>
    <w:rsid w:val="006D14BD"/>
    <w:rsid w:val="006D1891"/>
    <w:rsid w:val="006D195D"/>
    <w:rsid w:val="006D253D"/>
    <w:rsid w:val="006D341C"/>
    <w:rsid w:val="006D39EA"/>
    <w:rsid w:val="006D3CC0"/>
    <w:rsid w:val="006D50B7"/>
    <w:rsid w:val="006D558A"/>
    <w:rsid w:val="006D588D"/>
    <w:rsid w:val="006D5B62"/>
    <w:rsid w:val="006D5F44"/>
    <w:rsid w:val="006D5F94"/>
    <w:rsid w:val="006D665E"/>
    <w:rsid w:val="006D6C2A"/>
    <w:rsid w:val="006D70DA"/>
    <w:rsid w:val="006D714D"/>
    <w:rsid w:val="006D7E43"/>
    <w:rsid w:val="006E0A1D"/>
    <w:rsid w:val="006E0B34"/>
    <w:rsid w:val="006E0C58"/>
    <w:rsid w:val="006E0DB2"/>
    <w:rsid w:val="006E10FD"/>
    <w:rsid w:val="006E1E22"/>
    <w:rsid w:val="006E261E"/>
    <w:rsid w:val="006E285F"/>
    <w:rsid w:val="006E35D6"/>
    <w:rsid w:val="006E35E1"/>
    <w:rsid w:val="006E36EB"/>
    <w:rsid w:val="006E38D6"/>
    <w:rsid w:val="006E393E"/>
    <w:rsid w:val="006E4A0C"/>
    <w:rsid w:val="006E5330"/>
    <w:rsid w:val="006E6535"/>
    <w:rsid w:val="006E6864"/>
    <w:rsid w:val="006E6CE1"/>
    <w:rsid w:val="006E70EA"/>
    <w:rsid w:val="006E7262"/>
    <w:rsid w:val="006E7BF4"/>
    <w:rsid w:val="006E7C39"/>
    <w:rsid w:val="006F01C6"/>
    <w:rsid w:val="006F0262"/>
    <w:rsid w:val="006F0B68"/>
    <w:rsid w:val="006F0F79"/>
    <w:rsid w:val="006F1A7C"/>
    <w:rsid w:val="006F32FA"/>
    <w:rsid w:val="006F370B"/>
    <w:rsid w:val="006F3DF9"/>
    <w:rsid w:val="006F420D"/>
    <w:rsid w:val="006F671F"/>
    <w:rsid w:val="006F75B3"/>
    <w:rsid w:val="006F7A50"/>
    <w:rsid w:val="006F7B09"/>
    <w:rsid w:val="006F7BD0"/>
    <w:rsid w:val="006F7EC1"/>
    <w:rsid w:val="00700535"/>
    <w:rsid w:val="00700558"/>
    <w:rsid w:val="00700811"/>
    <w:rsid w:val="00701482"/>
    <w:rsid w:val="00701963"/>
    <w:rsid w:val="00701A64"/>
    <w:rsid w:val="00701F8B"/>
    <w:rsid w:val="007023B2"/>
    <w:rsid w:val="00702AFB"/>
    <w:rsid w:val="00703ED0"/>
    <w:rsid w:val="00703ED3"/>
    <w:rsid w:val="007042C1"/>
    <w:rsid w:val="0070474D"/>
    <w:rsid w:val="0070532B"/>
    <w:rsid w:val="007057A7"/>
    <w:rsid w:val="007059CA"/>
    <w:rsid w:val="00706ADE"/>
    <w:rsid w:val="00706BCE"/>
    <w:rsid w:val="00707251"/>
    <w:rsid w:val="00707504"/>
    <w:rsid w:val="00707B8C"/>
    <w:rsid w:val="00707DD2"/>
    <w:rsid w:val="00710384"/>
    <w:rsid w:val="0071072F"/>
    <w:rsid w:val="0071371B"/>
    <w:rsid w:val="007140C9"/>
    <w:rsid w:val="00714117"/>
    <w:rsid w:val="007146A6"/>
    <w:rsid w:val="0071486E"/>
    <w:rsid w:val="00714E5D"/>
    <w:rsid w:val="00715412"/>
    <w:rsid w:val="00715D16"/>
    <w:rsid w:val="00715F1A"/>
    <w:rsid w:val="00716069"/>
    <w:rsid w:val="007163B4"/>
    <w:rsid w:val="00716BA8"/>
    <w:rsid w:val="00716E24"/>
    <w:rsid w:val="007170FF"/>
    <w:rsid w:val="007171E2"/>
    <w:rsid w:val="007175BF"/>
    <w:rsid w:val="00717A3F"/>
    <w:rsid w:val="00720181"/>
    <w:rsid w:val="00720278"/>
    <w:rsid w:val="007206BF"/>
    <w:rsid w:val="0072117C"/>
    <w:rsid w:val="007224B4"/>
    <w:rsid w:val="00722742"/>
    <w:rsid w:val="00722858"/>
    <w:rsid w:val="00722ADB"/>
    <w:rsid w:val="00722B79"/>
    <w:rsid w:val="00722C4B"/>
    <w:rsid w:val="00722DFD"/>
    <w:rsid w:val="00723C97"/>
    <w:rsid w:val="00723DDE"/>
    <w:rsid w:val="00723E2B"/>
    <w:rsid w:val="00724992"/>
    <w:rsid w:val="007249B4"/>
    <w:rsid w:val="00724B60"/>
    <w:rsid w:val="00724B85"/>
    <w:rsid w:val="00725F83"/>
    <w:rsid w:val="0072680E"/>
    <w:rsid w:val="00726BBE"/>
    <w:rsid w:val="00726C83"/>
    <w:rsid w:val="00726EF2"/>
    <w:rsid w:val="00727F36"/>
    <w:rsid w:val="007304C7"/>
    <w:rsid w:val="0073085F"/>
    <w:rsid w:val="00730EAE"/>
    <w:rsid w:val="007311E1"/>
    <w:rsid w:val="00731F19"/>
    <w:rsid w:val="00731F5B"/>
    <w:rsid w:val="00731F88"/>
    <w:rsid w:val="00732244"/>
    <w:rsid w:val="00732722"/>
    <w:rsid w:val="00732A71"/>
    <w:rsid w:val="007330E4"/>
    <w:rsid w:val="0073382D"/>
    <w:rsid w:val="00733A50"/>
    <w:rsid w:val="00733C2F"/>
    <w:rsid w:val="00734199"/>
    <w:rsid w:val="0073467C"/>
    <w:rsid w:val="00734FBC"/>
    <w:rsid w:val="007354C1"/>
    <w:rsid w:val="0073551A"/>
    <w:rsid w:val="0073567C"/>
    <w:rsid w:val="007356E3"/>
    <w:rsid w:val="00735AA4"/>
    <w:rsid w:val="00736880"/>
    <w:rsid w:val="00737176"/>
    <w:rsid w:val="007371CC"/>
    <w:rsid w:val="00737B84"/>
    <w:rsid w:val="00740B21"/>
    <w:rsid w:val="0074109F"/>
    <w:rsid w:val="007414CE"/>
    <w:rsid w:val="007423D7"/>
    <w:rsid w:val="007441CA"/>
    <w:rsid w:val="00744F75"/>
    <w:rsid w:val="00745726"/>
    <w:rsid w:val="00745F33"/>
    <w:rsid w:val="007460D0"/>
    <w:rsid w:val="007476CF"/>
    <w:rsid w:val="00747E9B"/>
    <w:rsid w:val="00747F3F"/>
    <w:rsid w:val="00751803"/>
    <w:rsid w:val="00751C5A"/>
    <w:rsid w:val="0075263D"/>
    <w:rsid w:val="00752ACC"/>
    <w:rsid w:val="00752E17"/>
    <w:rsid w:val="00753033"/>
    <w:rsid w:val="007534E0"/>
    <w:rsid w:val="007535DB"/>
    <w:rsid w:val="00753CC0"/>
    <w:rsid w:val="00754497"/>
    <w:rsid w:val="0075452A"/>
    <w:rsid w:val="0075454F"/>
    <w:rsid w:val="00754943"/>
    <w:rsid w:val="00754953"/>
    <w:rsid w:val="00754F6B"/>
    <w:rsid w:val="00755518"/>
    <w:rsid w:val="007558B2"/>
    <w:rsid w:val="00756783"/>
    <w:rsid w:val="00757A61"/>
    <w:rsid w:val="0076218F"/>
    <w:rsid w:val="00762607"/>
    <w:rsid w:val="0076312E"/>
    <w:rsid w:val="00763A32"/>
    <w:rsid w:val="00763B30"/>
    <w:rsid w:val="00763B99"/>
    <w:rsid w:val="00763C47"/>
    <w:rsid w:val="007640D1"/>
    <w:rsid w:val="00764B55"/>
    <w:rsid w:val="00764E50"/>
    <w:rsid w:val="00765377"/>
    <w:rsid w:val="007654A3"/>
    <w:rsid w:val="0076553F"/>
    <w:rsid w:val="00765715"/>
    <w:rsid w:val="00765BCE"/>
    <w:rsid w:val="00766170"/>
    <w:rsid w:val="00766770"/>
    <w:rsid w:val="00766DEE"/>
    <w:rsid w:val="00766F3F"/>
    <w:rsid w:val="0076748F"/>
    <w:rsid w:val="00767C0B"/>
    <w:rsid w:val="00767CBE"/>
    <w:rsid w:val="007704D2"/>
    <w:rsid w:val="00770540"/>
    <w:rsid w:val="00770B24"/>
    <w:rsid w:val="00770E95"/>
    <w:rsid w:val="00771173"/>
    <w:rsid w:val="00774525"/>
    <w:rsid w:val="0077457B"/>
    <w:rsid w:val="00775143"/>
    <w:rsid w:val="0077548F"/>
    <w:rsid w:val="007755BA"/>
    <w:rsid w:val="007767CB"/>
    <w:rsid w:val="00777D54"/>
    <w:rsid w:val="00777EAD"/>
    <w:rsid w:val="00777F7F"/>
    <w:rsid w:val="0078053C"/>
    <w:rsid w:val="007805B7"/>
    <w:rsid w:val="00781867"/>
    <w:rsid w:val="00781C84"/>
    <w:rsid w:val="00781E98"/>
    <w:rsid w:val="00783E15"/>
    <w:rsid w:val="00783E7A"/>
    <w:rsid w:val="00785160"/>
    <w:rsid w:val="00785321"/>
    <w:rsid w:val="00785691"/>
    <w:rsid w:val="00785736"/>
    <w:rsid w:val="00785924"/>
    <w:rsid w:val="00786337"/>
    <w:rsid w:val="00786629"/>
    <w:rsid w:val="0078662D"/>
    <w:rsid w:val="00786952"/>
    <w:rsid w:val="007879AC"/>
    <w:rsid w:val="007879BA"/>
    <w:rsid w:val="00787E36"/>
    <w:rsid w:val="00787ED2"/>
    <w:rsid w:val="00790081"/>
    <w:rsid w:val="00790705"/>
    <w:rsid w:val="007913A5"/>
    <w:rsid w:val="007923DB"/>
    <w:rsid w:val="007924FD"/>
    <w:rsid w:val="00792793"/>
    <w:rsid w:val="00792930"/>
    <w:rsid w:val="007933F5"/>
    <w:rsid w:val="007946F1"/>
    <w:rsid w:val="00794FF4"/>
    <w:rsid w:val="00795057"/>
    <w:rsid w:val="00795452"/>
    <w:rsid w:val="00795A2E"/>
    <w:rsid w:val="00795B4E"/>
    <w:rsid w:val="007963B2"/>
    <w:rsid w:val="00796718"/>
    <w:rsid w:val="00796C48"/>
    <w:rsid w:val="00797124"/>
    <w:rsid w:val="00797D76"/>
    <w:rsid w:val="00797DEC"/>
    <w:rsid w:val="007A0102"/>
    <w:rsid w:val="007A0225"/>
    <w:rsid w:val="007A067E"/>
    <w:rsid w:val="007A07C0"/>
    <w:rsid w:val="007A0D77"/>
    <w:rsid w:val="007A288D"/>
    <w:rsid w:val="007A3275"/>
    <w:rsid w:val="007A38E7"/>
    <w:rsid w:val="007A3A08"/>
    <w:rsid w:val="007A410D"/>
    <w:rsid w:val="007A4B18"/>
    <w:rsid w:val="007A50A8"/>
    <w:rsid w:val="007A52D5"/>
    <w:rsid w:val="007A5BA9"/>
    <w:rsid w:val="007A629F"/>
    <w:rsid w:val="007B0073"/>
    <w:rsid w:val="007B054D"/>
    <w:rsid w:val="007B0AAE"/>
    <w:rsid w:val="007B0EC8"/>
    <w:rsid w:val="007B1500"/>
    <w:rsid w:val="007B1E1B"/>
    <w:rsid w:val="007B3B7B"/>
    <w:rsid w:val="007B3CB9"/>
    <w:rsid w:val="007B3E8E"/>
    <w:rsid w:val="007B4080"/>
    <w:rsid w:val="007B439F"/>
    <w:rsid w:val="007B46A1"/>
    <w:rsid w:val="007B5A4C"/>
    <w:rsid w:val="007B5FC2"/>
    <w:rsid w:val="007B6498"/>
    <w:rsid w:val="007B6898"/>
    <w:rsid w:val="007B68C9"/>
    <w:rsid w:val="007B6A8E"/>
    <w:rsid w:val="007B7686"/>
    <w:rsid w:val="007B7B82"/>
    <w:rsid w:val="007C10E7"/>
    <w:rsid w:val="007C1177"/>
    <w:rsid w:val="007C13E6"/>
    <w:rsid w:val="007C2B4D"/>
    <w:rsid w:val="007C31E3"/>
    <w:rsid w:val="007C4015"/>
    <w:rsid w:val="007C4A6C"/>
    <w:rsid w:val="007C4B64"/>
    <w:rsid w:val="007C52F8"/>
    <w:rsid w:val="007C5D9E"/>
    <w:rsid w:val="007C66D4"/>
    <w:rsid w:val="007C6B94"/>
    <w:rsid w:val="007C6EFF"/>
    <w:rsid w:val="007C7167"/>
    <w:rsid w:val="007C76DA"/>
    <w:rsid w:val="007C77AA"/>
    <w:rsid w:val="007C7E63"/>
    <w:rsid w:val="007C7F4E"/>
    <w:rsid w:val="007D03C5"/>
    <w:rsid w:val="007D0421"/>
    <w:rsid w:val="007D060D"/>
    <w:rsid w:val="007D08CE"/>
    <w:rsid w:val="007D1544"/>
    <w:rsid w:val="007D2E36"/>
    <w:rsid w:val="007D3144"/>
    <w:rsid w:val="007D3163"/>
    <w:rsid w:val="007D344B"/>
    <w:rsid w:val="007D391A"/>
    <w:rsid w:val="007D3EC7"/>
    <w:rsid w:val="007D434E"/>
    <w:rsid w:val="007D54D1"/>
    <w:rsid w:val="007D6422"/>
    <w:rsid w:val="007D6501"/>
    <w:rsid w:val="007D68C0"/>
    <w:rsid w:val="007D6BBE"/>
    <w:rsid w:val="007D72B0"/>
    <w:rsid w:val="007D7743"/>
    <w:rsid w:val="007D7F9B"/>
    <w:rsid w:val="007E00FA"/>
    <w:rsid w:val="007E06AD"/>
    <w:rsid w:val="007E1968"/>
    <w:rsid w:val="007E201A"/>
    <w:rsid w:val="007E2105"/>
    <w:rsid w:val="007E2349"/>
    <w:rsid w:val="007E3F1D"/>
    <w:rsid w:val="007E4A68"/>
    <w:rsid w:val="007E5373"/>
    <w:rsid w:val="007E5B2C"/>
    <w:rsid w:val="007E5CF1"/>
    <w:rsid w:val="007E62DC"/>
    <w:rsid w:val="007E633D"/>
    <w:rsid w:val="007E651B"/>
    <w:rsid w:val="007E69EE"/>
    <w:rsid w:val="007E6BA1"/>
    <w:rsid w:val="007E7268"/>
    <w:rsid w:val="007E73CC"/>
    <w:rsid w:val="007E7CE9"/>
    <w:rsid w:val="007E7E89"/>
    <w:rsid w:val="007F034E"/>
    <w:rsid w:val="007F16B2"/>
    <w:rsid w:val="007F1871"/>
    <w:rsid w:val="007F2507"/>
    <w:rsid w:val="007F27DF"/>
    <w:rsid w:val="007F4D80"/>
    <w:rsid w:val="007F511E"/>
    <w:rsid w:val="007F554F"/>
    <w:rsid w:val="007F5591"/>
    <w:rsid w:val="007F55DB"/>
    <w:rsid w:val="007F5745"/>
    <w:rsid w:val="007F5A83"/>
    <w:rsid w:val="007F5B1C"/>
    <w:rsid w:val="007F6A5B"/>
    <w:rsid w:val="007F6AB4"/>
    <w:rsid w:val="0080015A"/>
    <w:rsid w:val="00800DEB"/>
    <w:rsid w:val="008010D2"/>
    <w:rsid w:val="00801E99"/>
    <w:rsid w:val="00802AA8"/>
    <w:rsid w:val="008041E5"/>
    <w:rsid w:val="00804F67"/>
    <w:rsid w:val="00805701"/>
    <w:rsid w:val="00805C54"/>
    <w:rsid w:val="0080690C"/>
    <w:rsid w:val="00806947"/>
    <w:rsid w:val="0080731E"/>
    <w:rsid w:val="00807567"/>
    <w:rsid w:val="00807F79"/>
    <w:rsid w:val="008102AA"/>
    <w:rsid w:val="0081162C"/>
    <w:rsid w:val="008117FA"/>
    <w:rsid w:val="00811A12"/>
    <w:rsid w:val="00812336"/>
    <w:rsid w:val="00812E14"/>
    <w:rsid w:val="0081336C"/>
    <w:rsid w:val="008139B9"/>
    <w:rsid w:val="00813D42"/>
    <w:rsid w:val="00814894"/>
    <w:rsid w:val="00814F34"/>
    <w:rsid w:val="00814F5E"/>
    <w:rsid w:val="00815822"/>
    <w:rsid w:val="00816483"/>
    <w:rsid w:val="0081789E"/>
    <w:rsid w:val="00820989"/>
    <w:rsid w:val="0082228F"/>
    <w:rsid w:val="0082281A"/>
    <w:rsid w:val="00822B0F"/>
    <w:rsid w:val="00822E2A"/>
    <w:rsid w:val="00822E96"/>
    <w:rsid w:val="00822FAB"/>
    <w:rsid w:val="008232F4"/>
    <w:rsid w:val="00823866"/>
    <w:rsid w:val="00823BEE"/>
    <w:rsid w:val="00823D7D"/>
    <w:rsid w:val="00824462"/>
    <w:rsid w:val="00825D54"/>
    <w:rsid w:val="00825D95"/>
    <w:rsid w:val="008264C1"/>
    <w:rsid w:val="00826B51"/>
    <w:rsid w:val="00826FF5"/>
    <w:rsid w:val="008273BD"/>
    <w:rsid w:val="00827EE6"/>
    <w:rsid w:val="0083051E"/>
    <w:rsid w:val="008305B5"/>
    <w:rsid w:val="00830606"/>
    <w:rsid w:val="0083086E"/>
    <w:rsid w:val="00830A9B"/>
    <w:rsid w:val="00831090"/>
    <w:rsid w:val="00832626"/>
    <w:rsid w:val="00832887"/>
    <w:rsid w:val="00832A08"/>
    <w:rsid w:val="00833C38"/>
    <w:rsid w:val="0083462B"/>
    <w:rsid w:val="00834F4E"/>
    <w:rsid w:val="0083507F"/>
    <w:rsid w:val="00835234"/>
    <w:rsid w:val="0083564F"/>
    <w:rsid w:val="00835FAF"/>
    <w:rsid w:val="0083624D"/>
    <w:rsid w:val="00837D85"/>
    <w:rsid w:val="00837F50"/>
    <w:rsid w:val="008400C4"/>
    <w:rsid w:val="0084037C"/>
    <w:rsid w:val="008407DB"/>
    <w:rsid w:val="008413EC"/>
    <w:rsid w:val="008425DE"/>
    <w:rsid w:val="00843C30"/>
    <w:rsid w:val="00844550"/>
    <w:rsid w:val="0084468B"/>
    <w:rsid w:val="0084504D"/>
    <w:rsid w:val="0084578F"/>
    <w:rsid w:val="00847EC1"/>
    <w:rsid w:val="00850309"/>
    <w:rsid w:val="0085074A"/>
    <w:rsid w:val="00850D1E"/>
    <w:rsid w:val="00851092"/>
    <w:rsid w:val="00851530"/>
    <w:rsid w:val="00851EB8"/>
    <w:rsid w:val="008522EB"/>
    <w:rsid w:val="008526C9"/>
    <w:rsid w:val="00852A50"/>
    <w:rsid w:val="00853787"/>
    <w:rsid w:val="00853A9B"/>
    <w:rsid w:val="00853C7E"/>
    <w:rsid w:val="00853DCA"/>
    <w:rsid w:val="00855257"/>
    <w:rsid w:val="00855319"/>
    <w:rsid w:val="0085531C"/>
    <w:rsid w:val="008553E3"/>
    <w:rsid w:val="00855466"/>
    <w:rsid w:val="008559A8"/>
    <w:rsid w:val="00855F00"/>
    <w:rsid w:val="0085609D"/>
    <w:rsid w:val="008567E3"/>
    <w:rsid w:val="00856BB4"/>
    <w:rsid w:val="008578FB"/>
    <w:rsid w:val="00857A44"/>
    <w:rsid w:val="00860541"/>
    <w:rsid w:val="008613FB"/>
    <w:rsid w:val="00861A32"/>
    <w:rsid w:val="00861BEC"/>
    <w:rsid w:val="00862467"/>
    <w:rsid w:val="00862662"/>
    <w:rsid w:val="00862800"/>
    <w:rsid w:val="00862A74"/>
    <w:rsid w:val="00863282"/>
    <w:rsid w:val="008638E5"/>
    <w:rsid w:val="00863B3E"/>
    <w:rsid w:val="008642F0"/>
    <w:rsid w:val="008647D4"/>
    <w:rsid w:val="00864B09"/>
    <w:rsid w:val="00865040"/>
    <w:rsid w:val="00865042"/>
    <w:rsid w:val="00865810"/>
    <w:rsid w:val="008662E3"/>
    <w:rsid w:val="0086643A"/>
    <w:rsid w:val="00866AFA"/>
    <w:rsid w:val="00866F48"/>
    <w:rsid w:val="00867215"/>
    <w:rsid w:val="00867E16"/>
    <w:rsid w:val="00867FB5"/>
    <w:rsid w:val="00870515"/>
    <w:rsid w:val="00870736"/>
    <w:rsid w:val="008710F1"/>
    <w:rsid w:val="00871A70"/>
    <w:rsid w:val="008721E9"/>
    <w:rsid w:val="0087267E"/>
    <w:rsid w:val="00872C5C"/>
    <w:rsid w:val="008730FD"/>
    <w:rsid w:val="00874397"/>
    <w:rsid w:val="008744C7"/>
    <w:rsid w:val="0087505B"/>
    <w:rsid w:val="0087518F"/>
    <w:rsid w:val="00875703"/>
    <w:rsid w:val="008759F5"/>
    <w:rsid w:val="00875EDD"/>
    <w:rsid w:val="0087618D"/>
    <w:rsid w:val="008762EC"/>
    <w:rsid w:val="00877210"/>
    <w:rsid w:val="0087729D"/>
    <w:rsid w:val="00877564"/>
    <w:rsid w:val="00880023"/>
    <w:rsid w:val="008804BD"/>
    <w:rsid w:val="00880E71"/>
    <w:rsid w:val="00880F37"/>
    <w:rsid w:val="008839EB"/>
    <w:rsid w:val="00884B29"/>
    <w:rsid w:val="00885AA6"/>
    <w:rsid w:val="0088607F"/>
    <w:rsid w:val="00886D6B"/>
    <w:rsid w:val="008871DA"/>
    <w:rsid w:val="00887450"/>
    <w:rsid w:val="00887A5A"/>
    <w:rsid w:val="00887BA5"/>
    <w:rsid w:val="00887C36"/>
    <w:rsid w:val="00887F24"/>
    <w:rsid w:val="0088ED41"/>
    <w:rsid w:val="008900A8"/>
    <w:rsid w:val="008904DF"/>
    <w:rsid w:val="0089078F"/>
    <w:rsid w:val="008909F6"/>
    <w:rsid w:val="0089103F"/>
    <w:rsid w:val="00891107"/>
    <w:rsid w:val="0089338C"/>
    <w:rsid w:val="00893763"/>
    <w:rsid w:val="00893D64"/>
    <w:rsid w:val="0089439F"/>
    <w:rsid w:val="008944FE"/>
    <w:rsid w:val="00895A29"/>
    <w:rsid w:val="00895FE1"/>
    <w:rsid w:val="008961AF"/>
    <w:rsid w:val="008962C6"/>
    <w:rsid w:val="00896873"/>
    <w:rsid w:val="00896FAF"/>
    <w:rsid w:val="008978B9"/>
    <w:rsid w:val="00897EAA"/>
    <w:rsid w:val="008A015D"/>
    <w:rsid w:val="008A0AEE"/>
    <w:rsid w:val="008A0E38"/>
    <w:rsid w:val="008A10AC"/>
    <w:rsid w:val="008A1F08"/>
    <w:rsid w:val="008A1FE0"/>
    <w:rsid w:val="008A3BFE"/>
    <w:rsid w:val="008A3DB0"/>
    <w:rsid w:val="008A42EE"/>
    <w:rsid w:val="008A4428"/>
    <w:rsid w:val="008A49A2"/>
    <w:rsid w:val="008A6084"/>
    <w:rsid w:val="008A673F"/>
    <w:rsid w:val="008A6B37"/>
    <w:rsid w:val="008A7970"/>
    <w:rsid w:val="008A7F88"/>
    <w:rsid w:val="008B0781"/>
    <w:rsid w:val="008B0F48"/>
    <w:rsid w:val="008B1414"/>
    <w:rsid w:val="008B16B0"/>
    <w:rsid w:val="008B17D6"/>
    <w:rsid w:val="008B184C"/>
    <w:rsid w:val="008B1A56"/>
    <w:rsid w:val="008B1B26"/>
    <w:rsid w:val="008B231C"/>
    <w:rsid w:val="008B23CD"/>
    <w:rsid w:val="008B2510"/>
    <w:rsid w:val="008B26FB"/>
    <w:rsid w:val="008B274D"/>
    <w:rsid w:val="008B28DA"/>
    <w:rsid w:val="008B3511"/>
    <w:rsid w:val="008B368E"/>
    <w:rsid w:val="008B398C"/>
    <w:rsid w:val="008B3E2F"/>
    <w:rsid w:val="008B4732"/>
    <w:rsid w:val="008B690C"/>
    <w:rsid w:val="008B6BC7"/>
    <w:rsid w:val="008B6CAA"/>
    <w:rsid w:val="008B6DC5"/>
    <w:rsid w:val="008B7ED9"/>
    <w:rsid w:val="008C035F"/>
    <w:rsid w:val="008C09C1"/>
    <w:rsid w:val="008C1EAD"/>
    <w:rsid w:val="008C240D"/>
    <w:rsid w:val="008C3715"/>
    <w:rsid w:val="008C3B0A"/>
    <w:rsid w:val="008C3B6F"/>
    <w:rsid w:val="008C3D4F"/>
    <w:rsid w:val="008C3E17"/>
    <w:rsid w:val="008C4B26"/>
    <w:rsid w:val="008C575C"/>
    <w:rsid w:val="008C5778"/>
    <w:rsid w:val="008C718E"/>
    <w:rsid w:val="008C74C3"/>
    <w:rsid w:val="008C76A6"/>
    <w:rsid w:val="008C7788"/>
    <w:rsid w:val="008C7A6E"/>
    <w:rsid w:val="008D0476"/>
    <w:rsid w:val="008D0C2E"/>
    <w:rsid w:val="008D0FA4"/>
    <w:rsid w:val="008D0FDF"/>
    <w:rsid w:val="008D11C5"/>
    <w:rsid w:val="008D1D81"/>
    <w:rsid w:val="008D2936"/>
    <w:rsid w:val="008D2D77"/>
    <w:rsid w:val="008D39F7"/>
    <w:rsid w:val="008D3AAF"/>
    <w:rsid w:val="008D4331"/>
    <w:rsid w:val="008D461F"/>
    <w:rsid w:val="008D470B"/>
    <w:rsid w:val="008D66DA"/>
    <w:rsid w:val="008D676B"/>
    <w:rsid w:val="008D6AEF"/>
    <w:rsid w:val="008D6D60"/>
    <w:rsid w:val="008D7080"/>
    <w:rsid w:val="008D7B7D"/>
    <w:rsid w:val="008D7C38"/>
    <w:rsid w:val="008D7E7A"/>
    <w:rsid w:val="008E094A"/>
    <w:rsid w:val="008E188E"/>
    <w:rsid w:val="008E21CB"/>
    <w:rsid w:val="008E2262"/>
    <w:rsid w:val="008E23D8"/>
    <w:rsid w:val="008E2607"/>
    <w:rsid w:val="008E3168"/>
    <w:rsid w:val="008E3825"/>
    <w:rsid w:val="008E3F31"/>
    <w:rsid w:val="008E474E"/>
    <w:rsid w:val="008E47B8"/>
    <w:rsid w:val="008E4BF3"/>
    <w:rsid w:val="008E5A67"/>
    <w:rsid w:val="008E5A8E"/>
    <w:rsid w:val="008E5B10"/>
    <w:rsid w:val="008E5B8E"/>
    <w:rsid w:val="008E6346"/>
    <w:rsid w:val="008E63DB"/>
    <w:rsid w:val="008E6C7B"/>
    <w:rsid w:val="008F0431"/>
    <w:rsid w:val="008F04A7"/>
    <w:rsid w:val="008F3287"/>
    <w:rsid w:val="008F335D"/>
    <w:rsid w:val="008F36BC"/>
    <w:rsid w:val="008F3B1B"/>
    <w:rsid w:val="008F451C"/>
    <w:rsid w:val="008F4FE0"/>
    <w:rsid w:val="008F54FE"/>
    <w:rsid w:val="008F5647"/>
    <w:rsid w:val="008F5E73"/>
    <w:rsid w:val="008F6EC3"/>
    <w:rsid w:val="008F73A1"/>
    <w:rsid w:val="008F750D"/>
    <w:rsid w:val="008F7E82"/>
    <w:rsid w:val="00900383"/>
    <w:rsid w:val="00900F1D"/>
    <w:rsid w:val="009010AF"/>
    <w:rsid w:val="009014CE"/>
    <w:rsid w:val="00901930"/>
    <w:rsid w:val="00901D61"/>
    <w:rsid w:val="00902081"/>
    <w:rsid w:val="009021E4"/>
    <w:rsid w:val="00902210"/>
    <w:rsid w:val="009028CF"/>
    <w:rsid w:val="00903494"/>
    <w:rsid w:val="00903900"/>
    <w:rsid w:val="00903934"/>
    <w:rsid w:val="00903B11"/>
    <w:rsid w:val="00903F0E"/>
    <w:rsid w:val="009055FF"/>
    <w:rsid w:val="0090609A"/>
    <w:rsid w:val="00906B59"/>
    <w:rsid w:val="00906EE0"/>
    <w:rsid w:val="0090783B"/>
    <w:rsid w:val="00907D14"/>
    <w:rsid w:val="00910B19"/>
    <w:rsid w:val="00911006"/>
    <w:rsid w:val="00911351"/>
    <w:rsid w:val="00911737"/>
    <w:rsid w:val="00911892"/>
    <w:rsid w:val="00911F76"/>
    <w:rsid w:val="009121AA"/>
    <w:rsid w:val="00912878"/>
    <w:rsid w:val="00912C04"/>
    <w:rsid w:val="00912CC0"/>
    <w:rsid w:val="00913829"/>
    <w:rsid w:val="00913DB9"/>
    <w:rsid w:val="00913E04"/>
    <w:rsid w:val="00915643"/>
    <w:rsid w:val="00915F0A"/>
    <w:rsid w:val="00916844"/>
    <w:rsid w:val="00916ED5"/>
    <w:rsid w:val="009172A4"/>
    <w:rsid w:val="0091736A"/>
    <w:rsid w:val="00917684"/>
    <w:rsid w:val="00917825"/>
    <w:rsid w:val="00917D38"/>
    <w:rsid w:val="00917DD0"/>
    <w:rsid w:val="00920067"/>
    <w:rsid w:val="00920872"/>
    <w:rsid w:val="00920A35"/>
    <w:rsid w:val="00921174"/>
    <w:rsid w:val="00921377"/>
    <w:rsid w:val="009213FA"/>
    <w:rsid w:val="00923220"/>
    <w:rsid w:val="0092325B"/>
    <w:rsid w:val="0092327F"/>
    <w:rsid w:val="00923391"/>
    <w:rsid w:val="0092385C"/>
    <w:rsid w:val="00923B7D"/>
    <w:rsid w:val="00924ECF"/>
    <w:rsid w:val="00925105"/>
    <w:rsid w:val="009257E3"/>
    <w:rsid w:val="00926264"/>
    <w:rsid w:val="00927335"/>
    <w:rsid w:val="00927939"/>
    <w:rsid w:val="0093061D"/>
    <w:rsid w:val="00930A11"/>
    <w:rsid w:val="00931B45"/>
    <w:rsid w:val="0093252C"/>
    <w:rsid w:val="009327E3"/>
    <w:rsid w:val="00932E21"/>
    <w:rsid w:val="00933A43"/>
    <w:rsid w:val="00934058"/>
    <w:rsid w:val="00934C48"/>
    <w:rsid w:val="00934CC8"/>
    <w:rsid w:val="00934F90"/>
    <w:rsid w:val="00935B60"/>
    <w:rsid w:val="00935DA5"/>
    <w:rsid w:val="00936B32"/>
    <w:rsid w:val="0093752C"/>
    <w:rsid w:val="009376F6"/>
    <w:rsid w:val="00937797"/>
    <w:rsid w:val="00937A46"/>
    <w:rsid w:val="00937CCE"/>
    <w:rsid w:val="009401FD"/>
    <w:rsid w:val="00940764"/>
    <w:rsid w:val="00940ABB"/>
    <w:rsid w:val="0094110A"/>
    <w:rsid w:val="009415E9"/>
    <w:rsid w:val="009418FC"/>
    <w:rsid w:val="00941B57"/>
    <w:rsid w:val="00941C38"/>
    <w:rsid w:val="0094294C"/>
    <w:rsid w:val="00942B5E"/>
    <w:rsid w:val="00943010"/>
    <w:rsid w:val="0094307D"/>
    <w:rsid w:val="009434F3"/>
    <w:rsid w:val="00943BAB"/>
    <w:rsid w:val="009441ED"/>
    <w:rsid w:val="009447E5"/>
    <w:rsid w:val="00944A10"/>
    <w:rsid w:val="00944C15"/>
    <w:rsid w:val="00944C9D"/>
    <w:rsid w:val="0094526D"/>
    <w:rsid w:val="00945ADA"/>
    <w:rsid w:val="00945F55"/>
    <w:rsid w:val="00946AEA"/>
    <w:rsid w:val="00946BFC"/>
    <w:rsid w:val="00947155"/>
    <w:rsid w:val="009471AF"/>
    <w:rsid w:val="0094784F"/>
    <w:rsid w:val="00947A4A"/>
    <w:rsid w:val="00947C11"/>
    <w:rsid w:val="0095147F"/>
    <w:rsid w:val="009517F9"/>
    <w:rsid w:val="009522DD"/>
    <w:rsid w:val="00952678"/>
    <w:rsid w:val="00952B0E"/>
    <w:rsid w:val="0095309A"/>
    <w:rsid w:val="0095448D"/>
    <w:rsid w:val="009548C7"/>
    <w:rsid w:val="00954C0E"/>
    <w:rsid w:val="00954F6B"/>
    <w:rsid w:val="009559A6"/>
    <w:rsid w:val="00955EBD"/>
    <w:rsid w:val="00956535"/>
    <w:rsid w:val="00957875"/>
    <w:rsid w:val="00960CFC"/>
    <w:rsid w:val="00960DBC"/>
    <w:rsid w:val="00960FB0"/>
    <w:rsid w:val="00961445"/>
    <w:rsid w:val="0096163D"/>
    <w:rsid w:val="0096226F"/>
    <w:rsid w:val="00962310"/>
    <w:rsid w:val="009623BB"/>
    <w:rsid w:val="0096267D"/>
    <w:rsid w:val="009626D5"/>
    <w:rsid w:val="00962868"/>
    <w:rsid w:val="00962FE6"/>
    <w:rsid w:val="009632E5"/>
    <w:rsid w:val="00963A2B"/>
    <w:rsid w:val="00963AE3"/>
    <w:rsid w:val="00963EC2"/>
    <w:rsid w:val="009659A6"/>
    <w:rsid w:val="00965C25"/>
    <w:rsid w:val="00965E67"/>
    <w:rsid w:val="00965EAE"/>
    <w:rsid w:val="009662E8"/>
    <w:rsid w:val="009665A3"/>
    <w:rsid w:val="00966CDB"/>
    <w:rsid w:val="009678F9"/>
    <w:rsid w:val="00967955"/>
    <w:rsid w:val="00971CDD"/>
    <w:rsid w:val="00972568"/>
    <w:rsid w:val="0097267D"/>
    <w:rsid w:val="00972D53"/>
    <w:rsid w:val="00972E84"/>
    <w:rsid w:val="00973D4F"/>
    <w:rsid w:val="009743DF"/>
    <w:rsid w:val="009746FA"/>
    <w:rsid w:val="00974F58"/>
    <w:rsid w:val="00975C66"/>
    <w:rsid w:val="00975D94"/>
    <w:rsid w:val="00976192"/>
    <w:rsid w:val="00976908"/>
    <w:rsid w:val="00976A34"/>
    <w:rsid w:val="00976BA8"/>
    <w:rsid w:val="0097763C"/>
    <w:rsid w:val="00977A0F"/>
    <w:rsid w:val="0098008A"/>
    <w:rsid w:val="00980733"/>
    <w:rsid w:val="00980DB1"/>
    <w:rsid w:val="00981105"/>
    <w:rsid w:val="009812E9"/>
    <w:rsid w:val="009816C9"/>
    <w:rsid w:val="00981D7D"/>
    <w:rsid w:val="00983463"/>
    <w:rsid w:val="00983E1E"/>
    <w:rsid w:val="00983F7B"/>
    <w:rsid w:val="009844C2"/>
    <w:rsid w:val="00984A47"/>
    <w:rsid w:val="00984F64"/>
    <w:rsid w:val="00985446"/>
    <w:rsid w:val="009858AC"/>
    <w:rsid w:val="009859A3"/>
    <w:rsid w:val="00985B57"/>
    <w:rsid w:val="00987D89"/>
    <w:rsid w:val="00990330"/>
    <w:rsid w:val="009905EB"/>
    <w:rsid w:val="00990735"/>
    <w:rsid w:val="00990BD3"/>
    <w:rsid w:val="00990D43"/>
    <w:rsid w:val="00990F09"/>
    <w:rsid w:val="0099108A"/>
    <w:rsid w:val="00991647"/>
    <w:rsid w:val="0099172A"/>
    <w:rsid w:val="00991799"/>
    <w:rsid w:val="00991D44"/>
    <w:rsid w:val="009922CA"/>
    <w:rsid w:val="00992460"/>
    <w:rsid w:val="00992D0A"/>
    <w:rsid w:val="00992FD5"/>
    <w:rsid w:val="009931C2"/>
    <w:rsid w:val="009940A5"/>
    <w:rsid w:val="009940FB"/>
    <w:rsid w:val="00995770"/>
    <w:rsid w:val="00996232"/>
    <w:rsid w:val="009979AB"/>
    <w:rsid w:val="00997B2D"/>
    <w:rsid w:val="009A0174"/>
    <w:rsid w:val="009A05D4"/>
    <w:rsid w:val="009A065B"/>
    <w:rsid w:val="009A1161"/>
    <w:rsid w:val="009A1608"/>
    <w:rsid w:val="009A1B36"/>
    <w:rsid w:val="009A1E8F"/>
    <w:rsid w:val="009A1E99"/>
    <w:rsid w:val="009A244F"/>
    <w:rsid w:val="009A28FF"/>
    <w:rsid w:val="009A2CBB"/>
    <w:rsid w:val="009A312D"/>
    <w:rsid w:val="009A3790"/>
    <w:rsid w:val="009A38FD"/>
    <w:rsid w:val="009A3C9E"/>
    <w:rsid w:val="009A4E0D"/>
    <w:rsid w:val="009A5656"/>
    <w:rsid w:val="009A5BC9"/>
    <w:rsid w:val="009A63DB"/>
    <w:rsid w:val="009A64BE"/>
    <w:rsid w:val="009A71DC"/>
    <w:rsid w:val="009A768A"/>
    <w:rsid w:val="009A76C8"/>
    <w:rsid w:val="009B00B7"/>
    <w:rsid w:val="009B0D57"/>
    <w:rsid w:val="009B1210"/>
    <w:rsid w:val="009B1CA2"/>
    <w:rsid w:val="009B1EA7"/>
    <w:rsid w:val="009B221A"/>
    <w:rsid w:val="009B2292"/>
    <w:rsid w:val="009B262C"/>
    <w:rsid w:val="009B2CC2"/>
    <w:rsid w:val="009B4FD0"/>
    <w:rsid w:val="009B543D"/>
    <w:rsid w:val="009B5D8D"/>
    <w:rsid w:val="009B66FB"/>
    <w:rsid w:val="009B6912"/>
    <w:rsid w:val="009B6ADD"/>
    <w:rsid w:val="009B6C53"/>
    <w:rsid w:val="009B7137"/>
    <w:rsid w:val="009B74B5"/>
    <w:rsid w:val="009B755F"/>
    <w:rsid w:val="009B7DEF"/>
    <w:rsid w:val="009B7FEE"/>
    <w:rsid w:val="009C00E3"/>
    <w:rsid w:val="009C09E2"/>
    <w:rsid w:val="009C0F10"/>
    <w:rsid w:val="009C1131"/>
    <w:rsid w:val="009C16FA"/>
    <w:rsid w:val="009C1A47"/>
    <w:rsid w:val="009C37BC"/>
    <w:rsid w:val="009C4372"/>
    <w:rsid w:val="009C44E4"/>
    <w:rsid w:val="009C47C6"/>
    <w:rsid w:val="009C4B32"/>
    <w:rsid w:val="009C4E7A"/>
    <w:rsid w:val="009C5675"/>
    <w:rsid w:val="009C6CAB"/>
    <w:rsid w:val="009C7539"/>
    <w:rsid w:val="009D0A0F"/>
    <w:rsid w:val="009D0DFF"/>
    <w:rsid w:val="009D0F85"/>
    <w:rsid w:val="009D1931"/>
    <w:rsid w:val="009D1CE5"/>
    <w:rsid w:val="009D2EA2"/>
    <w:rsid w:val="009D2F41"/>
    <w:rsid w:val="009D4681"/>
    <w:rsid w:val="009D49F6"/>
    <w:rsid w:val="009D5025"/>
    <w:rsid w:val="009D502F"/>
    <w:rsid w:val="009D532A"/>
    <w:rsid w:val="009D770F"/>
    <w:rsid w:val="009E0045"/>
    <w:rsid w:val="009E0105"/>
    <w:rsid w:val="009E0588"/>
    <w:rsid w:val="009E0760"/>
    <w:rsid w:val="009E0894"/>
    <w:rsid w:val="009E0E3B"/>
    <w:rsid w:val="009E108E"/>
    <w:rsid w:val="009E1306"/>
    <w:rsid w:val="009E1423"/>
    <w:rsid w:val="009E1482"/>
    <w:rsid w:val="009E297F"/>
    <w:rsid w:val="009E2A79"/>
    <w:rsid w:val="009E2C5D"/>
    <w:rsid w:val="009E2C69"/>
    <w:rsid w:val="009E2D2C"/>
    <w:rsid w:val="009E2EF4"/>
    <w:rsid w:val="009E41F5"/>
    <w:rsid w:val="009E441F"/>
    <w:rsid w:val="009E494F"/>
    <w:rsid w:val="009E4F59"/>
    <w:rsid w:val="009E5D18"/>
    <w:rsid w:val="009E68D9"/>
    <w:rsid w:val="009E7662"/>
    <w:rsid w:val="009E7982"/>
    <w:rsid w:val="009F084F"/>
    <w:rsid w:val="009F0A1E"/>
    <w:rsid w:val="009F0F54"/>
    <w:rsid w:val="009F114E"/>
    <w:rsid w:val="009F12F4"/>
    <w:rsid w:val="009F16EB"/>
    <w:rsid w:val="009F1916"/>
    <w:rsid w:val="009F1B5B"/>
    <w:rsid w:val="009F2150"/>
    <w:rsid w:val="009F2BA3"/>
    <w:rsid w:val="009F2E1E"/>
    <w:rsid w:val="009F3A49"/>
    <w:rsid w:val="009F3CFD"/>
    <w:rsid w:val="009F4018"/>
    <w:rsid w:val="009F42B2"/>
    <w:rsid w:val="009F49DE"/>
    <w:rsid w:val="009F5316"/>
    <w:rsid w:val="009F56FD"/>
    <w:rsid w:val="009F5705"/>
    <w:rsid w:val="009F5826"/>
    <w:rsid w:val="009F5963"/>
    <w:rsid w:val="009F7B7D"/>
    <w:rsid w:val="009F7CED"/>
    <w:rsid w:val="00A00834"/>
    <w:rsid w:val="00A00A6A"/>
    <w:rsid w:val="00A00B1D"/>
    <w:rsid w:val="00A01043"/>
    <w:rsid w:val="00A024ED"/>
    <w:rsid w:val="00A02B02"/>
    <w:rsid w:val="00A03B80"/>
    <w:rsid w:val="00A04460"/>
    <w:rsid w:val="00A04955"/>
    <w:rsid w:val="00A05045"/>
    <w:rsid w:val="00A059AA"/>
    <w:rsid w:val="00A0607E"/>
    <w:rsid w:val="00A06823"/>
    <w:rsid w:val="00A06BF6"/>
    <w:rsid w:val="00A06FB8"/>
    <w:rsid w:val="00A07925"/>
    <w:rsid w:val="00A07AAE"/>
    <w:rsid w:val="00A10429"/>
    <w:rsid w:val="00A10F4F"/>
    <w:rsid w:val="00A113F3"/>
    <w:rsid w:val="00A123C2"/>
    <w:rsid w:val="00A1247C"/>
    <w:rsid w:val="00A125BE"/>
    <w:rsid w:val="00A12810"/>
    <w:rsid w:val="00A12D4A"/>
    <w:rsid w:val="00A12FE2"/>
    <w:rsid w:val="00A1375E"/>
    <w:rsid w:val="00A139C8"/>
    <w:rsid w:val="00A13BBE"/>
    <w:rsid w:val="00A13C63"/>
    <w:rsid w:val="00A140B9"/>
    <w:rsid w:val="00A141E8"/>
    <w:rsid w:val="00A14CD9"/>
    <w:rsid w:val="00A15E22"/>
    <w:rsid w:val="00A16407"/>
    <w:rsid w:val="00A168A8"/>
    <w:rsid w:val="00A16F97"/>
    <w:rsid w:val="00A177F3"/>
    <w:rsid w:val="00A17B34"/>
    <w:rsid w:val="00A17C47"/>
    <w:rsid w:val="00A2005E"/>
    <w:rsid w:val="00A20345"/>
    <w:rsid w:val="00A206CD"/>
    <w:rsid w:val="00A207D4"/>
    <w:rsid w:val="00A20FD0"/>
    <w:rsid w:val="00A211D1"/>
    <w:rsid w:val="00A2174E"/>
    <w:rsid w:val="00A21EC6"/>
    <w:rsid w:val="00A2263E"/>
    <w:rsid w:val="00A23190"/>
    <w:rsid w:val="00A23814"/>
    <w:rsid w:val="00A24497"/>
    <w:rsid w:val="00A2472D"/>
    <w:rsid w:val="00A252C7"/>
    <w:rsid w:val="00A25EF5"/>
    <w:rsid w:val="00A2618F"/>
    <w:rsid w:val="00A261EA"/>
    <w:rsid w:val="00A26FEF"/>
    <w:rsid w:val="00A271E5"/>
    <w:rsid w:val="00A30476"/>
    <w:rsid w:val="00A315CD"/>
    <w:rsid w:val="00A31BF6"/>
    <w:rsid w:val="00A321ED"/>
    <w:rsid w:val="00A323D6"/>
    <w:rsid w:val="00A32408"/>
    <w:rsid w:val="00A32858"/>
    <w:rsid w:val="00A32BE9"/>
    <w:rsid w:val="00A348AD"/>
    <w:rsid w:val="00A34960"/>
    <w:rsid w:val="00A34AFC"/>
    <w:rsid w:val="00A356FF"/>
    <w:rsid w:val="00A35A83"/>
    <w:rsid w:val="00A35B6F"/>
    <w:rsid w:val="00A36687"/>
    <w:rsid w:val="00A36AA1"/>
    <w:rsid w:val="00A37402"/>
    <w:rsid w:val="00A37F63"/>
    <w:rsid w:val="00A40109"/>
    <w:rsid w:val="00A402BB"/>
    <w:rsid w:val="00A40716"/>
    <w:rsid w:val="00A41240"/>
    <w:rsid w:val="00A415E1"/>
    <w:rsid w:val="00A41AC8"/>
    <w:rsid w:val="00A41E66"/>
    <w:rsid w:val="00A42B22"/>
    <w:rsid w:val="00A42D60"/>
    <w:rsid w:val="00A430E4"/>
    <w:rsid w:val="00A434F4"/>
    <w:rsid w:val="00A43608"/>
    <w:rsid w:val="00A43689"/>
    <w:rsid w:val="00A45908"/>
    <w:rsid w:val="00A45FF2"/>
    <w:rsid w:val="00A46656"/>
    <w:rsid w:val="00A469B8"/>
    <w:rsid w:val="00A46D3C"/>
    <w:rsid w:val="00A46E0D"/>
    <w:rsid w:val="00A475CF"/>
    <w:rsid w:val="00A509AB"/>
    <w:rsid w:val="00A50C27"/>
    <w:rsid w:val="00A50F0D"/>
    <w:rsid w:val="00A5297C"/>
    <w:rsid w:val="00A52CB0"/>
    <w:rsid w:val="00A52E56"/>
    <w:rsid w:val="00A53153"/>
    <w:rsid w:val="00A53A14"/>
    <w:rsid w:val="00A53F8F"/>
    <w:rsid w:val="00A55712"/>
    <w:rsid w:val="00A56238"/>
    <w:rsid w:val="00A56270"/>
    <w:rsid w:val="00A56326"/>
    <w:rsid w:val="00A56754"/>
    <w:rsid w:val="00A569FD"/>
    <w:rsid w:val="00A57EB7"/>
    <w:rsid w:val="00A603E8"/>
    <w:rsid w:val="00A61AC0"/>
    <w:rsid w:val="00A63BD4"/>
    <w:rsid w:val="00A63F70"/>
    <w:rsid w:val="00A6435F"/>
    <w:rsid w:val="00A645D4"/>
    <w:rsid w:val="00A6488F"/>
    <w:rsid w:val="00A64AA1"/>
    <w:rsid w:val="00A653E8"/>
    <w:rsid w:val="00A657C8"/>
    <w:rsid w:val="00A65A26"/>
    <w:rsid w:val="00A66373"/>
    <w:rsid w:val="00A665A4"/>
    <w:rsid w:val="00A679F4"/>
    <w:rsid w:val="00A67A9C"/>
    <w:rsid w:val="00A67B38"/>
    <w:rsid w:val="00A70D97"/>
    <w:rsid w:val="00A710CE"/>
    <w:rsid w:val="00A71877"/>
    <w:rsid w:val="00A71C1D"/>
    <w:rsid w:val="00A71E06"/>
    <w:rsid w:val="00A729A3"/>
    <w:rsid w:val="00A72EC7"/>
    <w:rsid w:val="00A72EDE"/>
    <w:rsid w:val="00A73144"/>
    <w:rsid w:val="00A7377B"/>
    <w:rsid w:val="00A746D6"/>
    <w:rsid w:val="00A75204"/>
    <w:rsid w:val="00A75ECE"/>
    <w:rsid w:val="00A76204"/>
    <w:rsid w:val="00A76331"/>
    <w:rsid w:val="00A76982"/>
    <w:rsid w:val="00A76C20"/>
    <w:rsid w:val="00A76E7F"/>
    <w:rsid w:val="00A801BC"/>
    <w:rsid w:val="00A81F89"/>
    <w:rsid w:val="00A82C1E"/>
    <w:rsid w:val="00A82D30"/>
    <w:rsid w:val="00A83DAB"/>
    <w:rsid w:val="00A83DCD"/>
    <w:rsid w:val="00A85D6A"/>
    <w:rsid w:val="00A85FFD"/>
    <w:rsid w:val="00A863BF"/>
    <w:rsid w:val="00A86680"/>
    <w:rsid w:val="00A86BE3"/>
    <w:rsid w:val="00A86DCE"/>
    <w:rsid w:val="00A874D8"/>
    <w:rsid w:val="00A877F6"/>
    <w:rsid w:val="00A87C56"/>
    <w:rsid w:val="00A87E85"/>
    <w:rsid w:val="00A87FAF"/>
    <w:rsid w:val="00A902C7"/>
    <w:rsid w:val="00A9036C"/>
    <w:rsid w:val="00A90881"/>
    <w:rsid w:val="00A90BAE"/>
    <w:rsid w:val="00A90F3F"/>
    <w:rsid w:val="00A9117C"/>
    <w:rsid w:val="00A91394"/>
    <w:rsid w:val="00A913DB"/>
    <w:rsid w:val="00A913FD"/>
    <w:rsid w:val="00A92D60"/>
    <w:rsid w:val="00A940A5"/>
    <w:rsid w:val="00A94D39"/>
    <w:rsid w:val="00A94E60"/>
    <w:rsid w:val="00A9513F"/>
    <w:rsid w:val="00A954B5"/>
    <w:rsid w:val="00A95870"/>
    <w:rsid w:val="00A95957"/>
    <w:rsid w:val="00A95977"/>
    <w:rsid w:val="00A95A8C"/>
    <w:rsid w:val="00A95D3D"/>
    <w:rsid w:val="00A962A9"/>
    <w:rsid w:val="00A96B9B"/>
    <w:rsid w:val="00A97E43"/>
    <w:rsid w:val="00A97F01"/>
    <w:rsid w:val="00AA09CF"/>
    <w:rsid w:val="00AA0C95"/>
    <w:rsid w:val="00AA0E20"/>
    <w:rsid w:val="00AA24FF"/>
    <w:rsid w:val="00AA2E2B"/>
    <w:rsid w:val="00AA3130"/>
    <w:rsid w:val="00AA3189"/>
    <w:rsid w:val="00AA33A5"/>
    <w:rsid w:val="00AA447A"/>
    <w:rsid w:val="00AA4CD4"/>
    <w:rsid w:val="00AA5371"/>
    <w:rsid w:val="00AA6C89"/>
    <w:rsid w:val="00AA7A6F"/>
    <w:rsid w:val="00AB0129"/>
    <w:rsid w:val="00AB0336"/>
    <w:rsid w:val="00AB065D"/>
    <w:rsid w:val="00AB0B19"/>
    <w:rsid w:val="00AB0EAB"/>
    <w:rsid w:val="00AB1C97"/>
    <w:rsid w:val="00AB1E08"/>
    <w:rsid w:val="00AB2609"/>
    <w:rsid w:val="00AB37DF"/>
    <w:rsid w:val="00AB38EB"/>
    <w:rsid w:val="00AB3B1F"/>
    <w:rsid w:val="00AB48C1"/>
    <w:rsid w:val="00AB4ADF"/>
    <w:rsid w:val="00AB4B6E"/>
    <w:rsid w:val="00AB5827"/>
    <w:rsid w:val="00AB594D"/>
    <w:rsid w:val="00AB5B07"/>
    <w:rsid w:val="00AB5D2C"/>
    <w:rsid w:val="00AB5E1B"/>
    <w:rsid w:val="00AB633A"/>
    <w:rsid w:val="00AB6542"/>
    <w:rsid w:val="00AB7926"/>
    <w:rsid w:val="00AB7BC6"/>
    <w:rsid w:val="00AB7BFF"/>
    <w:rsid w:val="00AB7F69"/>
    <w:rsid w:val="00AC167F"/>
    <w:rsid w:val="00AC232F"/>
    <w:rsid w:val="00AC27AA"/>
    <w:rsid w:val="00AC2838"/>
    <w:rsid w:val="00AC3923"/>
    <w:rsid w:val="00AC3FE4"/>
    <w:rsid w:val="00AC44EE"/>
    <w:rsid w:val="00AC4DDA"/>
    <w:rsid w:val="00AC505F"/>
    <w:rsid w:val="00AC5265"/>
    <w:rsid w:val="00AC592C"/>
    <w:rsid w:val="00AC5BE2"/>
    <w:rsid w:val="00AC6059"/>
    <w:rsid w:val="00AC658C"/>
    <w:rsid w:val="00AC7AA4"/>
    <w:rsid w:val="00AD0574"/>
    <w:rsid w:val="00AD0BC7"/>
    <w:rsid w:val="00AD0F17"/>
    <w:rsid w:val="00AD121B"/>
    <w:rsid w:val="00AD2D77"/>
    <w:rsid w:val="00AD3221"/>
    <w:rsid w:val="00AD3846"/>
    <w:rsid w:val="00AD3AD4"/>
    <w:rsid w:val="00AD480A"/>
    <w:rsid w:val="00AD5072"/>
    <w:rsid w:val="00AD594A"/>
    <w:rsid w:val="00AD5969"/>
    <w:rsid w:val="00AD63B5"/>
    <w:rsid w:val="00AD69F3"/>
    <w:rsid w:val="00AD7620"/>
    <w:rsid w:val="00AE06AB"/>
    <w:rsid w:val="00AE0BE0"/>
    <w:rsid w:val="00AE0EBF"/>
    <w:rsid w:val="00AE0F24"/>
    <w:rsid w:val="00AE1260"/>
    <w:rsid w:val="00AE130E"/>
    <w:rsid w:val="00AE1423"/>
    <w:rsid w:val="00AE216C"/>
    <w:rsid w:val="00AE21FD"/>
    <w:rsid w:val="00AE2396"/>
    <w:rsid w:val="00AE4607"/>
    <w:rsid w:val="00AE4E0B"/>
    <w:rsid w:val="00AE520E"/>
    <w:rsid w:val="00AE583D"/>
    <w:rsid w:val="00AE5891"/>
    <w:rsid w:val="00AE58F3"/>
    <w:rsid w:val="00AE62C3"/>
    <w:rsid w:val="00AE6307"/>
    <w:rsid w:val="00AE6D85"/>
    <w:rsid w:val="00AE73FC"/>
    <w:rsid w:val="00AE7DE2"/>
    <w:rsid w:val="00AF0188"/>
    <w:rsid w:val="00AF145D"/>
    <w:rsid w:val="00AF219B"/>
    <w:rsid w:val="00AF29DC"/>
    <w:rsid w:val="00AF32BB"/>
    <w:rsid w:val="00AF3DDA"/>
    <w:rsid w:val="00AF55D7"/>
    <w:rsid w:val="00AF563C"/>
    <w:rsid w:val="00AF60AA"/>
    <w:rsid w:val="00AF63D4"/>
    <w:rsid w:val="00AF6931"/>
    <w:rsid w:val="00AF7545"/>
    <w:rsid w:val="00AF7949"/>
    <w:rsid w:val="00AF79B7"/>
    <w:rsid w:val="00B00B83"/>
    <w:rsid w:val="00B020AF"/>
    <w:rsid w:val="00B021A9"/>
    <w:rsid w:val="00B02D82"/>
    <w:rsid w:val="00B03B4C"/>
    <w:rsid w:val="00B03B87"/>
    <w:rsid w:val="00B04E58"/>
    <w:rsid w:val="00B05314"/>
    <w:rsid w:val="00B05C8D"/>
    <w:rsid w:val="00B05E83"/>
    <w:rsid w:val="00B05F1F"/>
    <w:rsid w:val="00B06101"/>
    <w:rsid w:val="00B06AFC"/>
    <w:rsid w:val="00B06D42"/>
    <w:rsid w:val="00B06F75"/>
    <w:rsid w:val="00B07356"/>
    <w:rsid w:val="00B07823"/>
    <w:rsid w:val="00B0793B"/>
    <w:rsid w:val="00B07ED0"/>
    <w:rsid w:val="00B1011F"/>
    <w:rsid w:val="00B10F7C"/>
    <w:rsid w:val="00B11180"/>
    <w:rsid w:val="00B118BF"/>
    <w:rsid w:val="00B11E30"/>
    <w:rsid w:val="00B12899"/>
    <w:rsid w:val="00B13456"/>
    <w:rsid w:val="00B13993"/>
    <w:rsid w:val="00B145F6"/>
    <w:rsid w:val="00B14A98"/>
    <w:rsid w:val="00B14FA2"/>
    <w:rsid w:val="00B1552C"/>
    <w:rsid w:val="00B1627D"/>
    <w:rsid w:val="00B17B40"/>
    <w:rsid w:val="00B17B62"/>
    <w:rsid w:val="00B17BAB"/>
    <w:rsid w:val="00B17C1C"/>
    <w:rsid w:val="00B17C84"/>
    <w:rsid w:val="00B17CB0"/>
    <w:rsid w:val="00B20A9C"/>
    <w:rsid w:val="00B212E7"/>
    <w:rsid w:val="00B21AD6"/>
    <w:rsid w:val="00B22435"/>
    <w:rsid w:val="00B22498"/>
    <w:rsid w:val="00B2294E"/>
    <w:rsid w:val="00B23769"/>
    <w:rsid w:val="00B2393D"/>
    <w:rsid w:val="00B23AC3"/>
    <w:rsid w:val="00B23DA4"/>
    <w:rsid w:val="00B2411D"/>
    <w:rsid w:val="00B2462F"/>
    <w:rsid w:val="00B249E6"/>
    <w:rsid w:val="00B24DD6"/>
    <w:rsid w:val="00B25678"/>
    <w:rsid w:val="00B25F6C"/>
    <w:rsid w:val="00B25FF1"/>
    <w:rsid w:val="00B26966"/>
    <w:rsid w:val="00B26E65"/>
    <w:rsid w:val="00B274EE"/>
    <w:rsid w:val="00B30739"/>
    <w:rsid w:val="00B307B9"/>
    <w:rsid w:val="00B31274"/>
    <w:rsid w:val="00B3153A"/>
    <w:rsid w:val="00B316D7"/>
    <w:rsid w:val="00B31C7F"/>
    <w:rsid w:val="00B327F6"/>
    <w:rsid w:val="00B33550"/>
    <w:rsid w:val="00B33AA5"/>
    <w:rsid w:val="00B34F7A"/>
    <w:rsid w:val="00B356ED"/>
    <w:rsid w:val="00B35879"/>
    <w:rsid w:val="00B35D7B"/>
    <w:rsid w:val="00B35E15"/>
    <w:rsid w:val="00B36F4E"/>
    <w:rsid w:val="00B36FA5"/>
    <w:rsid w:val="00B37C86"/>
    <w:rsid w:val="00B40063"/>
    <w:rsid w:val="00B40659"/>
    <w:rsid w:val="00B40A73"/>
    <w:rsid w:val="00B40AD0"/>
    <w:rsid w:val="00B40BB5"/>
    <w:rsid w:val="00B40DC5"/>
    <w:rsid w:val="00B40F64"/>
    <w:rsid w:val="00B40F82"/>
    <w:rsid w:val="00B41C2A"/>
    <w:rsid w:val="00B429FF"/>
    <w:rsid w:val="00B42BC1"/>
    <w:rsid w:val="00B42DBC"/>
    <w:rsid w:val="00B42EED"/>
    <w:rsid w:val="00B42F16"/>
    <w:rsid w:val="00B43828"/>
    <w:rsid w:val="00B43F58"/>
    <w:rsid w:val="00B4401B"/>
    <w:rsid w:val="00B4466B"/>
    <w:rsid w:val="00B44D07"/>
    <w:rsid w:val="00B44E28"/>
    <w:rsid w:val="00B4590C"/>
    <w:rsid w:val="00B45D18"/>
    <w:rsid w:val="00B462E3"/>
    <w:rsid w:val="00B4637A"/>
    <w:rsid w:val="00B47A9F"/>
    <w:rsid w:val="00B50082"/>
    <w:rsid w:val="00B510B3"/>
    <w:rsid w:val="00B51821"/>
    <w:rsid w:val="00B52048"/>
    <w:rsid w:val="00B525E7"/>
    <w:rsid w:val="00B52665"/>
    <w:rsid w:val="00B52ADC"/>
    <w:rsid w:val="00B52B60"/>
    <w:rsid w:val="00B52B72"/>
    <w:rsid w:val="00B5317C"/>
    <w:rsid w:val="00B53EA5"/>
    <w:rsid w:val="00B54143"/>
    <w:rsid w:val="00B54657"/>
    <w:rsid w:val="00B54F5F"/>
    <w:rsid w:val="00B55151"/>
    <w:rsid w:val="00B55D92"/>
    <w:rsid w:val="00B55E12"/>
    <w:rsid w:val="00B568FA"/>
    <w:rsid w:val="00B569D1"/>
    <w:rsid w:val="00B56BC1"/>
    <w:rsid w:val="00B56C47"/>
    <w:rsid w:val="00B56CC2"/>
    <w:rsid w:val="00B56E5A"/>
    <w:rsid w:val="00B5751D"/>
    <w:rsid w:val="00B57603"/>
    <w:rsid w:val="00B57B5C"/>
    <w:rsid w:val="00B57B9B"/>
    <w:rsid w:val="00B57F3D"/>
    <w:rsid w:val="00B6023D"/>
    <w:rsid w:val="00B606E5"/>
    <w:rsid w:val="00B61183"/>
    <w:rsid w:val="00B615D5"/>
    <w:rsid w:val="00B61973"/>
    <w:rsid w:val="00B61EDF"/>
    <w:rsid w:val="00B63095"/>
    <w:rsid w:val="00B63D59"/>
    <w:rsid w:val="00B63DF0"/>
    <w:rsid w:val="00B6403A"/>
    <w:rsid w:val="00B6407B"/>
    <w:rsid w:val="00B64C59"/>
    <w:rsid w:val="00B65267"/>
    <w:rsid w:val="00B6527D"/>
    <w:rsid w:val="00B664C9"/>
    <w:rsid w:val="00B665ED"/>
    <w:rsid w:val="00B666A4"/>
    <w:rsid w:val="00B667FA"/>
    <w:rsid w:val="00B66B7A"/>
    <w:rsid w:val="00B67D83"/>
    <w:rsid w:val="00B71D12"/>
    <w:rsid w:val="00B720C6"/>
    <w:rsid w:val="00B727A6"/>
    <w:rsid w:val="00B72B56"/>
    <w:rsid w:val="00B73F90"/>
    <w:rsid w:val="00B767E4"/>
    <w:rsid w:val="00B768E8"/>
    <w:rsid w:val="00B76FC6"/>
    <w:rsid w:val="00B775D2"/>
    <w:rsid w:val="00B778E3"/>
    <w:rsid w:val="00B77C38"/>
    <w:rsid w:val="00B77CAF"/>
    <w:rsid w:val="00B77E04"/>
    <w:rsid w:val="00B80A78"/>
    <w:rsid w:val="00B80ACB"/>
    <w:rsid w:val="00B8136D"/>
    <w:rsid w:val="00B8166C"/>
    <w:rsid w:val="00B82587"/>
    <w:rsid w:val="00B82897"/>
    <w:rsid w:val="00B82F80"/>
    <w:rsid w:val="00B83361"/>
    <w:rsid w:val="00B83415"/>
    <w:rsid w:val="00B854C5"/>
    <w:rsid w:val="00B8552C"/>
    <w:rsid w:val="00B855F9"/>
    <w:rsid w:val="00B85743"/>
    <w:rsid w:val="00B8755A"/>
    <w:rsid w:val="00B90F94"/>
    <w:rsid w:val="00B916F3"/>
    <w:rsid w:val="00B91BDA"/>
    <w:rsid w:val="00B91E91"/>
    <w:rsid w:val="00B924A8"/>
    <w:rsid w:val="00B9318C"/>
    <w:rsid w:val="00B93605"/>
    <w:rsid w:val="00B937B4"/>
    <w:rsid w:val="00B93D9F"/>
    <w:rsid w:val="00B941DB"/>
    <w:rsid w:val="00B94848"/>
    <w:rsid w:val="00B94F6E"/>
    <w:rsid w:val="00B95073"/>
    <w:rsid w:val="00B959C3"/>
    <w:rsid w:val="00B95B11"/>
    <w:rsid w:val="00B963C8"/>
    <w:rsid w:val="00B972EC"/>
    <w:rsid w:val="00B97AC6"/>
    <w:rsid w:val="00B97E19"/>
    <w:rsid w:val="00B97E6D"/>
    <w:rsid w:val="00B97F32"/>
    <w:rsid w:val="00BA0591"/>
    <w:rsid w:val="00BA0953"/>
    <w:rsid w:val="00BA0E0C"/>
    <w:rsid w:val="00BA0FBF"/>
    <w:rsid w:val="00BA16F7"/>
    <w:rsid w:val="00BA19FA"/>
    <w:rsid w:val="00BA1E1C"/>
    <w:rsid w:val="00BA2315"/>
    <w:rsid w:val="00BA31A6"/>
    <w:rsid w:val="00BA3418"/>
    <w:rsid w:val="00BA3645"/>
    <w:rsid w:val="00BA37B8"/>
    <w:rsid w:val="00BA3AF4"/>
    <w:rsid w:val="00BA4095"/>
    <w:rsid w:val="00BA51D4"/>
    <w:rsid w:val="00BA6612"/>
    <w:rsid w:val="00BA7447"/>
    <w:rsid w:val="00BB11FA"/>
    <w:rsid w:val="00BB173F"/>
    <w:rsid w:val="00BB2183"/>
    <w:rsid w:val="00BB2393"/>
    <w:rsid w:val="00BB2C65"/>
    <w:rsid w:val="00BB3B43"/>
    <w:rsid w:val="00BB422E"/>
    <w:rsid w:val="00BB4676"/>
    <w:rsid w:val="00BB52F7"/>
    <w:rsid w:val="00BB595A"/>
    <w:rsid w:val="00BB64A4"/>
    <w:rsid w:val="00BB697F"/>
    <w:rsid w:val="00BB6A63"/>
    <w:rsid w:val="00BB6B7B"/>
    <w:rsid w:val="00BB733C"/>
    <w:rsid w:val="00BB7499"/>
    <w:rsid w:val="00BB7919"/>
    <w:rsid w:val="00BB7F3D"/>
    <w:rsid w:val="00BC0A09"/>
    <w:rsid w:val="00BC0DDB"/>
    <w:rsid w:val="00BC268E"/>
    <w:rsid w:val="00BC28D5"/>
    <w:rsid w:val="00BC2A95"/>
    <w:rsid w:val="00BC306F"/>
    <w:rsid w:val="00BC3792"/>
    <w:rsid w:val="00BC38F2"/>
    <w:rsid w:val="00BC3E62"/>
    <w:rsid w:val="00BC40CC"/>
    <w:rsid w:val="00BC4290"/>
    <w:rsid w:val="00BC431B"/>
    <w:rsid w:val="00BC44AC"/>
    <w:rsid w:val="00BC451D"/>
    <w:rsid w:val="00BC456A"/>
    <w:rsid w:val="00BC46AB"/>
    <w:rsid w:val="00BC46D6"/>
    <w:rsid w:val="00BC4AFB"/>
    <w:rsid w:val="00BC580C"/>
    <w:rsid w:val="00BC5B76"/>
    <w:rsid w:val="00BC5C62"/>
    <w:rsid w:val="00BC649B"/>
    <w:rsid w:val="00BC656E"/>
    <w:rsid w:val="00BC74C1"/>
    <w:rsid w:val="00BC77CE"/>
    <w:rsid w:val="00BD0508"/>
    <w:rsid w:val="00BD05D0"/>
    <w:rsid w:val="00BD0FA7"/>
    <w:rsid w:val="00BD1193"/>
    <w:rsid w:val="00BD1656"/>
    <w:rsid w:val="00BD1FF3"/>
    <w:rsid w:val="00BD4597"/>
    <w:rsid w:val="00BD499D"/>
    <w:rsid w:val="00BD49DC"/>
    <w:rsid w:val="00BD542B"/>
    <w:rsid w:val="00BD5ABB"/>
    <w:rsid w:val="00BD5C03"/>
    <w:rsid w:val="00BD5CB6"/>
    <w:rsid w:val="00BD5F57"/>
    <w:rsid w:val="00BD601D"/>
    <w:rsid w:val="00BD6528"/>
    <w:rsid w:val="00BD68CF"/>
    <w:rsid w:val="00BD6A83"/>
    <w:rsid w:val="00BD700A"/>
    <w:rsid w:val="00BD701D"/>
    <w:rsid w:val="00BD7227"/>
    <w:rsid w:val="00BE05B6"/>
    <w:rsid w:val="00BE0CEF"/>
    <w:rsid w:val="00BE0E8F"/>
    <w:rsid w:val="00BE15E0"/>
    <w:rsid w:val="00BE17B3"/>
    <w:rsid w:val="00BE18A1"/>
    <w:rsid w:val="00BE18DC"/>
    <w:rsid w:val="00BE228A"/>
    <w:rsid w:val="00BE321C"/>
    <w:rsid w:val="00BE34DB"/>
    <w:rsid w:val="00BE39F4"/>
    <w:rsid w:val="00BE3C14"/>
    <w:rsid w:val="00BE4088"/>
    <w:rsid w:val="00BE416E"/>
    <w:rsid w:val="00BE41C1"/>
    <w:rsid w:val="00BE4475"/>
    <w:rsid w:val="00BE4B5C"/>
    <w:rsid w:val="00BE5367"/>
    <w:rsid w:val="00BE5503"/>
    <w:rsid w:val="00BE5AF8"/>
    <w:rsid w:val="00BE5C44"/>
    <w:rsid w:val="00BE6326"/>
    <w:rsid w:val="00BE63AD"/>
    <w:rsid w:val="00BE747B"/>
    <w:rsid w:val="00BE7D94"/>
    <w:rsid w:val="00BE7DD8"/>
    <w:rsid w:val="00BE7F31"/>
    <w:rsid w:val="00BF007B"/>
    <w:rsid w:val="00BF026C"/>
    <w:rsid w:val="00BF027D"/>
    <w:rsid w:val="00BF1BB6"/>
    <w:rsid w:val="00BF1D4E"/>
    <w:rsid w:val="00BF1EE8"/>
    <w:rsid w:val="00BF279C"/>
    <w:rsid w:val="00BF2B39"/>
    <w:rsid w:val="00BF2E21"/>
    <w:rsid w:val="00BF30ED"/>
    <w:rsid w:val="00BF358B"/>
    <w:rsid w:val="00BF35A5"/>
    <w:rsid w:val="00BF389D"/>
    <w:rsid w:val="00BF40D7"/>
    <w:rsid w:val="00BF48A5"/>
    <w:rsid w:val="00BF4F43"/>
    <w:rsid w:val="00BF6951"/>
    <w:rsid w:val="00BF6B11"/>
    <w:rsid w:val="00BF6B62"/>
    <w:rsid w:val="00BF7C4C"/>
    <w:rsid w:val="00C0012F"/>
    <w:rsid w:val="00C005A4"/>
    <w:rsid w:val="00C00676"/>
    <w:rsid w:val="00C00FAC"/>
    <w:rsid w:val="00C01108"/>
    <w:rsid w:val="00C01611"/>
    <w:rsid w:val="00C016D3"/>
    <w:rsid w:val="00C0172D"/>
    <w:rsid w:val="00C01A59"/>
    <w:rsid w:val="00C01BF0"/>
    <w:rsid w:val="00C01F1D"/>
    <w:rsid w:val="00C0253E"/>
    <w:rsid w:val="00C02C53"/>
    <w:rsid w:val="00C03232"/>
    <w:rsid w:val="00C03620"/>
    <w:rsid w:val="00C0396A"/>
    <w:rsid w:val="00C03A09"/>
    <w:rsid w:val="00C04654"/>
    <w:rsid w:val="00C05290"/>
    <w:rsid w:val="00C059CD"/>
    <w:rsid w:val="00C05C44"/>
    <w:rsid w:val="00C05C64"/>
    <w:rsid w:val="00C0607F"/>
    <w:rsid w:val="00C061DE"/>
    <w:rsid w:val="00C06696"/>
    <w:rsid w:val="00C06822"/>
    <w:rsid w:val="00C06DAB"/>
    <w:rsid w:val="00C07288"/>
    <w:rsid w:val="00C072DC"/>
    <w:rsid w:val="00C07CD3"/>
    <w:rsid w:val="00C1031C"/>
    <w:rsid w:val="00C1078C"/>
    <w:rsid w:val="00C10A12"/>
    <w:rsid w:val="00C10B6F"/>
    <w:rsid w:val="00C10E90"/>
    <w:rsid w:val="00C117C4"/>
    <w:rsid w:val="00C11984"/>
    <w:rsid w:val="00C11D3E"/>
    <w:rsid w:val="00C11E01"/>
    <w:rsid w:val="00C127C7"/>
    <w:rsid w:val="00C1328A"/>
    <w:rsid w:val="00C13B84"/>
    <w:rsid w:val="00C13FE6"/>
    <w:rsid w:val="00C142C0"/>
    <w:rsid w:val="00C1447D"/>
    <w:rsid w:val="00C14B15"/>
    <w:rsid w:val="00C14C84"/>
    <w:rsid w:val="00C14FA2"/>
    <w:rsid w:val="00C1542C"/>
    <w:rsid w:val="00C157EB"/>
    <w:rsid w:val="00C1686A"/>
    <w:rsid w:val="00C17314"/>
    <w:rsid w:val="00C17C4A"/>
    <w:rsid w:val="00C2057C"/>
    <w:rsid w:val="00C20A94"/>
    <w:rsid w:val="00C212E9"/>
    <w:rsid w:val="00C21932"/>
    <w:rsid w:val="00C226E5"/>
    <w:rsid w:val="00C23038"/>
    <w:rsid w:val="00C23935"/>
    <w:rsid w:val="00C23E2F"/>
    <w:rsid w:val="00C2419C"/>
    <w:rsid w:val="00C2421E"/>
    <w:rsid w:val="00C2428F"/>
    <w:rsid w:val="00C24CC4"/>
    <w:rsid w:val="00C250B6"/>
    <w:rsid w:val="00C256C8"/>
    <w:rsid w:val="00C259EF"/>
    <w:rsid w:val="00C2757C"/>
    <w:rsid w:val="00C27C79"/>
    <w:rsid w:val="00C30451"/>
    <w:rsid w:val="00C32A9B"/>
    <w:rsid w:val="00C32C42"/>
    <w:rsid w:val="00C32F16"/>
    <w:rsid w:val="00C337B2"/>
    <w:rsid w:val="00C35294"/>
    <w:rsid w:val="00C353C5"/>
    <w:rsid w:val="00C36934"/>
    <w:rsid w:val="00C36E6D"/>
    <w:rsid w:val="00C37382"/>
    <w:rsid w:val="00C376F7"/>
    <w:rsid w:val="00C37B73"/>
    <w:rsid w:val="00C403DC"/>
    <w:rsid w:val="00C40415"/>
    <w:rsid w:val="00C405A9"/>
    <w:rsid w:val="00C40DA1"/>
    <w:rsid w:val="00C4138F"/>
    <w:rsid w:val="00C413AA"/>
    <w:rsid w:val="00C417F2"/>
    <w:rsid w:val="00C41EB8"/>
    <w:rsid w:val="00C42B55"/>
    <w:rsid w:val="00C43062"/>
    <w:rsid w:val="00C43131"/>
    <w:rsid w:val="00C44274"/>
    <w:rsid w:val="00C44574"/>
    <w:rsid w:val="00C4509C"/>
    <w:rsid w:val="00C452FA"/>
    <w:rsid w:val="00C45C4B"/>
    <w:rsid w:val="00C45E6D"/>
    <w:rsid w:val="00C46085"/>
    <w:rsid w:val="00C46109"/>
    <w:rsid w:val="00C46691"/>
    <w:rsid w:val="00C4679C"/>
    <w:rsid w:val="00C46ABA"/>
    <w:rsid w:val="00C470A8"/>
    <w:rsid w:val="00C472D3"/>
    <w:rsid w:val="00C4793E"/>
    <w:rsid w:val="00C479BD"/>
    <w:rsid w:val="00C504CD"/>
    <w:rsid w:val="00C5094A"/>
    <w:rsid w:val="00C51095"/>
    <w:rsid w:val="00C514C7"/>
    <w:rsid w:val="00C518E3"/>
    <w:rsid w:val="00C51D96"/>
    <w:rsid w:val="00C51FA9"/>
    <w:rsid w:val="00C52BE0"/>
    <w:rsid w:val="00C5345C"/>
    <w:rsid w:val="00C53A7F"/>
    <w:rsid w:val="00C53BBB"/>
    <w:rsid w:val="00C54133"/>
    <w:rsid w:val="00C545BB"/>
    <w:rsid w:val="00C54A6F"/>
    <w:rsid w:val="00C54DB9"/>
    <w:rsid w:val="00C55182"/>
    <w:rsid w:val="00C55604"/>
    <w:rsid w:val="00C5632E"/>
    <w:rsid w:val="00C56536"/>
    <w:rsid w:val="00C56602"/>
    <w:rsid w:val="00C56C1C"/>
    <w:rsid w:val="00C56D92"/>
    <w:rsid w:val="00C575F2"/>
    <w:rsid w:val="00C57930"/>
    <w:rsid w:val="00C57BD7"/>
    <w:rsid w:val="00C601DC"/>
    <w:rsid w:val="00C605E0"/>
    <w:rsid w:val="00C60862"/>
    <w:rsid w:val="00C609B4"/>
    <w:rsid w:val="00C60D6C"/>
    <w:rsid w:val="00C6208F"/>
    <w:rsid w:val="00C62736"/>
    <w:rsid w:val="00C627DA"/>
    <w:rsid w:val="00C6321E"/>
    <w:rsid w:val="00C637B7"/>
    <w:rsid w:val="00C64769"/>
    <w:rsid w:val="00C64D64"/>
    <w:rsid w:val="00C655FF"/>
    <w:rsid w:val="00C66213"/>
    <w:rsid w:val="00C662F2"/>
    <w:rsid w:val="00C67BC5"/>
    <w:rsid w:val="00C70791"/>
    <w:rsid w:val="00C707C8"/>
    <w:rsid w:val="00C70D8A"/>
    <w:rsid w:val="00C70E8D"/>
    <w:rsid w:val="00C71236"/>
    <w:rsid w:val="00C71F5D"/>
    <w:rsid w:val="00C726E3"/>
    <w:rsid w:val="00C72E84"/>
    <w:rsid w:val="00C72F17"/>
    <w:rsid w:val="00C73034"/>
    <w:rsid w:val="00C73124"/>
    <w:rsid w:val="00C73947"/>
    <w:rsid w:val="00C7442A"/>
    <w:rsid w:val="00C745E2"/>
    <w:rsid w:val="00C754D9"/>
    <w:rsid w:val="00C75B0F"/>
    <w:rsid w:val="00C75B53"/>
    <w:rsid w:val="00C75C97"/>
    <w:rsid w:val="00C75DB2"/>
    <w:rsid w:val="00C75EC8"/>
    <w:rsid w:val="00C77CB3"/>
    <w:rsid w:val="00C814A7"/>
    <w:rsid w:val="00C818A8"/>
    <w:rsid w:val="00C8195B"/>
    <w:rsid w:val="00C82283"/>
    <w:rsid w:val="00C82455"/>
    <w:rsid w:val="00C82789"/>
    <w:rsid w:val="00C82A71"/>
    <w:rsid w:val="00C82E76"/>
    <w:rsid w:val="00C835F5"/>
    <w:rsid w:val="00C83692"/>
    <w:rsid w:val="00C84167"/>
    <w:rsid w:val="00C84A91"/>
    <w:rsid w:val="00C84F3C"/>
    <w:rsid w:val="00C86B93"/>
    <w:rsid w:val="00C86EB2"/>
    <w:rsid w:val="00C86F24"/>
    <w:rsid w:val="00C87AB6"/>
    <w:rsid w:val="00C87B7E"/>
    <w:rsid w:val="00C9020C"/>
    <w:rsid w:val="00C90993"/>
    <w:rsid w:val="00C90BF9"/>
    <w:rsid w:val="00C9180F"/>
    <w:rsid w:val="00C91E6F"/>
    <w:rsid w:val="00C920F8"/>
    <w:rsid w:val="00C924C3"/>
    <w:rsid w:val="00C95461"/>
    <w:rsid w:val="00C9775E"/>
    <w:rsid w:val="00C9782A"/>
    <w:rsid w:val="00C97E0F"/>
    <w:rsid w:val="00CA05EB"/>
    <w:rsid w:val="00CA095F"/>
    <w:rsid w:val="00CA0EA7"/>
    <w:rsid w:val="00CA0F83"/>
    <w:rsid w:val="00CA0F8B"/>
    <w:rsid w:val="00CA1072"/>
    <w:rsid w:val="00CA13C2"/>
    <w:rsid w:val="00CA14C4"/>
    <w:rsid w:val="00CA1A97"/>
    <w:rsid w:val="00CA2F33"/>
    <w:rsid w:val="00CA3F6A"/>
    <w:rsid w:val="00CA4B3D"/>
    <w:rsid w:val="00CA55DA"/>
    <w:rsid w:val="00CA577D"/>
    <w:rsid w:val="00CA5820"/>
    <w:rsid w:val="00CA6424"/>
    <w:rsid w:val="00CA7043"/>
    <w:rsid w:val="00CA7148"/>
    <w:rsid w:val="00CB07EB"/>
    <w:rsid w:val="00CB0BFC"/>
    <w:rsid w:val="00CB0EFF"/>
    <w:rsid w:val="00CB126C"/>
    <w:rsid w:val="00CB2F44"/>
    <w:rsid w:val="00CB3036"/>
    <w:rsid w:val="00CB3129"/>
    <w:rsid w:val="00CB3B48"/>
    <w:rsid w:val="00CB4077"/>
    <w:rsid w:val="00CB42BF"/>
    <w:rsid w:val="00CB4D04"/>
    <w:rsid w:val="00CB5922"/>
    <w:rsid w:val="00CB5EF8"/>
    <w:rsid w:val="00CB61F4"/>
    <w:rsid w:val="00CB6310"/>
    <w:rsid w:val="00CB6E73"/>
    <w:rsid w:val="00CB7049"/>
    <w:rsid w:val="00CB7546"/>
    <w:rsid w:val="00CC01C4"/>
    <w:rsid w:val="00CC0311"/>
    <w:rsid w:val="00CC0E97"/>
    <w:rsid w:val="00CC10AF"/>
    <w:rsid w:val="00CC13CA"/>
    <w:rsid w:val="00CC1B8B"/>
    <w:rsid w:val="00CC2009"/>
    <w:rsid w:val="00CC2E1F"/>
    <w:rsid w:val="00CC3040"/>
    <w:rsid w:val="00CC3E18"/>
    <w:rsid w:val="00CC41A7"/>
    <w:rsid w:val="00CC459B"/>
    <w:rsid w:val="00CC5346"/>
    <w:rsid w:val="00CC5D70"/>
    <w:rsid w:val="00CC5EFC"/>
    <w:rsid w:val="00CC671C"/>
    <w:rsid w:val="00CC6D5E"/>
    <w:rsid w:val="00CC70E0"/>
    <w:rsid w:val="00CC70F9"/>
    <w:rsid w:val="00CC7420"/>
    <w:rsid w:val="00CC75F7"/>
    <w:rsid w:val="00CC760F"/>
    <w:rsid w:val="00CD017A"/>
    <w:rsid w:val="00CD065A"/>
    <w:rsid w:val="00CD1A24"/>
    <w:rsid w:val="00CD1F62"/>
    <w:rsid w:val="00CD2F96"/>
    <w:rsid w:val="00CD36C2"/>
    <w:rsid w:val="00CD3FF3"/>
    <w:rsid w:val="00CD4D5D"/>
    <w:rsid w:val="00CD4DBE"/>
    <w:rsid w:val="00CD4EC6"/>
    <w:rsid w:val="00CD57D3"/>
    <w:rsid w:val="00CD5A72"/>
    <w:rsid w:val="00CD6152"/>
    <w:rsid w:val="00CD75C6"/>
    <w:rsid w:val="00CD7D1F"/>
    <w:rsid w:val="00CE01CC"/>
    <w:rsid w:val="00CE0DE6"/>
    <w:rsid w:val="00CE10C6"/>
    <w:rsid w:val="00CE1130"/>
    <w:rsid w:val="00CE1618"/>
    <w:rsid w:val="00CE1D37"/>
    <w:rsid w:val="00CE1D93"/>
    <w:rsid w:val="00CE1FEC"/>
    <w:rsid w:val="00CE2608"/>
    <w:rsid w:val="00CE2889"/>
    <w:rsid w:val="00CE32B9"/>
    <w:rsid w:val="00CE330C"/>
    <w:rsid w:val="00CE3761"/>
    <w:rsid w:val="00CE4030"/>
    <w:rsid w:val="00CE4465"/>
    <w:rsid w:val="00CE55C3"/>
    <w:rsid w:val="00CE6522"/>
    <w:rsid w:val="00CE6928"/>
    <w:rsid w:val="00CE7753"/>
    <w:rsid w:val="00CF0CBA"/>
    <w:rsid w:val="00CF1066"/>
    <w:rsid w:val="00CF2B33"/>
    <w:rsid w:val="00CF2B42"/>
    <w:rsid w:val="00CF3082"/>
    <w:rsid w:val="00CF32F0"/>
    <w:rsid w:val="00CF3358"/>
    <w:rsid w:val="00CF3934"/>
    <w:rsid w:val="00CF3DE5"/>
    <w:rsid w:val="00CF4839"/>
    <w:rsid w:val="00CF4F7B"/>
    <w:rsid w:val="00CF57FA"/>
    <w:rsid w:val="00CF6C93"/>
    <w:rsid w:val="00D00095"/>
    <w:rsid w:val="00D01892"/>
    <w:rsid w:val="00D01FA3"/>
    <w:rsid w:val="00D0283C"/>
    <w:rsid w:val="00D03745"/>
    <w:rsid w:val="00D03E20"/>
    <w:rsid w:val="00D043A8"/>
    <w:rsid w:val="00D0443B"/>
    <w:rsid w:val="00D04532"/>
    <w:rsid w:val="00D04BA5"/>
    <w:rsid w:val="00D04C92"/>
    <w:rsid w:val="00D0533C"/>
    <w:rsid w:val="00D05B14"/>
    <w:rsid w:val="00D06D85"/>
    <w:rsid w:val="00D07899"/>
    <w:rsid w:val="00D07E67"/>
    <w:rsid w:val="00D102E0"/>
    <w:rsid w:val="00D105E4"/>
    <w:rsid w:val="00D10D62"/>
    <w:rsid w:val="00D10D79"/>
    <w:rsid w:val="00D10F2F"/>
    <w:rsid w:val="00D114D1"/>
    <w:rsid w:val="00D119E4"/>
    <w:rsid w:val="00D12484"/>
    <w:rsid w:val="00D12681"/>
    <w:rsid w:val="00D1291B"/>
    <w:rsid w:val="00D12A36"/>
    <w:rsid w:val="00D12D2D"/>
    <w:rsid w:val="00D151E7"/>
    <w:rsid w:val="00D15E1B"/>
    <w:rsid w:val="00D15F6E"/>
    <w:rsid w:val="00D16C20"/>
    <w:rsid w:val="00D176C9"/>
    <w:rsid w:val="00D20202"/>
    <w:rsid w:val="00D20499"/>
    <w:rsid w:val="00D206C3"/>
    <w:rsid w:val="00D20855"/>
    <w:rsid w:val="00D21916"/>
    <w:rsid w:val="00D21BA1"/>
    <w:rsid w:val="00D21E06"/>
    <w:rsid w:val="00D22948"/>
    <w:rsid w:val="00D2294F"/>
    <w:rsid w:val="00D22C31"/>
    <w:rsid w:val="00D23243"/>
    <w:rsid w:val="00D23E4E"/>
    <w:rsid w:val="00D24686"/>
    <w:rsid w:val="00D24D2A"/>
    <w:rsid w:val="00D24E96"/>
    <w:rsid w:val="00D2515D"/>
    <w:rsid w:val="00D25894"/>
    <w:rsid w:val="00D262EB"/>
    <w:rsid w:val="00D26451"/>
    <w:rsid w:val="00D26F93"/>
    <w:rsid w:val="00D2737B"/>
    <w:rsid w:val="00D30062"/>
    <w:rsid w:val="00D312C5"/>
    <w:rsid w:val="00D3181D"/>
    <w:rsid w:val="00D31AAC"/>
    <w:rsid w:val="00D32CAA"/>
    <w:rsid w:val="00D32D34"/>
    <w:rsid w:val="00D32E33"/>
    <w:rsid w:val="00D330D6"/>
    <w:rsid w:val="00D336FF"/>
    <w:rsid w:val="00D33BB9"/>
    <w:rsid w:val="00D33C71"/>
    <w:rsid w:val="00D34540"/>
    <w:rsid w:val="00D34AC1"/>
    <w:rsid w:val="00D35AF5"/>
    <w:rsid w:val="00D36232"/>
    <w:rsid w:val="00D36AD9"/>
    <w:rsid w:val="00D36C72"/>
    <w:rsid w:val="00D36CA8"/>
    <w:rsid w:val="00D36FB2"/>
    <w:rsid w:val="00D37FF4"/>
    <w:rsid w:val="00D40105"/>
    <w:rsid w:val="00D4018C"/>
    <w:rsid w:val="00D4054F"/>
    <w:rsid w:val="00D407AC"/>
    <w:rsid w:val="00D40808"/>
    <w:rsid w:val="00D41906"/>
    <w:rsid w:val="00D41BB5"/>
    <w:rsid w:val="00D41E20"/>
    <w:rsid w:val="00D41E53"/>
    <w:rsid w:val="00D449BF"/>
    <w:rsid w:val="00D44E6A"/>
    <w:rsid w:val="00D44E92"/>
    <w:rsid w:val="00D45360"/>
    <w:rsid w:val="00D45672"/>
    <w:rsid w:val="00D45DF5"/>
    <w:rsid w:val="00D46315"/>
    <w:rsid w:val="00D4652A"/>
    <w:rsid w:val="00D46574"/>
    <w:rsid w:val="00D4677A"/>
    <w:rsid w:val="00D46A28"/>
    <w:rsid w:val="00D46C19"/>
    <w:rsid w:val="00D46E65"/>
    <w:rsid w:val="00D47CB3"/>
    <w:rsid w:val="00D5045F"/>
    <w:rsid w:val="00D504E5"/>
    <w:rsid w:val="00D515B0"/>
    <w:rsid w:val="00D51666"/>
    <w:rsid w:val="00D5196E"/>
    <w:rsid w:val="00D529A1"/>
    <w:rsid w:val="00D52AC5"/>
    <w:rsid w:val="00D53057"/>
    <w:rsid w:val="00D53A0D"/>
    <w:rsid w:val="00D53CEA"/>
    <w:rsid w:val="00D5496D"/>
    <w:rsid w:val="00D54B21"/>
    <w:rsid w:val="00D54B96"/>
    <w:rsid w:val="00D5506A"/>
    <w:rsid w:val="00D55244"/>
    <w:rsid w:val="00D55932"/>
    <w:rsid w:val="00D55EB4"/>
    <w:rsid w:val="00D55FFF"/>
    <w:rsid w:val="00D56575"/>
    <w:rsid w:val="00D5676C"/>
    <w:rsid w:val="00D56A8A"/>
    <w:rsid w:val="00D56CF2"/>
    <w:rsid w:val="00D56D44"/>
    <w:rsid w:val="00D601D6"/>
    <w:rsid w:val="00D601E5"/>
    <w:rsid w:val="00D6057E"/>
    <w:rsid w:val="00D607E1"/>
    <w:rsid w:val="00D60B34"/>
    <w:rsid w:val="00D60C15"/>
    <w:rsid w:val="00D60C9A"/>
    <w:rsid w:val="00D613CE"/>
    <w:rsid w:val="00D61B74"/>
    <w:rsid w:val="00D6206B"/>
    <w:rsid w:val="00D63AFB"/>
    <w:rsid w:val="00D6487D"/>
    <w:rsid w:val="00D648DD"/>
    <w:rsid w:val="00D649BD"/>
    <w:rsid w:val="00D64A18"/>
    <w:rsid w:val="00D65986"/>
    <w:rsid w:val="00D66CB4"/>
    <w:rsid w:val="00D67518"/>
    <w:rsid w:val="00D675E4"/>
    <w:rsid w:val="00D679FA"/>
    <w:rsid w:val="00D701C5"/>
    <w:rsid w:val="00D702E2"/>
    <w:rsid w:val="00D7077C"/>
    <w:rsid w:val="00D70847"/>
    <w:rsid w:val="00D70E39"/>
    <w:rsid w:val="00D712C1"/>
    <w:rsid w:val="00D71315"/>
    <w:rsid w:val="00D724E9"/>
    <w:rsid w:val="00D73024"/>
    <w:rsid w:val="00D73274"/>
    <w:rsid w:val="00D73CA3"/>
    <w:rsid w:val="00D74286"/>
    <w:rsid w:val="00D74357"/>
    <w:rsid w:val="00D74835"/>
    <w:rsid w:val="00D758F6"/>
    <w:rsid w:val="00D76A7F"/>
    <w:rsid w:val="00D76C37"/>
    <w:rsid w:val="00D76E2F"/>
    <w:rsid w:val="00D76E8D"/>
    <w:rsid w:val="00D76ED9"/>
    <w:rsid w:val="00D773BD"/>
    <w:rsid w:val="00D776B9"/>
    <w:rsid w:val="00D80129"/>
    <w:rsid w:val="00D80525"/>
    <w:rsid w:val="00D80E7B"/>
    <w:rsid w:val="00D81318"/>
    <w:rsid w:val="00D8153D"/>
    <w:rsid w:val="00D82A90"/>
    <w:rsid w:val="00D82B6C"/>
    <w:rsid w:val="00D83A97"/>
    <w:rsid w:val="00D83FD0"/>
    <w:rsid w:val="00D85351"/>
    <w:rsid w:val="00D858A0"/>
    <w:rsid w:val="00D862D4"/>
    <w:rsid w:val="00D868EB"/>
    <w:rsid w:val="00D86E79"/>
    <w:rsid w:val="00D86E9B"/>
    <w:rsid w:val="00D874D3"/>
    <w:rsid w:val="00D87B9B"/>
    <w:rsid w:val="00D87FF7"/>
    <w:rsid w:val="00D90441"/>
    <w:rsid w:val="00D907A7"/>
    <w:rsid w:val="00D90D33"/>
    <w:rsid w:val="00D91322"/>
    <w:rsid w:val="00D92210"/>
    <w:rsid w:val="00D93258"/>
    <w:rsid w:val="00D93D86"/>
    <w:rsid w:val="00D9425C"/>
    <w:rsid w:val="00D950B3"/>
    <w:rsid w:val="00D952EB"/>
    <w:rsid w:val="00D9559D"/>
    <w:rsid w:val="00D9614D"/>
    <w:rsid w:val="00D96230"/>
    <w:rsid w:val="00D9645F"/>
    <w:rsid w:val="00D966E7"/>
    <w:rsid w:val="00D96F5B"/>
    <w:rsid w:val="00D97111"/>
    <w:rsid w:val="00D97935"/>
    <w:rsid w:val="00D97DD7"/>
    <w:rsid w:val="00DA0569"/>
    <w:rsid w:val="00DA0B72"/>
    <w:rsid w:val="00DA0CDA"/>
    <w:rsid w:val="00DA0DC5"/>
    <w:rsid w:val="00DA13C9"/>
    <w:rsid w:val="00DA1F71"/>
    <w:rsid w:val="00DA205E"/>
    <w:rsid w:val="00DA2B6D"/>
    <w:rsid w:val="00DA33FD"/>
    <w:rsid w:val="00DA4190"/>
    <w:rsid w:val="00DA5783"/>
    <w:rsid w:val="00DA5D03"/>
    <w:rsid w:val="00DA62ED"/>
    <w:rsid w:val="00DA693E"/>
    <w:rsid w:val="00DA6F79"/>
    <w:rsid w:val="00DA7575"/>
    <w:rsid w:val="00DA7D7A"/>
    <w:rsid w:val="00DB0A1B"/>
    <w:rsid w:val="00DB1346"/>
    <w:rsid w:val="00DB1E69"/>
    <w:rsid w:val="00DB21A4"/>
    <w:rsid w:val="00DB2433"/>
    <w:rsid w:val="00DB3107"/>
    <w:rsid w:val="00DB32CF"/>
    <w:rsid w:val="00DB3C9E"/>
    <w:rsid w:val="00DB40C9"/>
    <w:rsid w:val="00DB45D6"/>
    <w:rsid w:val="00DB48CF"/>
    <w:rsid w:val="00DB5D07"/>
    <w:rsid w:val="00DB5FEF"/>
    <w:rsid w:val="00DB75D4"/>
    <w:rsid w:val="00DB7D98"/>
    <w:rsid w:val="00DC027E"/>
    <w:rsid w:val="00DC13E7"/>
    <w:rsid w:val="00DC1CE7"/>
    <w:rsid w:val="00DC236B"/>
    <w:rsid w:val="00DC2584"/>
    <w:rsid w:val="00DC45FC"/>
    <w:rsid w:val="00DC669D"/>
    <w:rsid w:val="00DC6897"/>
    <w:rsid w:val="00DC70A8"/>
    <w:rsid w:val="00DC7523"/>
    <w:rsid w:val="00DC7788"/>
    <w:rsid w:val="00DD048D"/>
    <w:rsid w:val="00DD0B42"/>
    <w:rsid w:val="00DD21B0"/>
    <w:rsid w:val="00DD24F7"/>
    <w:rsid w:val="00DD3877"/>
    <w:rsid w:val="00DD39A5"/>
    <w:rsid w:val="00DD4322"/>
    <w:rsid w:val="00DD4BD6"/>
    <w:rsid w:val="00DD4C71"/>
    <w:rsid w:val="00DD4EF0"/>
    <w:rsid w:val="00DD526C"/>
    <w:rsid w:val="00DD5519"/>
    <w:rsid w:val="00DD61F1"/>
    <w:rsid w:val="00DD6754"/>
    <w:rsid w:val="00DD6AA0"/>
    <w:rsid w:val="00DD6CD2"/>
    <w:rsid w:val="00DD78C9"/>
    <w:rsid w:val="00DE010D"/>
    <w:rsid w:val="00DE2D8E"/>
    <w:rsid w:val="00DE3122"/>
    <w:rsid w:val="00DE32EB"/>
    <w:rsid w:val="00DE37DA"/>
    <w:rsid w:val="00DE454F"/>
    <w:rsid w:val="00DE5180"/>
    <w:rsid w:val="00DE5531"/>
    <w:rsid w:val="00DE5B3B"/>
    <w:rsid w:val="00DE5CED"/>
    <w:rsid w:val="00DE69B7"/>
    <w:rsid w:val="00DE7C6C"/>
    <w:rsid w:val="00DF0589"/>
    <w:rsid w:val="00DF0EB8"/>
    <w:rsid w:val="00DF14DF"/>
    <w:rsid w:val="00DF1B4E"/>
    <w:rsid w:val="00DF26FD"/>
    <w:rsid w:val="00DF2B1B"/>
    <w:rsid w:val="00DF308E"/>
    <w:rsid w:val="00DF394D"/>
    <w:rsid w:val="00DF3D77"/>
    <w:rsid w:val="00DF4281"/>
    <w:rsid w:val="00DF45A3"/>
    <w:rsid w:val="00DF45D9"/>
    <w:rsid w:val="00DF5340"/>
    <w:rsid w:val="00DF5952"/>
    <w:rsid w:val="00DF59D9"/>
    <w:rsid w:val="00DF6B7D"/>
    <w:rsid w:val="00DF6F4A"/>
    <w:rsid w:val="00DF79CF"/>
    <w:rsid w:val="00DF7DA6"/>
    <w:rsid w:val="00DFD801"/>
    <w:rsid w:val="00E000C7"/>
    <w:rsid w:val="00E0031E"/>
    <w:rsid w:val="00E00C7A"/>
    <w:rsid w:val="00E023EC"/>
    <w:rsid w:val="00E02C2A"/>
    <w:rsid w:val="00E037CA"/>
    <w:rsid w:val="00E041B9"/>
    <w:rsid w:val="00E047A5"/>
    <w:rsid w:val="00E04B9F"/>
    <w:rsid w:val="00E06060"/>
    <w:rsid w:val="00E07F6D"/>
    <w:rsid w:val="00E1043A"/>
    <w:rsid w:val="00E10F73"/>
    <w:rsid w:val="00E11E67"/>
    <w:rsid w:val="00E12CCB"/>
    <w:rsid w:val="00E130EB"/>
    <w:rsid w:val="00E13326"/>
    <w:rsid w:val="00E14A3F"/>
    <w:rsid w:val="00E14B69"/>
    <w:rsid w:val="00E14C6E"/>
    <w:rsid w:val="00E154B9"/>
    <w:rsid w:val="00E158F2"/>
    <w:rsid w:val="00E162D8"/>
    <w:rsid w:val="00E16338"/>
    <w:rsid w:val="00E17705"/>
    <w:rsid w:val="00E203F6"/>
    <w:rsid w:val="00E209D9"/>
    <w:rsid w:val="00E20C69"/>
    <w:rsid w:val="00E20C75"/>
    <w:rsid w:val="00E20CBF"/>
    <w:rsid w:val="00E213F3"/>
    <w:rsid w:val="00E2170F"/>
    <w:rsid w:val="00E22224"/>
    <w:rsid w:val="00E22777"/>
    <w:rsid w:val="00E22797"/>
    <w:rsid w:val="00E22967"/>
    <w:rsid w:val="00E23159"/>
    <w:rsid w:val="00E233DC"/>
    <w:rsid w:val="00E23E5B"/>
    <w:rsid w:val="00E25AC7"/>
    <w:rsid w:val="00E25D19"/>
    <w:rsid w:val="00E260EA"/>
    <w:rsid w:val="00E26824"/>
    <w:rsid w:val="00E26BAB"/>
    <w:rsid w:val="00E27B44"/>
    <w:rsid w:val="00E2A1D9"/>
    <w:rsid w:val="00E305C9"/>
    <w:rsid w:val="00E305E3"/>
    <w:rsid w:val="00E30619"/>
    <w:rsid w:val="00E30BBD"/>
    <w:rsid w:val="00E30D9E"/>
    <w:rsid w:val="00E31074"/>
    <w:rsid w:val="00E3120A"/>
    <w:rsid w:val="00E313DA"/>
    <w:rsid w:val="00E3147A"/>
    <w:rsid w:val="00E3173D"/>
    <w:rsid w:val="00E32005"/>
    <w:rsid w:val="00E32821"/>
    <w:rsid w:val="00E32B55"/>
    <w:rsid w:val="00E33094"/>
    <w:rsid w:val="00E33107"/>
    <w:rsid w:val="00E338B2"/>
    <w:rsid w:val="00E3413F"/>
    <w:rsid w:val="00E341EB"/>
    <w:rsid w:val="00E34FEA"/>
    <w:rsid w:val="00E3504A"/>
    <w:rsid w:val="00E354CA"/>
    <w:rsid w:val="00E36CBC"/>
    <w:rsid w:val="00E36D32"/>
    <w:rsid w:val="00E36F9C"/>
    <w:rsid w:val="00E37851"/>
    <w:rsid w:val="00E37FF5"/>
    <w:rsid w:val="00E3EF54"/>
    <w:rsid w:val="00E402D4"/>
    <w:rsid w:val="00E403C8"/>
    <w:rsid w:val="00E408DF"/>
    <w:rsid w:val="00E421CC"/>
    <w:rsid w:val="00E429A3"/>
    <w:rsid w:val="00E42EBF"/>
    <w:rsid w:val="00E43426"/>
    <w:rsid w:val="00E442E2"/>
    <w:rsid w:val="00E444E6"/>
    <w:rsid w:val="00E44836"/>
    <w:rsid w:val="00E4551C"/>
    <w:rsid w:val="00E45521"/>
    <w:rsid w:val="00E47BF3"/>
    <w:rsid w:val="00E47C35"/>
    <w:rsid w:val="00E50281"/>
    <w:rsid w:val="00E510CF"/>
    <w:rsid w:val="00E51F81"/>
    <w:rsid w:val="00E5221D"/>
    <w:rsid w:val="00E523DD"/>
    <w:rsid w:val="00E52D47"/>
    <w:rsid w:val="00E53235"/>
    <w:rsid w:val="00E53FE5"/>
    <w:rsid w:val="00E54093"/>
    <w:rsid w:val="00E540A8"/>
    <w:rsid w:val="00E54BF7"/>
    <w:rsid w:val="00E54EC0"/>
    <w:rsid w:val="00E554CD"/>
    <w:rsid w:val="00E55531"/>
    <w:rsid w:val="00E55D32"/>
    <w:rsid w:val="00E563CD"/>
    <w:rsid w:val="00E56FA2"/>
    <w:rsid w:val="00E57C43"/>
    <w:rsid w:val="00E60051"/>
    <w:rsid w:val="00E60306"/>
    <w:rsid w:val="00E603C8"/>
    <w:rsid w:val="00E604C8"/>
    <w:rsid w:val="00E6057F"/>
    <w:rsid w:val="00E60772"/>
    <w:rsid w:val="00E60FFE"/>
    <w:rsid w:val="00E614B5"/>
    <w:rsid w:val="00E61A76"/>
    <w:rsid w:val="00E61AA6"/>
    <w:rsid w:val="00E61B00"/>
    <w:rsid w:val="00E61DDB"/>
    <w:rsid w:val="00E61E1A"/>
    <w:rsid w:val="00E6252E"/>
    <w:rsid w:val="00E630B8"/>
    <w:rsid w:val="00E6414F"/>
    <w:rsid w:val="00E64388"/>
    <w:rsid w:val="00E643F6"/>
    <w:rsid w:val="00E64BC6"/>
    <w:rsid w:val="00E653C5"/>
    <w:rsid w:val="00E654B9"/>
    <w:rsid w:val="00E65586"/>
    <w:rsid w:val="00E65BC1"/>
    <w:rsid w:val="00E65D02"/>
    <w:rsid w:val="00E665B5"/>
    <w:rsid w:val="00E6660C"/>
    <w:rsid w:val="00E6662C"/>
    <w:rsid w:val="00E67D92"/>
    <w:rsid w:val="00E701CF"/>
    <w:rsid w:val="00E71135"/>
    <w:rsid w:val="00E711BE"/>
    <w:rsid w:val="00E71E60"/>
    <w:rsid w:val="00E72320"/>
    <w:rsid w:val="00E72876"/>
    <w:rsid w:val="00E7294C"/>
    <w:rsid w:val="00E72952"/>
    <w:rsid w:val="00E72F50"/>
    <w:rsid w:val="00E734E6"/>
    <w:rsid w:val="00E74719"/>
    <w:rsid w:val="00E74B7C"/>
    <w:rsid w:val="00E74E00"/>
    <w:rsid w:val="00E74F00"/>
    <w:rsid w:val="00E75801"/>
    <w:rsid w:val="00E75ED6"/>
    <w:rsid w:val="00E76CB2"/>
    <w:rsid w:val="00E770D4"/>
    <w:rsid w:val="00E77798"/>
    <w:rsid w:val="00E801F9"/>
    <w:rsid w:val="00E80F3A"/>
    <w:rsid w:val="00E81C1C"/>
    <w:rsid w:val="00E81E63"/>
    <w:rsid w:val="00E82011"/>
    <w:rsid w:val="00E82677"/>
    <w:rsid w:val="00E826E1"/>
    <w:rsid w:val="00E82ACF"/>
    <w:rsid w:val="00E83408"/>
    <w:rsid w:val="00E83592"/>
    <w:rsid w:val="00E83C31"/>
    <w:rsid w:val="00E84BAA"/>
    <w:rsid w:val="00E852A7"/>
    <w:rsid w:val="00E85733"/>
    <w:rsid w:val="00E85AB1"/>
    <w:rsid w:val="00E86DB0"/>
    <w:rsid w:val="00E872D6"/>
    <w:rsid w:val="00E878B4"/>
    <w:rsid w:val="00E904BB"/>
    <w:rsid w:val="00E90C94"/>
    <w:rsid w:val="00E913D9"/>
    <w:rsid w:val="00E91843"/>
    <w:rsid w:val="00E91D5A"/>
    <w:rsid w:val="00E924B0"/>
    <w:rsid w:val="00E929DC"/>
    <w:rsid w:val="00E92C5C"/>
    <w:rsid w:val="00E92DBB"/>
    <w:rsid w:val="00E92F71"/>
    <w:rsid w:val="00E9312C"/>
    <w:rsid w:val="00E93ACD"/>
    <w:rsid w:val="00E94128"/>
    <w:rsid w:val="00E94980"/>
    <w:rsid w:val="00E96BEF"/>
    <w:rsid w:val="00E97113"/>
    <w:rsid w:val="00E9715C"/>
    <w:rsid w:val="00E975F8"/>
    <w:rsid w:val="00E97872"/>
    <w:rsid w:val="00E97AEA"/>
    <w:rsid w:val="00E97BB7"/>
    <w:rsid w:val="00EA0003"/>
    <w:rsid w:val="00EA02DC"/>
    <w:rsid w:val="00EA03A9"/>
    <w:rsid w:val="00EA04F3"/>
    <w:rsid w:val="00EA0634"/>
    <w:rsid w:val="00EA0CC9"/>
    <w:rsid w:val="00EA1BB7"/>
    <w:rsid w:val="00EA2598"/>
    <w:rsid w:val="00EA28AE"/>
    <w:rsid w:val="00EA2CB1"/>
    <w:rsid w:val="00EA3728"/>
    <w:rsid w:val="00EA3D87"/>
    <w:rsid w:val="00EA4128"/>
    <w:rsid w:val="00EA43A4"/>
    <w:rsid w:val="00EA5B0B"/>
    <w:rsid w:val="00EA5B7D"/>
    <w:rsid w:val="00EA66B2"/>
    <w:rsid w:val="00EA6A59"/>
    <w:rsid w:val="00EA733B"/>
    <w:rsid w:val="00EB0441"/>
    <w:rsid w:val="00EB05D8"/>
    <w:rsid w:val="00EB08C5"/>
    <w:rsid w:val="00EB10B0"/>
    <w:rsid w:val="00EB12B3"/>
    <w:rsid w:val="00EB17E3"/>
    <w:rsid w:val="00EB1D72"/>
    <w:rsid w:val="00EB25B8"/>
    <w:rsid w:val="00EB2980"/>
    <w:rsid w:val="00EB2B47"/>
    <w:rsid w:val="00EB2B86"/>
    <w:rsid w:val="00EB3AD3"/>
    <w:rsid w:val="00EB43CB"/>
    <w:rsid w:val="00EB43E7"/>
    <w:rsid w:val="00EB468C"/>
    <w:rsid w:val="00EB6442"/>
    <w:rsid w:val="00EB6716"/>
    <w:rsid w:val="00EB67CD"/>
    <w:rsid w:val="00EB6903"/>
    <w:rsid w:val="00EB7216"/>
    <w:rsid w:val="00EB7B3B"/>
    <w:rsid w:val="00EB7D0F"/>
    <w:rsid w:val="00EC06D8"/>
    <w:rsid w:val="00EC0B67"/>
    <w:rsid w:val="00EC0FD3"/>
    <w:rsid w:val="00EC1730"/>
    <w:rsid w:val="00EC1EED"/>
    <w:rsid w:val="00EC28AB"/>
    <w:rsid w:val="00EC3795"/>
    <w:rsid w:val="00EC3928"/>
    <w:rsid w:val="00EC413D"/>
    <w:rsid w:val="00EC4C1D"/>
    <w:rsid w:val="00EC5E4F"/>
    <w:rsid w:val="00EC68B6"/>
    <w:rsid w:val="00EC6FFD"/>
    <w:rsid w:val="00EC70BA"/>
    <w:rsid w:val="00EC7384"/>
    <w:rsid w:val="00EC7961"/>
    <w:rsid w:val="00EC7E95"/>
    <w:rsid w:val="00ED0141"/>
    <w:rsid w:val="00ED1286"/>
    <w:rsid w:val="00ED1808"/>
    <w:rsid w:val="00ED2356"/>
    <w:rsid w:val="00ED3762"/>
    <w:rsid w:val="00ED42A1"/>
    <w:rsid w:val="00ED455A"/>
    <w:rsid w:val="00ED5CFB"/>
    <w:rsid w:val="00ED5D05"/>
    <w:rsid w:val="00ED5E0E"/>
    <w:rsid w:val="00ED60DA"/>
    <w:rsid w:val="00ED6815"/>
    <w:rsid w:val="00ED72DC"/>
    <w:rsid w:val="00EE1298"/>
    <w:rsid w:val="00EE1764"/>
    <w:rsid w:val="00EE17E1"/>
    <w:rsid w:val="00EE181B"/>
    <w:rsid w:val="00EE33F8"/>
    <w:rsid w:val="00EE347E"/>
    <w:rsid w:val="00EE3519"/>
    <w:rsid w:val="00EE3556"/>
    <w:rsid w:val="00EE394C"/>
    <w:rsid w:val="00EE3D53"/>
    <w:rsid w:val="00EE40AC"/>
    <w:rsid w:val="00EE42FF"/>
    <w:rsid w:val="00EE522E"/>
    <w:rsid w:val="00EE68DF"/>
    <w:rsid w:val="00EF00D2"/>
    <w:rsid w:val="00EF0505"/>
    <w:rsid w:val="00EF060E"/>
    <w:rsid w:val="00EF1F8F"/>
    <w:rsid w:val="00EF2C57"/>
    <w:rsid w:val="00EF2D0C"/>
    <w:rsid w:val="00EF35A1"/>
    <w:rsid w:val="00EF35D5"/>
    <w:rsid w:val="00EF3E2A"/>
    <w:rsid w:val="00EF40EB"/>
    <w:rsid w:val="00EF4575"/>
    <w:rsid w:val="00EF4827"/>
    <w:rsid w:val="00EF4911"/>
    <w:rsid w:val="00EF4927"/>
    <w:rsid w:val="00EF5223"/>
    <w:rsid w:val="00EF623E"/>
    <w:rsid w:val="00EF646E"/>
    <w:rsid w:val="00EF7BC4"/>
    <w:rsid w:val="00F002D5"/>
    <w:rsid w:val="00F00656"/>
    <w:rsid w:val="00F01BB1"/>
    <w:rsid w:val="00F01F0D"/>
    <w:rsid w:val="00F01F4E"/>
    <w:rsid w:val="00F02836"/>
    <w:rsid w:val="00F02E7E"/>
    <w:rsid w:val="00F02FAD"/>
    <w:rsid w:val="00F032BE"/>
    <w:rsid w:val="00F03915"/>
    <w:rsid w:val="00F04612"/>
    <w:rsid w:val="00F04E0E"/>
    <w:rsid w:val="00F05958"/>
    <w:rsid w:val="00F06715"/>
    <w:rsid w:val="00F07A00"/>
    <w:rsid w:val="00F1056E"/>
    <w:rsid w:val="00F1075A"/>
    <w:rsid w:val="00F1079C"/>
    <w:rsid w:val="00F10AF7"/>
    <w:rsid w:val="00F118CB"/>
    <w:rsid w:val="00F11E47"/>
    <w:rsid w:val="00F1248E"/>
    <w:rsid w:val="00F1373F"/>
    <w:rsid w:val="00F13ADB"/>
    <w:rsid w:val="00F13B05"/>
    <w:rsid w:val="00F13DF0"/>
    <w:rsid w:val="00F14091"/>
    <w:rsid w:val="00F140FC"/>
    <w:rsid w:val="00F14832"/>
    <w:rsid w:val="00F149EF"/>
    <w:rsid w:val="00F14D6C"/>
    <w:rsid w:val="00F20194"/>
    <w:rsid w:val="00F20DAA"/>
    <w:rsid w:val="00F215DA"/>
    <w:rsid w:val="00F21BAA"/>
    <w:rsid w:val="00F22549"/>
    <w:rsid w:val="00F23131"/>
    <w:rsid w:val="00F232C9"/>
    <w:rsid w:val="00F23458"/>
    <w:rsid w:val="00F2353D"/>
    <w:rsid w:val="00F23542"/>
    <w:rsid w:val="00F25A50"/>
    <w:rsid w:val="00F25A75"/>
    <w:rsid w:val="00F26B9F"/>
    <w:rsid w:val="00F26F34"/>
    <w:rsid w:val="00F270E1"/>
    <w:rsid w:val="00F271F1"/>
    <w:rsid w:val="00F27F85"/>
    <w:rsid w:val="00F30ACF"/>
    <w:rsid w:val="00F3105E"/>
    <w:rsid w:val="00F31128"/>
    <w:rsid w:val="00F31A6C"/>
    <w:rsid w:val="00F321F9"/>
    <w:rsid w:val="00F328EC"/>
    <w:rsid w:val="00F3308E"/>
    <w:rsid w:val="00F336AF"/>
    <w:rsid w:val="00F33F0F"/>
    <w:rsid w:val="00F34C85"/>
    <w:rsid w:val="00F35289"/>
    <w:rsid w:val="00F3560C"/>
    <w:rsid w:val="00F357CC"/>
    <w:rsid w:val="00F35BF7"/>
    <w:rsid w:val="00F35D64"/>
    <w:rsid w:val="00F35E2B"/>
    <w:rsid w:val="00F36E1F"/>
    <w:rsid w:val="00F37902"/>
    <w:rsid w:val="00F37B97"/>
    <w:rsid w:val="00F37E2F"/>
    <w:rsid w:val="00F37ECF"/>
    <w:rsid w:val="00F4189D"/>
    <w:rsid w:val="00F418D4"/>
    <w:rsid w:val="00F419B7"/>
    <w:rsid w:val="00F41A3B"/>
    <w:rsid w:val="00F41F3E"/>
    <w:rsid w:val="00F420E5"/>
    <w:rsid w:val="00F430B8"/>
    <w:rsid w:val="00F432FC"/>
    <w:rsid w:val="00F43997"/>
    <w:rsid w:val="00F43D8C"/>
    <w:rsid w:val="00F44327"/>
    <w:rsid w:val="00F44377"/>
    <w:rsid w:val="00F44AAB"/>
    <w:rsid w:val="00F44AE7"/>
    <w:rsid w:val="00F44CBF"/>
    <w:rsid w:val="00F44FB1"/>
    <w:rsid w:val="00F45DA0"/>
    <w:rsid w:val="00F45F42"/>
    <w:rsid w:val="00F46F3C"/>
    <w:rsid w:val="00F4757F"/>
    <w:rsid w:val="00F47838"/>
    <w:rsid w:val="00F4785B"/>
    <w:rsid w:val="00F5033F"/>
    <w:rsid w:val="00F50DAE"/>
    <w:rsid w:val="00F5133A"/>
    <w:rsid w:val="00F51E83"/>
    <w:rsid w:val="00F52050"/>
    <w:rsid w:val="00F52896"/>
    <w:rsid w:val="00F5329F"/>
    <w:rsid w:val="00F5378B"/>
    <w:rsid w:val="00F53E48"/>
    <w:rsid w:val="00F54443"/>
    <w:rsid w:val="00F547B1"/>
    <w:rsid w:val="00F54D01"/>
    <w:rsid w:val="00F5547B"/>
    <w:rsid w:val="00F568B3"/>
    <w:rsid w:val="00F56A99"/>
    <w:rsid w:val="00F56F7E"/>
    <w:rsid w:val="00F57343"/>
    <w:rsid w:val="00F57689"/>
    <w:rsid w:val="00F57792"/>
    <w:rsid w:val="00F57D87"/>
    <w:rsid w:val="00F61259"/>
    <w:rsid w:val="00F626FD"/>
    <w:rsid w:val="00F63259"/>
    <w:rsid w:val="00F633CA"/>
    <w:rsid w:val="00F635AA"/>
    <w:rsid w:val="00F63B22"/>
    <w:rsid w:val="00F63F20"/>
    <w:rsid w:val="00F65F18"/>
    <w:rsid w:val="00F667A0"/>
    <w:rsid w:val="00F66C9B"/>
    <w:rsid w:val="00F66D25"/>
    <w:rsid w:val="00F67273"/>
    <w:rsid w:val="00F67709"/>
    <w:rsid w:val="00F67A2A"/>
    <w:rsid w:val="00F704CD"/>
    <w:rsid w:val="00F70801"/>
    <w:rsid w:val="00F71349"/>
    <w:rsid w:val="00F7136E"/>
    <w:rsid w:val="00F714A4"/>
    <w:rsid w:val="00F71776"/>
    <w:rsid w:val="00F72388"/>
    <w:rsid w:val="00F7333C"/>
    <w:rsid w:val="00F73791"/>
    <w:rsid w:val="00F75359"/>
    <w:rsid w:val="00F7552C"/>
    <w:rsid w:val="00F7557B"/>
    <w:rsid w:val="00F75AA3"/>
    <w:rsid w:val="00F76941"/>
    <w:rsid w:val="00F7EE67"/>
    <w:rsid w:val="00F80851"/>
    <w:rsid w:val="00F80E67"/>
    <w:rsid w:val="00F81226"/>
    <w:rsid w:val="00F8168C"/>
    <w:rsid w:val="00F821CC"/>
    <w:rsid w:val="00F82902"/>
    <w:rsid w:val="00F82A86"/>
    <w:rsid w:val="00F82FCF"/>
    <w:rsid w:val="00F84B90"/>
    <w:rsid w:val="00F84D12"/>
    <w:rsid w:val="00F84E71"/>
    <w:rsid w:val="00F866C6"/>
    <w:rsid w:val="00F8697E"/>
    <w:rsid w:val="00F86A3C"/>
    <w:rsid w:val="00F86D44"/>
    <w:rsid w:val="00F86F47"/>
    <w:rsid w:val="00F90556"/>
    <w:rsid w:val="00F90ABA"/>
    <w:rsid w:val="00F91BAD"/>
    <w:rsid w:val="00F91CC2"/>
    <w:rsid w:val="00F920D4"/>
    <w:rsid w:val="00F92DD9"/>
    <w:rsid w:val="00F92EC5"/>
    <w:rsid w:val="00F93085"/>
    <w:rsid w:val="00F9316F"/>
    <w:rsid w:val="00F933A5"/>
    <w:rsid w:val="00F93BD4"/>
    <w:rsid w:val="00F94217"/>
    <w:rsid w:val="00F94973"/>
    <w:rsid w:val="00F97385"/>
    <w:rsid w:val="00F975DD"/>
    <w:rsid w:val="00F97794"/>
    <w:rsid w:val="00F97E00"/>
    <w:rsid w:val="00FA09CC"/>
    <w:rsid w:val="00FA0DE5"/>
    <w:rsid w:val="00FA164E"/>
    <w:rsid w:val="00FA1C74"/>
    <w:rsid w:val="00FA326B"/>
    <w:rsid w:val="00FA4097"/>
    <w:rsid w:val="00FA485E"/>
    <w:rsid w:val="00FA4F92"/>
    <w:rsid w:val="00FA501C"/>
    <w:rsid w:val="00FA501D"/>
    <w:rsid w:val="00FA537B"/>
    <w:rsid w:val="00FA5644"/>
    <w:rsid w:val="00FA5E4E"/>
    <w:rsid w:val="00FA6C6F"/>
    <w:rsid w:val="00FA7C3B"/>
    <w:rsid w:val="00FB058F"/>
    <w:rsid w:val="00FB18E5"/>
    <w:rsid w:val="00FB1BAE"/>
    <w:rsid w:val="00FB1D90"/>
    <w:rsid w:val="00FB1F00"/>
    <w:rsid w:val="00FB2545"/>
    <w:rsid w:val="00FB2AEE"/>
    <w:rsid w:val="00FB31F3"/>
    <w:rsid w:val="00FB37CB"/>
    <w:rsid w:val="00FB3E55"/>
    <w:rsid w:val="00FB4566"/>
    <w:rsid w:val="00FB488D"/>
    <w:rsid w:val="00FB4DDF"/>
    <w:rsid w:val="00FB4F65"/>
    <w:rsid w:val="00FB4FE9"/>
    <w:rsid w:val="00FB502C"/>
    <w:rsid w:val="00FB52B1"/>
    <w:rsid w:val="00FB54F3"/>
    <w:rsid w:val="00FB620C"/>
    <w:rsid w:val="00FB629B"/>
    <w:rsid w:val="00FB6312"/>
    <w:rsid w:val="00FB6784"/>
    <w:rsid w:val="00FB7AF9"/>
    <w:rsid w:val="00FB7E1B"/>
    <w:rsid w:val="00FC022D"/>
    <w:rsid w:val="00FC04AD"/>
    <w:rsid w:val="00FC12E8"/>
    <w:rsid w:val="00FC2D8B"/>
    <w:rsid w:val="00FC3704"/>
    <w:rsid w:val="00FC37C7"/>
    <w:rsid w:val="00FC64D6"/>
    <w:rsid w:val="00FC6BCD"/>
    <w:rsid w:val="00FC7B95"/>
    <w:rsid w:val="00FC7ED4"/>
    <w:rsid w:val="00FD0E91"/>
    <w:rsid w:val="00FD2A4D"/>
    <w:rsid w:val="00FD3C25"/>
    <w:rsid w:val="00FD3FA7"/>
    <w:rsid w:val="00FD42C5"/>
    <w:rsid w:val="00FD502A"/>
    <w:rsid w:val="00FD5B29"/>
    <w:rsid w:val="00FD5FD4"/>
    <w:rsid w:val="00FD66BD"/>
    <w:rsid w:val="00FD74BD"/>
    <w:rsid w:val="00FD75EB"/>
    <w:rsid w:val="00FD7AD6"/>
    <w:rsid w:val="00FD7D22"/>
    <w:rsid w:val="00FD7EF2"/>
    <w:rsid w:val="00FE0A5B"/>
    <w:rsid w:val="00FE0ED0"/>
    <w:rsid w:val="00FE1D63"/>
    <w:rsid w:val="00FE2690"/>
    <w:rsid w:val="00FE40AB"/>
    <w:rsid w:val="00FE434B"/>
    <w:rsid w:val="00FE5162"/>
    <w:rsid w:val="00FE53FF"/>
    <w:rsid w:val="00FE5552"/>
    <w:rsid w:val="00FE56C4"/>
    <w:rsid w:val="00FE6951"/>
    <w:rsid w:val="00FE6B7D"/>
    <w:rsid w:val="00FE6D31"/>
    <w:rsid w:val="00FE6D4D"/>
    <w:rsid w:val="00FE7075"/>
    <w:rsid w:val="00FE71A6"/>
    <w:rsid w:val="00FE7416"/>
    <w:rsid w:val="00FE79CE"/>
    <w:rsid w:val="00FF096A"/>
    <w:rsid w:val="00FF1F38"/>
    <w:rsid w:val="00FF2528"/>
    <w:rsid w:val="00FF36ED"/>
    <w:rsid w:val="00FF39AA"/>
    <w:rsid w:val="00FF3A6C"/>
    <w:rsid w:val="00FF3BFD"/>
    <w:rsid w:val="00FF3C4B"/>
    <w:rsid w:val="00FF4042"/>
    <w:rsid w:val="00FF4C5E"/>
    <w:rsid w:val="00FF5576"/>
    <w:rsid w:val="00FF5B22"/>
    <w:rsid w:val="00FF6B46"/>
    <w:rsid w:val="00FF7503"/>
    <w:rsid w:val="00FF754E"/>
    <w:rsid w:val="00FF777C"/>
    <w:rsid w:val="00FF7F09"/>
    <w:rsid w:val="01314A64"/>
    <w:rsid w:val="01339E2F"/>
    <w:rsid w:val="013575C9"/>
    <w:rsid w:val="014438DF"/>
    <w:rsid w:val="0159F521"/>
    <w:rsid w:val="0163A3E6"/>
    <w:rsid w:val="01676C4E"/>
    <w:rsid w:val="01836E99"/>
    <w:rsid w:val="018E0041"/>
    <w:rsid w:val="019D4089"/>
    <w:rsid w:val="01A991AB"/>
    <w:rsid w:val="01ACD961"/>
    <w:rsid w:val="01B74026"/>
    <w:rsid w:val="01E6C58F"/>
    <w:rsid w:val="01EB981F"/>
    <w:rsid w:val="02091787"/>
    <w:rsid w:val="020E38A1"/>
    <w:rsid w:val="021795B7"/>
    <w:rsid w:val="02272AA8"/>
    <w:rsid w:val="022FC7FB"/>
    <w:rsid w:val="024F5CFC"/>
    <w:rsid w:val="0257B529"/>
    <w:rsid w:val="0277D3AB"/>
    <w:rsid w:val="0277E6B6"/>
    <w:rsid w:val="028E603A"/>
    <w:rsid w:val="02B87281"/>
    <w:rsid w:val="02CA569F"/>
    <w:rsid w:val="02E8EB6A"/>
    <w:rsid w:val="0306AA35"/>
    <w:rsid w:val="030E32FD"/>
    <w:rsid w:val="031EDEFD"/>
    <w:rsid w:val="032072EC"/>
    <w:rsid w:val="032124D2"/>
    <w:rsid w:val="03401709"/>
    <w:rsid w:val="034D0860"/>
    <w:rsid w:val="035BAE60"/>
    <w:rsid w:val="0366DD00"/>
    <w:rsid w:val="037514B7"/>
    <w:rsid w:val="037A0A87"/>
    <w:rsid w:val="0393F1B8"/>
    <w:rsid w:val="03C67187"/>
    <w:rsid w:val="03E8AA3C"/>
    <w:rsid w:val="03EA0252"/>
    <w:rsid w:val="03FC1FA2"/>
    <w:rsid w:val="03FD283C"/>
    <w:rsid w:val="0427F4F8"/>
    <w:rsid w:val="044576C8"/>
    <w:rsid w:val="0469B6B0"/>
    <w:rsid w:val="04716017"/>
    <w:rsid w:val="04978360"/>
    <w:rsid w:val="04B9810B"/>
    <w:rsid w:val="04D8176B"/>
    <w:rsid w:val="04F83556"/>
    <w:rsid w:val="04FA2860"/>
    <w:rsid w:val="05055F2B"/>
    <w:rsid w:val="0505BB21"/>
    <w:rsid w:val="050EB2AC"/>
    <w:rsid w:val="0518652F"/>
    <w:rsid w:val="0523EFAD"/>
    <w:rsid w:val="0541023A"/>
    <w:rsid w:val="054A3063"/>
    <w:rsid w:val="057D88F0"/>
    <w:rsid w:val="05B7D919"/>
    <w:rsid w:val="05C83B9F"/>
    <w:rsid w:val="05EA0152"/>
    <w:rsid w:val="05EB0E7F"/>
    <w:rsid w:val="0606C6F3"/>
    <w:rsid w:val="0625FA2F"/>
    <w:rsid w:val="06297EFA"/>
    <w:rsid w:val="063C2EC8"/>
    <w:rsid w:val="063FC4CC"/>
    <w:rsid w:val="06405808"/>
    <w:rsid w:val="0670F104"/>
    <w:rsid w:val="0672DED8"/>
    <w:rsid w:val="0680B31C"/>
    <w:rsid w:val="06A0B77A"/>
    <w:rsid w:val="06B5F6D1"/>
    <w:rsid w:val="06BF27D3"/>
    <w:rsid w:val="06C39ED3"/>
    <w:rsid w:val="071356BA"/>
    <w:rsid w:val="072BF153"/>
    <w:rsid w:val="07420456"/>
    <w:rsid w:val="075257F9"/>
    <w:rsid w:val="0767FADA"/>
    <w:rsid w:val="07777F66"/>
    <w:rsid w:val="077C6B81"/>
    <w:rsid w:val="07914CC6"/>
    <w:rsid w:val="0794C1BF"/>
    <w:rsid w:val="07988CC2"/>
    <w:rsid w:val="07B0045C"/>
    <w:rsid w:val="07C1FEBB"/>
    <w:rsid w:val="07FFE8C7"/>
    <w:rsid w:val="0812DAAC"/>
    <w:rsid w:val="08233A4A"/>
    <w:rsid w:val="08637597"/>
    <w:rsid w:val="086C0CDA"/>
    <w:rsid w:val="08758B07"/>
    <w:rsid w:val="088E0941"/>
    <w:rsid w:val="089A5081"/>
    <w:rsid w:val="08AE99C2"/>
    <w:rsid w:val="08D823C2"/>
    <w:rsid w:val="08E3B47C"/>
    <w:rsid w:val="08E5BBF7"/>
    <w:rsid w:val="0905FC67"/>
    <w:rsid w:val="091241FD"/>
    <w:rsid w:val="09163B53"/>
    <w:rsid w:val="0928ED0B"/>
    <w:rsid w:val="09309FD8"/>
    <w:rsid w:val="09402421"/>
    <w:rsid w:val="0941CF55"/>
    <w:rsid w:val="09582C22"/>
    <w:rsid w:val="09AAA229"/>
    <w:rsid w:val="09B3F6C9"/>
    <w:rsid w:val="09BEB09D"/>
    <w:rsid w:val="09CFE06C"/>
    <w:rsid w:val="09D09E48"/>
    <w:rsid w:val="09E4D837"/>
    <w:rsid w:val="09EE787A"/>
    <w:rsid w:val="09F2CFF7"/>
    <w:rsid w:val="0A07DA65"/>
    <w:rsid w:val="0A22DB5D"/>
    <w:rsid w:val="0A2F813B"/>
    <w:rsid w:val="0A378669"/>
    <w:rsid w:val="0A3CCF0A"/>
    <w:rsid w:val="0A4A3126"/>
    <w:rsid w:val="0A5A2B16"/>
    <w:rsid w:val="0A6DDB78"/>
    <w:rsid w:val="0A6E7B33"/>
    <w:rsid w:val="0A721541"/>
    <w:rsid w:val="0A7CD833"/>
    <w:rsid w:val="0A8AD4FA"/>
    <w:rsid w:val="0A9072BC"/>
    <w:rsid w:val="0ACC6C00"/>
    <w:rsid w:val="0AEDB9FE"/>
    <w:rsid w:val="0AEF6EE4"/>
    <w:rsid w:val="0AF0CA8F"/>
    <w:rsid w:val="0B1B7BD6"/>
    <w:rsid w:val="0B20795E"/>
    <w:rsid w:val="0B316621"/>
    <w:rsid w:val="0B342FDE"/>
    <w:rsid w:val="0B3F45FD"/>
    <w:rsid w:val="0B5B0C12"/>
    <w:rsid w:val="0B624EE5"/>
    <w:rsid w:val="0BA9DB7B"/>
    <w:rsid w:val="0BB29087"/>
    <w:rsid w:val="0BB616C2"/>
    <w:rsid w:val="0BBFBDF8"/>
    <w:rsid w:val="0BCF0530"/>
    <w:rsid w:val="0BDD32EB"/>
    <w:rsid w:val="0BF4FB13"/>
    <w:rsid w:val="0C04B1AC"/>
    <w:rsid w:val="0C08B69D"/>
    <w:rsid w:val="0C27BD5F"/>
    <w:rsid w:val="0C57E14F"/>
    <w:rsid w:val="0CD4EF41"/>
    <w:rsid w:val="0CD6F733"/>
    <w:rsid w:val="0CDBDA8A"/>
    <w:rsid w:val="0CEB1740"/>
    <w:rsid w:val="0CF03B29"/>
    <w:rsid w:val="0CF82F24"/>
    <w:rsid w:val="0D06464E"/>
    <w:rsid w:val="0D18EF1A"/>
    <w:rsid w:val="0D436D1C"/>
    <w:rsid w:val="0D5B281A"/>
    <w:rsid w:val="0D5D1B42"/>
    <w:rsid w:val="0D8EDB2D"/>
    <w:rsid w:val="0DA059A4"/>
    <w:rsid w:val="0DB8704B"/>
    <w:rsid w:val="0DC65E5F"/>
    <w:rsid w:val="0DE24D1A"/>
    <w:rsid w:val="0DE90900"/>
    <w:rsid w:val="0DEF2AC8"/>
    <w:rsid w:val="0E1480C3"/>
    <w:rsid w:val="0E179667"/>
    <w:rsid w:val="0E312655"/>
    <w:rsid w:val="0E31F6D4"/>
    <w:rsid w:val="0E353286"/>
    <w:rsid w:val="0E3AA261"/>
    <w:rsid w:val="0E4364F1"/>
    <w:rsid w:val="0E43727E"/>
    <w:rsid w:val="0E46601D"/>
    <w:rsid w:val="0E5162F7"/>
    <w:rsid w:val="0E5CDFD4"/>
    <w:rsid w:val="0E6FAB3A"/>
    <w:rsid w:val="0EA7F5B5"/>
    <w:rsid w:val="0EC95E28"/>
    <w:rsid w:val="0EE6A76D"/>
    <w:rsid w:val="0EE826E9"/>
    <w:rsid w:val="0EF16932"/>
    <w:rsid w:val="0EF89CCD"/>
    <w:rsid w:val="0F03A51F"/>
    <w:rsid w:val="0F2E41C0"/>
    <w:rsid w:val="0F3AF0EB"/>
    <w:rsid w:val="0F49CA75"/>
    <w:rsid w:val="0F56B5C9"/>
    <w:rsid w:val="0F680816"/>
    <w:rsid w:val="0F725CA3"/>
    <w:rsid w:val="0F7A7F35"/>
    <w:rsid w:val="0FD16208"/>
    <w:rsid w:val="0FF2DCF6"/>
    <w:rsid w:val="10106B9E"/>
    <w:rsid w:val="101E5126"/>
    <w:rsid w:val="101EB379"/>
    <w:rsid w:val="10238B8F"/>
    <w:rsid w:val="10318380"/>
    <w:rsid w:val="103EC1B2"/>
    <w:rsid w:val="104B8BD6"/>
    <w:rsid w:val="104ED7D8"/>
    <w:rsid w:val="10737C3A"/>
    <w:rsid w:val="1078838B"/>
    <w:rsid w:val="107A0406"/>
    <w:rsid w:val="1092DCF0"/>
    <w:rsid w:val="1092FF51"/>
    <w:rsid w:val="10A3F1DC"/>
    <w:rsid w:val="10CC154B"/>
    <w:rsid w:val="10DA8FD4"/>
    <w:rsid w:val="10EA6188"/>
    <w:rsid w:val="10F1C4F1"/>
    <w:rsid w:val="1105F6D6"/>
    <w:rsid w:val="113B1DF3"/>
    <w:rsid w:val="113E2744"/>
    <w:rsid w:val="116C17B5"/>
    <w:rsid w:val="1170B186"/>
    <w:rsid w:val="11A8882D"/>
    <w:rsid w:val="11AA1776"/>
    <w:rsid w:val="11C682A6"/>
    <w:rsid w:val="11C827CD"/>
    <w:rsid w:val="11CB5EC9"/>
    <w:rsid w:val="11CD26C4"/>
    <w:rsid w:val="11D71F89"/>
    <w:rsid w:val="11DF7BD6"/>
    <w:rsid w:val="1215C1C7"/>
    <w:rsid w:val="12171537"/>
    <w:rsid w:val="121CA7E8"/>
    <w:rsid w:val="1224C51A"/>
    <w:rsid w:val="122AF2C0"/>
    <w:rsid w:val="12392CDE"/>
    <w:rsid w:val="123A9247"/>
    <w:rsid w:val="1269E283"/>
    <w:rsid w:val="12AD7CB2"/>
    <w:rsid w:val="12B8E7F1"/>
    <w:rsid w:val="12BAE6BA"/>
    <w:rsid w:val="12CCB56B"/>
    <w:rsid w:val="12CEBE00"/>
    <w:rsid w:val="13007B18"/>
    <w:rsid w:val="130EAD55"/>
    <w:rsid w:val="131C6172"/>
    <w:rsid w:val="1327F18C"/>
    <w:rsid w:val="1328C3D2"/>
    <w:rsid w:val="133C5063"/>
    <w:rsid w:val="133DC466"/>
    <w:rsid w:val="13789B18"/>
    <w:rsid w:val="137E0477"/>
    <w:rsid w:val="138DCE1F"/>
    <w:rsid w:val="138E2BFD"/>
    <w:rsid w:val="13BE9513"/>
    <w:rsid w:val="13C4D402"/>
    <w:rsid w:val="13EB091A"/>
    <w:rsid w:val="13EC31B7"/>
    <w:rsid w:val="13ED624E"/>
    <w:rsid w:val="13F2FBA8"/>
    <w:rsid w:val="14281AE9"/>
    <w:rsid w:val="1436B17F"/>
    <w:rsid w:val="14418A34"/>
    <w:rsid w:val="145771B9"/>
    <w:rsid w:val="145EF123"/>
    <w:rsid w:val="14617AA8"/>
    <w:rsid w:val="146CE86A"/>
    <w:rsid w:val="14737BC8"/>
    <w:rsid w:val="1476AB52"/>
    <w:rsid w:val="147DD0D3"/>
    <w:rsid w:val="148553F6"/>
    <w:rsid w:val="149182B3"/>
    <w:rsid w:val="149C273E"/>
    <w:rsid w:val="1501F597"/>
    <w:rsid w:val="15608F06"/>
    <w:rsid w:val="15698444"/>
    <w:rsid w:val="1583F427"/>
    <w:rsid w:val="15ABAA39"/>
    <w:rsid w:val="15B56E67"/>
    <w:rsid w:val="15D6F893"/>
    <w:rsid w:val="15E30A99"/>
    <w:rsid w:val="15EF3568"/>
    <w:rsid w:val="1606A7E3"/>
    <w:rsid w:val="1608D5D5"/>
    <w:rsid w:val="16156AA8"/>
    <w:rsid w:val="16395B51"/>
    <w:rsid w:val="16399F02"/>
    <w:rsid w:val="16535AD4"/>
    <w:rsid w:val="166D5EFA"/>
    <w:rsid w:val="16721359"/>
    <w:rsid w:val="1680073E"/>
    <w:rsid w:val="16A8BB07"/>
    <w:rsid w:val="16B0A725"/>
    <w:rsid w:val="16C4C9DF"/>
    <w:rsid w:val="16CFECCD"/>
    <w:rsid w:val="17061430"/>
    <w:rsid w:val="1706EC3E"/>
    <w:rsid w:val="170C2B67"/>
    <w:rsid w:val="1717DE83"/>
    <w:rsid w:val="1732AA13"/>
    <w:rsid w:val="1740689C"/>
    <w:rsid w:val="177DB43A"/>
    <w:rsid w:val="1786CC3F"/>
    <w:rsid w:val="178D56FD"/>
    <w:rsid w:val="17BF303F"/>
    <w:rsid w:val="17BFEA01"/>
    <w:rsid w:val="17CAA51A"/>
    <w:rsid w:val="17D86326"/>
    <w:rsid w:val="17E28A9D"/>
    <w:rsid w:val="17E8BEBD"/>
    <w:rsid w:val="17EA2906"/>
    <w:rsid w:val="17FBA6EA"/>
    <w:rsid w:val="180798E0"/>
    <w:rsid w:val="18176247"/>
    <w:rsid w:val="181B28E4"/>
    <w:rsid w:val="181C9ADF"/>
    <w:rsid w:val="18309FD1"/>
    <w:rsid w:val="183C9EF9"/>
    <w:rsid w:val="189D6C35"/>
    <w:rsid w:val="18C1AF78"/>
    <w:rsid w:val="18D923B8"/>
    <w:rsid w:val="18DA4B79"/>
    <w:rsid w:val="18DD433E"/>
    <w:rsid w:val="18E14863"/>
    <w:rsid w:val="18EF9059"/>
    <w:rsid w:val="1905202B"/>
    <w:rsid w:val="192FC3B3"/>
    <w:rsid w:val="1939A7A1"/>
    <w:rsid w:val="1943D4FE"/>
    <w:rsid w:val="196C392D"/>
    <w:rsid w:val="1990CC8E"/>
    <w:rsid w:val="1999B268"/>
    <w:rsid w:val="19B8322D"/>
    <w:rsid w:val="19D203ED"/>
    <w:rsid w:val="19F2DA71"/>
    <w:rsid w:val="19F9245F"/>
    <w:rsid w:val="1A048D96"/>
    <w:rsid w:val="1A0D6E47"/>
    <w:rsid w:val="1A26A9AD"/>
    <w:rsid w:val="1A427353"/>
    <w:rsid w:val="1A614770"/>
    <w:rsid w:val="1A82F4F9"/>
    <w:rsid w:val="1A831B86"/>
    <w:rsid w:val="1A92FEA2"/>
    <w:rsid w:val="1AA0F2BF"/>
    <w:rsid w:val="1AA5FB2F"/>
    <w:rsid w:val="1ABEAA44"/>
    <w:rsid w:val="1AD32721"/>
    <w:rsid w:val="1AD34A57"/>
    <w:rsid w:val="1AF99DED"/>
    <w:rsid w:val="1B02577B"/>
    <w:rsid w:val="1B02C5F5"/>
    <w:rsid w:val="1B04E01C"/>
    <w:rsid w:val="1B04E3FE"/>
    <w:rsid w:val="1B088C44"/>
    <w:rsid w:val="1B0C5866"/>
    <w:rsid w:val="1B22AD11"/>
    <w:rsid w:val="1B534909"/>
    <w:rsid w:val="1B69B46F"/>
    <w:rsid w:val="1B87DE02"/>
    <w:rsid w:val="1B8BB56E"/>
    <w:rsid w:val="1B8CD79C"/>
    <w:rsid w:val="1B95C96F"/>
    <w:rsid w:val="1BA2E5A7"/>
    <w:rsid w:val="1BBD7FD5"/>
    <w:rsid w:val="1BCED8E9"/>
    <w:rsid w:val="1BD66614"/>
    <w:rsid w:val="1C24E0E9"/>
    <w:rsid w:val="1C39C51C"/>
    <w:rsid w:val="1C40D0CB"/>
    <w:rsid w:val="1C6A0459"/>
    <w:rsid w:val="1C8FB5F3"/>
    <w:rsid w:val="1C98E079"/>
    <w:rsid w:val="1CA67E85"/>
    <w:rsid w:val="1CAE4450"/>
    <w:rsid w:val="1CDB25CB"/>
    <w:rsid w:val="1CE85BB1"/>
    <w:rsid w:val="1CE95588"/>
    <w:rsid w:val="1CF8FEE6"/>
    <w:rsid w:val="1D1107D7"/>
    <w:rsid w:val="1D19927A"/>
    <w:rsid w:val="1D1EE499"/>
    <w:rsid w:val="1D3B3CAC"/>
    <w:rsid w:val="1D76F8EA"/>
    <w:rsid w:val="1D7BED08"/>
    <w:rsid w:val="1D9282F9"/>
    <w:rsid w:val="1DAA8D4E"/>
    <w:rsid w:val="1DC353BF"/>
    <w:rsid w:val="1DD3CA58"/>
    <w:rsid w:val="1DD71A0C"/>
    <w:rsid w:val="1DD833F4"/>
    <w:rsid w:val="1DDE7A91"/>
    <w:rsid w:val="1E22B81D"/>
    <w:rsid w:val="1E5E3540"/>
    <w:rsid w:val="1E78FBA7"/>
    <w:rsid w:val="1E7E2296"/>
    <w:rsid w:val="1E8D553D"/>
    <w:rsid w:val="1E91886C"/>
    <w:rsid w:val="1E9B982B"/>
    <w:rsid w:val="1EA58195"/>
    <w:rsid w:val="1EA7AA1E"/>
    <w:rsid w:val="1EB6F4A3"/>
    <w:rsid w:val="1EC5AD86"/>
    <w:rsid w:val="1ECEFD10"/>
    <w:rsid w:val="1EEC879C"/>
    <w:rsid w:val="1F08ABD7"/>
    <w:rsid w:val="1F50410C"/>
    <w:rsid w:val="1F6703B6"/>
    <w:rsid w:val="1F6B2C65"/>
    <w:rsid w:val="1F6BBAEC"/>
    <w:rsid w:val="1F6DFA40"/>
    <w:rsid w:val="1F7E75CC"/>
    <w:rsid w:val="1F7F9F49"/>
    <w:rsid w:val="1FA8677E"/>
    <w:rsid w:val="1FB39328"/>
    <w:rsid w:val="1FE1B40F"/>
    <w:rsid w:val="1FE57EFC"/>
    <w:rsid w:val="1FF2CA33"/>
    <w:rsid w:val="200E5543"/>
    <w:rsid w:val="200ECA2D"/>
    <w:rsid w:val="2019216A"/>
    <w:rsid w:val="201E2E5F"/>
    <w:rsid w:val="2032C736"/>
    <w:rsid w:val="2032D985"/>
    <w:rsid w:val="2040AD9A"/>
    <w:rsid w:val="204904AA"/>
    <w:rsid w:val="207AD90A"/>
    <w:rsid w:val="207BB027"/>
    <w:rsid w:val="208FCEBD"/>
    <w:rsid w:val="2095BF63"/>
    <w:rsid w:val="209E6581"/>
    <w:rsid w:val="20BB9AF2"/>
    <w:rsid w:val="20D11784"/>
    <w:rsid w:val="20EA378E"/>
    <w:rsid w:val="20F15C8E"/>
    <w:rsid w:val="21073120"/>
    <w:rsid w:val="2107D4E3"/>
    <w:rsid w:val="211AB289"/>
    <w:rsid w:val="212E239A"/>
    <w:rsid w:val="215CADFE"/>
    <w:rsid w:val="2166A2C7"/>
    <w:rsid w:val="217263E7"/>
    <w:rsid w:val="2177B6FC"/>
    <w:rsid w:val="217B5566"/>
    <w:rsid w:val="2188930A"/>
    <w:rsid w:val="2192B569"/>
    <w:rsid w:val="21B6D04D"/>
    <w:rsid w:val="21D4C5A8"/>
    <w:rsid w:val="21D54C19"/>
    <w:rsid w:val="2225AD0C"/>
    <w:rsid w:val="222CF4EE"/>
    <w:rsid w:val="22592CEC"/>
    <w:rsid w:val="2276D34E"/>
    <w:rsid w:val="22A302E7"/>
    <w:rsid w:val="22A49E4B"/>
    <w:rsid w:val="22B1D6A0"/>
    <w:rsid w:val="22C08F4A"/>
    <w:rsid w:val="22EB2173"/>
    <w:rsid w:val="2308F3C0"/>
    <w:rsid w:val="230ED22D"/>
    <w:rsid w:val="23154616"/>
    <w:rsid w:val="23380536"/>
    <w:rsid w:val="23461083"/>
    <w:rsid w:val="23512ECC"/>
    <w:rsid w:val="235F4496"/>
    <w:rsid w:val="2364C3CF"/>
    <w:rsid w:val="23735F41"/>
    <w:rsid w:val="237965F1"/>
    <w:rsid w:val="238BE504"/>
    <w:rsid w:val="23C06298"/>
    <w:rsid w:val="23CFF5C9"/>
    <w:rsid w:val="23D806BB"/>
    <w:rsid w:val="23E38A3A"/>
    <w:rsid w:val="23E4B182"/>
    <w:rsid w:val="23EFF468"/>
    <w:rsid w:val="241AF6F9"/>
    <w:rsid w:val="2426BBF5"/>
    <w:rsid w:val="2438D8A7"/>
    <w:rsid w:val="243AD293"/>
    <w:rsid w:val="2446A250"/>
    <w:rsid w:val="2446D46D"/>
    <w:rsid w:val="2457F2C3"/>
    <w:rsid w:val="246D721A"/>
    <w:rsid w:val="24833BE7"/>
    <w:rsid w:val="24AF9527"/>
    <w:rsid w:val="24B1A185"/>
    <w:rsid w:val="24B24DC0"/>
    <w:rsid w:val="24B87762"/>
    <w:rsid w:val="24BFC588"/>
    <w:rsid w:val="24C54EA5"/>
    <w:rsid w:val="24CDBA27"/>
    <w:rsid w:val="24EB5F83"/>
    <w:rsid w:val="2506DEB8"/>
    <w:rsid w:val="2507FA53"/>
    <w:rsid w:val="250F77D9"/>
    <w:rsid w:val="25122D8A"/>
    <w:rsid w:val="253DC031"/>
    <w:rsid w:val="25465B60"/>
    <w:rsid w:val="254953C9"/>
    <w:rsid w:val="254D89A4"/>
    <w:rsid w:val="2550D1B8"/>
    <w:rsid w:val="25636805"/>
    <w:rsid w:val="2573E728"/>
    <w:rsid w:val="25A02340"/>
    <w:rsid w:val="25A9C0F1"/>
    <w:rsid w:val="25B53F3A"/>
    <w:rsid w:val="25CA2C61"/>
    <w:rsid w:val="25CFAAEC"/>
    <w:rsid w:val="25D48901"/>
    <w:rsid w:val="25D983CF"/>
    <w:rsid w:val="25E96869"/>
    <w:rsid w:val="26143285"/>
    <w:rsid w:val="2614D16D"/>
    <w:rsid w:val="2618F415"/>
    <w:rsid w:val="2620A17C"/>
    <w:rsid w:val="26421D2F"/>
    <w:rsid w:val="26813695"/>
    <w:rsid w:val="269B245C"/>
    <w:rsid w:val="26AF1AFA"/>
    <w:rsid w:val="26C57657"/>
    <w:rsid w:val="26C85EA3"/>
    <w:rsid w:val="26D1931E"/>
    <w:rsid w:val="26D30767"/>
    <w:rsid w:val="26D49757"/>
    <w:rsid w:val="26DBEB02"/>
    <w:rsid w:val="27221BA1"/>
    <w:rsid w:val="2727B1BA"/>
    <w:rsid w:val="27471D25"/>
    <w:rsid w:val="274C2591"/>
    <w:rsid w:val="2755DAAD"/>
    <w:rsid w:val="276A2091"/>
    <w:rsid w:val="27703AF1"/>
    <w:rsid w:val="27800CE3"/>
    <w:rsid w:val="279A5FE9"/>
    <w:rsid w:val="27A91E45"/>
    <w:rsid w:val="27A9ED83"/>
    <w:rsid w:val="27AB2C36"/>
    <w:rsid w:val="27C19FA2"/>
    <w:rsid w:val="27C2D810"/>
    <w:rsid w:val="27C4785F"/>
    <w:rsid w:val="27CD2804"/>
    <w:rsid w:val="27E0038A"/>
    <w:rsid w:val="27E6B234"/>
    <w:rsid w:val="27F4E943"/>
    <w:rsid w:val="27FC75D4"/>
    <w:rsid w:val="280474B8"/>
    <w:rsid w:val="28395F17"/>
    <w:rsid w:val="28442A6A"/>
    <w:rsid w:val="285BE7E1"/>
    <w:rsid w:val="2862459B"/>
    <w:rsid w:val="28746620"/>
    <w:rsid w:val="287D7F7E"/>
    <w:rsid w:val="2891C6FF"/>
    <w:rsid w:val="289792C0"/>
    <w:rsid w:val="2899326A"/>
    <w:rsid w:val="28ABFD41"/>
    <w:rsid w:val="28B55A56"/>
    <w:rsid w:val="28EB54C3"/>
    <w:rsid w:val="2920C353"/>
    <w:rsid w:val="2928FBEA"/>
    <w:rsid w:val="2933C655"/>
    <w:rsid w:val="293BB135"/>
    <w:rsid w:val="295F190E"/>
    <w:rsid w:val="296893BE"/>
    <w:rsid w:val="29718131"/>
    <w:rsid w:val="297A1D31"/>
    <w:rsid w:val="29A0EB3C"/>
    <w:rsid w:val="29AC8FB8"/>
    <w:rsid w:val="29BBDCF8"/>
    <w:rsid w:val="29DD850F"/>
    <w:rsid w:val="2A227968"/>
    <w:rsid w:val="2A26D68A"/>
    <w:rsid w:val="2A3848AB"/>
    <w:rsid w:val="2A462473"/>
    <w:rsid w:val="2A538055"/>
    <w:rsid w:val="2A569ADC"/>
    <w:rsid w:val="2A63F162"/>
    <w:rsid w:val="2A6D833D"/>
    <w:rsid w:val="2AB5545E"/>
    <w:rsid w:val="2B0E1845"/>
    <w:rsid w:val="2B411316"/>
    <w:rsid w:val="2B453755"/>
    <w:rsid w:val="2B557DEB"/>
    <w:rsid w:val="2B56FD44"/>
    <w:rsid w:val="2B690A85"/>
    <w:rsid w:val="2B6EFDC9"/>
    <w:rsid w:val="2B74D085"/>
    <w:rsid w:val="2B79EC16"/>
    <w:rsid w:val="2B8293D8"/>
    <w:rsid w:val="2BA3F090"/>
    <w:rsid w:val="2BAD6BEB"/>
    <w:rsid w:val="2BB7A5CF"/>
    <w:rsid w:val="2BD99751"/>
    <w:rsid w:val="2C08F8D4"/>
    <w:rsid w:val="2C18AD67"/>
    <w:rsid w:val="2C46A7F7"/>
    <w:rsid w:val="2C4E5615"/>
    <w:rsid w:val="2C5016D0"/>
    <w:rsid w:val="2C617431"/>
    <w:rsid w:val="2CCF6E99"/>
    <w:rsid w:val="2CF89900"/>
    <w:rsid w:val="2CF8EF5A"/>
    <w:rsid w:val="2D30DE45"/>
    <w:rsid w:val="2D592681"/>
    <w:rsid w:val="2D7F9A89"/>
    <w:rsid w:val="2D7FEDD6"/>
    <w:rsid w:val="2D8EE216"/>
    <w:rsid w:val="2D915D74"/>
    <w:rsid w:val="2D9E4D9A"/>
    <w:rsid w:val="2DA0DFD8"/>
    <w:rsid w:val="2DBA8B6F"/>
    <w:rsid w:val="2DC6F1CD"/>
    <w:rsid w:val="2DD205ED"/>
    <w:rsid w:val="2DDA987C"/>
    <w:rsid w:val="2DE348F6"/>
    <w:rsid w:val="2DE3CCAB"/>
    <w:rsid w:val="2DE623CA"/>
    <w:rsid w:val="2DEB599A"/>
    <w:rsid w:val="2DED6A7D"/>
    <w:rsid w:val="2E088A01"/>
    <w:rsid w:val="2E0B7F75"/>
    <w:rsid w:val="2E127769"/>
    <w:rsid w:val="2E2AC86E"/>
    <w:rsid w:val="2E6F6A15"/>
    <w:rsid w:val="2E88FB17"/>
    <w:rsid w:val="2E95AD06"/>
    <w:rsid w:val="2EC85F1C"/>
    <w:rsid w:val="2EC9EC2F"/>
    <w:rsid w:val="2EDEBCE3"/>
    <w:rsid w:val="2EE1273E"/>
    <w:rsid w:val="2EE2CC93"/>
    <w:rsid w:val="2EE63473"/>
    <w:rsid w:val="2EE95A19"/>
    <w:rsid w:val="2EEBB367"/>
    <w:rsid w:val="2EF8C9B9"/>
    <w:rsid w:val="2EFF3892"/>
    <w:rsid w:val="2F0D8A55"/>
    <w:rsid w:val="2F138A49"/>
    <w:rsid w:val="2F179959"/>
    <w:rsid w:val="2F2736BB"/>
    <w:rsid w:val="2F34F5DC"/>
    <w:rsid w:val="2F3B5C98"/>
    <w:rsid w:val="2F45FC48"/>
    <w:rsid w:val="2F52EA0C"/>
    <w:rsid w:val="2F66232B"/>
    <w:rsid w:val="2F779319"/>
    <w:rsid w:val="2F83A3D7"/>
    <w:rsid w:val="2F9083FE"/>
    <w:rsid w:val="2F92144C"/>
    <w:rsid w:val="2F9F9FA7"/>
    <w:rsid w:val="2FBD6DFD"/>
    <w:rsid w:val="2FD640D9"/>
    <w:rsid w:val="2FE29777"/>
    <w:rsid w:val="2FED2547"/>
    <w:rsid w:val="300AF2C1"/>
    <w:rsid w:val="300D9931"/>
    <w:rsid w:val="30109222"/>
    <w:rsid w:val="3017B25B"/>
    <w:rsid w:val="301BCD21"/>
    <w:rsid w:val="301E2E4E"/>
    <w:rsid w:val="302329E3"/>
    <w:rsid w:val="30233E70"/>
    <w:rsid w:val="302DC8D8"/>
    <w:rsid w:val="303391D3"/>
    <w:rsid w:val="30409314"/>
    <w:rsid w:val="304BCAEC"/>
    <w:rsid w:val="3059C814"/>
    <w:rsid w:val="305E553F"/>
    <w:rsid w:val="306023F8"/>
    <w:rsid w:val="30632AA0"/>
    <w:rsid w:val="3080638E"/>
    <w:rsid w:val="3084D590"/>
    <w:rsid w:val="30D03853"/>
    <w:rsid w:val="30E34A0B"/>
    <w:rsid w:val="30E488A7"/>
    <w:rsid w:val="311429D3"/>
    <w:rsid w:val="3135D2B9"/>
    <w:rsid w:val="316D8CB1"/>
    <w:rsid w:val="318B0AE9"/>
    <w:rsid w:val="31BA64B7"/>
    <w:rsid w:val="31D70561"/>
    <w:rsid w:val="31D709AE"/>
    <w:rsid w:val="31DBA697"/>
    <w:rsid w:val="31FEAE4C"/>
    <w:rsid w:val="3235BEDF"/>
    <w:rsid w:val="3236AB9C"/>
    <w:rsid w:val="324B6C77"/>
    <w:rsid w:val="3257C745"/>
    <w:rsid w:val="32791556"/>
    <w:rsid w:val="32848C68"/>
    <w:rsid w:val="3284F279"/>
    <w:rsid w:val="328DEC89"/>
    <w:rsid w:val="32DECE6C"/>
    <w:rsid w:val="32E96FFA"/>
    <w:rsid w:val="32EA549B"/>
    <w:rsid w:val="3323A445"/>
    <w:rsid w:val="3330FA08"/>
    <w:rsid w:val="33379955"/>
    <w:rsid w:val="3337E0B0"/>
    <w:rsid w:val="335C2415"/>
    <w:rsid w:val="337034B2"/>
    <w:rsid w:val="33862321"/>
    <w:rsid w:val="3397A1D5"/>
    <w:rsid w:val="33B79941"/>
    <w:rsid w:val="33BFA9F3"/>
    <w:rsid w:val="33CAF2C0"/>
    <w:rsid w:val="33CDC64A"/>
    <w:rsid w:val="33D99BD2"/>
    <w:rsid w:val="33D9FEFB"/>
    <w:rsid w:val="33F28CEC"/>
    <w:rsid w:val="33FD7273"/>
    <w:rsid w:val="3439EB71"/>
    <w:rsid w:val="345DEAC9"/>
    <w:rsid w:val="3461A384"/>
    <w:rsid w:val="347D961D"/>
    <w:rsid w:val="3488323F"/>
    <w:rsid w:val="348E9A56"/>
    <w:rsid w:val="348F6310"/>
    <w:rsid w:val="348FEBD7"/>
    <w:rsid w:val="349DE35E"/>
    <w:rsid w:val="34B010FD"/>
    <w:rsid w:val="34CBDF4F"/>
    <w:rsid w:val="34CC80B9"/>
    <w:rsid w:val="34E1B562"/>
    <w:rsid w:val="350EC717"/>
    <w:rsid w:val="351559C2"/>
    <w:rsid w:val="351E45E8"/>
    <w:rsid w:val="35382B8D"/>
    <w:rsid w:val="35541BD5"/>
    <w:rsid w:val="356B057E"/>
    <w:rsid w:val="357290D7"/>
    <w:rsid w:val="3583091F"/>
    <w:rsid w:val="3584D288"/>
    <w:rsid w:val="359B83A3"/>
    <w:rsid w:val="359C72E7"/>
    <w:rsid w:val="35B2A377"/>
    <w:rsid w:val="35B4D1C3"/>
    <w:rsid w:val="35B73F47"/>
    <w:rsid w:val="35BDEE02"/>
    <w:rsid w:val="35C69DAD"/>
    <w:rsid w:val="35DBF343"/>
    <w:rsid w:val="35E23623"/>
    <w:rsid w:val="3613AF33"/>
    <w:rsid w:val="361AA127"/>
    <w:rsid w:val="361B70C7"/>
    <w:rsid w:val="362DDA04"/>
    <w:rsid w:val="364396D0"/>
    <w:rsid w:val="3658262A"/>
    <w:rsid w:val="365B176A"/>
    <w:rsid w:val="365F9E57"/>
    <w:rsid w:val="367CBCFD"/>
    <w:rsid w:val="3689BB41"/>
    <w:rsid w:val="3699D80D"/>
    <w:rsid w:val="36A2B4B0"/>
    <w:rsid w:val="36AC8D90"/>
    <w:rsid w:val="36B244DB"/>
    <w:rsid w:val="36C1C458"/>
    <w:rsid w:val="36D2DA38"/>
    <w:rsid w:val="36E13402"/>
    <w:rsid w:val="36E293D0"/>
    <w:rsid w:val="36F5DE06"/>
    <w:rsid w:val="37436804"/>
    <w:rsid w:val="37485B43"/>
    <w:rsid w:val="378CD42F"/>
    <w:rsid w:val="378DDDE5"/>
    <w:rsid w:val="3790E6D0"/>
    <w:rsid w:val="379E46A9"/>
    <w:rsid w:val="379FFC09"/>
    <w:rsid w:val="37EEE10E"/>
    <w:rsid w:val="37FB4FCD"/>
    <w:rsid w:val="37FF23CF"/>
    <w:rsid w:val="38369845"/>
    <w:rsid w:val="3839FD98"/>
    <w:rsid w:val="383B4EA7"/>
    <w:rsid w:val="38574E59"/>
    <w:rsid w:val="38621D5A"/>
    <w:rsid w:val="389DDE36"/>
    <w:rsid w:val="389E4EDC"/>
    <w:rsid w:val="38A4394E"/>
    <w:rsid w:val="38A7988F"/>
    <w:rsid w:val="38C38A6C"/>
    <w:rsid w:val="38E5E5C6"/>
    <w:rsid w:val="3915A667"/>
    <w:rsid w:val="39384565"/>
    <w:rsid w:val="3938AD5F"/>
    <w:rsid w:val="3943D803"/>
    <w:rsid w:val="394F671F"/>
    <w:rsid w:val="396539D7"/>
    <w:rsid w:val="396AF7BB"/>
    <w:rsid w:val="398306E6"/>
    <w:rsid w:val="3989C096"/>
    <w:rsid w:val="399EFBE5"/>
    <w:rsid w:val="39A0506D"/>
    <w:rsid w:val="39B45A26"/>
    <w:rsid w:val="39C6F96F"/>
    <w:rsid w:val="39CE5F85"/>
    <w:rsid w:val="39D85993"/>
    <w:rsid w:val="39E6B45E"/>
    <w:rsid w:val="39F68742"/>
    <w:rsid w:val="3A2AFA12"/>
    <w:rsid w:val="3A2C1D4D"/>
    <w:rsid w:val="3A335FC5"/>
    <w:rsid w:val="3A348844"/>
    <w:rsid w:val="3A486E55"/>
    <w:rsid w:val="3A8930D0"/>
    <w:rsid w:val="3AD8CC8D"/>
    <w:rsid w:val="3AE664AB"/>
    <w:rsid w:val="3AEEFEDA"/>
    <w:rsid w:val="3B15CD53"/>
    <w:rsid w:val="3B39EA8B"/>
    <w:rsid w:val="3B3DD113"/>
    <w:rsid w:val="3B40BD35"/>
    <w:rsid w:val="3B42C68E"/>
    <w:rsid w:val="3B4E8D33"/>
    <w:rsid w:val="3B6C9665"/>
    <w:rsid w:val="3B6D5F0D"/>
    <w:rsid w:val="3B6D91F2"/>
    <w:rsid w:val="3B7C1678"/>
    <w:rsid w:val="3B7E344B"/>
    <w:rsid w:val="3B938F84"/>
    <w:rsid w:val="3C002762"/>
    <w:rsid w:val="3C0363B7"/>
    <w:rsid w:val="3C4B7862"/>
    <w:rsid w:val="3C536C47"/>
    <w:rsid w:val="3C5EC1DB"/>
    <w:rsid w:val="3C704A54"/>
    <w:rsid w:val="3C796327"/>
    <w:rsid w:val="3C7A0C77"/>
    <w:rsid w:val="3C84E290"/>
    <w:rsid w:val="3CB14537"/>
    <w:rsid w:val="3CD2955A"/>
    <w:rsid w:val="3D085EE4"/>
    <w:rsid w:val="3D2DACDC"/>
    <w:rsid w:val="3D3030F7"/>
    <w:rsid w:val="3D470BB2"/>
    <w:rsid w:val="3D5C8C70"/>
    <w:rsid w:val="3D819488"/>
    <w:rsid w:val="3D82FD31"/>
    <w:rsid w:val="3DB1D118"/>
    <w:rsid w:val="3DBC062F"/>
    <w:rsid w:val="3DDDDFE9"/>
    <w:rsid w:val="3DE9AAFD"/>
    <w:rsid w:val="3DF71E0E"/>
    <w:rsid w:val="3E0AC7F5"/>
    <w:rsid w:val="3E36428C"/>
    <w:rsid w:val="3E4AD7DF"/>
    <w:rsid w:val="3E5396E1"/>
    <w:rsid w:val="3E6AE0DB"/>
    <w:rsid w:val="3E6C64FD"/>
    <w:rsid w:val="3E749BC6"/>
    <w:rsid w:val="3E811E59"/>
    <w:rsid w:val="3EA14293"/>
    <w:rsid w:val="3EA870A5"/>
    <w:rsid w:val="3EB27A63"/>
    <w:rsid w:val="3EB43122"/>
    <w:rsid w:val="3EBC569E"/>
    <w:rsid w:val="3EF8B408"/>
    <w:rsid w:val="3EFDABE4"/>
    <w:rsid w:val="3EFE29E2"/>
    <w:rsid w:val="3EFFB309"/>
    <w:rsid w:val="3F105153"/>
    <w:rsid w:val="3F29701B"/>
    <w:rsid w:val="3F61A972"/>
    <w:rsid w:val="3F899226"/>
    <w:rsid w:val="3F9CECFE"/>
    <w:rsid w:val="3FC594D5"/>
    <w:rsid w:val="3FDB36DF"/>
    <w:rsid w:val="3FEE710E"/>
    <w:rsid w:val="3FF94947"/>
    <w:rsid w:val="3FFD8FB8"/>
    <w:rsid w:val="401242FB"/>
    <w:rsid w:val="401856DE"/>
    <w:rsid w:val="4019BABE"/>
    <w:rsid w:val="4024820F"/>
    <w:rsid w:val="404500F5"/>
    <w:rsid w:val="404D4388"/>
    <w:rsid w:val="405E6958"/>
    <w:rsid w:val="407C1F5D"/>
    <w:rsid w:val="40871A3E"/>
    <w:rsid w:val="408A9424"/>
    <w:rsid w:val="40921395"/>
    <w:rsid w:val="40C0C1FA"/>
    <w:rsid w:val="40DF5A55"/>
    <w:rsid w:val="40E0B139"/>
    <w:rsid w:val="40E126FA"/>
    <w:rsid w:val="40E45F16"/>
    <w:rsid w:val="410136FD"/>
    <w:rsid w:val="411FECBD"/>
    <w:rsid w:val="41377363"/>
    <w:rsid w:val="4137FF74"/>
    <w:rsid w:val="41404B87"/>
    <w:rsid w:val="4156E6AD"/>
    <w:rsid w:val="4158991D"/>
    <w:rsid w:val="415B96B1"/>
    <w:rsid w:val="415D1607"/>
    <w:rsid w:val="4171F2B9"/>
    <w:rsid w:val="41B599E4"/>
    <w:rsid w:val="41BB2134"/>
    <w:rsid w:val="41CEF98B"/>
    <w:rsid w:val="41CFE136"/>
    <w:rsid w:val="41E69724"/>
    <w:rsid w:val="41F8D8B1"/>
    <w:rsid w:val="42034B7D"/>
    <w:rsid w:val="42183594"/>
    <w:rsid w:val="4225268D"/>
    <w:rsid w:val="422BF614"/>
    <w:rsid w:val="422CED50"/>
    <w:rsid w:val="4234EC5E"/>
    <w:rsid w:val="423E8B27"/>
    <w:rsid w:val="4242E2F2"/>
    <w:rsid w:val="424497B8"/>
    <w:rsid w:val="4245FE3F"/>
    <w:rsid w:val="4263A4D0"/>
    <w:rsid w:val="4272DB84"/>
    <w:rsid w:val="42CC0965"/>
    <w:rsid w:val="42D74D61"/>
    <w:rsid w:val="42DFCD7D"/>
    <w:rsid w:val="42F00758"/>
    <w:rsid w:val="432FD8AD"/>
    <w:rsid w:val="433624C1"/>
    <w:rsid w:val="43493485"/>
    <w:rsid w:val="436E9359"/>
    <w:rsid w:val="43723D8E"/>
    <w:rsid w:val="43726D72"/>
    <w:rsid w:val="437D32FE"/>
    <w:rsid w:val="4383D276"/>
    <w:rsid w:val="438B8F1A"/>
    <w:rsid w:val="438C3D10"/>
    <w:rsid w:val="438F3636"/>
    <w:rsid w:val="43CDEA81"/>
    <w:rsid w:val="43FEC04F"/>
    <w:rsid w:val="44156FCB"/>
    <w:rsid w:val="4439802C"/>
    <w:rsid w:val="44426658"/>
    <w:rsid w:val="44516079"/>
    <w:rsid w:val="44767320"/>
    <w:rsid w:val="447C56AA"/>
    <w:rsid w:val="449E302E"/>
    <w:rsid w:val="44AC28BA"/>
    <w:rsid w:val="44B304C3"/>
    <w:rsid w:val="44CB8F26"/>
    <w:rsid w:val="44D399F0"/>
    <w:rsid w:val="44D6372A"/>
    <w:rsid w:val="44E41E9B"/>
    <w:rsid w:val="44FD485E"/>
    <w:rsid w:val="45051407"/>
    <w:rsid w:val="451557B5"/>
    <w:rsid w:val="4520CDA1"/>
    <w:rsid w:val="452DCB81"/>
    <w:rsid w:val="453AB4E4"/>
    <w:rsid w:val="454820FE"/>
    <w:rsid w:val="454C9348"/>
    <w:rsid w:val="45544F0A"/>
    <w:rsid w:val="457843EE"/>
    <w:rsid w:val="458E293E"/>
    <w:rsid w:val="45A1475A"/>
    <w:rsid w:val="45B71A27"/>
    <w:rsid w:val="462680C9"/>
    <w:rsid w:val="46371B15"/>
    <w:rsid w:val="46498A67"/>
    <w:rsid w:val="465507C5"/>
    <w:rsid w:val="4655B833"/>
    <w:rsid w:val="4693393D"/>
    <w:rsid w:val="4694204C"/>
    <w:rsid w:val="469AD7C7"/>
    <w:rsid w:val="469F2CD0"/>
    <w:rsid w:val="46A01D3B"/>
    <w:rsid w:val="46A982D3"/>
    <w:rsid w:val="46AD9EF6"/>
    <w:rsid w:val="46BDB747"/>
    <w:rsid w:val="46C00631"/>
    <w:rsid w:val="46E83FDD"/>
    <w:rsid w:val="4701919F"/>
    <w:rsid w:val="471BDD07"/>
    <w:rsid w:val="471D1188"/>
    <w:rsid w:val="4720E737"/>
    <w:rsid w:val="47247320"/>
    <w:rsid w:val="472F488D"/>
    <w:rsid w:val="47308068"/>
    <w:rsid w:val="473A71FC"/>
    <w:rsid w:val="475341C4"/>
    <w:rsid w:val="47605D87"/>
    <w:rsid w:val="476624BF"/>
    <w:rsid w:val="4767A79D"/>
    <w:rsid w:val="47862445"/>
    <w:rsid w:val="479F55C2"/>
    <w:rsid w:val="47A0578D"/>
    <w:rsid w:val="47FFA924"/>
    <w:rsid w:val="480C75F1"/>
    <w:rsid w:val="481C97F5"/>
    <w:rsid w:val="481D88C3"/>
    <w:rsid w:val="48258E57"/>
    <w:rsid w:val="482706BC"/>
    <w:rsid w:val="4846DCF0"/>
    <w:rsid w:val="486ED10C"/>
    <w:rsid w:val="486F5571"/>
    <w:rsid w:val="488C9EF7"/>
    <w:rsid w:val="489D4657"/>
    <w:rsid w:val="48B6B922"/>
    <w:rsid w:val="48BA05C4"/>
    <w:rsid w:val="48CF946B"/>
    <w:rsid w:val="48D2D03A"/>
    <w:rsid w:val="48E41064"/>
    <w:rsid w:val="48EBA59C"/>
    <w:rsid w:val="48F02DE6"/>
    <w:rsid w:val="490EFE29"/>
    <w:rsid w:val="491B9EF5"/>
    <w:rsid w:val="4921D783"/>
    <w:rsid w:val="492D7865"/>
    <w:rsid w:val="4990BC14"/>
    <w:rsid w:val="49BF657D"/>
    <w:rsid w:val="49F63202"/>
    <w:rsid w:val="4A077C1E"/>
    <w:rsid w:val="4A0A51AB"/>
    <w:rsid w:val="4A13E2D3"/>
    <w:rsid w:val="4A36C50A"/>
    <w:rsid w:val="4A5002A4"/>
    <w:rsid w:val="4A770565"/>
    <w:rsid w:val="4A801CCC"/>
    <w:rsid w:val="4A9F0C0A"/>
    <w:rsid w:val="4ABC5166"/>
    <w:rsid w:val="4AC8634F"/>
    <w:rsid w:val="4ADB889B"/>
    <w:rsid w:val="4AE6AE04"/>
    <w:rsid w:val="4AEC0FDD"/>
    <w:rsid w:val="4AFD8661"/>
    <w:rsid w:val="4B1E89C7"/>
    <w:rsid w:val="4B251154"/>
    <w:rsid w:val="4B26530D"/>
    <w:rsid w:val="4B2A6772"/>
    <w:rsid w:val="4B43CDAB"/>
    <w:rsid w:val="4B471C3B"/>
    <w:rsid w:val="4B6670F0"/>
    <w:rsid w:val="4B8CA851"/>
    <w:rsid w:val="4B9B01FF"/>
    <w:rsid w:val="4B9C0EAD"/>
    <w:rsid w:val="4BA38666"/>
    <w:rsid w:val="4BB4A28D"/>
    <w:rsid w:val="4BB6DB5C"/>
    <w:rsid w:val="4BB9EAA0"/>
    <w:rsid w:val="4BE9EAAF"/>
    <w:rsid w:val="4BFCD51C"/>
    <w:rsid w:val="4C05933D"/>
    <w:rsid w:val="4C05C038"/>
    <w:rsid w:val="4C05CB65"/>
    <w:rsid w:val="4C096C8A"/>
    <w:rsid w:val="4C1D7E6C"/>
    <w:rsid w:val="4C2D74E0"/>
    <w:rsid w:val="4C4AF8C9"/>
    <w:rsid w:val="4C754D73"/>
    <w:rsid w:val="4C83C894"/>
    <w:rsid w:val="4CA26839"/>
    <w:rsid w:val="4CB6354C"/>
    <w:rsid w:val="4CB92B6C"/>
    <w:rsid w:val="4CF1EE1B"/>
    <w:rsid w:val="4CF7F009"/>
    <w:rsid w:val="4CFEE8F2"/>
    <w:rsid w:val="4D15484C"/>
    <w:rsid w:val="4D1787A8"/>
    <w:rsid w:val="4D22BEF6"/>
    <w:rsid w:val="4D2D94A4"/>
    <w:rsid w:val="4D41728C"/>
    <w:rsid w:val="4D4379C7"/>
    <w:rsid w:val="4D503C89"/>
    <w:rsid w:val="4D988288"/>
    <w:rsid w:val="4DA103E6"/>
    <w:rsid w:val="4DA50883"/>
    <w:rsid w:val="4DB078B7"/>
    <w:rsid w:val="4DB44C1F"/>
    <w:rsid w:val="4DBA64A8"/>
    <w:rsid w:val="4DBB897B"/>
    <w:rsid w:val="4DCC618E"/>
    <w:rsid w:val="4DCD8F0D"/>
    <w:rsid w:val="4DCE09B0"/>
    <w:rsid w:val="4DD911E7"/>
    <w:rsid w:val="4DE0D88A"/>
    <w:rsid w:val="4DFA8BBC"/>
    <w:rsid w:val="4DFEBEF4"/>
    <w:rsid w:val="4E003D82"/>
    <w:rsid w:val="4E0B7A9D"/>
    <w:rsid w:val="4E46715D"/>
    <w:rsid w:val="4E5CA372"/>
    <w:rsid w:val="4E67E96B"/>
    <w:rsid w:val="4E6E7DF6"/>
    <w:rsid w:val="4E7A7930"/>
    <w:rsid w:val="4E83873F"/>
    <w:rsid w:val="4E8858E4"/>
    <w:rsid w:val="4E893E00"/>
    <w:rsid w:val="4E94A096"/>
    <w:rsid w:val="4EB8788D"/>
    <w:rsid w:val="4EC8C2E9"/>
    <w:rsid w:val="4EE12D00"/>
    <w:rsid w:val="4EE37D86"/>
    <w:rsid w:val="4EE6C6D7"/>
    <w:rsid w:val="4EF21D5F"/>
    <w:rsid w:val="4F47E2CF"/>
    <w:rsid w:val="4F567704"/>
    <w:rsid w:val="4F64CAC4"/>
    <w:rsid w:val="4F7C899D"/>
    <w:rsid w:val="4FB1D948"/>
    <w:rsid w:val="4FC24B12"/>
    <w:rsid w:val="4FC71141"/>
    <w:rsid w:val="4FC7D566"/>
    <w:rsid w:val="4FEB78D7"/>
    <w:rsid w:val="501966D5"/>
    <w:rsid w:val="50200232"/>
    <w:rsid w:val="5025C1E3"/>
    <w:rsid w:val="502A6B6C"/>
    <w:rsid w:val="502AFDE9"/>
    <w:rsid w:val="50362B42"/>
    <w:rsid w:val="503A4897"/>
    <w:rsid w:val="504114C4"/>
    <w:rsid w:val="507062E8"/>
    <w:rsid w:val="507AF44A"/>
    <w:rsid w:val="507B8BAE"/>
    <w:rsid w:val="508606E7"/>
    <w:rsid w:val="508E90B2"/>
    <w:rsid w:val="5098FEE4"/>
    <w:rsid w:val="50BA7EBA"/>
    <w:rsid w:val="50D443B6"/>
    <w:rsid w:val="50EAF570"/>
    <w:rsid w:val="50ED68A7"/>
    <w:rsid w:val="50F74419"/>
    <w:rsid w:val="51156444"/>
    <w:rsid w:val="5118DB78"/>
    <w:rsid w:val="5122FB35"/>
    <w:rsid w:val="5140FC6A"/>
    <w:rsid w:val="516E48BD"/>
    <w:rsid w:val="517FEFC5"/>
    <w:rsid w:val="518A6C0F"/>
    <w:rsid w:val="518F1D09"/>
    <w:rsid w:val="51959A8F"/>
    <w:rsid w:val="5198A4BC"/>
    <w:rsid w:val="51B42FE9"/>
    <w:rsid w:val="51C135B3"/>
    <w:rsid w:val="51C8AF34"/>
    <w:rsid w:val="51D72309"/>
    <w:rsid w:val="51DE0E91"/>
    <w:rsid w:val="51E6F7F8"/>
    <w:rsid w:val="51EF9DF6"/>
    <w:rsid w:val="51F39153"/>
    <w:rsid w:val="51F4C5F5"/>
    <w:rsid w:val="51FF631D"/>
    <w:rsid w:val="524C9AC0"/>
    <w:rsid w:val="524D8735"/>
    <w:rsid w:val="526D87BE"/>
    <w:rsid w:val="5270F430"/>
    <w:rsid w:val="52986435"/>
    <w:rsid w:val="52B248BE"/>
    <w:rsid w:val="52B84FAB"/>
    <w:rsid w:val="52D59C80"/>
    <w:rsid w:val="52E86050"/>
    <w:rsid w:val="52E9E1BD"/>
    <w:rsid w:val="52EA6A71"/>
    <w:rsid w:val="52FAED48"/>
    <w:rsid w:val="5324B62C"/>
    <w:rsid w:val="532E3251"/>
    <w:rsid w:val="533E5EC6"/>
    <w:rsid w:val="535FE7CC"/>
    <w:rsid w:val="5394D756"/>
    <w:rsid w:val="5398DF48"/>
    <w:rsid w:val="53B4884C"/>
    <w:rsid w:val="53D748B8"/>
    <w:rsid w:val="53EE3E23"/>
    <w:rsid w:val="542168AC"/>
    <w:rsid w:val="5421B80B"/>
    <w:rsid w:val="542F4C10"/>
    <w:rsid w:val="542FDF5A"/>
    <w:rsid w:val="54376B3B"/>
    <w:rsid w:val="54549E48"/>
    <w:rsid w:val="5461A001"/>
    <w:rsid w:val="546A8DC6"/>
    <w:rsid w:val="547A8E54"/>
    <w:rsid w:val="547F42C7"/>
    <w:rsid w:val="5490B85F"/>
    <w:rsid w:val="549BA350"/>
    <w:rsid w:val="54A8F8C8"/>
    <w:rsid w:val="54ADDF10"/>
    <w:rsid w:val="54BFA014"/>
    <w:rsid w:val="54CCEAD9"/>
    <w:rsid w:val="54D417EA"/>
    <w:rsid w:val="54D92A6A"/>
    <w:rsid w:val="54DF9A1E"/>
    <w:rsid w:val="55109F83"/>
    <w:rsid w:val="551255F4"/>
    <w:rsid w:val="5539DDB2"/>
    <w:rsid w:val="5549DE51"/>
    <w:rsid w:val="5553541D"/>
    <w:rsid w:val="5553EC4E"/>
    <w:rsid w:val="55548A62"/>
    <w:rsid w:val="555B0020"/>
    <w:rsid w:val="5564BBDD"/>
    <w:rsid w:val="5575FEDA"/>
    <w:rsid w:val="5580FC10"/>
    <w:rsid w:val="558381F7"/>
    <w:rsid w:val="559882F6"/>
    <w:rsid w:val="55C18CD3"/>
    <w:rsid w:val="55C4095B"/>
    <w:rsid w:val="55C62404"/>
    <w:rsid w:val="55CDCF2D"/>
    <w:rsid w:val="55F34EC9"/>
    <w:rsid w:val="55F61261"/>
    <w:rsid w:val="55F72B0F"/>
    <w:rsid w:val="560FB260"/>
    <w:rsid w:val="5613E986"/>
    <w:rsid w:val="56565EDE"/>
    <w:rsid w:val="567FAD44"/>
    <w:rsid w:val="568BEDEC"/>
    <w:rsid w:val="5698237B"/>
    <w:rsid w:val="56B9C1F3"/>
    <w:rsid w:val="56BEAD14"/>
    <w:rsid w:val="56E8931B"/>
    <w:rsid w:val="56F6A38F"/>
    <w:rsid w:val="57516278"/>
    <w:rsid w:val="5769C949"/>
    <w:rsid w:val="57733FAB"/>
    <w:rsid w:val="57914EB2"/>
    <w:rsid w:val="57A4E0DB"/>
    <w:rsid w:val="57C8E146"/>
    <w:rsid w:val="57CB2332"/>
    <w:rsid w:val="57CEBDD7"/>
    <w:rsid w:val="57D5E649"/>
    <w:rsid w:val="580C66AF"/>
    <w:rsid w:val="582AD7A7"/>
    <w:rsid w:val="58328E57"/>
    <w:rsid w:val="58564EBB"/>
    <w:rsid w:val="5866DE40"/>
    <w:rsid w:val="587CBBCB"/>
    <w:rsid w:val="587CCF0F"/>
    <w:rsid w:val="58B559FF"/>
    <w:rsid w:val="58B8B11C"/>
    <w:rsid w:val="58BF790F"/>
    <w:rsid w:val="58EC6655"/>
    <w:rsid w:val="58EEC504"/>
    <w:rsid w:val="58F80E52"/>
    <w:rsid w:val="58FBB27C"/>
    <w:rsid w:val="59011FB4"/>
    <w:rsid w:val="59102169"/>
    <w:rsid w:val="591831E4"/>
    <w:rsid w:val="5923C533"/>
    <w:rsid w:val="5926D6F0"/>
    <w:rsid w:val="5932C729"/>
    <w:rsid w:val="5939A754"/>
    <w:rsid w:val="593FEC0A"/>
    <w:rsid w:val="595A4ED1"/>
    <w:rsid w:val="596E33A2"/>
    <w:rsid w:val="598F7DA8"/>
    <w:rsid w:val="5995EF29"/>
    <w:rsid w:val="59AB0677"/>
    <w:rsid w:val="59C3C266"/>
    <w:rsid w:val="59C7A14F"/>
    <w:rsid w:val="59CC4C29"/>
    <w:rsid w:val="59E2C2BD"/>
    <w:rsid w:val="5A22202A"/>
    <w:rsid w:val="5A246A1E"/>
    <w:rsid w:val="5A2FE6BE"/>
    <w:rsid w:val="5A4CA7EC"/>
    <w:rsid w:val="5A52D875"/>
    <w:rsid w:val="5A705FB8"/>
    <w:rsid w:val="5A82C337"/>
    <w:rsid w:val="5A9E6748"/>
    <w:rsid w:val="5AA8B498"/>
    <w:rsid w:val="5AD975AD"/>
    <w:rsid w:val="5AF69B72"/>
    <w:rsid w:val="5AFF8481"/>
    <w:rsid w:val="5B0B4588"/>
    <w:rsid w:val="5B24D695"/>
    <w:rsid w:val="5B4DA076"/>
    <w:rsid w:val="5B4E26DB"/>
    <w:rsid w:val="5B57687B"/>
    <w:rsid w:val="5B6EAEB5"/>
    <w:rsid w:val="5B7A0AEC"/>
    <w:rsid w:val="5BA7858B"/>
    <w:rsid w:val="5BB13F50"/>
    <w:rsid w:val="5BB4039E"/>
    <w:rsid w:val="5BB55241"/>
    <w:rsid w:val="5BB82197"/>
    <w:rsid w:val="5BDF7A74"/>
    <w:rsid w:val="5BE12411"/>
    <w:rsid w:val="5C1F3F2A"/>
    <w:rsid w:val="5C249EB5"/>
    <w:rsid w:val="5C24AB6D"/>
    <w:rsid w:val="5C2C3FE7"/>
    <w:rsid w:val="5C2D9469"/>
    <w:rsid w:val="5C33BBF8"/>
    <w:rsid w:val="5C42A972"/>
    <w:rsid w:val="5C4B99B4"/>
    <w:rsid w:val="5C79F44A"/>
    <w:rsid w:val="5C7FAD49"/>
    <w:rsid w:val="5C8F3519"/>
    <w:rsid w:val="5C9AF1E5"/>
    <w:rsid w:val="5CB614D9"/>
    <w:rsid w:val="5CD6000B"/>
    <w:rsid w:val="5D1F2451"/>
    <w:rsid w:val="5D2633BA"/>
    <w:rsid w:val="5D388BC7"/>
    <w:rsid w:val="5D4FCDDA"/>
    <w:rsid w:val="5D851629"/>
    <w:rsid w:val="5D8F39E5"/>
    <w:rsid w:val="5D8F5B0B"/>
    <w:rsid w:val="5D8FF165"/>
    <w:rsid w:val="5DCA250C"/>
    <w:rsid w:val="5DD2E3B2"/>
    <w:rsid w:val="5DDCED16"/>
    <w:rsid w:val="5DE72E3C"/>
    <w:rsid w:val="5E2E8DB3"/>
    <w:rsid w:val="5E55AAB3"/>
    <w:rsid w:val="5E924792"/>
    <w:rsid w:val="5E9A1825"/>
    <w:rsid w:val="5E9B3834"/>
    <w:rsid w:val="5EA6B2AB"/>
    <w:rsid w:val="5EB13DF6"/>
    <w:rsid w:val="5EB57D32"/>
    <w:rsid w:val="5EF9B633"/>
    <w:rsid w:val="5F01566C"/>
    <w:rsid w:val="5F105B00"/>
    <w:rsid w:val="5F383DCA"/>
    <w:rsid w:val="5F6FA4C8"/>
    <w:rsid w:val="5F7F6B2A"/>
    <w:rsid w:val="5FD59924"/>
    <w:rsid w:val="5FDC34B6"/>
    <w:rsid w:val="5FDDB2B7"/>
    <w:rsid w:val="5FE4F8DC"/>
    <w:rsid w:val="5FFB585D"/>
    <w:rsid w:val="6012918D"/>
    <w:rsid w:val="603905D6"/>
    <w:rsid w:val="607A2037"/>
    <w:rsid w:val="607C87A1"/>
    <w:rsid w:val="6091B8A9"/>
    <w:rsid w:val="60CC90E9"/>
    <w:rsid w:val="60F9E034"/>
    <w:rsid w:val="6109063F"/>
    <w:rsid w:val="613CF5DF"/>
    <w:rsid w:val="615E6BA5"/>
    <w:rsid w:val="61649208"/>
    <w:rsid w:val="61725DE3"/>
    <w:rsid w:val="6173052C"/>
    <w:rsid w:val="618525B9"/>
    <w:rsid w:val="619059DE"/>
    <w:rsid w:val="61ADE0A6"/>
    <w:rsid w:val="61BDD895"/>
    <w:rsid w:val="61EA8917"/>
    <w:rsid w:val="61FF5755"/>
    <w:rsid w:val="620E7B4D"/>
    <w:rsid w:val="62269EF9"/>
    <w:rsid w:val="622CDCDD"/>
    <w:rsid w:val="62345081"/>
    <w:rsid w:val="623D4E38"/>
    <w:rsid w:val="6243D571"/>
    <w:rsid w:val="62720CED"/>
    <w:rsid w:val="6284A4D9"/>
    <w:rsid w:val="629AB86A"/>
    <w:rsid w:val="62A858EB"/>
    <w:rsid w:val="62C260D4"/>
    <w:rsid w:val="62E9E28D"/>
    <w:rsid w:val="62F4D3C7"/>
    <w:rsid w:val="62F8BD71"/>
    <w:rsid w:val="62FBFCF0"/>
    <w:rsid w:val="630BCDD4"/>
    <w:rsid w:val="63219C01"/>
    <w:rsid w:val="6333D2AE"/>
    <w:rsid w:val="634339CE"/>
    <w:rsid w:val="6355BE48"/>
    <w:rsid w:val="63661569"/>
    <w:rsid w:val="6380C8F5"/>
    <w:rsid w:val="638D9F41"/>
    <w:rsid w:val="63AE4FEC"/>
    <w:rsid w:val="63D13ED4"/>
    <w:rsid w:val="63D521BC"/>
    <w:rsid w:val="63D555E9"/>
    <w:rsid w:val="63DA8654"/>
    <w:rsid w:val="64020410"/>
    <w:rsid w:val="640FE710"/>
    <w:rsid w:val="64113462"/>
    <w:rsid w:val="64536B4E"/>
    <w:rsid w:val="6454228A"/>
    <w:rsid w:val="64716AA4"/>
    <w:rsid w:val="648D24B8"/>
    <w:rsid w:val="649D9C53"/>
    <w:rsid w:val="64ACEACB"/>
    <w:rsid w:val="64B37684"/>
    <w:rsid w:val="64BAE628"/>
    <w:rsid w:val="64CBDBC9"/>
    <w:rsid w:val="64D22E34"/>
    <w:rsid w:val="64DAFD30"/>
    <w:rsid w:val="651C8B17"/>
    <w:rsid w:val="651E2E0E"/>
    <w:rsid w:val="653D9026"/>
    <w:rsid w:val="655CCCA8"/>
    <w:rsid w:val="6564CA05"/>
    <w:rsid w:val="657C99B0"/>
    <w:rsid w:val="657E7305"/>
    <w:rsid w:val="658040D6"/>
    <w:rsid w:val="65946ED9"/>
    <w:rsid w:val="65C449C2"/>
    <w:rsid w:val="65C6A578"/>
    <w:rsid w:val="65CCCC64"/>
    <w:rsid w:val="65D82FE8"/>
    <w:rsid w:val="65DD2A3F"/>
    <w:rsid w:val="65E3EA87"/>
    <w:rsid w:val="660E8EC9"/>
    <w:rsid w:val="66167F26"/>
    <w:rsid w:val="662AECCD"/>
    <w:rsid w:val="662E510F"/>
    <w:rsid w:val="66729749"/>
    <w:rsid w:val="66792AEF"/>
    <w:rsid w:val="668237F1"/>
    <w:rsid w:val="66951AF2"/>
    <w:rsid w:val="669942A7"/>
    <w:rsid w:val="66AE8882"/>
    <w:rsid w:val="66B82D45"/>
    <w:rsid w:val="66BB1CC0"/>
    <w:rsid w:val="66E1071F"/>
    <w:rsid w:val="66E38710"/>
    <w:rsid w:val="66E88103"/>
    <w:rsid w:val="66ED6398"/>
    <w:rsid w:val="66F93683"/>
    <w:rsid w:val="67020D01"/>
    <w:rsid w:val="6736710C"/>
    <w:rsid w:val="6746F7FA"/>
    <w:rsid w:val="679B6E6E"/>
    <w:rsid w:val="67A95CB5"/>
    <w:rsid w:val="67CE1E5A"/>
    <w:rsid w:val="67D5998C"/>
    <w:rsid w:val="67DBE874"/>
    <w:rsid w:val="67E4F07B"/>
    <w:rsid w:val="67E75C6E"/>
    <w:rsid w:val="6843076E"/>
    <w:rsid w:val="68A58BBD"/>
    <w:rsid w:val="68B9A7F6"/>
    <w:rsid w:val="68BAB69C"/>
    <w:rsid w:val="6904BE3B"/>
    <w:rsid w:val="6912CDE0"/>
    <w:rsid w:val="6921F752"/>
    <w:rsid w:val="69304FB6"/>
    <w:rsid w:val="693E5A54"/>
    <w:rsid w:val="694BBD11"/>
    <w:rsid w:val="699731F8"/>
    <w:rsid w:val="69A866AD"/>
    <w:rsid w:val="69AAC507"/>
    <w:rsid w:val="69C49190"/>
    <w:rsid w:val="69F169DC"/>
    <w:rsid w:val="6A1731BA"/>
    <w:rsid w:val="6A174AFD"/>
    <w:rsid w:val="6A3CE563"/>
    <w:rsid w:val="6A402B42"/>
    <w:rsid w:val="6A4848CE"/>
    <w:rsid w:val="6A523755"/>
    <w:rsid w:val="6A538DB6"/>
    <w:rsid w:val="6A5C45AB"/>
    <w:rsid w:val="6A5F451A"/>
    <w:rsid w:val="6A773139"/>
    <w:rsid w:val="6A84E2C5"/>
    <w:rsid w:val="6AC4CA4B"/>
    <w:rsid w:val="6AD9F70F"/>
    <w:rsid w:val="6AF5334C"/>
    <w:rsid w:val="6B11C76C"/>
    <w:rsid w:val="6B17BD64"/>
    <w:rsid w:val="6B1D3FC7"/>
    <w:rsid w:val="6B1DE6FA"/>
    <w:rsid w:val="6B237A6F"/>
    <w:rsid w:val="6B2977A4"/>
    <w:rsid w:val="6B2ADC21"/>
    <w:rsid w:val="6B382AA0"/>
    <w:rsid w:val="6B778C96"/>
    <w:rsid w:val="6B788661"/>
    <w:rsid w:val="6B7A61BC"/>
    <w:rsid w:val="6B7ED7BB"/>
    <w:rsid w:val="6B8FD0AB"/>
    <w:rsid w:val="6B956B32"/>
    <w:rsid w:val="6BACA112"/>
    <w:rsid w:val="6BB4DB1E"/>
    <w:rsid w:val="6BC70250"/>
    <w:rsid w:val="6C036966"/>
    <w:rsid w:val="6C0B5C97"/>
    <w:rsid w:val="6C598976"/>
    <w:rsid w:val="6C7192F2"/>
    <w:rsid w:val="6C74D9BE"/>
    <w:rsid w:val="6CA834F5"/>
    <w:rsid w:val="6CA8DFD4"/>
    <w:rsid w:val="6CB3AD20"/>
    <w:rsid w:val="6CC35176"/>
    <w:rsid w:val="6CCDB619"/>
    <w:rsid w:val="6CE30E08"/>
    <w:rsid w:val="6CE3B794"/>
    <w:rsid w:val="6CEC2BCF"/>
    <w:rsid w:val="6D0A8BA0"/>
    <w:rsid w:val="6D1A80CF"/>
    <w:rsid w:val="6D1CD54D"/>
    <w:rsid w:val="6D8EC064"/>
    <w:rsid w:val="6D91EE9A"/>
    <w:rsid w:val="6D934105"/>
    <w:rsid w:val="6DA2B23E"/>
    <w:rsid w:val="6DABAFE4"/>
    <w:rsid w:val="6DAD7486"/>
    <w:rsid w:val="6DADB48A"/>
    <w:rsid w:val="6DFD278F"/>
    <w:rsid w:val="6E007EA0"/>
    <w:rsid w:val="6E0A0699"/>
    <w:rsid w:val="6E151CE9"/>
    <w:rsid w:val="6E2313CE"/>
    <w:rsid w:val="6E3B60D3"/>
    <w:rsid w:val="6E44E715"/>
    <w:rsid w:val="6E49DE2F"/>
    <w:rsid w:val="6E4D4EBD"/>
    <w:rsid w:val="6E511C6F"/>
    <w:rsid w:val="6E5267A9"/>
    <w:rsid w:val="6E62723A"/>
    <w:rsid w:val="6E6F388A"/>
    <w:rsid w:val="6E7985E7"/>
    <w:rsid w:val="6E7DF18A"/>
    <w:rsid w:val="6E8EF74D"/>
    <w:rsid w:val="6EA0EA65"/>
    <w:rsid w:val="6EA353EA"/>
    <w:rsid w:val="6EAF037A"/>
    <w:rsid w:val="6EC0959D"/>
    <w:rsid w:val="6EC5A99B"/>
    <w:rsid w:val="6ED8F5F7"/>
    <w:rsid w:val="6EF1821E"/>
    <w:rsid w:val="6EF7A26B"/>
    <w:rsid w:val="6F0E1EFF"/>
    <w:rsid w:val="6F0EB33D"/>
    <w:rsid w:val="6F132B88"/>
    <w:rsid w:val="6F158602"/>
    <w:rsid w:val="6F19C127"/>
    <w:rsid w:val="6F1AA8D9"/>
    <w:rsid w:val="6F1EC983"/>
    <w:rsid w:val="6F235FE8"/>
    <w:rsid w:val="6F23A3FE"/>
    <w:rsid w:val="6F2DE507"/>
    <w:rsid w:val="6F5A9460"/>
    <w:rsid w:val="6F86339F"/>
    <w:rsid w:val="6F96D26B"/>
    <w:rsid w:val="6FBE0535"/>
    <w:rsid w:val="6FC1383D"/>
    <w:rsid w:val="6FCEE183"/>
    <w:rsid w:val="6FF1787E"/>
    <w:rsid w:val="6FF417E6"/>
    <w:rsid w:val="700FCC98"/>
    <w:rsid w:val="7013875F"/>
    <w:rsid w:val="701D2344"/>
    <w:rsid w:val="701D3D6D"/>
    <w:rsid w:val="702DE722"/>
    <w:rsid w:val="7031D381"/>
    <w:rsid w:val="705C655A"/>
    <w:rsid w:val="7061BD4A"/>
    <w:rsid w:val="706C398D"/>
    <w:rsid w:val="707FA87B"/>
    <w:rsid w:val="709FC01E"/>
    <w:rsid w:val="70A88545"/>
    <w:rsid w:val="70BC2E32"/>
    <w:rsid w:val="70CDA2ED"/>
    <w:rsid w:val="70CDCD5C"/>
    <w:rsid w:val="70E596A8"/>
    <w:rsid w:val="70F09020"/>
    <w:rsid w:val="71156990"/>
    <w:rsid w:val="713AA93B"/>
    <w:rsid w:val="713C665A"/>
    <w:rsid w:val="71492063"/>
    <w:rsid w:val="71764759"/>
    <w:rsid w:val="7194211A"/>
    <w:rsid w:val="71A034F4"/>
    <w:rsid w:val="71AC0C84"/>
    <w:rsid w:val="71D0640B"/>
    <w:rsid w:val="71E9304F"/>
    <w:rsid w:val="71EA25D7"/>
    <w:rsid w:val="721530DF"/>
    <w:rsid w:val="7215D017"/>
    <w:rsid w:val="7221F982"/>
    <w:rsid w:val="722F6673"/>
    <w:rsid w:val="723674DE"/>
    <w:rsid w:val="72521B33"/>
    <w:rsid w:val="7254D7B8"/>
    <w:rsid w:val="72784728"/>
    <w:rsid w:val="728CD248"/>
    <w:rsid w:val="728CD48F"/>
    <w:rsid w:val="728FF679"/>
    <w:rsid w:val="72911775"/>
    <w:rsid w:val="72914DA1"/>
    <w:rsid w:val="72AD3F27"/>
    <w:rsid w:val="72E4899D"/>
    <w:rsid w:val="72EB02F0"/>
    <w:rsid w:val="73202722"/>
    <w:rsid w:val="7338458B"/>
    <w:rsid w:val="7338A449"/>
    <w:rsid w:val="73495044"/>
    <w:rsid w:val="73531A98"/>
    <w:rsid w:val="7376DF65"/>
    <w:rsid w:val="73780B9B"/>
    <w:rsid w:val="7385D587"/>
    <w:rsid w:val="7397482A"/>
    <w:rsid w:val="73A47824"/>
    <w:rsid w:val="73B5B799"/>
    <w:rsid w:val="73CDD309"/>
    <w:rsid w:val="73D08D0D"/>
    <w:rsid w:val="73D1DCA0"/>
    <w:rsid w:val="73E269DF"/>
    <w:rsid w:val="73F08423"/>
    <w:rsid w:val="73F28288"/>
    <w:rsid w:val="740685D7"/>
    <w:rsid w:val="741114BD"/>
    <w:rsid w:val="7428C2F1"/>
    <w:rsid w:val="743A6E92"/>
    <w:rsid w:val="743FB87C"/>
    <w:rsid w:val="7451EB6E"/>
    <w:rsid w:val="7453BDE2"/>
    <w:rsid w:val="745B8F43"/>
    <w:rsid w:val="745D7627"/>
    <w:rsid w:val="7474256F"/>
    <w:rsid w:val="74948303"/>
    <w:rsid w:val="749BB2CF"/>
    <w:rsid w:val="74A3D582"/>
    <w:rsid w:val="74B000C0"/>
    <w:rsid w:val="74B5CD1A"/>
    <w:rsid w:val="74B8A15F"/>
    <w:rsid w:val="74BD6229"/>
    <w:rsid w:val="74C62C80"/>
    <w:rsid w:val="74FB01D5"/>
    <w:rsid w:val="7524EEEF"/>
    <w:rsid w:val="753AE245"/>
    <w:rsid w:val="7556493B"/>
    <w:rsid w:val="755F8403"/>
    <w:rsid w:val="757A13A8"/>
    <w:rsid w:val="75B77601"/>
    <w:rsid w:val="75C8D964"/>
    <w:rsid w:val="75CB4193"/>
    <w:rsid w:val="75E0EB42"/>
    <w:rsid w:val="75FD0DC7"/>
    <w:rsid w:val="7611C8B0"/>
    <w:rsid w:val="763DB1A7"/>
    <w:rsid w:val="764BE725"/>
    <w:rsid w:val="7664EC04"/>
    <w:rsid w:val="766C2058"/>
    <w:rsid w:val="766F141E"/>
    <w:rsid w:val="767BCE21"/>
    <w:rsid w:val="7688DA1E"/>
    <w:rsid w:val="7695FA4F"/>
    <w:rsid w:val="76C8B8B1"/>
    <w:rsid w:val="76D89F57"/>
    <w:rsid w:val="776E8140"/>
    <w:rsid w:val="7788DB31"/>
    <w:rsid w:val="778BD2FE"/>
    <w:rsid w:val="77957862"/>
    <w:rsid w:val="77ACB3D2"/>
    <w:rsid w:val="77E5354B"/>
    <w:rsid w:val="77E5DCD7"/>
    <w:rsid w:val="77F11D14"/>
    <w:rsid w:val="78031C39"/>
    <w:rsid w:val="780FB382"/>
    <w:rsid w:val="7816330E"/>
    <w:rsid w:val="78217E28"/>
    <w:rsid w:val="783D85FF"/>
    <w:rsid w:val="785202F8"/>
    <w:rsid w:val="78532F76"/>
    <w:rsid w:val="78640F90"/>
    <w:rsid w:val="78782173"/>
    <w:rsid w:val="7884E412"/>
    <w:rsid w:val="789EEBDF"/>
    <w:rsid w:val="78C08F10"/>
    <w:rsid w:val="78CBA733"/>
    <w:rsid w:val="78D8F51E"/>
    <w:rsid w:val="78F4BD6E"/>
    <w:rsid w:val="7900872B"/>
    <w:rsid w:val="791EA434"/>
    <w:rsid w:val="793842D4"/>
    <w:rsid w:val="793A98B3"/>
    <w:rsid w:val="795104A4"/>
    <w:rsid w:val="7952365E"/>
    <w:rsid w:val="795F2857"/>
    <w:rsid w:val="7962152B"/>
    <w:rsid w:val="7977B2C1"/>
    <w:rsid w:val="798110CF"/>
    <w:rsid w:val="798CA06B"/>
    <w:rsid w:val="798EFE1B"/>
    <w:rsid w:val="798FC441"/>
    <w:rsid w:val="799423C7"/>
    <w:rsid w:val="79A7AF40"/>
    <w:rsid w:val="79B6938E"/>
    <w:rsid w:val="79F016C8"/>
    <w:rsid w:val="7A036E10"/>
    <w:rsid w:val="7A070D8F"/>
    <w:rsid w:val="7A1155DB"/>
    <w:rsid w:val="7A1CB6C7"/>
    <w:rsid w:val="7A47CF70"/>
    <w:rsid w:val="7A49780B"/>
    <w:rsid w:val="7A4F05BA"/>
    <w:rsid w:val="7A5DC2B7"/>
    <w:rsid w:val="7A7013F9"/>
    <w:rsid w:val="7A93DCE2"/>
    <w:rsid w:val="7AB0DB09"/>
    <w:rsid w:val="7AB1EA49"/>
    <w:rsid w:val="7ABFC62E"/>
    <w:rsid w:val="7ACC12F7"/>
    <w:rsid w:val="7AEEBBFD"/>
    <w:rsid w:val="7B162110"/>
    <w:rsid w:val="7B1F3CFD"/>
    <w:rsid w:val="7B2637E5"/>
    <w:rsid w:val="7B437431"/>
    <w:rsid w:val="7B46943D"/>
    <w:rsid w:val="7BB3449F"/>
    <w:rsid w:val="7BCF6799"/>
    <w:rsid w:val="7BE0A10E"/>
    <w:rsid w:val="7BED97F7"/>
    <w:rsid w:val="7C01A95C"/>
    <w:rsid w:val="7C23D38C"/>
    <w:rsid w:val="7C258CED"/>
    <w:rsid w:val="7C426263"/>
    <w:rsid w:val="7C4CC5AA"/>
    <w:rsid w:val="7C64FFF6"/>
    <w:rsid w:val="7C65440A"/>
    <w:rsid w:val="7C7DA00C"/>
    <w:rsid w:val="7C9085E1"/>
    <w:rsid w:val="7C938A00"/>
    <w:rsid w:val="7C9E1823"/>
    <w:rsid w:val="7CA0AF60"/>
    <w:rsid w:val="7CAC89CA"/>
    <w:rsid w:val="7CB6ADF2"/>
    <w:rsid w:val="7CD9A52E"/>
    <w:rsid w:val="7CF09729"/>
    <w:rsid w:val="7CF0BAEE"/>
    <w:rsid w:val="7D070598"/>
    <w:rsid w:val="7D170D47"/>
    <w:rsid w:val="7D2EAF9A"/>
    <w:rsid w:val="7D450FFD"/>
    <w:rsid w:val="7D4F5D06"/>
    <w:rsid w:val="7D76F8FD"/>
    <w:rsid w:val="7D7DED48"/>
    <w:rsid w:val="7D95B66E"/>
    <w:rsid w:val="7D99E6B5"/>
    <w:rsid w:val="7DB61746"/>
    <w:rsid w:val="7E286CE9"/>
    <w:rsid w:val="7E37E9DA"/>
    <w:rsid w:val="7E3BDBB2"/>
    <w:rsid w:val="7E400324"/>
    <w:rsid w:val="7E678882"/>
    <w:rsid w:val="7E9144CD"/>
    <w:rsid w:val="7E9AFCD2"/>
    <w:rsid w:val="7E9F7327"/>
    <w:rsid w:val="7EAD35D7"/>
    <w:rsid w:val="7ECF508E"/>
    <w:rsid w:val="7EE0BE5F"/>
    <w:rsid w:val="7EE39020"/>
    <w:rsid w:val="7F0A50F4"/>
    <w:rsid w:val="7F86F666"/>
    <w:rsid w:val="7F87F5B6"/>
    <w:rsid w:val="7FC2F167"/>
    <w:rsid w:val="7FE1713B"/>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C16A36"/>
  <w15:chartTrackingRefBased/>
  <w15:docId w15:val="{E39C821E-335C-4F55-A9EA-C5FB1352C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59C3"/>
    <w:pPr>
      <w:spacing w:before="120" w:after="200" w:line="264" w:lineRule="auto"/>
    </w:pPr>
    <w:rPr>
      <w:color w:val="595959" w:themeColor="text1" w:themeTint="A6"/>
      <w:lang w:val="en-US"/>
    </w:rPr>
  </w:style>
  <w:style w:type="paragraph" w:styleId="Heading1">
    <w:name w:val="heading 1"/>
    <w:basedOn w:val="Normal"/>
    <w:next w:val="Normal"/>
    <w:link w:val="Heading1Char"/>
    <w:uiPriority w:val="9"/>
    <w:qFormat/>
    <w:rsid w:val="00F35E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9C3"/>
    <w:pPr>
      <w:keepNext/>
      <w:keepLines/>
      <w:spacing w:before="240" w:after="0"/>
      <w:contextualSpacing/>
      <w:outlineLvl w:val="1"/>
    </w:pPr>
    <w:rPr>
      <w:rFonts w:asciiTheme="majorHAnsi" w:eastAsiaTheme="majorEastAsia" w:hAnsiTheme="majorHAnsi" w:cstheme="majorBidi"/>
      <w:caps/>
      <w:color w:val="2F5496" w:themeColor="accent1" w:themeShade="BF"/>
      <w:sz w:val="24"/>
    </w:rPr>
  </w:style>
  <w:style w:type="paragraph" w:styleId="Heading3">
    <w:name w:val="heading 3"/>
    <w:basedOn w:val="Normal"/>
    <w:next w:val="Normal"/>
    <w:link w:val="Heading3Char"/>
    <w:uiPriority w:val="9"/>
    <w:unhideWhenUsed/>
    <w:qFormat/>
    <w:rsid w:val="00F35E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35E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959C3"/>
    <w:rPr>
      <w:rFonts w:asciiTheme="majorHAnsi" w:eastAsiaTheme="majorEastAsia" w:hAnsiTheme="majorHAnsi" w:cstheme="majorBidi"/>
      <w:caps/>
      <w:color w:val="2F5496" w:themeColor="accent1" w:themeShade="BF"/>
      <w:sz w:val="24"/>
      <w:lang w:val="en-US"/>
    </w:rPr>
  </w:style>
  <w:style w:type="paragraph" w:customStyle="1" w:styleId="ContactInfo">
    <w:name w:val="Contact Info"/>
    <w:basedOn w:val="Normal"/>
    <w:uiPriority w:val="4"/>
    <w:qFormat/>
    <w:rsid w:val="00B959C3"/>
    <w:pPr>
      <w:spacing w:before="0" w:after="0"/>
      <w:jc w:val="center"/>
    </w:pPr>
  </w:style>
  <w:style w:type="paragraph" w:styleId="ListBullet">
    <w:name w:val="List Bullet"/>
    <w:basedOn w:val="Normal"/>
    <w:uiPriority w:val="10"/>
    <w:unhideWhenUsed/>
    <w:qFormat/>
    <w:rsid w:val="00B959C3"/>
    <w:pPr>
      <w:numPr>
        <w:numId w:val="1"/>
      </w:numPr>
    </w:pPr>
  </w:style>
  <w:style w:type="paragraph" w:styleId="Title">
    <w:name w:val="Title"/>
    <w:basedOn w:val="Normal"/>
    <w:link w:val="TitleChar"/>
    <w:uiPriority w:val="2"/>
    <w:unhideWhenUsed/>
    <w:qFormat/>
    <w:rsid w:val="00B959C3"/>
    <w:pPr>
      <w:spacing w:before="480" w:after="40" w:line="240" w:lineRule="auto"/>
      <w:contextualSpacing/>
      <w:jc w:val="center"/>
    </w:pPr>
    <w:rPr>
      <w:rFonts w:asciiTheme="majorHAnsi" w:eastAsiaTheme="majorEastAsia" w:hAnsiTheme="majorHAnsi" w:cstheme="majorBidi"/>
      <w:color w:val="2F5496" w:themeColor="accent1" w:themeShade="BF"/>
      <w:kern w:val="28"/>
      <w:sz w:val="60"/>
    </w:rPr>
  </w:style>
  <w:style w:type="character" w:customStyle="1" w:styleId="TitleChar">
    <w:name w:val="Title Char"/>
    <w:basedOn w:val="DefaultParagraphFont"/>
    <w:link w:val="Title"/>
    <w:uiPriority w:val="2"/>
    <w:rsid w:val="00B959C3"/>
    <w:rPr>
      <w:rFonts w:asciiTheme="majorHAnsi" w:eastAsiaTheme="majorEastAsia" w:hAnsiTheme="majorHAnsi" w:cstheme="majorBidi"/>
      <w:color w:val="2F5496" w:themeColor="accent1" w:themeShade="BF"/>
      <w:kern w:val="28"/>
      <w:sz w:val="60"/>
      <w:lang w:val="en-US"/>
    </w:rPr>
  </w:style>
  <w:style w:type="paragraph" w:styleId="Subtitle">
    <w:name w:val="Subtitle"/>
    <w:basedOn w:val="Normal"/>
    <w:link w:val="SubtitleChar"/>
    <w:uiPriority w:val="3"/>
    <w:unhideWhenUsed/>
    <w:qFormat/>
    <w:rsid w:val="00B959C3"/>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B959C3"/>
    <w:rPr>
      <w:rFonts w:asciiTheme="majorHAnsi" w:eastAsiaTheme="majorEastAsia" w:hAnsiTheme="majorHAnsi" w:cstheme="majorBidi"/>
      <w:caps/>
      <w:color w:val="595959" w:themeColor="text1" w:themeTint="A6"/>
      <w:sz w:val="26"/>
      <w:lang w:val="en-US"/>
    </w:rPr>
  </w:style>
  <w:style w:type="paragraph" w:styleId="Footer">
    <w:name w:val="footer"/>
    <w:basedOn w:val="Normal"/>
    <w:link w:val="FooterChar"/>
    <w:uiPriority w:val="99"/>
    <w:unhideWhenUsed/>
    <w:rsid w:val="00B959C3"/>
    <w:pPr>
      <w:spacing w:before="0" w:after="0" w:line="240" w:lineRule="auto"/>
      <w:jc w:val="right"/>
    </w:pPr>
    <w:rPr>
      <w:caps/>
    </w:rPr>
  </w:style>
  <w:style w:type="character" w:customStyle="1" w:styleId="FooterChar">
    <w:name w:val="Footer Char"/>
    <w:basedOn w:val="DefaultParagraphFont"/>
    <w:link w:val="Footer"/>
    <w:uiPriority w:val="99"/>
    <w:rsid w:val="00B959C3"/>
    <w:rPr>
      <w:caps/>
      <w:color w:val="595959" w:themeColor="text1" w:themeTint="A6"/>
      <w:lang w:val="en-US"/>
    </w:rPr>
  </w:style>
  <w:style w:type="paragraph" w:customStyle="1" w:styleId="Photo">
    <w:name w:val="Photo"/>
    <w:basedOn w:val="Normal"/>
    <w:uiPriority w:val="1"/>
    <w:qFormat/>
    <w:rsid w:val="00B959C3"/>
    <w:pPr>
      <w:spacing w:before="0" w:after="0" w:line="240" w:lineRule="auto"/>
      <w:jc w:val="center"/>
    </w:pPr>
  </w:style>
  <w:style w:type="character" w:styleId="Hyperlink">
    <w:name w:val="Hyperlink"/>
    <w:basedOn w:val="DefaultParagraphFont"/>
    <w:uiPriority w:val="99"/>
    <w:unhideWhenUsed/>
    <w:rsid w:val="00B959C3"/>
    <w:rPr>
      <w:color w:val="525252" w:themeColor="accent3" w:themeShade="80"/>
      <w:u w:val="single"/>
    </w:rPr>
  </w:style>
  <w:style w:type="table" w:styleId="TableGrid">
    <w:name w:val="Table Grid"/>
    <w:basedOn w:val="TableNormal"/>
    <w:uiPriority w:val="39"/>
    <w:rsid w:val="00B959C3"/>
    <w:pPr>
      <w:spacing w:after="0" w:line="240" w:lineRule="auto"/>
    </w:pPr>
    <w:rPr>
      <w:color w:val="595959" w:themeColor="text1" w:themeTint="A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959C3"/>
    <w:rPr>
      <w:color w:val="954F72" w:themeColor="followedHyperlink"/>
      <w:u w:val="single"/>
    </w:rPr>
  </w:style>
  <w:style w:type="paragraph" w:styleId="ListParagraph">
    <w:name w:val="List Paragraph"/>
    <w:basedOn w:val="Normal"/>
    <w:uiPriority w:val="34"/>
    <w:qFormat/>
    <w:rsid w:val="00B959C3"/>
    <w:pPr>
      <w:ind w:left="720"/>
      <w:contextualSpacing/>
    </w:pPr>
  </w:style>
  <w:style w:type="paragraph" w:styleId="Header">
    <w:name w:val="header"/>
    <w:basedOn w:val="Normal"/>
    <w:link w:val="HeaderChar"/>
    <w:uiPriority w:val="99"/>
    <w:unhideWhenUsed/>
    <w:rsid w:val="00A97F01"/>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97F01"/>
    <w:rPr>
      <w:color w:val="595959" w:themeColor="text1" w:themeTint="A6"/>
      <w:lang w:val="en-US"/>
    </w:rPr>
  </w:style>
  <w:style w:type="character" w:customStyle="1" w:styleId="Heading1Char">
    <w:name w:val="Heading 1 Char"/>
    <w:basedOn w:val="DefaultParagraphFont"/>
    <w:link w:val="Heading1"/>
    <w:uiPriority w:val="9"/>
    <w:rsid w:val="00F35E2B"/>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rsid w:val="00F35E2B"/>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F35E2B"/>
    <w:rPr>
      <w:rFonts w:asciiTheme="majorHAnsi" w:eastAsiaTheme="majorEastAsia" w:hAnsiTheme="majorHAnsi" w:cstheme="majorBidi"/>
      <w:i/>
      <w:iCs/>
      <w:color w:val="2F5496" w:themeColor="accent1" w:themeShade="BF"/>
      <w:lang w:val="en-US"/>
    </w:rPr>
  </w:style>
  <w:style w:type="table" w:styleId="PlainTable1">
    <w:name w:val="Plain Table 1"/>
    <w:basedOn w:val="TableNormal"/>
    <w:uiPriority w:val="41"/>
    <w:rsid w:val="00F35E2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F35E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figma.com/design/yrFi1L2ttE6lkbtDIebznU/DMCOCOA?node-id=0-1&amp;t=AhY5UDQiWFsTBj17-1"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78"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TotalTime>
  <Pages>1</Pages>
  <Words>9354</Words>
  <Characters>53323</Characters>
  <Application>Microsoft Office Word</Application>
  <DocSecurity>4</DocSecurity>
  <Lines>444</Lines>
  <Paragraphs>125</Paragraphs>
  <ScaleCrop>false</ScaleCrop>
  <Company>Monash University</Company>
  <LinksUpToDate>false</LinksUpToDate>
  <CharactersWithSpaces>62552</CharactersWithSpaces>
  <SharedDoc>false</SharedDoc>
  <HLinks>
    <vt:vector size="6" baseType="variant">
      <vt:variant>
        <vt:i4>6225986</vt:i4>
      </vt:variant>
      <vt:variant>
        <vt:i4>0</vt:i4>
      </vt:variant>
      <vt:variant>
        <vt:i4>0</vt:i4>
      </vt:variant>
      <vt:variant>
        <vt:i4>5</vt:i4>
      </vt:variant>
      <vt:variant>
        <vt:lpwstr>https://www.figma.com/design/yrFi1L2ttE6lkbtDIebznU/DMCOCOA?node-id=0-1&amp;t=AhY5UDQiWFsTBj17-1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Tanjila Kanij</dc:creator>
  <cp:keywords/>
  <dc:description/>
  <cp:lastModifiedBy>Eddie Yung Yew PUI</cp:lastModifiedBy>
  <cp:revision>529</cp:revision>
  <dcterms:created xsi:type="dcterms:W3CDTF">2025-09-09T00:45:00Z</dcterms:created>
  <dcterms:modified xsi:type="dcterms:W3CDTF">2025-10-10T13:02:00Z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24c01da3-a572-4770-807f-54c9e63e33e7</vt:lpwstr>
  </property>
</Properties>
</file>